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16" w:rsidRPr="008A3FDA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ПОЯСНИТЕЛЬНАЯ ЗАПИСКА </w:t>
      </w:r>
    </w:p>
    <w:p w:rsidR="00F85116" w:rsidRDefault="00F85116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к проекту </w:t>
      </w:r>
      <w:r>
        <w:rPr>
          <w:rFonts w:cs="Arial"/>
          <w:b/>
          <w:bCs/>
          <w:color w:val="000000"/>
        </w:rPr>
        <w:t>межгосударственного стандарта</w:t>
      </w:r>
    </w:p>
    <w:p w:rsidR="00F5044C" w:rsidRDefault="00F85116" w:rsidP="00F85116">
      <w:pPr>
        <w:pStyle w:val="Iniiaiieoaenonionooiii3"/>
        <w:jc w:val="center"/>
        <w:rPr>
          <w:b/>
        </w:rPr>
      </w:pPr>
      <w:r w:rsidRPr="008A3FDA">
        <w:rPr>
          <w:rFonts w:cs="Arial"/>
          <w:b/>
          <w:bCs/>
          <w:color w:val="000000"/>
        </w:rPr>
        <w:t xml:space="preserve">ГОСТ </w:t>
      </w:r>
      <w:r w:rsidRPr="00F5044C">
        <w:rPr>
          <w:rFonts w:cs="Arial"/>
          <w:b/>
          <w:bCs/>
          <w:color w:val="000000"/>
        </w:rPr>
        <w:t>«</w:t>
      </w:r>
      <w:r w:rsidR="00F5044C" w:rsidRPr="00F5044C">
        <w:rPr>
          <w:b/>
        </w:rPr>
        <w:t xml:space="preserve">Опоры железобетонные </w:t>
      </w:r>
      <w:proofErr w:type="gramStart"/>
      <w:r w:rsidR="00F5044C" w:rsidRPr="00F5044C">
        <w:rPr>
          <w:b/>
        </w:rPr>
        <w:t>дорожных</w:t>
      </w:r>
      <w:proofErr w:type="gramEnd"/>
      <w:r w:rsidR="00F5044C" w:rsidRPr="00F5044C">
        <w:rPr>
          <w:b/>
        </w:rPr>
        <w:t xml:space="preserve"> </w:t>
      </w:r>
    </w:p>
    <w:p w:rsidR="00F85116" w:rsidRPr="008A3FDA" w:rsidRDefault="00F5044C" w:rsidP="00F85116">
      <w:pPr>
        <w:pStyle w:val="Iniiaiieoaenonionooiii3"/>
        <w:jc w:val="center"/>
        <w:rPr>
          <w:rFonts w:cs="Arial"/>
          <w:b/>
          <w:bCs/>
          <w:color w:val="000000"/>
        </w:rPr>
      </w:pPr>
      <w:r w:rsidRPr="00F5044C">
        <w:rPr>
          <w:b/>
        </w:rPr>
        <w:t>знаков. Технические условия</w:t>
      </w:r>
      <w:r w:rsidR="00F85116" w:rsidRPr="00F5044C">
        <w:rPr>
          <w:rFonts w:cs="Arial"/>
          <w:b/>
          <w:bCs/>
          <w:color w:val="000000"/>
        </w:rPr>
        <w:t>»</w:t>
      </w:r>
    </w:p>
    <w:p w:rsidR="00F85116" w:rsidRPr="008A3FDA" w:rsidRDefault="00F85116" w:rsidP="00F85116">
      <w:pPr>
        <w:pStyle w:val="Default"/>
      </w:pPr>
    </w:p>
    <w:p w:rsidR="00F85116" w:rsidRPr="008A3FDA" w:rsidRDefault="00F85116" w:rsidP="00F85116">
      <w:pPr>
        <w:pStyle w:val="Iniiaiieoaenonionooiii3"/>
        <w:ind w:left="709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1. Основание для разработки стандарта </w:t>
      </w:r>
    </w:p>
    <w:p w:rsidR="00F85116" w:rsidRPr="008A3FDA" w:rsidRDefault="00F85116" w:rsidP="00F85116">
      <w:pPr>
        <w:pStyle w:val="Default"/>
      </w:pPr>
    </w:p>
    <w:p w:rsidR="00F85116" w:rsidRPr="00512746" w:rsidRDefault="00F85116" w:rsidP="009B1F77">
      <w:pPr>
        <w:spacing w:line="276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8A3FDA">
        <w:rPr>
          <w:rFonts w:cs="Arial"/>
          <w:color w:val="000000"/>
        </w:rPr>
        <w:tab/>
      </w:r>
      <w:r w:rsidR="00314A01">
        <w:rPr>
          <w:rFonts w:ascii="Arial" w:hAnsi="Arial" w:cs="Arial"/>
          <w:color w:val="000000"/>
        </w:rPr>
        <w:t>Р</w:t>
      </w:r>
      <w:r w:rsidR="00314A01" w:rsidRPr="00512746">
        <w:rPr>
          <w:rFonts w:ascii="Arial" w:hAnsi="Arial" w:cs="Arial"/>
          <w:color w:val="000000"/>
        </w:rPr>
        <w:t>азработ</w:t>
      </w:r>
      <w:r w:rsidR="00314A01">
        <w:rPr>
          <w:rFonts w:ascii="Arial" w:hAnsi="Arial" w:cs="Arial"/>
          <w:color w:val="000000"/>
        </w:rPr>
        <w:t>к</w:t>
      </w:r>
      <w:r w:rsidR="00314A01" w:rsidRPr="00512746">
        <w:rPr>
          <w:rFonts w:ascii="Arial" w:hAnsi="Arial" w:cs="Arial"/>
          <w:color w:val="000000"/>
        </w:rPr>
        <w:t xml:space="preserve">а </w:t>
      </w:r>
      <w:r w:rsidR="00314A01">
        <w:rPr>
          <w:rFonts w:ascii="Arial" w:hAnsi="Arial" w:cs="Arial"/>
          <w:color w:val="000000"/>
        </w:rPr>
        <w:t>п</w:t>
      </w:r>
      <w:r w:rsidRPr="00512746">
        <w:rPr>
          <w:rFonts w:ascii="Arial" w:hAnsi="Arial" w:cs="Arial"/>
          <w:color w:val="000000"/>
        </w:rPr>
        <w:t>роект</w:t>
      </w:r>
      <w:r w:rsidR="00314A01">
        <w:rPr>
          <w:rFonts w:ascii="Arial" w:hAnsi="Arial" w:cs="Arial"/>
          <w:color w:val="000000"/>
        </w:rPr>
        <w:t>а</w:t>
      </w:r>
      <w:r w:rsidRPr="00512746">
        <w:rPr>
          <w:rFonts w:ascii="Arial" w:hAnsi="Arial" w:cs="Arial"/>
          <w:color w:val="000000"/>
        </w:rPr>
        <w:t xml:space="preserve"> </w:t>
      </w:r>
      <w:r w:rsidR="00314A01">
        <w:rPr>
          <w:rFonts w:ascii="Arial" w:hAnsi="Arial" w:cs="Arial"/>
          <w:color w:val="000000"/>
        </w:rPr>
        <w:t xml:space="preserve">настоящего </w:t>
      </w:r>
      <w:r w:rsidRPr="00512746">
        <w:rPr>
          <w:rFonts w:ascii="Arial" w:hAnsi="Arial" w:cs="Arial"/>
          <w:color w:val="000000"/>
        </w:rPr>
        <w:t xml:space="preserve">стандарта </w:t>
      </w:r>
      <w:r w:rsidR="00314A01">
        <w:rPr>
          <w:rFonts w:ascii="Arial" w:hAnsi="Arial" w:cs="Arial"/>
          <w:color w:val="000000"/>
        </w:rPr>
        <w:t xml:space="preserve">взамен </w:t>
      </w:r>
      <w:r w:rsidR="00314A01" w:rsidRPr="008A3FDA">
        <w:rPr>
          <w:rFonts w:ascii="Arial" w:hAnsi="Arial" w:cs="Arial"/>
          <w:color w:val="000000"/>
        </w:rPr>
        <w:t>меж</w:t>
      </w:r>
      <w:r w:rsidR="00314A01">
        <w:rPr>
          <w:rFonts w:ascii="Arial" w:hAnsi="Arial" w:cs="Arial"/>
          <w:color w:val="000000"/>
        </w:rPr>
        <w:t>государствен</w:t>
      </w:r>
      <w:r w:rsidR="00314A01" w:rsidRPr="008A3FDA">
        <w:rPr>
          <w:rFonts w:ascii="Arial" w:hAnsi="Arial" w:cs="Arial"/>
          <w:color w:val="000000"/>
        </w:rPr>
        <w:t xml:space="preserve">ного стандарта </w:t>
      </w:r>
      <w:r w:rsidR="00314A01">
        <w:rPr>
          <w:rFonts w:ascii="Arial" w:hAnsi="Arial" w:cs="Arial"/>
          <w:color w:val="000000"/>
        </w:rPr>
        <w:t>ГОСТ 25459-</w:t>
      </w:r>
      <w:r w:rsidR="00314A01">
        <w:rPr>
          <w:rFonts w:cs="Arial"/>
          <w:color w:val="000000"/>
        </w:rPr>
        <w:t>82</w:t>
      </w:r>
      <w:r w:rsidR="00314A01">
        <w:rPr>
          <w:rFonts w:ascii="Arial" w:hAnsi="Arial" w:cs="Arial"/>
          <w:color w:val="000000"/>
        </w:rPr>
        <w:t xml:space="preserve"> осуществлена </w:t>
      </w:r>
      <w:r w:rsidRPr="00512746">
        <w:rPr>
          <w:rFonts w:ascii="Arial" w:hAnsi="Arial" w:cs="Arial"/>
          <w:color w:val="000000"/>
        </w:rPr>
        <w:t xml:space="preserve">в соответствии 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 xml:space="preserve">Национальным </w:t>
      </w:r>
      <w:r w:rsidR="005B3BCC" w:rsidRPr="00512746">
        <w:rPr>
          <w:rFonts w:ascii="Arial" w:hAnsi="Arial" w:cs="Arial"/>
        </w:rPr>
        <w:t>п</w:t>
      </w:r>
      <w:r w:rsidRPr="00512746">
        <w:rPr>
          <w:rFonts w:ascii="Arial" w:hAnsi="Arial" w:cs="Arial"/>
        </w:rPr>
        <w:t>лан</w:t>
      </w:r>
      <w:r w:rsidR="005B3BCC" w:rsidRPr="00512746">
        <w:rPr>
          <w:rFonts w:ascii="Arial" w:hAnsi="Arial" w:cs="Arial"/>
        </w:rPr>
        <w:t>о</w:t>
      </w:r>
      <w:r w:rsidRPr="00512746">
        <w:rPr>
          <w:rFonts w:ascii="Arial" w:hAnsi="Arial" w:cs="Arial"/>
        </w:rPr>
        <w:t xml:space="preserve">м стандартизации на 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>202</w:t>
      </w:r>
      <w:r w:rsidR="00512746" w:rsidRPr="00512746">
        <w:rPr>
          <w:rFonts w:ascii="Arial" w:hAnsi="Arial" w:cs="Arial"/>
          <w:color w:val="333333"/>
          <w:shd w:val="clear" w:color="auto" w:fill="FFFFFF"/>
        </w:rPr>
        <w:t>2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 xml:space="preserve"> год (утвержденный приказом Председателя Комитета технического регулирования и метрологии Министерства торговли и интеграции Республики Казахстан от </w:t>
      </w:r>
      <w:r w:rsidR="00512746">
        <w:rPr>
          <w:rFonts w:ascii="Arial" w:hAnsi="Arial" w:cs="Arial"/>
          <w:color w:val="333333"/>
          <w:shd w:val="clear" w:color="auto" w:fill="FFFFFF"/>
        </w:rPr>
        <w:t>30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512746">
        <w:rPr>
          <w:rFonts w:ascii="Arial" w:hAnsi="Arial" w:cs="Arial"/>
          <w:color w:val="333333"/>
          <w:shd w:val="clear" w:color="auto" w:fill="FFFFFF"/>
        </w:rPr>
        <w:t>декаб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>ря 202</w:t>
      </w:r>
      <w:r w:rsidR="00512746">
        <w:rPr>
          <w:rFonts w:ascii="Arial" w:hAnsi="Arial" w:cs="Arial"/>
          <w:color w:val="333333"/>
          <w:shd w:val="clear" w:color="auto" w:fill="FFFFFF"/>
        </w:rPr>
        <w:t>2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 xml:space="preserve"> года № </w:t>
      </w:r>
      <w:r w:rsidR="00512746">
        <w:rPr>
          <w:rFonts w:ascii="Arial" w:hAnsi="Arial" w:cs="Arial"/>
        </w:rPr>
        <w:t>485-НҚ</w:t>
      </w:r>
      <w:r w:rsidR="005B3BCC" w:rsidRPr="00512746">
        <w:rPr>
          <w:rFonts w:ascii="Arial" w:hAnsi="Arial" w:cs="Arial"/>
          <w:color w:val="333333"/>
          <w:shd w:val="clear" w:color="auto" w:fill="FFFFFF"/>
        </w:rPr>
        <w:t xml:space="preserve">). </w:t>
      </w:r>
    </w:p>
    <w:p w:rsidR="005B3BCC" w:rsidRPr="005B3BCC" w:rsidRDefault="005B3BCC" w:rsidP="00D25DBA">
      <w:pPr>
        <w:pStyle w:val="Default"/>
        <w:spacing w:line="276" w:lineRule="auto"/>
      </w:pPr>
    </w:p>
    <w:p w:rsidR="00F85116" w:rsidRPr="008A3FDA" w:rsidRDefault="00F85116" w:rsidP="00D25DBA">
      <w:pPr>
        <w:pStyle w:val="Iniiaiieoaenonionooiii3"/>
        <w:spacing w:line="276" w:lineRule="auto"/>
        <w:ind w:left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2. </w:t>
      </w:r>
      <w:r w:rsidRPr="008A3FDA">
        <w:rPr>
          <w:rFonts w:cs="Arial"/>
          <w:b/>
        </w:rPr>
        <w:t>Характеристика объекта стандартизации</w:t>
      </w:r>
    </w:p>
    <w:p w:rsidR="00F85116" w:rsidRPr="008A3FDA" w:rsidRDefault="00F85116" w:rsidP="00D25DBA">
      <w:pPr>
        <w:pStyle w:val="Default"/>
        <w:spacing w:line="276" w:lineRule="auto"/>
      </w:pPr>
    </w:p>
    <w:p w:rsidR="00B06B9B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3E7893">
        <w:rPr>
          <w:rFonts w:ascii="Arial" w:hAnsi="Arial" w:cs="Arial"/>
        </w:rPr>
        <w:t>Объектом стандартизации является</w:t>
      </w:r>
      <w:r w:rsidRPr="003E7893">
        <w:rPr>
          <w:rFonts w:ascii="Arial" w:hAnsi="Arial" w:cs="Arial"/>
          <w:color w:val="000000"/>
        </w:rPr>
        <w:t xml:space="preserve"> установление </w:t>
      </w:r>
      <w:r w:rsidR="005B62CA">
        <w:rPr>
          <w:rFonts w:ascii="Arial" w:hAnsi="Arial" w:cs="Arial"/>
        </w:rPr>
        <w:t>общих</w:t>
      </w:r>
      <w:r w:rsidR="00471822" w:rsidRPr="00471822">
        <w:rPr>
          <w:rFonts w:ascii="Arial" w:hAnsi="Arial" w:cs="Arial"/>
        </w:rPr>
        <w:t xml:space="preserve"> требовани</w:t>
      </w:r>
      <w:r w:rsidR="00471822">
        <w:rPr>
          <w:rFonts w:ascii="Arial" w:hAnsi="Arial" w:cs="Arial"/>
        </w:rPr>
        <w:t>й</w:t>
      </w:r>
      <w:r w:rsidR="00471822" w:rsidRPr="00471822">
        <w:rPr>
          <w:rFonts w:ascii="Arial" w:hAnsi="Arial" w:cs="Arial"/>
        </w:rPr>
        <w:t xml:space="preserve"> </w:t>
      </w:r>
      <w:r w:rsidR="00B06B9B" w:rsidRPr="00B06B9B">
        <w:rPr>
          <w:rFonts w:ascii="Arial" w:hAnsi="Arial" w:cs="Arial"/>
        </w:rPr>
        <w:t xml:space="preserve">к </w:t>
      </w:r>
      <w:r w:rsidR="003A208E" w:rsidRPr="003A208E">
        <w:rPr>
          <w:rFonts w:ascii="Arial" w:hAnsi="Arial" w:cs="Arial"/>
        </w:rPr>
        <w:t>железобетонны</w:t>
      </w:r>
      <w:r w:rsidR="003A208E">
        <w:rPr>
          <w:rFonts w:ascii="Arial" w:hAnsi="Arial" w:cs="Arial"/>
        </w:rPr>
        <w:t>м</w:t>
      </w:r>
      <w:r w:rsidR="003A208E" w:rsidRPr="003A208E">
        <w:rPr>
          <w:rFonts w:ascii="Arial" w:hAnsi="Arial" w:cs="Arial"/>
        </w:rPr>
        <w:t xml:space="preserve"> предварительно напряженны</w:t>
      </w:r>
      <w:r w:rsidR="003A208E">
        <w:rPr>
          <w:rFonts w:ascii="Arial" w:hAnsi="Arial" w:cs="Arial"/>
        </w:rPr>
        <w:t>м</w:t>
      </w:r>
      <w:r w:rsidR="003A208E" w:rsidRPr="003A208E">
        <w:rPr>
          <w:rFonts w:ascii="Arial" w:hAnsi="Arial" w:cs="Arial"/>
        </w:rPr>
        <w:t xml:space="preserve"> опор</w:t>
      </w:r>
      <w:r w:rsidR="003A208E">
        <w:rPr>
          <w:rFonts w:ascii="Arial" w:hAnsi="Arial" w:cs="Arial"/>
        </w:rPr>
        <w:t>ам</w:t>
      </w:r>
      <w:r w:rsidR="003A208E" w:rsidRPr="003A208E">
        <w:rPr>
          <w:rFonts w:ascii="Arial" w:hAnsi="Arial" w:cs="Arial"/>
        </w:rPr>
        <w:t>, изготавливаемы</w:t>
      </w:r>
      <w:r w:rsidR="003A208E">
        <w:rPr>
          <w:rFonts w:ascii="Arial" w:hAnsi="Arial" w:cs="Arial"/>
        </w:rPr>
        <w:t>м</w:t>
      </w:r>
      <w:r w:rsidR="003A208E" w:rsidRPr="003A208E">
        <w:rPr>
          <w:rFonts w:ascii="Arial" w:hAnsi="Arial" w:cs="Arial"/>
        </w:rPr>
        <w:t xml:space="preserve"> из тяжелого бетона</w:t>
      </w:r>
      <w:r w:rsidR="00E16995">
        <w:rPr>
          <w:rFonts w:ascii="Arial" w:hAnsi="Arial" w:cs="Arial"/>
        </w:rPr>
        <w:t>,</w:t>
      </w:r>
      <w:r w:rsidR="003A208E" w:rsidRPr="003A208E">
        <w:rPr>
          <w:rFonts w:ascii="Arial" w:hAnsi="Arial" w:cs="Arial"/>
        </w:rPr>
        <w:t xml:space="preserve"> легкого бетона на пористых заполнителях и предназначаемы</w:t>
      </w:r>
      <w:r w:rsidR="003A208E">
        <w:rPr>
          <w:rFonts w:ascii="Arial" w:hAnsi="Arial" w:cs="Arial"/>
        </w:rPr>
        <w:t>м</w:t>
      </w:r>
      <w:r w:rsidR="003A208E" w:rsidRPr="003A208E">
        <w:rPr>
          <w:rFonts w:ascii="Arial" w:hAnsi="Arial" w:cs="Arial"/>
        </w:rPr>
        <w:t xml:space="preserve"> для установки дорожных знаков</w:t>
      </w:r>
      <w:r w:rsidR="003A208E">
        <w:rPr>
          <w:rFonts w:ascii="Arial" w:hAnsi="Arial" w:cs="Arial"/>
        </w:rPr>
        <w:t>.</w:t>
      </w:r>
    </w:p>
    <w:p w:rsidR="003A208E" w:rsidRDefault="003A208E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3A208E">
        <w:rPr>
          <w:rFonts w:ascii="Arial" w:hAnsi="Arial" w:cs="Arial"/>
        </w:rPr>
        <w:t>Настоящий стандарт разработан для организации широкого применения опор дорожных знаков, применяемых на автомобильных дорогах общего пользования</w:t>
      </w:r>
    </w:p>
    <w:p w:rsidR="003A208E" w:rsidRDefault="007F72B8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E16995">
        <w:rPr>
          <w:rFonts w:ascii="Arial" w:hAnsi="Arial" w:cs="Arial"/>
        </w:rPr>
        <w:t>Стандарт устанавливает требования к изготовлению, упаковке, маркировке, транспортированию, хранению опор дорожных знаков. Положения настоящего стандарта конкретизируют и разъясняют методы контроля качества, правила приемки</w:t>
      </w:r>
      <w:r w:rsidR="000A44E7">
        <w:rPr>
          <w:rFonts w:ascii="Arial" w:hAnsi="Arial" w:cs="Arial"/>
        </w:rPr>
        <w:t>.</w:t>
      </w:r>
      <w:r w:rsidRPr="00E16995">
        <w:rPr>
          <w:rFonts w:ascii="Arial" w:hAnsi="Arial" w:cs="Arial"/>
        </w:rPr>
        <w:t xml:space="preserve"> </w:t>
      </w:r>
    </w:p>
    <w:p w:rsidR="00471822" w:rsidRPr="00471822" w:rsidRDefault="00F85116" w:rsidP="00E51AC7">
      <w:pPr>
        <w:pStyle w:val="Style7"/>
        <w:widowControl/>
        <w:spacing w:line="276" w:lineRule="auto"/>
        <w:ind w:firstLine="720"/>
        <w:jc w:val="both"/>
        <w:rPr>
          <w:rStyle w:val="FontStyle109"/>
          <w:color w:val="auto"/>
          <w:sz w:val="24"/>
          <w:szCs w:val="24"/>
          <w:lang w:eastAsia="en-US"/>
        </w:rPr>
      </w:pPr>
      <w:r w:rsidRPr="008A3FDA">
        <w:rPr>
          <w:color w:val="000000"/>
        </w:rPr>
        <w:t xml:space="preserve">Стандарт разрабатывается с целью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>определени</w:t>
      </w:r>
      <w:r w:rsidR="00471822">
        <w:rPr>
          <w:rStyle w:val="FontStyle109"/>
          <w:color w:val="auto"/>
          <w:sz w:val="24"/>
          <w:szCs w:val="24"/>
          <w:lang w:eastAsia="en-US"/>
        </w:rPr>
        <w:t>я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единых </w:t>
      </w:r>
      <w:r w:rsidR="00471822" w:rsidRPr="00471822">
        <w:rPr>
          <w:rStyle w:val="FontStyle109"/>
          <w:color w:val="auto"/>
          <w:sz w:val="24"/>
          <w:szCs w:val="24"/>
          <w:lang w:eastAsia="en-US"/>
        </w:rPr>
        <w:t xml:space="preserve">технических требований к </w:t>
      </w:r>
      <w:r w:rsidR="007F72B8" w:rsidRPr="003A208E">
        <w:t>железобетонны</w:t>
      </w:r>
      <w:r w:rsidR="007F72B8">
        <w:t>м</w:t>
      </w:r>
      <w:r w:rsidR="007F72B8" w:rsidRPr="003A208E">
        <w:t xml:space="preserve"> предварительно напряженны</w:t>
      </w:r>
      <w:r w:rsidR="007F72B8">
        <w:t>м</w:t>
      </w:r>
      <w:r w:rsidR="007F72B8" w:rsidRPr="003A208E">
        <w:t xml:space="preserve"> опор</w:t>
      </w:r>
      <w:r w:rsidR="007F72B8">
        <w:t>ам</w:t>
      </w:r>
      <w:r w:rsidR="006B35AD">
        <w:t>.</w:t>
      </w:r>
      <w:r w:rsidR="007F72B8" w:rsidRPr="0080655C">
        <w:rPr>
          <w:color w:val="000000"/>
        </w:rPr>
        <w:t xml:space="preserve"> </w:t>
      </w:r>
    </w:p>
    <w:p w:rsidR="00F85116" w:rsidRPr="006B35AD" w:rsidRDefault="00F85116" w:rsidP="00E51AC7">
      <w:pPr>
        <w:pStyle w:val="Style16"/>
        <w:widowControl/>
        <w:spacing w:line="276" w:lineRule="auto"/>
        <w:ind w:firstLine="567"/>
        <w:jc w:val="both"/>
        <w:rPr>
          <w:color w:val="000000"/>
        </w:rPr>
      </w:pPr>
      <w:r w:rsidRPr="008A3FDA">
        <w:rPr>
          <w:color w:val="000000"/>
        </w:rPr>
        <w:t>В настоящем стандарте при</w:t>
      </w:r>
      <w:r w:rsidRPr="00E16995">
        <w:rPr>
          <w:color w:val="000000"/>
        </w:rPr>
        <w:t>вод</w:t>
      </w:r>
      <w:r w:rsidR="006B35AD" w:rsidRPr="00E16995">
        <w:rPr>
          <w:color w:val="000000"/>
        </w:rPr>
        <w:t>я</w:t>
      </w:r>
      <w:r w:rsidRPr="00E16995">
        <w:rPr>
          <w:color w:val="000000"/>
        </w:rPr>
        <w:t>тся</w:t>
      </w:r>
      <w:r w:rsidRPr="008A3FDA">
        <w:rPr>
          <w:color w:val="000000"/>
        </w:rPr>
        <w:t xml:space="preserve"> </w:t>
      </w:r>
      <w:r w:rsidR="006B35AD" w:rsidRPr="006B35AD">
        <w:rPr>
          <w:bCs/>
          <w:color w:val="010101"/>
          <w:w w:val="105"/>
        </w:rPr>
        <w:t>типы, основные параметры и размеры</w:t>
      </w:r>
      <w:r w:rsidR="006B35AD">
        <w:rPr>
          <w:bCs/>
          <w:color w:val="010101"/>
          <w:w w:val="105"/>
        </w:rPr>
        <w:t xml:space="preserve"> опор, применяемая арматура, </w:t>
      </w:r>
      <w:r w:rsidR="006B35AD">
        <w:t>требования к качеству и точности изготовления опор, к качеству материалов, применяемых для приготовления бетона</w:t>
      </w:r>
      <w:r w:rsidR="00CB4722" w:rsidRPr="006B35AD">
        <w:rPr>
          <w:color w:val="000000"/>
        </w:rPr>
        <w:t>.</w:t>
      </w:r>
    </w:p>
    <w:p w:rsidR="00F85116" w:rsidRDefault="00F85116" w:rsidP="007F72B8">
      <w:pPr>
        <w:pStyle w:val="Iniiaiieoaenonionooiii3"/>
        <w:spacing w:line="276" w:lineRule="auto"/>
        <w:ind w:firstLine="567"/>
        <w:jc w:val="both"/>
        <w:rPr>
          <w:rFonts w:cs="Arial"/>
        </w:rPr>
      </w:pPr>
      <w:r w:rsidRPr="008A3FDA">
        <w:rPr>
          <w:rFonts w:cs="Arial"/>
          <w:color w:val="000000"/>
        </w:rPr>
        <w:t xml:space="preserve">Проект настоящего стандарта разработан </w:t>
      </w:r>
      <w:r w:rsidR="001132B7">
        <w:rPr>
          <w:rFonts w:cs="Arial"/>
          <w:color w:val="000000"/>
        </w:rPr>
        <w:t>взамен</w:t>
      </w:r>
      <w:r w:rsidRPr="008A3FDA">
        <w:rPr>
          <w:rFonts w:cs="Arial"/>
          <w:color w:val="000000"/>
        </w:rPr>
        <w:t xml:space="preserve"> меж</w:t>
      </w:r>
      <w:r w:rsidR="000111E3">
        <w:rPr>
          <w:rFonts w:cs="Arial"/>
          <w:color w:val="000000"/>
        </w:rPr>
        <w:t>государствен</w:t>
      </w:r>
      <w:r w:rsidRPr="008A3FDA">
        <w:rPr>
          <w:rFonts w:cs="Arial"/>
          <w:color w:val="000000"/>
        </w:rPr>
        <w:t xml:space="preserve">ного стандарта </w:t>
      </w:r>
      <w:r w:rsidR="000111E3">
        <w:rPr>
          <w:rFonts w:cs="Arial"/>
          <w:color w:val="000000"/>
        </w:rPr>
        <w:t>ГОСТ 2</w:t>
      </w:r>
      <w:r w:rsidR="007F72B8">
        <w:rPr>
          <w:rFonts w:cs="Arial"/>
          <w:color w:val="000000"/>
        </w:rPr>
        <w:t>5459</w:t>
      </w:r>
      <w:r w:rsidR="000111E3">
        <w:rPr>
          <w:rFonts w:cs="Arial"/>
          <w:color w:val="000000"/>
        </w:rPr>
        <w:t>-</w:t>
      </w:r>
      <w:r w:rsidR="007F72B8">
        <w:rPr>
          <w:rFonts w:cs="Arial"/>
          <w:color w:val="000000"/>
        </w:rPr>
        <w:t>82</w:t>
      </w:r>
      <w:r w:rsidR="000111E3">
        <w:rPr>
          <w:rFonts w:cs="Arial"/>
          <w:color w:val="000000"/>
        </w:rPr>
        <w:t xml:space="preserve"> «</w:t>
      </w:r>
      <w:r w:rsidR="007F72B8" w:rsidRPr="007F72B8">
        <w:rPr>
          <w:rFonts w:cs="Arial"/>
          <w:color w:val="000000"/>
        </w:rPr>
        <w:t>Опоры железобетонные дорожных знаков. Технические условия»</w:t>
      </w:r>
      <w:r w:rsidRPr="008A3FDA">
        <w:rPr>
          <w:rFonts w:cs="Arial"/>
        </w:rPr>
        <w:t>.</w:t>
      </w:r>
    </w:p>
    <w:p w:rsidR="00CB4722" w:rsidRPr="00CB4722" w:rsidRDefault="000111E3" w:rsidP="00E51AC7">
      <w:pPr>
        <w:spacing w:line="276" w:lineRule="auto"/>
        <w:ind w:firstLine="567"/>
        <w:jc w:val="both"/>
        <w:rPr>
          <w:rStyle w:val="FontStyle109"/>
          <w:sz w:val="24"/>
          <w:szCs w:val="24"/>
          <w:lang w:eastAsia="en-US"/>
        </w:rPr>
      </w:pPr>
      <w:r>
        <w:rPr>
          <w:rFonts w:ascii="Arial" w:hAnsi="Arial" w:cs="Arial"/>
          <w:bCs/>
        </w:rPr>
        <w:t xml:space="preserve">В настоящее время с появлением новых технологий и видов строительных </w:t>
      </w:r>
      <w:r w:rsidR="007F72B8">
        <w:rPr>
          <w:rFonts w:ascii="Arial" w:hAnsi="Arial" w:cs="Arial"/>
          <w:bCs/>
        </w:rPr>
        <w:t xml:space="preserve">материалов, в том числе для строительства и </w:t>
      </w:r>
      <w:proofErr w:type="gramStart"/>
      <w:r w:rsidR="007F72B8">
        <w:rPr>
          <w:rFonts w:ascii="Arial" w:hAnsi="Arial" w:cs="Arial"/>
          <w:bCs/>
        </w:rPr>
        <w:t>обустройства</w:t>
      </w:r>
      <w:proofErr w:type="gramEnd"/>
      <w:r w:rsidR="007F72B8">
        <w:rPr>
          <w:rFonts w:ascii="Arial" w:hAnsi="Arial" w:cs="Arial"/>
          <w:bCs/>
        </w:rPr>
        <w:t xml:space="preserve"> автомобильных дорог, появлением новых категорий дорог, ужесточением требований безопасности эксплуатации дорог</w:t>
      </w:r>
      <w:r w:rsidR="00E51AC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7F72B8">
        <w:rPr>
          <w:rFonts w:ascii="Arial" w:hAnsi="Arial" w:cs="Arial"/>
          <w:bCs/>
        </w:rPr>
        <w:t xml:space="preserve">а также </w:t>
      </w:r>
      <w:r>
        <w:rPr>
          <w:rFonts w:ascii="Arial" w:hAnsi="Arial" w:cs="Arial"/>
          <w:bCs/>
        </w:rPr>
        <w:t xml:space="preserve">учитывая, что </w:t>
      </w:r>
      <w:r>
        <w:rPr>
          <w:rFonts w:ascii="Arial" w:hAnsi="Arial" w:cs="Arial"/>
          <w:color w:val="000000"/>
        </w:rPr>
        <w:t>о</w:t>
      </w:r>
      <w:r w:rsidRPr="00FE2DED">
        <w:rPr>
          <w:rFonts w:ascii="Arial" w:hAnsi="Arial" w:cs="Arial"/>
          <w:color w:val="000000"/>
        </w:rPr>
        <w:t xml:space="preserve">сновная часть </w:t>
      </w:r>
      <w:r>
        <w:rPr>
          <w:rFonts w:ascii="Arial" w:hAnsi="Arial" w:cs="Arial"/>
          <w:color w:val="000000"/>
        </w:rPr>
        <w:t>межгосударственных стандартов</w:t>
      </w:r>
      <w:r w:rsidRPr="00FE2DED">
        <w:rPr>
          <w:rFonts w:ascii="Arial" w:hAnsi="Arial" w:cs="Arial"/>
          <w:color w:val="000000"/>
        </w:rPr>
        <w:t>, созданных несколько десятилетий назад, устарела</w:t>
      </w:r>
      <w:r>
        <w:rPr>
          <w:rFonts w:ascii="Arial" w:hAnsi="Arial" w:cs="Arial"/>
          <w:color w:val="000000"/>
        </w:rPr>
        <w:t>,</w:t>
      </w:r>
      <w:r w:rsidRPr="00FE2DED">
        <w:rPr>
          <w:rFonts w:ascii="Arial" w:hAnsi="Arial" w:cs="Arial"/>
          <w:color w:val="000000"/>
        </w:rPr>
        <w:t xml:space="preserve"> требует</w:t>
      </w:r>
      <w:r>
        <w:rPr>
          <w:rFonts w:ascii="Arial" w:hAnsi="Arial" w:cs="Arial"/>
          <w:color w:val="000000"/>
        </w:rPr>
        <w:t>ся пересмотр</w:t>
      </w:r>
      <w:r w:rsidR="00E51AC7">
        <w:rPr>
          <w:rFonts w:ascii="Arial" w:hAnsi="Arial" w:cs="Arial"/>
          <w:color w:val="000000"/>
        </w:rPr>
        <w:t>, актуализация</w:t>
      </w:r>
      <w:r>
        <w:rPr>
          <w:rFonts w:ascii="Arial" w:hAnsi="Arial" w:cs="Arial"/>
          <w:color w:val="000000"/>
        </w:rPr>
        <w:t xml:space="preserve"> и</w:t>
      </w:r>
      <w:r w:rsidRPr="00FE2DED">
        <w:rPr>
          <w:rFonts w:ascii="Arial" w:hAnsi="Arial" w:cs="Arial"/>
          <w:color w:val="000000"/>
        </w:rPr>
        <w:t xml:space="preserve"> замен</w:t>
      </w:r>
      <w:r>
        <w:rPr>
          <w:rFonts w:ascii="Arial" w:hAnsi="Arial" w:cs="Arial"/>
          <w:color w:val="000000"/>
        </w:rPr>
        <w:t>а.</w:t>
      </w:r>
    </w:p>
    <w:p w:rsidR="00F85116" w:rsidRPr="008A3FDA" w:rsidRDefault="00F85116" w:rsidP="00D25DBA">
      <w:pPr>
        <w:spacing w:line="276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Проект стандарта разработан в соответствии с требованиями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1.2-2015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отмены»,</w:t>
      </w:r>
      <w:r>
        <w:rPr>
          <w:rFonts w:ascii="Arial" w:hAnsi="Arial" w:cs="Arial"/>
          <w:bCs/>
        </w:rPr>
        <w:t xml:space="preserve"> </w:t>
      </w:r>
      <w:r w:rsidRPr="008A3FDA">
        <w:rPr>
          <w:rFonts w:ascii="Arial" w:hAnsi="Arial" w:cs="Arial"/>
          <w:bCs/>
        </w:rPr>
        <w:t>ГОСТ 1.5-2001 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:rsidR="00F85116" w:rsidRPr="008A3FDA" w:rsidRDefault="00F85116" w:rsidP="00D25DBA">
      <w:pPr>
        <w:spacing w:line="276" w:lineRule="auto"/>
        <w:jc w:val="both"/>
        <w:rPr>
          <w:rFonts w:ascii="Arial" w:hAnsi="Arial" w:cs="Arial"/>
          <w:bCs/>
        </w:rPr>
      </w:pPr>
    </w:p>
    <w:p w:rsidR="00F85116" w:rsidRPr="008A3FDA" w:rsidRDefault="00F85116" w:rsidP="00D25DBA">
      <w:pPr>
        <w:pStyle w:val="Iniiaiieoaenonionooiii3"/>
        <w:spacing w:line="276" w:lineRule="auto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 xml:space="preserve">3. </w:t>
      </w:r>
      <w:r w:rsidRPr="008A3FDA">
        <w:rPr>
          <w:rFonts w:cs="Arial"/>
          <w:b/>
          <w:bCs/>
        </w:rPr>
        <w:t>Технико-экономическое, социальное обоснование разработки 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E51AC7" w:rsidRDefault="00F85116" w:rsidP="001E173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</w:rPr>
      </w:pPr>
      <w:r w:rsidRPr="008A3FDA">
        <w:rPr>
          <w:rFonts w:ascii="Arial" w:hAnsi="Arial" w:cs="Arial"/>
        </w:rPr>
        <w:t xml:space="preserve">Цель разработки стандарта – </w:t>
      </w:r>
      <w:r w:rsidR="002C6A82">
        <w:rPr>
          <w:rFonts w:ascii="Arial" w:hAnsi="Arial" w:cs="Arial"/>
        </w:rPr>
        <w:t xml:space="preserve">обеспечение требований </w:t>
      </w:r>
      <w:r w:rsidR="00E51AC7" w:rsidRPr="00B06B9B">
        <w:rPr>
          <w:rFonts w:ascii="Arial" w:hAnsi="Arial" w:cs="Arial"/>
        </w:rPr>
        <w:t xml:space="preserve">к </w:t>
      </w:r>
      <w:r w:rsidR="006B35AD" w:rsidRPr="003A208E">
        <w:rPr>
          <w:rFonts w:ascii="Arial" w:hAnsi="Arial" w:cs="Arial"/>
        </w:rPr>
        <w:t>железобетонны</w:t>
      </w:r>
      <w:r w:rsidR="006B35AD">
        <w:rPr>
          <w:rFonts w:ascii="Arial" w:hAnsi="Arial" w:cs="Arial"/>
        </w:rPr>
        <w:t>м</w:t>
      </w:r>
      <w:r w:rsidR="006B35AD" w:rsidRPr="003A208E">
        <w:rPr>
          <w:rFonts w:ascii="Arial" w:hAnsi="Arial" w:cs="Arial"/>
        </w:rPr>
        <w:t xml:space="preserve"> предварительно напряженны</w:t>
      </w:r>
      <w:r w:rsidR="006B35AD">
        <w:rPr>
          <w:rFonts w:ascii="Arial" w:hAnsi="Arial" w:cs="Arial"/>
        </w:rPr>
        <w:t>м</w:t>
      </w:r>
      <w:r w:rsidR="006B35AD" w:rsidRPr="003A208E">
        <w:rPr>
          <w:rFonts w:ascii="Arial" w:hAnsi="Arial" w:cs="Arial"/>
        </w:rPr>
        <w:t xml:space="preserve"> опор</w:t>
      </w:r>
      <w:r w:rsidR="006B35AD">
        <w:rPr>
          <w:rFonts w:ascii="Arial" w:hAnsi="Arial" w:cs="Arial"/>
        </w:rPr>
        <w:t>ам</w:t>
      </w:r>
      <w:r w:rsidR="00E51AC7" w:rsidRPr="00B06B9B">
        <w:rPr>
          <w:rFonts w:ascii="Arial" w:hAnsi="Arial" w:cs="Arial"/>
        </w:rPr>
        <w:t>, применяемы</w:t>
      </w:r>
      <w:r w:rsidR="006B35AD">
        <w:rPr>
          <w:rFonts w:ascii="Arial" w:hAnsi="Arial" w:cs="Arial"/>
        </w:rPr>
        <w:t>х</w:t>
      </w:r>
      <w:r w:rsidR="00E51AC7" w:rsidRPr="00B06B9B">
        <w:rPr>
          <w:rFonts w:ascii="Arial" w:hAnsi="Arial" w:cs="Arial"/>
        </w:rPr>
        <w:t xml:space="preserve"> для </w:t>
      </w:r>
      <w:r w:rsidR="0052076E" w:rsidRPr="003A208E">
        <w:rPr>
          <w:rFonts w:ascii="Arial" w:hAnsi="Arial" w:cs="Arial"/>
        </w:rPr>
        <w:t>установки дорожных знаков</w:t>
      </w:r>
      <w:r w:rsidR="0052076E">
        <w:rPr>
          <w:rFonts w:ascii="Arial" w:hAnsi="Arial" w:cs="Arial"/>
        </w:rPr>
        <w:t xml:space="preserve"> </w:t>
      </w:r>
      <w:r w:rsidR="0052076E" w:rsidRPr="0052076E">
        <w:rPr>
          <w:rFonts w:ascii="Arial" w:hAnsi="Arial" w:cs="Arial"/>
        </w:rPr>
        <w:t>в определенном положении по отношению к проезжей части дороги.</w:t>
      </w:r>
      <w:r w:rsidR="00E51AC7">
        <w:rPr>
          <w:rFonts w:ascii="Arial" w:hAnsi="Arial" w:cs="Arial"/>
        </w:rPr>
        <w:t xml:space="preserve"> </w:t>
      </w:r>
    </w:p>
    <w:p w:rsidR="005A4210" w:rsidRDefault="00E51AC7" w:rsidP="001E1734">
      <w:pPr>
        <w:autoSpaceDE w:val="0"/>
        <w:autoSpaceDN w:val="0"/>
        <w:adjustRightInd w:val="0"/>
        <w:spacing w:line="276" w:lineRule="auto"/>
        <w:ind w:firstLine="567"/>
        <w:jc w:val="both"/>
        <w:rPr>
          <w:rStyle w:val="FontStyle109"/>
          <w:color w:val="auto"/>
          <w:sz w:val="24"/>
          <w:szCs w:val="24"/>
          <w:lang w:eastAsia="en-US"/>
        </w:rPr>
      </w:pPr>
      <w:r>
        <w:rPr>
          <w:rStyle w:val="FontStyle109"/>
          <w:color w:val="auto"/>
          <w:sz w:val="24"/>
          <w:szCs w:val="24"/>
          <w:lang w:eastAsia="en-US"/>
        </w:rPr>
        <w:t xml:space="preserve">В настоящее время с </w:t>
      </w:r>
      <w:r w:rsidR="00A17C53">
        <w:rPr>
          <w:rStyle w:val="FontStyle109"/>
          <w:color w:val="auto"/>
          <w:sz w:val="24"/>
          <w:szCs w:val="24"/>
          <w:lang w:eastAsia="en-US"/>
        </w:rPr>
        <w:t>развитием</w:t>
      </w:r>
      <w:r>
        <w:rPr>
          <w:rStyle w:val="FontStyle109"/>
          <w:color w:val="auto"/>
          <w:sz w:val="24"/>
          <w:szCs w:val="24"/>
          <w:lang w:eastAsia="en-US"/>
        </w:rPr>
        <w:t xml:space="preserve"> технологий производства </w:t>
      </w:r>
      <w:r w:rsidR="00A17C53">
        <w:rPr>
          <w:rStyle w:val="FontStyle109"/>
          <w:color w:val="auto"/>
          <w:sz w:val="24"/>
          <w:szCs w:val="24"/>
          <w:lang w:eastAsia="en-US"/>
        </w:rPr>
        <w:t xml:space="preserve">железобетонных опор </w:t>
      </w:r>
      <w:r>
        <w:rPr>
          <w:rStyle w:val="FontStyle109"/>
          <w:color w:val="auto"/>
          <w:sz w:val="24"/>
          <w:szCs w:val="24"/>
          <w:lang w:eastAsia="en-US"/>
        </w:rPr>
        <w:t>появляется продукция, обладающая повышенными качественными показателями</w:t>
      </w:r>
      <w:r w:rsidR="00817DC6">
        <w:rPr>
          <w:rStyle w:val="FontStyle109"/>
          <w:color w:val="auto"/>
          <w:sz w:val="24"/>
          <w:szCs w:val="24"/>
          <w:lang w:eastAsia="en-US"/>
        </w:rPr>
        <w:t>, появляются стандарты, гармонизированные с европейской и международной передовой практикой, что вызывает необходимость переработки, актуализации действующих стандартов</w:t>
      </w:r>
      <w:r w:rsidR="009656AA">
        <w:rPr>
          <w:rStyle w:val="FontStyle109"/>
          <w:color w:val="auto"/>
          <w:sz w:val="24"/>
          <w:szCs w:val="24"/>
          <w:lang w:eastAsia="en-US"/>
        </w:rPr>
        <w:t>, в том числе ГОСТ 2</w:t>
      </w:r>
      <w:r w:rsidR="006317EA">
        <w:rPr>
          <w:rStyle w:val="FontStyle109"/>
          <w:color w:val="auto"/>
          <w:sz w:val="24"/>
          <w:szCs w:val="24"/>
          <w:lang w:eastAsia="en-US"/>
        </w:rPr>
        <w:t>5459</w:t>
      </w:r>
      <w:r w:rsidR="009656AA">
        <w:rPr>
          <w:rStyle w:val="FontStyle109"/>
          <w:color w:val="auto"/>
          <w:sz w:val="24"/>
          <w:szCs w:val="24"/>
          <w:lang w:eastAsia="en-US"/>
        </w:rPr>
        <w:t>-</w:t>
      </w:r>
      <w:r w:rsidR="006317EA">
        <w:rPr>
          <w:rStyle w:val="FontStyle109"/>
          <w:color w:val="auto"/>
          <w:sz w:val="24"/>
          <w:szCs w:val="24"/>
          <w:lang w:eastAsia="en-US"/>
        </w:rPr>
        <w:t>82</w:t>
      </w:r>
      <w:r w:rsidR="009656AA">
        <w:rPr>
          <w:rStyle w:val="FontStyle109"/>
          <w:color w:val="auto"/>
          <w:sz w:val="24"/>
          <w:szCs w:val="24"/>
          <w:lang w:eastAsia="en-US"/>
        </w:rPr>
        <w:t xml:space="preserve"> </w:t>
      </w:r>
      <w:r w:rsidR="006317EA" w:rsidRPr="006317EA">
        <w:rPr>
          <w:rStyle w:val="FontStyle109"/>
          <w:color w:val="auto"/>
          <w:sz w:val="24"/>
          <w:szCs w:val="24"/>
          <w:lang w:eastAsia="en-US"/>
        </w:rPr>
        <w:t>«Опоры железобетонные дорожных знаков. Технические условия»</w:t>
      </w:r>
      <w:r w:rsidR="00817DC6">
        <w:rPr>
          <w:rStyle w:val="FontStyle109"/>
          <w:color w:val="auto"/>
          <w:sz w:val="24"/>
          <w:szCs w:val="24"/>
          <w:lang w:eastAsia="en-US"/>
        </w:rPr>
        <w:t>.</w:t>
      </w:r>
      <w:r w:rsidR="005A4210">
        <w:rPr>
          <w:rStyle w:val="FontStyle109"/>
          <w:color w:val="auto"/>
          <w:sz w:val="24"/>
          <w:szCs w:val="24"/>
          <w:lang w:eastAsia="en-US"/>
        </w:rPr>
        <w:t xml:space="preserve"> С появлением класса новых модифицирующих добавок, вводимых в состав </w:t>
      </w:r>
      <w:r w:rsidR="00E16995">
        <w:rPr>
          <w:rStyle w:val="FontStyle109"/>
          <w:color w:val="auto"/>
          <w:sz w:val="24"/>
          <w:szCs w:val="24"/>
          <w:lang w:eastAsia="en-US"/>
        </w:rPr>
        <w:t>бетонных смесей для производства опор</w:t>
      </w:r>
      <w:r w:rsidR="005A4210">
        <w:rPr>
          <w:rStyle w:val="FontStyle109"/>
          <w:color w:val="auto"/>
          <w:sz w:val="24"/>
          <w:szCs w:val="24"/>
          <w:lang w:eastAsia="en-US"/>
        </w:rPr>
        <w:t>, значительно улучшились их технологические и строительно-технические показатели, расширена область применения.</w:t>
      </w:r>
    </w:p>
    <w:p w:rsidR="00F85116" w:rsidRPr="0044336B" w:rsidRDefault="00F85116" w:rsidP="001E173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color w:val="000000"/>
        </w:rPr>
      </w:pPr>
      <w:r w:rsidRPr="008A3FDA">
        <w:rPr>
          <w:rFonts w:ascii="Arial" w:hAnsi="Arial" w:cs="Arial"/>
          <w:color w:val="000000"/>
        </w:rPr>
        <w:t xml:space="preserve">С целью выбора продукции с наиболее </w:t>
      </w:r>
      <w:r w:rsidRPr="0044336B">
        <w:rPr>
          <w:rFonts w:ascii="Arial" w:hAnsi="Arial" w:cs="Arial"/>
          <w:color w:val="000000"/>
        </w:rPr>
        <w:t>благоприятными параметрами по общему назначению</w:t>
      </w:r>
      <w:r w:rsidR="0044336B" w:rsidRPr="0044336B">
        <w:rPr>
          <w:rFonts w:ascii="Arial" w:hAnsi="Arial" w:cs="Arial"/>
          <w:color w:val="000000"/>
        </w:rPr>
        <w:t>, обеспечению безопасности</w:t>
      </w:r>
      <w:r w:rsidRPr="0044336B">
        <w:rPr>
          <w:rFonts w:ascii="Arial" w:hAnsi="Arial" w:cs="Arial"/>
          <w:color w:val="000000"/>
        </w:rPr>
        <w:t xml:space="preserve"> и повышению качества необходимо </w:t>
      </w:r>
      <w:r w:rsidR="0044336B" w:rsidRPr="0044336B">
        <w:rPr>
          <w:rFonts w:ascii="Arial" w:hAnsi="Arial" w:cs="Arial"/>
          <w:color w:val="000000"/>
        </w:rPr>
        <w:t xml:space="preserve">определить основы проектирования и </w:t>
      </w:r>
      <w:r w:rsidR="00817DC6">
        <w:rPr>
          <w:rFonts w:ascii="Arial" w:hAnsi="Arial" w:cs="Arial"/>
          <w:color w:val="000000"/>
        </w:rPr>
        <w:t>применения</w:t>
      </w:r>
      <w:r w:rsidR="0044336B" w:rsidRPr="0044336B">
        <w:rPr>
          <w:rFonts w:ascii="Arial" w:hAnsi="Arial" w:cs="Arial"/>
          <w:color w:val="000000"/>
        </w:rPr>
        <w:t xml:space="preserve"> </w:t>
      </w:r>
      <w:r w:rsidR="00A17C53">
        <w:rPr>
          <w:rFonts w:ascii="Arial" w:hAnsi="Arial" w:cs="Arial"/>
          <w:color w:val="000000"/>
        </w:rPr>
        <w:t>опор для дорожных знаков</w:t>
      </w:r>
      <w:r w:rsidRPr="0044336B">
        <w:rPr>
          <w:rFonts w:ascii="Arial" w:hAnsi="Arial" w:cs="Arial"/>
          <w:color w:val="000000"/>
        </w:rPr>
        <w:t xml:space="preserve">, </w:t>
      </w:r>
      <w:r w:rsidR="0044336B" w:rsidRPr="0044336B">
        <w:rPr>
          <w:rFonts w:ascii="Arial" w:hAnsi="Arial" w:cs="Arial"/>
        </w:rPr>
        <w:t>соответствующ</w:t>
      </w:r>
      <w:r w:rsidR="0044336B">
        <w:rPr>
          <w:rFonts w:ascii="Arial" w:hAnsi="Arial" w:cs="Arial"/>
        </w:rPr>
        <w:t>и</w:t>
      </w:r>
      <w:r w:rsidR="005B3BCC">
        <w:rPr>
          <w:rFonts w:ascii="Arial" w:hAnsi="Arial" w:cs="Arial"/>
        </w:rPr>
        <w:t>е</w:t>
      </w:r>
      <w:r w:rsidR="0044336B">
        <w:rPr>
          <w:rFonts w:ascii="Arial" w:hAnsi="Arial" w:cs="Arial"/>
        </w:rPr>
        <w:t xml:space="preserve"> </w:t>
      </w:r>
      <w:r w:rsidR="0044336B" w:rsidRPr="0044336B">
        <w:rPr>
          <w:rFonts w:ascii="Arial" w:hAnsi="Arial" w:cs="Arial"/>
        </w:rPr>
        <w:t>метод</w:t>
      </w:r>
      <w:r w:rsidR="005B3BCC">
        <w:rPr>
          <w:rFonts w:ascii="Arial" w:hAnsi="Arial" w:cs="Arial"/>
        </w:rPr>
        <w:t>ы</w:t>
      </w:r>
      <w:r w:rsidR="0044336B" w:rsidRPr="0044336B">
        <w:rPr>
          <w:rFonts w:ascii="Arial" w:hAnsi="Arial" w:cs="Arial"/>
        </w:rPr>
        <w:t xml:space="preserve"> для оценки </w:t>
      </w:r>
      <w:r w:rsidR="005B3BCC">
        <w:rPr>
          <w:rFonts w:ascii="Arial" w:hAnsi="Arial" w:cs="Arial"/>
        </w:rPr>
        <w:t xml:space="preserve">долговечности, </w:t>
      </w:r>
      <w:r w:rsidR="005B3BCC" w:rsidRPr="005B3BCC">
        <w:rPr>
          <w:rFonts w:ascii="Arial" w:hAnsi="Arial" w:cs="Arial"/>
        </w:rPr>
        <w:t>пров</w:t>
      </w:r>
      <w:r w:rsidR="005B3BCC">
        <w:rPr>
          <w:rFonts w:ascii="Arial" w:hAnsi="Arial" w:cs="Arial"/>
        </w:rPr>
        <w:t>е</w:t>
      </w:r>
      <w:r w:rsidR="005B3BCC" w:rsidRPr="005B3BCC">
        <w:rPr>
          <w:rFonts w:ascii="Arial" w:hAnsi="Arial" w:cs="Arial"/>
        </w:rPr>
        <w:t>д</w:t>
      </w:r>
      <w:r w:rsidR="005B3BCC">
        <w:rPr>
          <w:rFonts w:ascii="Arial" w:hAnsi="Arial" w:cs="Arial"/>
        </w:rPr>
        <w:t>ения</w:t>
      </w:r>
      <w:r w:rsidR="005B3BCC" w:rsidRPr="005B3BCC">
        <w:rPr>
          <w:rFonts w:ascii="Arial" w:hAnsi="Arial" w:cs="Arial"/>
        </w:rPr>
        <w:t xml:space="preserve"> приемочны</w:t>
      </w:r>
      <w:r w:rsidR="005B3BCC">
        <w:rPr>
          <w:rFonts w:ascii="Arial" w:hAnsi="Arial" w:cs="Arial"/>
        </w:rPr>
        <w:t>х</w:t>
      </w:r>
      <w:r w:rsidR="005B3BCC" w:rsidRPr="005B3BCC">
        <w:rPr>
          <w:rFonts w:ascii="Arial" w:hAnsi="Arial" w:cs="Arial"/>
        </w:rPr>
        <w:t xml:space="preserve"> испытани</w:t>
      </w:r>
      <w:r w:rsidR="005B3BCC">
        <w:rPr>
          <w:rFonts w:ascii="Arial" w:hAnsi="Arial" w:cs="Arial"/>
        </w:rPr>
        <w:t xml:space="preserve">й </w:t>
      </w:r>
      <w:r w:rsidR="00817DC6">
        <w:rPr>
          <w:rFonts w:ascii="Arial" w:hAnsi="Arial" w:cs="Arial"/>
        </w:rPr>
        <w:t>и контроля качества продукции</w:t>
      </w:r>
      <w:r w:rsidR="005B3BCC">
        <w:rPr>
          <w:rFonts w:ascii="Arial" w:hAnsi="Arial" w:cs="Arial"/>
        </w:rPr>
        <w:t>,</w:t>
      </w:r>
      <w:r w:rsidR="005B3BCC" w:rsidRPr="005B3BCC">
        <w:rPr>
          <w:rFonts w:ascii="Arial" w:hAnsi="Arial" w:cs="Arial"/>
        </w:rPr>
        <w:t xml:space="preserve"> </w:t>
      </w:r>
      <w:r w:rsidRPr="005B3BCC">
        <w:rPr>
          <w:rFonts w:ascii="Arial" w:hAnsi="Arial" w:cs="Arial"/>
        </w:rPr>
        <w:t>что обосновывает целесообразность разработки</w:t>
      </w:r>
      <w:r w:rsidRPr="0044336B">
        <w:rPr>
          <w:rFonts w:ascii="Arial" w:hAnsi="Arial" w:cs="Arial"/>
          <w:color w:val="000000"/>
        </w:rPr>
        <w:t xml:space="preserve"> настоящего стандарта.</w:t>
      </w:r>
      <w:r w:rsidR="00BC232E">
        <w:rPr>
          <w:rFonts w:ascii="Arial" w:hAnsi="Arial" w:cs="Arial"/>
          <w:color w:val="000000"/>
        </w:rPr>
        <w:t xml:space="preserve"> По результатам анализа </w:t>
      </w:r>
      <w:r w:rsidR="00BC232E" w:rsidRPr="00BC232E">
        <w:rPr>
          <w:rFonts w:ascii="Arial" w:hAnsi="Arial" w:cs="Arial"/>
          <w:color w:val="000000"/>
        </w:rPr>
        <w:t xml:space="preserve">и систематизации, проведенного </w:t>
      </w:r>
      <w:proofErr w:type="spellStart"/>
      <w:r w:rsidR="00BC232E">
        <w:rPr>
          <w:rFonts w:ascii="Arial" w:hAnsi="Arial" w:cs="Arial"/>
          <w:color w:val="000000"/>
        </w:rPr>
        <w:t>Казстандартом</w:t>
      </w:r>
      <w:proofErr w:type="spellEnd"/>
      <w:r w:rsidR="00BC232E">
        <w:rPr>
          <w:rFonts w:ascii="Arial" w:hAnsi="Arial" w:cs="Arial"/>
          <w:color w:val="000000"/>
        </w:rPr>
        <w:t xml:space="preserve"> РК </w:t>
      </w:r>
      <w:r w:rsidR="00BC232E" w:rsidRPr="00BC232E">
        <w:rPr>
          <w:rFonts w:ascii="Arial" w:hAnsi="Arial" w:cs="Arial"/>
          <w:color w:val="000000"/>
        </w:rPr>
        <w:t>в 2021 году</w:t>
      </w:r>
      <w:r w:rsidR="00A9406C">
        <w:rPr>
          <w:rFonts w:ascii="Arial" w:hAnsi="Arial" w:cs="Arial"/>
          <w:color w:val="000000"/>
        </w:rPr>
        <w:t>,</w:t>
      </w:r>
      <w:r w:rsidR="00BC232E">
        <w:rPr>
          <w:rFonts w:ascii="Arial" w:hAnsi="Arial" w:cs="Arial"/>
          <w:color w:val="000000"/>
        </w:rPr>
        <w:t xml:space="preserve"> также было принято решение о пересмотре </w:t>
      </w:r>
      <w:r w:rsidR="00BC232E">
        <w:rPr>
          <w:rStyle w:val="FontStyle109"/>
          <w:color w:val="auto"/>
          <w:sz w:val="24"/>
          <w:szCs w:val="24"/>
          <w:lang w:eastAsia="en-US"/>
        </w:rPr>
        <w:t xml:space="preserve">ГОСТ </w:t>
      </w:r>
      <w:r w:rsidR="00314A01">
        <w:rPr>
          <w:rStyle w:val="FontStyle109"/>
          <w:color w:val="auto"/>
          <w:sz w:val="24"/>
          <w:szCs w:val="24"/>
          <w:lang w:eastAsia="en-US"/>
        </w:rPr>
        <w:t>25459-82</w:t>
      </w:r>
      <w:r w:rsidR="00BC232E">
        <w:rPr>
          <w:rStyle w:val="FontStyle109"/>
          <w:color w:val="auto"/>
          <w:sz w:val="24"/>
          <w:szCs w:val="24"/>
          <w:lang w:eastAsia="en-US"/>
        </w:rPr>
        <w:t>.</w:t>
      </w:r>
    </w:p>
    <w:p w:rsidR="000A44E7" w:rsidRDefault="00817DC6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В настоящем документе</w:t>
      </w:r>
      <w:r w:rsidR="000A44E7">
        <w:rPr>
          <w:color w:val="000000"/>
        </w:rPr>
        <w:t>:</w:t>
      </w:r>
    </w:p>
    <w:p w:rsidR="000A44E7" w:rsidRDefault="000A44E7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817DC6">
        <w:rPr>
          <w:color w:val="000000"/>
        </w:rPr>
        <w:t xml:space="preserve"> в разделе нормативные ссылки дополнительно введены стандарты по методам испытаний </w:t>
      </w:r>
      <w:r w:rsidR="009656AA">
        <w:rPr>
          <w:color w:val="000000"/>
        </w:rPr>
        <w:t>и т.д.</w:t>
      </w:r>
      <w:r>
        <w:rPr>
          <w:color w:val="000000"/>
        </w:rPr>
        <w:t>;</w:t>
      </w:r>
      <w:r w:rsidR="00817DC6" w:rsidRPr="0044336B">
        <w:rPr>
          <w:color w:val="000000"/>
        </w:rPr>
        <w:t xml:space="preserve"> </w:t>
      </w:r>
    </w:p>
    <w:p w:rsidR="000A44E7" w:rsidRDefault="000A44E7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A17C53">
        <w:rPr>
          <w:color w:val="000000"/>
        </w:rPr>
        <w:t>проведена актуализация нормативных ссылок</w:t>
      </w:r>
      <w:r>
        <w:rPr>
          <w:color w:val="000000"/>
        </w:rPr>
        <w:t>;</w:t>
      </w:r>
      <w:r w:rsidR="002B2DE0">
        <w:rPr>
          <w:color w:val="000000"/>
        </w:rPr>
        <w:t xml:space="preserve"> </w:t>
      </w:r>
    </w:p>
    <w:p w:rsidR="000A44E7" w:rsidRDefault="000A44E7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2B2DE0">
        <w:rPr>
          <w:color w:val="000000"/>
        </w:rPr>
        <w:t>расширен перечень ссылочных стандартов</w:t>
      </w:r>
      <w:r w:rsidR="00A17C53">
        <w:rPr>
          <w:color w:val="000000"/>
        </w:rPr>
        <w:t>, в</w:t>
      </w:r>
      <w:r w:rsidR="009656AA">
        <w:rPr>
          <w:color w:val="000000"/>
        </w:rPr>
        <w:t>веден раздел «Термины и определения»</w:t>
      </w:r>
      <w:r>
        <w:rPr>
          <w:color w:val="000000"/>
        </w:rPr>
        <w:t>;</w:t>
      </w:r>
    </w:p>
    <w:p w:rsidR="000A44E7" w:rsidRDefault="000A44E7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>-</w:t>
      </w:r>
      <w:r w:rsidR="009656AA">
        <w:rPr>
          <w:color w:val="000000"/>
        </w:rPr>
        <w:t xml:space="preserve"> </w:t>
      </w:r>
      <w:r>
        <w:rPr>
          <w:color w:val="000000"/>
        </w:rPr>
        <w:t>д</w:t>
      </w:r>
      <w:r w:rsidR="00A17C53">
        <w:rPr>
          <w:color w:val="000000"/>
        </w:rPr>
        <w:t xml:space="preserve">ополнены </w:t>
      </w:r>
      <w:r w:rsidR="002B2DE0">
        <w:rPr>
          <w:color w:val="000000"/>
        </w:rPr>
        <w:t>и расширены</w:t>
      </w:r>
      <w:r w:rsidR="00A17C53">
        <w:rPr>
          <w:color w:val="000000"/>
        </w:rPr>
        <w:t xml:space="preserve"> разделы</w:t>
      </w:r>
      <w:r w:rsidR="002B2DE0">
        <w:rPr>
          <w:color w:val="000000"/>
        </w:rPr>
        <w:t xml:space="preserve"> стандарта</w:t>
      </w:r>
      <w:r>
        <w:rPr>
          <w:color w:val="000000"/>
        </w:rPr>
        <w:t>;</w:t>
      </w:r>
      <w:r w:rsidR="00A17C53">
        <w:rPr>
          <w:color w:val="000000"/>
        </w:rPr>
        <w:t xml:space="preserve"> </w:t>
      </w:r>
    </w:p>
    <w:p w:rsidR="000A44E7" w:rsidRDefault="000A44E7" w:rsidP="001E1734">
      <w:pPr>
        <w:pStyle w:val="Style7"/>
        <w:widowControl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A17C53">
        <w:rPr>
          <w:color w:val="000000"/>
        </w:rPr>
        <w:t xml:space="preserve">устранены </w:t>
      </w:r>
      <w:r w:rsidR="00EF7169">
        <w:rPr>
          <w:color w:val="000000"/>
        </w:rPr>
        <w:t>технические несоответствия</w:t>
      </w:r>
      <w:r>
        <w:rPr>
          <w:color w:val="000000"/>
        </w:rPr>
        <w:t>;</w:t>
      </w:r>
      <w:r w:rsidR="00EF7169">
        <w:rPr>
          <w:color w:val="000000"/>
        </w:rPr>
        <w:t xml:space="preserve"> </w:t>
      </w:r>
    </w:p>
    <w:p w:rsidR="009656AA" w:rsidRPr="00E0781D" w:rsidRDefault="000A44E7" w:rsidP="001E1734">
      <w:pPr>
        <w:pStyle w:val="Style7"/>
        <w:widowControl/>
        <w:spacing w:line="276" w:lineRule="auto"/>
        <w:ind w:firstLine="720"/>
        <w:jc w:val="both"/>
        <w:rPr>
          <w:highlight w:val="green"/>
        </w:rPr>
      </w:pPr>
      <w:r>
        <w:rPr>
          <w:color w:val="000000"/>
        </w:rPr>
        <w:t xml:space="preserve">- </w:t>
      </w:r>
      <w:r w:rsidR="002B2DE0">
        <w:rPr>
          <w:color w:val="000000"/>
        </w:rPr>
        <w:t>внесены корректирующие изменения по тексту</w:t>
      </w:r>
      <w:r>
        <w:rPr>
          <w:color w:val="000000"/>
        </w:rPr>
        <w:t>.</w:t>
      </w:r>
    </w:p>
    <w:p w:rsidR="00F85116" w:rsidRPr="008A3FDA" w:rsidRDefault="00F85116" w:rsidP="001E1734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  <w:r w:rsidRPr="008A3FDA">
        <w:rPr>
          <w:rFonts w:ascii="Arial" w:hAnsi="Arial" w:cs="Arial"/>
          <w:bCs/>
        </w:rPr>
        <w:t>Принятие настоящего стандарта позволит производителям продукции оперативно осуществлять поставки</w:t>
      </w:r>
      <w:r w:rsidR="005A4210">
        <w:rPr>
          <w:rFonts w:ascii="Arial" w:hAnsi="Arial" w:cs="Arial"/>
          <w:bCs/>
        </w:rPr>
        <w:t xml:space="preserve">, участвовать в </w:t>
      </w:r>
      <w:r w:rsidR="005A4210" w:rsidRPr="005A4210">
        <w:rPr>
          <w:rFonts w:ascii="Arial" w:hAnsi="Arial" w:cs="Arial"/>
          <w:bCs/>
        </w:rPr>
        <w:t xml:space="preserve">государственных и </w:t>
      </w:r>
      <w:proofErr w:type="spellStart"/>
      <w:r w:rsidR="005A4210" w:rsidRPr="005A4210">
        <w:rPr>
          <w:rFonts w:ascii="Arial" w:hAnsi="Arial" w:cs="Arial"/>
          <w:bCs/>
        </w:rPr>
        <w:t>квазигосударственных</w:t>
      </w:r>
      <w:proofErr w:type="spellEnd"/>
      <w:r w:rsidR="005A4210" w:rsidRPr="005A4210">
        <w:rPr>
          <w:rFonts w:ascii="Arial" w:hAnsi="Arial" w:cs="Arial"/>
          <w:bCs/>
        </w:rPr>
        <w:t xml:space="preserve"> закупках</w:t>
      </w:r>
      <w:r w:rsidRPr="008A3FDA">
        <w:rPr>
          <w:rFonts w:ascii="Arial" w:hAnsi="Arial" w:cs="Arial"/>
          <w:bCs/>
        </w:rPr>
        <w:t xml:space="preserve"> и конкурировать на внешнем рынке.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Arial" w:hAnsi="Arial" w:cs="Arial"/>
          <w:bCs/>
        </w:rPr>
      </w:pPr>
    </w:p>
    <w:p w:rsidR="00F85116" w:rsidRPr="008A3FDA" w:rsidRDefault="00F85116" w:rsidP="00D25DBA">
      <w:pPr>
        <w:pStyle w:val="Iniiaiieoaenonionooiii3"/>
        <w:spacing w:line="276" w:lineRule="auto"/>
        <w:ind w:firstLine="709"/>
        <w:jc w:val="both"/>
        <w:rPr>
          <w:rFonts w:cs="Arial"/>
          <w:b/>
          <w:bCs/>
          <w:color w:val="000000"/>
        </w:rPr>
      </w:pPr>
      <w:r w:rsidRPr="008A3FDA">
        <w:rPr>
          <w:rFonts w:cs="Arial"/>
          <w:b/>
          <w:bCs/>
          <w:color w:val="000000"/>
        </w:rPr>
        <w:t>4. Обоснование целесообразности разработки стандарта на межгосударственном уровне</w:t>
      </w:r>
    </w:p>
    <w:p w:rsidR="00F85116" w:rsidRPr="008A3FDA" w:rsidRDefault="00F85116" w:rsidP="00D25DB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F85116" w:rsidRPr="00CA5D55" w:rsidRDefault="00F85116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</w:rPr>
      </w:pPr>
      <w:r w:rsidRPr="008A3FDA">
        <w:rPr>
          <w:rFonts w:ascii="Arial" w:hAnsi="Arial" w:cs="Arial"/>
        </w:rPr>
        <w:tab/>
        <w:t xml:space="preserve">В 2007 году был сформирован Таможенный союз (с 2015 года – Евразийский экономический союз). В связи с этим в настоящее время актуальна разработка стандартов на межгосударственном уровне, с целью </w:t>
      </w:r>
      <w:proofErr w:type="gramStart"/>
      <w:r w:rsidRPr="008A3FDA">
        <w:rPr>
          <w:rFonts w:ascii="Arial" w:hAnsi="Arial" w:cs="Arial"/>
        </w:rPr>
        <w:t>обеспечения соблюдения требований технических регламентов Таможенного союза</w:t>
      </w:r>
      <w:proofErr w:type="gramEnd"/>
      <w:r w:rsidRPr="008A3FDA">
        <w:rPr>
          <w:rFonts w:ascii="Arial" w:hAnsi="Arial" w:cs="Arial"/>
        </w:rPr>
        <w:t xml:space="preserve"> и Евразийского экономического союза</w:t>
      </w:r>
      <w:r w:rsidR="005919C7">
        <w:rPr>
          <w:rFonts w:ascii="Arial" w:hAnsi="Arial" w:cs="Arial"/>
        </w:rPr>
        <w:t>.</w:t>
      </w:r>
      <w:r w:rsidR="006154C1">
        <w:rPr>
          <w:rFonts w:ascii="Arial" w:hAnsi="Arial" w:cs="Arial"/>
        </w:rPr>
        <w:t xml:space="preserve"> </w:t>
      </w:r>
      <w:r w:rsidR="006154C1" w:rsidRPr="00033FFA">
        <w:rPr>
          <w:rFonts w:ascii="Arial" w:hAnsi="Arial" w:cs="Arial"/>
          <w:color w:val="000000"/>
        </w:rPr>
        <w:t>Техническ</w:t>
      </w:r>
      <w:r w:rsidR="005919C7">
        <w:rPr>
          <w:rFonts w:ascii="Arial" w:hAnsi="Arial" w:cs="Arial"/>
          <w:color w:val="000000"/>
        </w:rPr>
        <w:t>ий</w:t>
      </w:r>
      <w:r w:rsidR="006154C1" w:rsidRPr="00033FFA">
        <w:rPr>
          <w:rFonts w:ascii="Arial" w:hAnsi="Arial" w:cs="Arial"/>
          <w:color w:val="000000"/>
        </w:rPr>
        <w:t xml:space="preserve"> Регламент Таможенного Союза </w:t>
      </w:r>
      <w:r w:rsidR="006154C1">
        <w:rPr>
          <w:rFonts w:ascii="Arial" w:hAnsi="Arial" w:cs="Arial"/>
          <w:color w:val="000000"/>
        </w:rPr>
        <w:t>«</w:t>
      </w:r>
      <w:r w:rsidR="006154C1" w:rsidRPr="00033FFA">
        <w:rPr>
          <w:rFonts w:ascii="Arial" w:hAnsi="Arial" w:cs="Arial"/>
          <w:color w:val="000000"/>
        </w:rPr>
        <w:t xml:space="preserve">О </w:t>
      </w:r>
      <w:r w:rsidR="006154C1" w:rsidRPr="00033FFA">
        <w:rPr>
          <w:rFonts w:ascii="Arial" w:hAnsi="Arial" w:cs="Arial"/>
          <w:color w:val="000000"/>
        </w:rPr>
        <w:lastRenderedPageBreak/>
        <w:t xml:space="preserve">безопасности </w:t>
      </w:r>
      <w:r w:rsidR="005919C7" w:rsidRPr="005919C7">
        <w:rPr>
          <w:rFonts w:ascii="Arial" w:hAnsi="Arial" w:cs="Arial"/>
          <w:color w:val="000000"/>
        </w:rPr>
        <w:t>зданий и сооружений, строительных материалов и изделий»</w:t>
      </w:r>
      <w:r w:rsidR="005919C7">
        <w:rPr>
          <w:rFonts w:ascii="Arial" w:hAnsi="Arial" w:cs="Arial"/>
          <w:color w:val="000000"/>
        </w:rPr>
        <w:t xml:space="preserve"> находится на </w:t>
      </w:r>
      <w:r w:rsidR="005919C7" w:rsidRPr="00CA5D55">
        <w:rPr>
          <w:rFonts w:ascii="Arial" w:hAnsi="Arial" w:cs="Arial"/>
          <w:b/>
          <w:color w:val="000000"/>
        </w:rPr>
        <w:t>утверждении.</w:t>
      </w:r>
    </w:p>
    <w:p w:rsidR="001E1734" w:rsidRPr="00CA5D55" w:rsidRDefault="001E1734" w:rsidP="005919C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</w:rPr>
      </w:pPr>
    </w:p>
    <w:p w:rsidR="00F85116" w:rsidRPr="008A3FDA" w:rsidRDefault="00F85116" w:rsidP="00D25DBA">
      <w:pPr>
        <w:spacing w:line="276" w:lineRule="auto"/>
        <w:ind w:firstLine="709"/>
        <w:jc w:val="both"/>
        <w:rPr>
          <w:rFonts w:ascii="Arial" w:hAnsi="Arial" w:cs="Arial"/>
          <w:b/>
        </w:rPr>
      </w:pPr>
      <w:r w:rsidRPr="00CA5D55">
        <w:rPr>
          <w:rFonts w:ascii="Arial" w:hAnsi="Arial" w:cs="Arial"/>
          <w:b/>
        </w:rPr>
        <w:t>5. Сведения</w:t>
      </w:r>
      <w:r w:rsidRPr="008A3FDA">
        <w:rPr>
          <w:rFonts w:ascii="Arial" w:hAnsi="Arial" w:cs="Arial"/>
          <w:b/>
        </w:rPr>
        <w:t xml:space="preserve">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85116" w:rsidRDefault="00F85116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</w:rPr>
      </w:pPr>
    </w:p>
    <w:p w:rsidR="00F85116" w:rsidRPr="003230FC" w:rsidRDefault="00F85116" w:rsidP="00D25DBA">
      <w:pPr>
        <w:pStyle w:val="ab"/>
        <w:spacing w:line="276" w:lineRule="auto"/>
        <w:ind w:left="0" w:firstLine="567"/>
        <w:jc w:val="both"/>
        <w:rPr>
          <w:rFonts w:ascii="Arial" w:hAnsi="Arial" w:cs="Arial"/>
          <w:b/>
        </w:rPr>
      </w:pPr>
      <w:r w:rsidRPr="003230FC">
        <w:rPr>
          <w:rFonts w:ascii="Arial" w:hAnsi="Arial" w:cs="Arial"/>
        </w:rPr>
        <w:t>Настоящий стандарт взаимосвязан со следующими меж</w:t>
      </w:r>
      <w:r>
        <w:rPr>
          <w:rFonts w:ascii="Arial" w:hAnsi="Arial" w:cs="Arial"/>
        </w:rPr>
        <w:t>государствен</w:t>
      </w:r>
      <w:r w:rsidRPr="003230FC">
        <w:rPr>
          <w:rFonts w:ascii="Arial" w:hAnsi="Arial" w:cs="Arial"/>
        </w:rPr>
        <w:t>ными стандартами:</w:t>
      </w:r>
    </w:p>
    <w:p w:rsidR="00EF7169" w:rsidRDefault="00EF7169" w:rsidP="001E1734">
      <w:pPr>
        <w:spacing w:line="276" w:lineRule="auto"/>
        <w:ind w:firstLine="567"/>
        <w:jc w:val="both"/>
        <w:rPr>
          <w:rFonts w:ascii="Arial" w:hAnsi="Arial" w:cs="Arial"/>
          <w:shd w:val="clear" w:color="auto" w:fill="FFFFFF"/>
        </w:rPr>
      </w:pPr>
      <w:r w:rsidRPr="00602292">
        <w:rPr>
          <w:rStyle w:val="ae"/>
          <w:rFonts w:ascii="Arial" w:hAnsi="Arial" w:cs="Arial"/>
          <w:bCs/>
          <w:i w:val="0"/>
          <w:iCs w:val="0"/>
          <w:shd w:val="clear" w:color="auto" w:fill="FFFFFF"/>
        </w:rPr>
        <w:t>ГОСТ 32948</w:t>
      </w:r>
      <w:r w:rsidRPr="00602292">
        <w:rPr>
          <w:rFonts w:ascii="Arial" w:hAnsi="Arial" w:cs="Arial"/>
          <w:shd w:val="clear" w:color="auto" w:fill="FFFFFF"/>
        </w:rPr>
        <w:t>-</w:t>
      </w:r>
      <w:r w:rsidRPr="00602292">
        <w:rPr>
          <w:rStyle w:val="ae"/>
          <w:rFonts w:ascii="Arial" w:hAnsi="Arial" w:cs="Arial"/>
          <w:bCs/>
          <w:i w:val="0"/>
          <w:iCs w:val="0"/>
          <w:shd w:val="clear" w:color="auto" w:fill="FFFFFF"/>
        </w:rPr>
        <w:t>2014</w:t>
      </w:r>
      <w:r w:rsidRPr="00602292">
        <w:rPr>
          <w:rFonts w:ascii="Arial" w:hAnsi="Arial" w:cs="Arial"/>
          <w:shd w:val="clear" w:color="auto" w:fill="FFFFFF"/>
        </w:rPr>
        <w:t> Дороги автомобильные общего пользования. Опоры дорожных знаков. Технические требования</w:t>
      </w:r>
      <w:r w:rsidR="00D618D5">
        <w:rPr>
          <w:rFonts w:ascii="Arial" w:hAnsi="Arial" w:cs="Arial"/>
          <w:shd w:val="clear" w:color="auto" w:fill="FFFFFF"/>
        </w:rPr>
        <w:t>;</w:t>
      </w:r>
    </w:p>
    <w:p w:rsidR="00EF7169" w:rsidRDefault="00B205B9" w:rsidP="001E1734">
      <w:pPr>
        <w:spacing w:line="276" w:lineRule="auto"/>
        <w:ind w:firstLine="567"/>
        <w:jc w:val="both"/>
        <w:rPr>
          <w:rStyle w:val="ae"/>
          <w:rFonts w:ascii="Arial" w:hAnsi="Arial" w:cs="Arial"/>
          <w:bCs/>
          <w:i w:val="0"/>
        </w:rPr>
      </w:pPr>
      <w:hyperlink r:id="rId8" w:anchor="7D20K3" w:history="1">
        <w:r w:rsidR="00EF7169" w:rsidRPr="00602292">
          <w:rPr>
            <w:rStyle w:val="ae"/>
            <w:rFonts w:ascii="Arial" w:hAnsi="Arial" w:cs="Arial"/>
            <w:bCs/>
            <w:i w:val="0"/>
          </w:rPr>
          <w:t>ГОСТ 32945</w:t>
        </w:r>
      </w:hyperlink>
      <w:r w:rsidR="00EF7169" w:rsidRPr="00602292">
        <w:rPr>
          <w:rStyle w:val="ae"/>
          <w:rFonts w:ascii="Arial" w:hAnsi="Arial" w:cs="Arial"/>
          <w:bCs/>
          <w:i w:val="0"/>
        </w:rPr>
        <w:t> Дороги автомобильные общего пользования. Знаки дорожные. Технические требования</w:t>
      </w:r>
      <w:r w:rsidR="00D618D5">
        <w:rPr>
          <w:rStyle w:val="ae"/>
          <w:rFonts w:ascii="Arial" w:hAnsi="Arial" w:cs="Arial"/>
          <w:bCs/>
          <w:i w:val="0"/>
        </w:rPr>
        <w:t>;</w:t>
      </w:r>
    </w:p>
    <w:p w:rsidR="00EF7169" w:rsidRPr="00542363" w:rsidRDefault="00B205B9" w:rsidP="001E1734">
      <w:pPr>
        <w:spacing w:line="276" w:lineRule="auto"/>
        <w:ind w:firstLine="567"/>
        <w:jc w:val="both"/>
        <w:rPr>
          <w:rStyle w:val="ae"/>
          <w:rFonts w:ascii="Arial" w:hAnsi="Arial" w:cs="Arial"/>
          <w:bCs/>
          <w:i w:val="0"/>
        </w:rPr>
      </w:pPr>
      <w:hyperlink r:id="rId9" w:anchor="7D20K3" w:history="1">
        <w:r w:rsidR="00EF7169" w:rsidRPr="00542363">
          <w:rPr>
            <w:rStyle w:val="ae"/>
            <w:rFonts w:ascii="Arial" w:hAnsi="Arial" w:cs="Arial"/>
            <w:bCs/>
            <w:i w:val="0"/>
          </w:rPr>
          <w:t>ГОСТ 33151</w:t>
        </w:r>
      </w:hyperlink>
      <w:r w:rsidR="00EF7169" w:rsidRPr="00542363">
        <w:rPr>
          <w:rStyle w:val="ae"/>
          <w:rFonts w:ascii="Arial" w:hAnsi="Arial" w:cs="Arial"/>
          <w:bCs/>
          <w:i w:val="0"/>
        </w:rPr>
        <w:t> Дороги автомобильные общего пользования. Элементы обустройства. Технические требования. Правила применения</w:t>
      </w:r>
      <w:r w:rsidR="00D618D5">
        <w:rPr>
          <w:rStyle w:val="ae"/>
          <w:rFonts w:ascii="Arial" w:hAnsi="Arial" w:cs="Arial"/>
          <w:bCs/>
          <w:i w:val="0"/>
        </w:rPr>
        <w:t>;</w:t>
      </w:r>
    </w:p>
    <w:p w:rsidR="00D618D5" w:rsidRPr="007D5581" w:rsidRDefault="00B205B9" w:rsidP="001E1734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rStyle w:val="ae"/>
          <w:rFonts w:ascii="Arial" w:eastAsiaTheme="minorHAnsi" w:hAnsi="Arial" w:cs="Arial"/>
          <w:bCs/>
          <w:i w:val="0"/>
          <w:lang w:eastAsia="en-US"/>
        </w:rPr>
      </w:pPr>
      <w:hyperlink r:id="rId10" w:history="1">
        <w:r w:rsidR="00D618D5" w:rsidRPr="007D5581">
          <w:rPr>
            <w:rStyle w:val="ae"/>
            <w:rFonts w:ascii="Arial" w:eastAsiaTheme="minorHAnsi" w:hAnsi="Arial" w:cs="Arial"/>
            <w:bCs/>
            <w:i w:val="0"/>
            <w:lang w:eastAsia="en-US"/>
          </w:rPr>
          <w:t>ГОСТ 32758-2014</w:t>
        </w:r>
      </w:hyperlink>
      <w:r w:rsidR="00D618D5" w:rsidRPr="007D5581">
        <w:rPr>
          <w:rStyle w:val="ae"/>
          <w:rFonts w:ascii="Arial" w:eastAsiaTheme="minorHAnsi" w:hAnsi="Arial" w:cs="Arial"/>
          <w:bCs/>
          <w:i w:val="0"/>
          <w:lang w:eastAsia="en-US"/>
        </w:rPr>
        <w:t> Дороги автомобильные общего пользования. Временные технические средства организации дорожного движения. Технические требования и правила применения</w:t>
      </w:r>
      <w:r w:rsidR="00D618D5">
        <w:rPr>
          <w:rStyle w:val="ae"/>
          <w:rFonts w:ascii="Arial" w:eastAsiaTheme="minorHAnsi" w:hAnsi="Arial" w:cs="Arial"/>
          <w:bCs/>
          <w:i w:val="0"/>
          <w:lang w:eastAsia="en-US"/>
        </w:rPr>
        <w:t>;</w:t>
      </w:r>
    </w:p>
    <w:p w:rsidR="00D618D5" w:rsidRPr="007D5581" w:rsidRDefault="00D618D5" w:rsidP="001E1734">
      <w:pPr>
        <w:pStyle w:val="formattext"/>
        <w:shd w:val="clear" w:color="auto" w:fill="FFFFFF"/>
        <w:spacing w:before="0" w:beforeAutospacing="0" w:after="0" w:afterAutospacing="0" w:line="276" w:lineRule="auto"/>
        <w:ind w:firstLine="480"/>
        <w:jc w:val="both"/>
        <w:textAlignment w:val="baseline"/>
        <w:rPr>
          <w:rStyle w:val="ae"/>
          <w:rFonts w:ascii="Arial" w:eastAsiaTheme="minorHAnsi" w:hAnsi="Arial" w:cs="Arial"/>
          <w:bCs/>
          <w:i w:val="0"/>
          <w:lang w:eastAsia="en-US"/>
        </w:rPr>
      </w:pPr>
      <w:r w:rsidRPr="007D5581">
        <w:rPr>
          <w:rStyle w:val="ae"/>
          <w:rFonts w:ascii="Arial" w:eastAsiaTheme="minorHAnsi" w:hAnsi="Arial" w:cs="Arial"/>
          <w:bCs/>
          <w:i w:val="0"/>
          <w:lang w:eastAsia="en-US"/>
        </w:rPr>
        <w:t>ГОСТ 32757-2014 Дороги автомобильные общего пользования. Временные технические средства организации дорожного движения. Классификация</w:t>
      </w:r>
    </w:p>
    <w:p w:rsidR="005A4210" w:rsidRDefault="005A4210" w:rsidP="001E1734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</w:rPr>
      </w:pPr>
      <w:r w:rsidRPr="00732BB7">
        <w:rPr>
          <w:rFonts w:ascii="Arial" w:hAnsi="Arial" w:cs="Arial"/>
        </w:rPr>
        <w:t>ГОСТ 24211</w:t>
      </w:r>
      <w:r>
        <w:rPr>
          <w:rFonts w:ascii="Arial" w:hAnsi="Arial" w:cs="Arial"/>
        </w:rPr>
        <w:t>-</w:t>
      </w:r>
      <w:r w:rsidRPr="00732BB7">
        <w:rPr>
          <w:rFonts w:ascii="Arial" w:hAnsi="Arial" w:cs="Arial"/>
        </w:rPr>
        <w:t>2008 Добавки для бетонов и строительных растворов. Общие технические условия</w:t>
      </w:r>
      <w:r>
        <w:rPr>
          <w:rFonts w:ascii="Arial" w:hAnsi="Arial" w:cs="Arial"/>
        </w:rPr>
        <w:t>;</w:t>
      </w:r>
    </w:p>
    <w:p w:rsidR="005A4210" w:rsidRDefault="005A4210" w:rsidP="001E1734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  <w:shd w:val="clear" w:color="auto" w:fill="FFFFFF"/>
        </w:rPr>
      </w:pPr>
      <w:r w:rsidRPr="005A4210">
        <w:rPr>
          <w:rFonts w:ascii="Arial" w:hAnsi="Arial" w:cs="Arial"/>
        </w:rPr>
        <w:t>ГОСТ 31108</w:t>
      </w:r>
      <w:r w:rsidR="001E1734">
        <w:rPr>
          <w:rFonts w:ascii="Arial" w:hAnsi="Arial" w:cs="Arial"/>
        </w:rPr>
        <w:t xml:space="preserve">-2016 </w:t>
      </w:r>
      <w:r w:rsidRPr="005A4210">
        <w:rPr>
          <w:rFonts w:ascii="Arial" w:hAnsi="Arial" w:cs="Arial"/>
        </w:rPr>
        <w:t>Цементы общестроительные. Технические условия</w:t>
      </w:r>
      <w:r w:rsidR="00D618D5">
        <w:rPr>
          <w:rFonts w:ascii="Arial" w:hAnsi="Arial" w:cs="Arial"/>
        </w:rPr>
        <w:t>.</w:t>
      </w:r>
    </w:p>
    <w:p w:rsidR="008F4A2B" w:rsidRDefault="001E1734" w:rsidP="001E1734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</w:rPr>
      </w:pPr>
      <w:r w:rsidRPr="00732BB7">
        <w:rPr>
          <w:rFonts w:ascii="Arial" w:hAnsi="Arial" w:cs="Arial"/>
        </w:rPr>
        <w:t>ГОСТ 30459</w:t>
      </w:r>
      <w:r>
        <w:rPr>
          <w:rFonts w:ascii="Arial" w:hAnsi="Arial" w:cs="Arial"/>
        </w:rPr>
        <w:t>-</w:t>
      </w:r>
      <w:r w:rsidRPr="00732BB7">
        <w:rPr>
          <w:rFonts w:ascii="Arial" w:hAnsi="Arial" w:cs="Arial"/>
        </w:rPr>
        <w:t>2008 Добавки для бетонов. Методы определения эффективности</w:t>
      </w:r>
      <w:r w:rsidR="00A12079">
        <w:rPr>
          <w:rFonts w:ascii="Arial" w:hAnsi="Arial" w:cs="Arial"/>
        </w:rPr>
        <w:t>.</w:t>
      </w:r>
    </w:p>
    <w:p w:rsidR="001E1734" w:rsidRDefault="001E1734" w:rsidP="00D25DBA">
      <w:pPr>
        <w:pStyle w:val="ab"/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Arial" w:hAnsi="Arial" w:cs="Arial"/>
          <w:b/>
        </w:rPr>
      </w:pPr>
    </w:p>
    <w:p w:rsidR="00F85116" w:rsidRPr="008A3FDA" w:rsidRDefault="00F85116" w:rsidP="00D25DBA">
      <w:pPr>
        <w:spacing w:line="276" w:lineRule="auto"/>
        <w:ind w:firstLine="540"/>
        <w:jc w:val="both"/>
        <w:rPr>
          <w:rFonts w:ascii="Arial" w:hAnsi="Arial" w:cs="Arial"/>
          <w:b/>
        </w:rPr>
      </w:pPr>
      <w:r w:rsidRPr="008A3FDA">
        <w:rPr>
          <w:rFonts w:ascii="Arial" w:hAnsi="Arial" w:cs="Arial"/>
          <w:b/>
        </w:rPr>
        <w:t>6.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F85116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</w:p>
    <w:p w:rsidR="00F85116" w:rsidRPr="003230FC" w:rsidRDefault="00F85116" w:rsidP="00D25DBA">
      <w:pPr>
        <w:widowControl w:val="0"/>
        <w:spacing w:line="276" w:lineRule="auto"/>
        <w:ind w:firstLine="567"/>
        <w:jc w:val="both"/>
        <w:rPr>
          <w:rFonts w:ascii="Arial" w:hAnsi="Arial" w:cs="Arial"/>
        </w:rPr>
      </w:pPr>
      <w:r w:rsidRPr="003230FC">
        <w:rPr>
          <w:rFonts w:ascii="Arial" w:hAnsi="Arial" w:cs="Arial"/>
        </w:rPr>
        <w:t>Настоящий стандарт не влечет за собой внесения изменений или отмены других нормативных документов.</w:t>
      </w:r>
    </w:p>
    <w:p w:rsidR="00F85116" w:rsidRPr="008A3FDA" w:rsidRDefault="00F85116" w:rsidP="00D25DBA">
      <w:pPr>
        <w:spacing w:line="276" w:lineRule="auto"/>
        <w:jc w:val="both"/>
      </w:pPr>
    </w:p>
    <w:p w:rsidR="00F85116" w:rsidRPr="008A3FDA" w:rsidRDefault="00F85116" w:rsidP="00D25DBA">
      <w:pPr>
        <w:pStyle w:val="ceniiaiieoaeno2"/>
        <w:spacing w:line="276" w:lineRule="auto"/>
        <w:jc w:val="both"/>
        <w:rPr>
          <w:rFonts w:cs="Arial"/>
          <w:b/>
        </w:rPr>
      </w:pPr>
      <w:r w:rsidRPr="008A3FDA">
        <w:rPr>
          <w:rFonts w:cs="Arial"/>
          <w:color w:val="000000"/>
        </w:rPr>
        <w:tab/>
      </w:r>
      <w:r w:rsidRPr="008A3FDA">
        <w:rPr>
          <w:rFonts w:cs="Arial"/>
          <w:b/>
        </w:rPr>
        <w:t>7. Перечень исходных документов и другие источники информации, использованные при разработке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BC5697" w:rsidRDefault="00EF7169" w:rsidP="00BC5697">
      <w:pPr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При пересмотре ГОСТ 25459-82 </w:t>
      </w:r>
      <w:r w:rsidRPr="00EF7169">
        <w:rPr>
          <w:rFonts w:ascii="Arial" w:hAnsi="Arial" w:cs="Arial"/>
        </w:rPr>
        <w:t>использова</w:t>
      </w:r>
      <w:r>
        <w:rPr>
          <w:rFonts w:ascii="Arial" w:hAnsi="Arial" w:cs="Arial"/>
        </w:rPr>
        <w:t>ны следующие источники ин</w:t>
      </w:r>
      <w:r w:rsidRPr="00EF7169">
        <w:rPr>
          <w:rFonts w:ascii="Arial" w:hAnsi="Arial" w:cs="Arial"/>
        </w:rPr>
        <w:t>формации:</w:t>
      </w:r>
    </w:p>
    <w:p w:rsidR="00D618D5" w:rsidRDefault="00D618D5" w:rsidP="00D618D5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r w:rsidRPr="00D618D5">
        <w:rPr>
          <w:rStyle w:val="ms-rtefontsize-3"/>
          <w:rFonts w:ascii="Arial" w:hAnsi="Arial" w:cs="Arial"/>
          <w:shd w:val="clear" w:color="auto" w:fill="FFFFFF"/>
        </w:rPr>
        <w:t>- Технический регламент Таможенного союза «Безопасность автомобильных дорог» (</w:t>
      </w:r>
      <w:proofErr w:type="gramStart"/>
      <w:r w:rsidRPr="00D618D5">
        <w:rPr>
          <w:rStyle w:val="ms-rtefontsize-3"/>
          <w:rFonts w:ascii="Arial" w:hAnsi="Arial" w:cs="Arial"/>
          <w:shd w:val="clear" w:color="auto" w:fill="FFFFFF"/>
        </w:rPr>
        <w:t>ТР</w:t>
      </w:r>
      <w:proofErr w:type="gramEnd"/>
      <w:r w:rsidRPr="00D618D5">
        <w:rPr>
          <w:rStyle w:val="ms-rtefontsize-3"/>
          <w:rFonts w:ascii="Arial" w:hAnsi="Arial" w:cs="Arial"/>
          <w:shd w:val="clear" w:color="auto" w:fill="FFFFFF"/>
        </w:rPr>
        <w:t xml:space="preserve"> ТС 014/2011)</w:t>
      </w:r>
      <w:r>
        <w:rPr>
          <w:rStyle w:val="ms-rtefontsize-3"/>
          <w:rFonts w:ascii="Arial" w:hAnsi="Arial" w:cs="Arial"/>
          <w:shd w:val="clear" w:color="auto" w:fill="FFFFFF"/>
        </w:rPr>
        <w:t>;</w:t>
      </w:r>
    </w:p>
    <w:p w:rsidR="002B2DE0" w:rsidRDefault="002B2DE0" w:rsidP="00D618D5">
      <w:pPr>
        <w:ind w:firstLine="567"/>
        <w:jc w:val="both"/>
        <w:rPr>
          <w:rStyle w:val="ms-rtefontsize-3"/>
          <w:rFonts w:ascii="Arial" w:hAnsi="Arial" w:cs="Arial"/>
          <w:shd w:val="clear" w:color="auto" w:fill="FFFFFF"/>
        </w:rPr>
      </w:pPr>
      <w:r w:rsidRPr="002B2DE0">
        <w:rPr>
          <w:rStyle w:val="ms-rtefontsize-3"/>
          <w:rFonts w:ascii="Arial" w:hAnsi="Arial" w:cs="Arial"/>
          <w:shd w:val="clear" w:color="auto" w:fill="FFFFFF"/>
        </w:rPr>
        <w:t>- ГОСТ 1.1</w:t>
      </w:r>
      <w:r>
        <w:rPr>
          <w:rStyle w:val="ms-rtefontsize-3"/>
          <w:rFonts w:ascii="Arial" w:hAnsi="Arial" w:cs="Arial"/>
          <w:shd w:val="clear" w:color="auto" w:fill="FFFFFF"/>
        </w:rPr>
        <w:t>-</w:t>
      </w:r>
      <w:r w:rsidRPr="002B2DE0">
        <w:rPr>
          <w:rStyle w:val="ms-rtefontsize-3"/>
          <w:rFonts w:ascii="Arial" w:hAnsi="Arial" w:cs="Arial"/>
          <w:shd w:val="clear" w:color="auto" w:fill="FFFFFF"/>
        </w:rPr>
        <w:t>2002 «Межгосударственная система стандартизации. Термины и определения» с изменением № 1;</w:t>
      </w:r>
    </w:p>
    <w:p w:rsidR="00E16995" w:rsidRDefault="00D618D5" w:rsidP="00E16995">
      <w:pPr>
        <w:ind w:firstLine="567"/>
        <w:jc w:val="both"/>
      </w:pPr>
      <w:r>
        <w:rPr>
          <w:rStyle w:val="ms-rtefontsize-3"/>
          <w:rFonts w:ascii="Arial" w:hAnsi="Arial" w:cs="Arial"/>
          <w:shd w:val="clear" w:color="auto" w:fill="FFFFFF"/>
        </w:rPr>
        <w:t xml:space="preserve">- </w:t>
      </w:r>
      <w:r w:rsidR="00727C91" w:rsidRPr="007D5581">
        <w:rPr>
          <w:rStyle w:val="ae"/>
          <w:rFonts w:ascii="Arial" w:hAnsi="Arial" w:cs="Arial"/>
          <w:bCs/>
          <w:i w:val="0"/>
        </w:rPr>
        <w:t>ГОСТ 33100-2014 Дороги автомобильные общего пользования. Правила проектирования автомобильных дорог</w:t>
      </w:r>
      <w:r w:rsidR="00E16995">
        <w:rPr>
          <w:rStyle w:val="ae"/>
          <w:rFonts w:ascii="Arial" w:hAnsi="Arial" w:cs="Arial"/>
          <w:bCs/>
          <w:i w:val="0"/>
        </w:rPr>
        <w:t>.</w:t>
      </w:r>
    </w:p>
    <w:p w:rsidR="001E1734" w:rsidRDefault="001E1734" w:rsidP="00BC5697">
      <w:bookmarkStart w:id="0" w:name="_GoBack"/>
      <w:bookmarkEnd w:id="0"/>
    </w:p>
    <w:p w:rsidR="001E1734" w:rsidRDefault="001E1734" w:rsidP="00BC5697"/>
    <w:p w:rsidR="00F85116" w:rsidRPr="000A7888" w:rsidRDefault="008F4A2B" w:rsidP="00D25DBA">
      <w:pPr>
        <w:widowControl w:val="0"/>
        <w:spacing w:line="276" w:lineRule="auto"/>
        <w:ind w:firstLine="567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</w:t>
      </w:r>
      <w:r w:rsidR="00F85116" w:rsidRPr="000A7888">
        <w:rPr>
          <w:rFonts w:ascii="Arial" w:hAnsi="Arial" w:cs="Arial"/>
          <w:b/>
          <w:bCs/>
          <w:color w:val="000000"/>
        </w:rPr>
        <w:t>. Сведения о разработчике стандарта</w:t>
      </w:r>
    </w:p>
    <w:p w:rsidR="00F85116" w:rsidRPr="008A3FDA" w:rsidRDefault="00F85116" w:rsidP="00D25DBA">
      <w:pPr>
        <w:pStyle w:val="Default"/>
        <w:spacing w:line="276" w:lineRule="auto"/>
      </w:pPr>
    </w:p>
    <w:p w:rsidR="008F4A2B" w:rsidRPr="008F4A2B" w:rsidRDefault="008F4A2B" w:rsidP="008F4A2B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8F4A2B" w:rsidRPr="008F4A2B" w:rsidRDefault="008F4A2B" w:rsidP="00A9406C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 xml:space="preserve">г. </w:t>
      </w:r>
      <w:proofErr w:type="spellStart"/>
      <w:r w:rsidRPr="008F4A2B">
        <w:rPr>
          <w:rFonts w:ascii="Arial" w:hAnsi="Arial" w:cs="Arial"/>
          <w:sz w:val="24"/>
          <w:szCs w:val="24"/>
        </w:rPr>
        <w:t>Нур</w:t>
      </w:r>
      <w:proofErr w:type="spellEnd"/>
      <w:r w:rsidRPr="008F4A2B">
        <w:rPr>
          <w:rFonts w:ascii="Arial" w:hAnsi="Arial" w:cs="Arial"/>
          <w:sz w:val="24"/>
          <w:szCs w:val="24"/>
        </w:rPr>
        <w:t xml:space="preserve">-Султан, ул. </w:t>
      </w:r>
      <w:proofErr w:type="spellStart"/>
      <w:r w:rsidRPr="008F4A2B">
        <w:rPr>
          <w:rFonts w:ascii="Arial" w:hAnsi="Arial" w:cs="Arial"/>
          <w:sz w:val="24"/>
          <w:szCs w:val="24"/>
        </w:rPr>
        <w:t>Мәнгілік</w:t>
      </w:r>
      <w:proofErr w:type="spellEnd"/>
      <w:proofErr w:type="gramStart"/>
      <w:r w:rsidRPr="008F4A2B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F4A2B">
        <w:rPr>
          <w:rFonts w:ascii="Arial" w:hAnsi="Arial" w:cs="Arial"/>
          <w:sz w:val="24"/>
          <w:szCs w:val="24"/>
        </w:rPr>
        <w:t>л, д. 11, здание «Эталонный Центр»</w:t>
      </w:r>
    </w:p>
    <w:p w:rsidR="008F4A2B" w:rsidRPr="008F4A2B" w:rsidRDefault="008F4A2B" w:rsidP="00A9406C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8F4A2B">
        <w:rPr>
          <w:rFonts w:ascii="Arial" w:hAnsi="Arial" w:cs="Arial"/>
          <w:sz w:val="24"/>
          <w:szCs w:val="24"/>
        </w:rPr>
        <w:t>Эл</w:t>
      </w:r>
      <w:proofErr w:type="gramStart"/>
      <w:r w:rsidRPr="008F4A2B">
        <w:rPr>
          <w:rFonts w:ascii="Arial" w:hAnsi="Arial" w:cs="Arial"/>
          <w:sz w:val="24"/>
          <w:szCs w:val="24"/>
        </w:rPr>
        <w:t>.п</w:t>
      </w:r>
      <w:proofErr w:type="gramEnd"/>
      <w:r w:rsidRPr="008F4A2B">
        <w:rPr>
          <w:rFonts w:ascii="Arial" w:hAnsi="Arial" w:cs="Arial"/>
          <w:sz w:val="24"/>
          <w:szCs w:val="24"/>
        </w:rPr>
        <w:t>очта</w:t>
      </w:r>
      <w:proofErr w:type="spellEnd"/>
      <w:r w:rsidRPr="008F4A2B">
        <w:rPr>
          <w:rFonts w:ascii="Arial" w:hAnsi="Arial" w:cs="Arial"/>
          <w:sz w:val="24"/>
          <w:szCs w:val="24"/>
        </w:rPr>
        <w:t>: a.turumov@ksm.kz</w:t>
      </w:r>
    </w:p>
    <w:p w:rsidR="008F4A2B" w:rsidRPr="008F4A2B" w:rsidRDefault="008F4A2B" w:rsidP="008F4A2B">
      <w:pPr>
        <w:pStyle w:val="ac"/>
        <w:ind w:firstLine="567"/>
        <w:jc w:val="both"/>
        <w:rPr>
          <w:rFonts w:ascii="Arial" w:hAnsi="Arial" w:cs="Arial"/>
          <w:sz w:val="24"/>
          <w:szCs w:val="24"/>
        </w:rPr>
      </w:pPr>
      <w:r w:rsidRPr="008F4A2B">
        <w:rPr>
          <w:rFonts w:ascii="Arial" w:hAnsi="Arial" w:cs="Arial"/>
          <w:sz w:val="24"/>
          <w:szCs w:val="24"/>
        </w:rPr>
        <w:t>Тел.:8 (7172) 98 06 31</w:t>
      </w: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</w:rPr>
      </w:pPr>
    </w:p>
    <w:p w:rsidR="00F85116" w:rsidRPr="008A3FDA" w:rsidRDefault="00F85116" w:rsidP="008F4A2B">
      <w:pPr>
        <w:widowControl w:val="0"/>
        <w:spacing w:line="276" w:lineRule="auto"/>
        <w:ind w:firstLine="567"/>
        <w:rPr>
          <w:rFonts w:ascii="Arial" w:hAnsi="Arial" w:cs="Arial"/>
        </w:rPr>
      </w:pPr>
      <w:r w:rsidRPr="008A3FDA">
        <w:rPr>
          <w:rFonts w:ascii="Arial" w:hAnsi="Arial" w:cs="Arial"/>
          <w:b/>
        </w:rPr>
        <w:t>Заместитель генерального директора</w:t>
      </w:r>
      <w:r w:rsidR="008F4A2B">
        <w:rPr>
          <w:rFonts w:ascii="Arial" w:hAnsi="Arial" w:cs="Arial"/>
          <w:b/>
        </w:rPr>
        <w:t xml:space="preserve"> </w:t>
      </w:r>
      <w:r w:rsidRPr="008A3FDA">
        <w:rPr>
          <w:rFonts w:ascii="Arial" w:hAnsi="Arial" w:cs="Arial"/>
          <w:b/>
        </w:rPr>
        <w:t xml:space="preserve">                                      </w:t>
      </w:r>
      <w:r w:rsidR="008F4A2B" w:rsidRPr="008F4A2B">
        <w:rPr>
          <w:rFonts w:ascii="Arial" w:hAnsi="Arial" w:cs="Arial"/>
          <w:b/>
        </w:rPr>
        <w:t xml:space="preserve">А. </w:t>
      </w:r>
      <w:proofErr w:type="spellStart"/>
      <w:r w:rsidR="008F4A2B" w:rsidRPr="008F4A2B">
        <w:rPr>
          <w:rFonts w:ascii="Arial" w:hAnsi="Arial" w:cs="Arial"/>
          <w:b/>
        </w:rPr>
        <w:t>Шамбетова</w:t>
      </w:r>
      <w:proofErr w:type="spellEnd"/>
    </w:p>
    <w:p w:rsidR="00F85116" w:rsidRPr="008A3FDA" w:rsidRDefault="00F85116" w:rsidP="00D25DBA">
      <w:pPr>
        <w:pStyle w:val="2"/>
        <w:widowControl w:val="0"/>
        <w:spacing w:after="0" w:line="276" w:lineRule="auto"/>
        <w:ind w:left="284" w:firstLine="567"/>
        <w:rPr>
          <w:rFonts w:ascii="Arial" w:hAnsi="Arial" w:cs="Arial"/>
          <w:b/>
        </w:rPr>
      </w:pPr>
    </w:p>
    <w:p w:rsidR="009A392B" w:rsidRDefault="00F85116" w:rsidP="00E16995">
      <w:pPr>
        <w:pStyle w:val="2"/>
        <w:widowControl w:val="0"/>
        <w:spacing w:after="0" w:line="276" w:lineRule="auto"/>
        <w:ind w:firstLine="567"/>
      </w:pPr>
      <w:r w:rsidRPr="008A3FDA">
        <w:rPr>
          <w:rFonts w:ascii="Arial" w:hAnsi="Arial" w:cs="Arial"/>
          <w:b/>
        </w:rPr>
        <w:t>« ___ » ___________ 20</w:t>
      </w:r>
      <w:r w:rsidRPr="008F4A2B">
        <w:rPr>
          <w:rFonts w:ascii="Arial" w:hAnsi="Arial" w:cs="Arial"/>
          <w:b/>
        </w:rPr>
        <w:t>__</w:t>
      </w:r>
      <w:r w:rsidRPr="008A3FDA">
        <w:rPr>
          <w:rFonts w:ascii="Arial" w:hAnsi="Arial" w:cs="Arial"/>
          <w:b/>
        </w:rPr>
        <w:t xml:space="preserve"> год</w:t>
      </w:r>
    </w:p>
    <w:sectPr w:rsidR="009A392B" w:rsidSect="00F85116">
      <w:headerReference w:type="even" r:id="rId11"/>
      <w:footerReference w:type="even" r:id="rId12"/>
      <w:footerReference w:type="default" r:id="rId13"/>
      <w:pgSz w:w="11906" w:h="16838" w:code="9"/>
      <w:pgMar w:top="851" w:right="851" w:bottom="1418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5B9" w:rsidRDefault="00B205B9" w:rsidP="008358FD">
      <w:r>
        <w:separator/>
      </w:r>
    </w:p>
  </w:endnote>
  <w:endnote w:type="continuationSeparator" w:id="0">
    <w:p w:rsidR="00B205B9" w:rsidRDefault="00B205B9" w:rsidP="00835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ED3848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B205B9" w:rsidP="00C6537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Pr="007445FA" w:rsidRDefault="008358FD" w:rsidP="00ED3848">
    <w:pPr>
      <w:pStyle w:val="a6"/>
      <w:framePr w:wrap="around" w:vAnchor="text" w:hAnchor="margin" w:xAlign="right" w:y="1"/>
      <w:rPr>
        <w:rStyle w:val="a3"/>
        <w:rFonts w:ascii="Arial" w:hAnsi="Arial" w:cs="Arial"/>
      </w:rPr>
    </w:pPr>
    <w:r w:rsidRPr="007445FA">
      <w:rPr>
        <w:rStyle w:val="a3"/>
        <w:rFonts w:ascii="Arial" w:hAnsi="Arial" w:cs="Arial"/>
      </w:rPr>
      <w:fldChar w:fldCharType="begin"/>
    </w:r>
    <w:r w:rsidR="008E3E4A" w:rsidRPr="007445FA">
      <w:rPr>
        <w:rStyle w:val="a3"/>
        <w:rFonts w:ascii="Arial" w:hAnsi="Arial" w:cs="Arial"/>
      </w:rPr>
      <w:instrText xml:space="preserve">PAGE  </w:instrText>
    </w:r>
    <w:r w:rsidRPr="007445FA">
      <w:rPr>
        <w:rStyle w:val="a3"/>
        <w:rFonts w:ascii="Arial" w:hAnsi="Arial" w:cs="Arial"/>
      </w:rPr>
      <w:fldChar w:fldCharType="separate"/>
    </w:r>
    <w:r w:rsidR="003F5E21">
      <w:rPr>
        <w:rStyle w:val="a3"/>
        <w:rFonts w:ascii="Arial" w:hAnsi="Arial" w:cs="Arial"/>
        <w:noProof/>
      </w:rPr>
      <w:t>4</w:t>
    </w:r>
    <w:r w:rsidRPr="007445FA">
      <w:rPr>
        <w:rStyle w:val="a3"/>
        <w:rFonts w:ascii="Arial" w:hAnsi="Arial" w:cs="Arial"/>
      </w:rPr>
      <w:fldChar w:fldCharType="end"/>
    </w:r>
  </w:p>
  <w:p w:rsidR="001B3390" w:rsidRDefault="00B205B9" w:rsidP="00C6537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5B9" w:rsidRDefault="00B205B9" w:rsidP="008358FD">
      <w:r>
        <w:separator/>
      </w:r>
    </w:p>
  </w:footnote>
  <w:footnote w:type="continuationSeparator" w:id="0">
    <w:p w:rsidR="00B205B9" w:rsidRDefault="00B205B9" w:rsidP="008358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390" w:rsidRDefault="008358FD" w:rsidP="00686306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E3E4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B3390" w:rsidRDefault="00B205B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BA62694"/>
    <w:lvl w:ilvl="0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116"/>
    <w:rsid w:val="0000011C"/>
    <w:rsid w:val="00000133"/>
    <w:rsid w:val="00000233"/>
    <w:rsid w:val="000004E6"/>
    <w:rsid w:val="00000624"/>
    <w:rsid w:val="00000632"/>
    <w:rsid w:val="00000660"/>
    <w:rsid w:val="0000067B"/>
    <w:rsid w:val="00000A05"/>
    <w:rsid w:val="00000E14"/>
    <w:rsid w:val="00000E27"/>
    <w:rsid w:val="00000E82"/>
    <w:rsid w:val="000012B4"/>
    <w:rsid w:val="00001376"/>
    <w:rsid w:val="000013C3"/>
    <w:rsid w:val="000014FF"/>
    <w:rsid w:val="00001536"/>
    <w:rsid w:val="00001A70"/>
    <w:rsid w:val="00001A93"/>
    <w:rsid w:val="00001B92"/>
    <w:rsid w:val="00001CD7"/>
    <w:rsid w:val="00001D60"/>
    <w:rsid w:val="00002019"/>
    <w:rsid w:val="00002068"/>
    <w:rsid w:val="0000209F"/>
    <w:rsid w:val="000023C6"/>
    <w:rsid w:val="00002416"/>
    <w:rsid w:val="000025CB"/>
    <w:rsid w:val="00002B6D"/>
    <w:rsid w:val="00002C44"/>
    <w:rsid w:val="00002D5F"/>
    <w:rsid w:val="00002DB9"/>
    <w:rsid w:val="00002EE0"/>
    <w:rsid w:val="00002F9D"/>
    <w:rsid w:val="00002FE7"/>
    <w:rsid w:val="00003090"/>
    <w:rsid w:val="00003329"/>
    <w:rsid w:val="00003344"/>
    <w:rsid w:val="0000363C"/>
    <w:rsid w:val="00003948"/>
    <w:rsid w:val="00003C0A"/>
    <w:rsid w:val="00003D65"/>
    <w:rsid w:val="000042A6"/>
    <w:rsid w:val="00004355"/>
    <w:rsid w:val="000044B7"/>
    <w:rsid w:val="0000467B"/>
    <w:rsid w:val="00004827"/>
    <w:rsid w:val="00004BD1"/>
    <w:rsid w:val="00004BF8"/>
    <w:rsid w:val="00005746"/>
    <w:rsid w:val="00005B89"/>
    <w:rsid w:val="00006398"/>
    <w:rsid w:val="00006479"/>
    <w:rsid w:val="0000668C"/>
    <w:rsid w:val="0000671C"/>
    <w:rsid w:val="00006C17"/>
    <w:rsid w:val="00006EC0"/>
    <w:rsid w:val="00006ECF"/>
    <w:rsid w:val="00006F16"/>
    <w:rsid w:val="00006F4D"/>
    <w:rsid w:val="000070B4"/>
    <w:rsid w:val="000073CD"/>
    <w:rsid w:val="00007465"/>
    <w:rsid w:val="00007473"/>
    <w:rsid w:val="0000759A"/>
    <w:rsid w:val="000076BC"/>
    <w:rsid w:val="000078B3"/>
    <w:rsid w:val="000079FA"/>
    <w:rsid w:val="00010438"/>
    <w:rsid w:val="000104E9"/>
    <w:rsid w:val="000104F5"/>
    <w:rsid w:val="00010654"/>
    <w:rsid w:val="000106F3"/>
    <w:rsid w:val="0001094F"/>
    <w:rsid w:val="00010AAC"/>
    <w:rsid w:val="00010B87"/>
    <w:rsid w:val="00010BDA"/>
    <w:rsid w:val="00010FD7"/>
    <w:rsid w:val="000111E3"/>
    <w:rsid w:val="0001153D"/>
    <w:rsid w:val="00011932"/>
    <w:rsid w:val="00011CAD"/>
    <w:rsid w:val="000122F4"/>
    <w:rsid w:val="00012464"/>
    <w:rsid w:val="000124D9"/>
    <w:rsid w:val="00012707"/>
    <w:rsid w:val="0001279F"/>
    <w:rsid w:val="000128A0"/>
    <w:rsid w:val="0001291D"/>
    <w:rsid w:val="00012B65"/>
    <w:rsid w:val="00012C92"/>
    <w:rsid w:val="00012CBD"/>
    <w:rsid w:val="00012D3D"/>
    <w:rsid w:val="000131D8"/>
    <w:rsid w:val="000131F6"/>
    <w:rsid w:val="0001340B"/>
    <w:rsid w:val="000135E0"/>
    <w:rsid w:val="00013683"/>
    <w:rsid w:val="00013AD5"/>
    <w:rsid w:val="00014058"/>
    <w:rsid w:val="0001435B"/>
    <w:rsid w:val="000144AC"/>
    <w:rsid w:val="0001472F"/>
    <w:rsid w:val="00014861"/>
    <w:rsid w:val="000149A4"/>
    <w:rsid w:val="00014C81"/>
    <w:rsid w:val="00014E72"/>
    <w:rsid w:val="00014F87"/>
    <w:rsid w:val="000152EC"/>
    <w:rsid w:val="000158C8"/>
    <w:rsid w:val="000158E0"/>
    <w:rsid w:val="000158EF"/>
    <w:rsid w:val="00015F57"/>
    <w:rsid w:val="00015F92"/>
    <w:rsid w:val="0001677C"/>
    <w:rsid w:val="00016808"/>
    <w:rsid w:val="00016CC5"/>
    <w:rsid w:val="00017288"/>
    <w:rsid w:val="000172BE"/>
    <w:rsid w:val="0001738D"/>
    <w:rsid w:val="00017523"/>
    <w:rsid w:val="0001785C"/>
    <w:rsid w:val="00017991"/>
    <w:rsid w:val="00017EE3"/>
    <w:rsid w:val="0002022F"/>
    <w:rsid w:val="0002048E"/>
    <w:rsid w:val="000206F8"/>
    <w:rsid w:val="000207FA"/>
    <w:rsid w:val="000208BE"/>
    <w:rsid w:val="000209AA"/>
    <w:rsid w:val="00020A3E"/>
    <w:rsid w:val="00020A58"/>
    <w:rsid w:val="00020BBB"/>
    <w:rsid w:val="00020BDA"/>
    <w:rsid w:val="00020CE9"/>
    <w:rsid w:val="00021396"/>
    <w:rsid w:val="00021774"/>
    <w:rsid w:val="00021939"/>
    <w:rsid w:val="000219E5"/>
    <w:rsid w:val="00021B5C"/>
    <w:rsid w:val="00021CF6"/>
    <w:rsid w:val="00021E04"/>
    <w:rsid w:val="00021FBD"/>
    <w:rsid w:val="0002224E"/>
    <w:rsid w:val="000222AF"/>
    <w:rsid w:val="000223E0"/>
    <w:rsid w:val="000225B7"/>
    <w:rsid w:val="0002264F"/>
    <w:rsid w:val="000226DD"/>
    <w:rsid w:val="00022911"/>
    <w:rsid w:val="00022AB6"/>
    <w:rsid w:val="00022DE9"/>
    <w:rsid w:val="00022F67"/>
    <w:rsid w:val="00023009"/>
    <w:rsid w:val="000232E9"/>
    <w:rsid w:val="0002371A"/>
    <w:rsid w:val="0002373B"/>
    <w:rsid w:val="0002377B"/>
    <w:rsid w:val="000239C4"/>
    <w:rsid w:val="00023DC0"/>
    <w:rsid w:val="00023F90"/>
    <w:rsid w:val="000244DA"/>
    <w:rsid w:val="00024519"/>
    <w:rsid w:val="000245E3"/>
    <w:rsid w:val="000246AA"/>
    <w:rsid w:val="0002473F"/>
    <w:rsid w:val="00024A4A"/>
    <w:rsid w:val="00024A4F"/>
    <w:rsid w:val="00024D26"/>
    <w:rsid w:val="00024E4B"/>
    <w:rsid w:val="00024F2C"/>
    <w:rsid w:val="00024FE6"/>
    <w:rsid w:val="000257B0"/>
    <w:rsid w:val="00025A13"/>
    <w:rsid w:val="00025E46"/>
    <w:rsid w:val="000266F8"/>
    <w:rsid w:val="0002680C"/>
    <w:rsid w:val="0002685F"/>
    <w:rsid w:val="00026A93"/>
    <w:rsid w:val="00026C31"/>
    <w:rsid w:val="00026D40"/>
    <w:rsid w:val="00026E21"/>
    <w:rsid w:val="000270DD"/>
    <w:rsid w:val="0002716E"/>
    <w:rsid w:val="0002719C"/>
    <w:rsid w:val="000271BC"/>
    <w:rsid w:val="000272D1"/>
    <w:rsid w:val="00027456"/>
    <w:rsid w:val="00027535"/>
    <w:rsid w:val="00027543"/>
    <w:rsid w:val="00027956"/>
    <w:rsid w:val="00027B49"/>
    <w:rsid w:val="00027E16"/>
    <w:rsid w:val="00027E44"/>
    <w:rsid w:val="00027F28"/>
    <w:rsid w:val="00030328"/>
    <w:rsid w:val="000303D8"/>
    <w:rsid w:val="00030449"/>
    <w:rsid w:val="0003047D"/>
    <w:rsid w:val="00030672"/>
    <w:rsid w:val="00030999"/>
    <w:rsid w:val="000309AD"/>
    <w:rsid w:val="000309DF"/>
    <w:rsid w:val="00030A57"/>
    <w:rsid w:val="00030E3D"/>
    <w:rsid w:val="00031046"/>
    <w:rsid w:val="000314BB"/>
    <w:rsid w:val="00031686"/>
    <w:rsid w:val="000316FB"/>
    <w:rsid w:val="00031A5E"/>
    <w:rsid w:val="00031BED"/>
    <w:rsid w:val="00031EFD"/>
    <w:rsid w:val="0003200D"/>
    <w:rsid w:val="00032535"/>
    <w:rsid w:val="000325A4"/>
    <w:rsid w:val="000326C0"/>
    <w:rsid w:val="00032A3C"/>
    <w:rsid w:val="00032E0E"/>
    <w:rsid w:val="0003308E"/>
    <w:rsid w:val="0003317E"/>
    <w:rsid w:val="0003325E"/>
    <w:rsid w:val="00033385"/>
    <w:rsid w:val="000336AE"/>
    <w:rsid w:val="000336BF"/>
    <w:rsid w:val="00033729"/>
    <w:rsid w:val="0003398F"/>
    <w:rsid w:val="00033A06"/>
    <w:rsid w:val="00033A52"/>
    <w:rsid w:val="00033B06"/>
    <w:rsid w:val="00033D2A"/>
    <w:rsid w:val="00033D6E"/>
    <w:rsid w:val="00033EDD"/>
    <w:rsid w:val="000341E6"/>
    <w:rsid w:val="00034481"/>
    <w:rsid w:val="00034530"/>
    <w:rsid w:val="0003458F"/>
    <w:rsid w:val="000345C6"/>
    <w:rsid w:val="0003460F"/>
    <w:rsid w:val="000347AA"/>
    <w:rsid w:val="0003484C"/>
    <w:rsid w:val="000349B2"/>
    <w:rsid w:val="00034A19"/>
    <w:rsid w:val="00034B48"/>
    <w:rsid w:val="00034D45"/>
    <w:rsid w:val="00034EA9"/>
    <w:rsid w:val="00034F33"/>
    <w:rsid w:val="00034F78"/>
    <w:rsid w:val="00034F7C"/>
    <w:rsid w:val="00034FD6"/>
    <w:rsid w:val="000350C5"/>
    <w:rsid w:val="0003511A"/>
    <w:rsid w:val="00035151"/>
    <w:rsid w:val="000351C9"/>
    <w:rsid w:val="000351D0"/>
    <w:rsid w:val="00035285"/>
    <w:rsid w:val="00035599"/>
    <w:rsid w:val="000357B3"/>
    <w:rsid w:val="00035851"/>
    <w:rsid w:val="00035AD7"/>
    <w:rsid w:val="000360C6"/>
    <w:rsid w:val="000365D9"/>
    <w:rsid w:val="0003665E"/>
    <w:rsid w:val="00036990"/>
    <w:rsid w:val="00036A28"/>
    <w:rsid w:val="00036C2C"/>
    <w:rsid w:val="00036C53"/>
    <w:rsid w:val="00036C5C"/>
    <w:rsid w:val="00036C9E"/>
    <w:rsid w:val="00036F19"/>
    <w:rsid w:val="000377E2"/>
    <w:rsid w:val="000378F5"/>
    <w:rsid w:val="00037A45"/>
    <w:rsid w:val="00037E0B"/>
    <w:rsid w:val="00037E89"/>
    <w:rsid w:val="0004004B"/>
    <w:rsid w:val="0004017B"/>
    <w:rsid w:val="0004026C"/>
    <w:rsid w:val="000406D3"/>
    <w:rsid w:val="000406D8"/>
    <w:rsid w:val="0004078F"/>
    <w:rsid w:val="00040A05"/>
    <w:rsid w:val="00040B31"/>
    <w:rsid w:val="00040D94"/>
    <w:rsid w:val="00040DEE"/>
    <w:rsid w:val="0004109A"/>
    <w:rsid w:val="00041125"/>
    <w:rsid w:val="0004118D"/>
    <w:rsid w:val="000413B7"/>
    <w:rsid w:val="000413EF"/>
    <w:rsid w:val="00041426"/>
    <w:rsid w:val="000415EB"/>
    <w:rsid w:val="000417F9"/>
    <w:rsid w:val="00041979"/>
    <w:rsid w:val="00041BD6"/>
    <w:rsid w:val="00041BF6"/>
    <w:rsid w:val="00041CDA"/>
    <w:rsid w:val="00041F1C"/>
    <w:rsid w:val="0004208B"/>
    <w:rsid w:val="00042119"/>
    <w:rsid w:val="000421CA"/>
    <w:rsid w:val="0004228F"/>
    <w:rsid w:val="0004229E"/>
    <w:rsid w:val="000422D6"/>
    <w:rsid w:val="000423DB"/>
    <w:rsid w:val="000425C5"/>
    <w:rsid w:val="00042672"/>
    <w:rsid w:val="00042760"/>
    <w:rsid w:val="00042846"/>
    <w:rsid w:val="0004287D"/>
    <w:rsid w:val="000428D9"/>
    <w:rsid w:val="00042971"/>
    <w:rsid w:val="00042B37"/>
    <w:rsid w:val="00042B66"/>
    <w:rsid w:val="00042BA8"/>
    <w:rsid w:val="00042C64"/>
    <w:rsid w:val="00042C79"/>
    <w:rsid w:val="00042E6E"/>
    <w:rsid w:val="00042E73"/>
    <w:rsid w:val="00042F4A"/>
    <w:rsid w:val="0004301C"/>
    <w:rsid w:val="000432D2"/>
    <w:rsid w:val="00043445"/>
    <w:rsid w:val="0004351C"/>
    <w:rsid w:val="00043617"/>
    <w:rsid w:val="000436BF"/>
    <w:rsid w:val="00043820"/>
    <w:rsid w:val="000438E8"/>
    <w:rsid w:val="00043D55"/>
    <w:rsid w:val="0004416A"/>
    <w:rsid w:val="000441D1"/>
    <w:rsid w:val="00044253"/>
    <w:rsid w:val="00044455"/>
    <w:rsid w:val="000445E2"/>
    <w:rsid w:val="00044600"/>
    <w:rsid w:val="00044670"/>
    <w:rsid w:val="0004469E"/>
    <w:rsid w:val="000446CD"/>
    <w:rsid w:val="00044C21"/>
    <w:rsid w:val="00044EA5"/>
    <w:rsid w:val="00044EF5"/>
    <w:rsid w:val="00044FD0"/>
    <w:rsid w:val="000450CE"/>
    <w:rsid w:val="000450D5"/>
    <w:rsid w:val="00045165"/>
    <w:rsid w:val="00045266"/>
    <w:rsid w:val="0004527A"/>
    <w:rsid w:val="00045301"/>
    <w:rsid w:val="0004534F"/>
    <w:rsid w:val="00045410"/>
    <w:rsid w:val="0004546A"/>
    <w:rsid w:val="000454EE"/>
    <w:rsid w:val="00045751"/>
    <w:rsid w:val="00045896"/>
    <w:rsid w:val="000459D5"/>
    <w:rsid w:val="00045AEA"/>
    <w:rsid w:val="00045B7F"/>
    <w:rsid w:val="00045CED"/>
    <w:rsid w:val="00045CF4"/>
    <w:rsid w:val="00045E34"/>
    <w:rsid w:val="000460A2"/>
    <w:rsid w:val="000460D0"/>
    <w:rsid w:val="000462C8"/>
    <w:rsid w:val="000464E3"/>
    <w:rsid w:val="000467DD"/>
    <w:rsid w:val="00046BC0"/>
    <w:rsid w:val="00047184"/>
    <w:rsid w:val="000471A6"/>
    <w:rsid w:val="000474CB"/>
    <w:rsid w:val="00047705"/>
    <w:rsid w:val="000478AD"/>
    <w:rsid w:val="00047CF1"/>
    <w:rsid w:val="00047EC2"/>
    <w:rsid w:val="000502B6"/>
    <w:rsid w:val="0005032C"/>
    <w:rsid w:val="000503E3"/>
    <w:rsid w:val="000504F5"/>
    <w:rsid w:val="00050658"/>
    <w:rsid w:val="000506D4"/>
    <w:rsid w:val="000507A2"/>
    <w:rsid w:val="00050A9A"/>
    <w:rsid w:val="00050B1E"/>
    <w:rsid w:val="00050C65"/>
    <w:rsid w:val="00051006"/>
    <w:rsid w:val="000510EC"/>
    <w:rsid w:val="0005146D"/>
    <w:rsid w:val="000516C5"/>
    <w:rsid w:val="000516F0"/>
    <w:rsid w:val="0005178E"/>
    <w:rsid w:val="00051BF5"/>
    <w:rsid w:val="00051E9C"/>
    <w:rsid w:val="00051F3F"/>
    <w:rsid w:val="00051FEB"/>
    <w:rsid w:val="00051FFD"/>
    <w:rsid w:val="00052065"/>
    <w:rsid w:val="00052220"/>
    <w:rsid w:val="000524B4"/>
    <w:rsid w:val="0005254F"/>
    <w:rsid w:val="00052682"/>
    <w:rsid w:val="00052928"/>
    <w:rsid w:val="00052A5A"/>
    <w:rsid w:val="00052A5B"/>
    <w:rsid w:val="00052A6F"/>
    <w:rsid w:val="00052B9A"/>
    <w:rsid w:val="000531AE"/>
    <w:rsid w:val="0005384A"/>
    <w:rsid w:val="000538A2"/>
    <w:rsid w:val="00053A54"/>
    <w:rsid w:val="00053C7C"/>
    <w:rsid w:val="00053E30"/>
    <w:rsid w:val="00053F12"/>
    <w:rsid w:val="00053F33"/>
    <w:rsid w:val="0005434B"/>
    <w:rsid w:val="000547A5"/>
    <w:rsid w:val="0005488E"/>
    <w:rsid w:val="00054B6D"/>
    <w:rsid w:val="00054BF4"/>
    <w:rsid w:val="00054C7B"/>
    <w:rsid w:val="00054D8C"/>
    <w:rsid w:val="00054E00"/>
    <w:rsid w:val="00054F93"/>
    <w:rsid w:val="000551E9"/>
    <w:rsid w:val="000553AF"/>
    <w:rsid w:val="000553B2"/>
    <w:rsid w:val="000558CC"/>
    <w:rsid w:val="00055904"/>
    <w:rsid w:val="0005591C"/>
    <w:rsid w:val="000559E0"/>
    <w:rsid w:val="00055DB3"/>
    <w:rsid w:val="00055DE6"/>
    <w:rsid w:val="00055E94"/>
    <w:rsid w:val="00055EB7"/>
    <w:rsid w:val="00055EDA"/>
    <w:rsid w:val="0005627B"/>
    <w:rsid w:val="000562AF"/>
    <w:rsid w:val="000562F8"/>
    <w:rsid w:val="000566AB"/>
    <w:rsid w:val="000566C4"/>
    <w:rsid w:val="00056709"/>
    <w:rsid w:val="000568C4"/>
    <w:rsid w:val="00056AEE"/>
    <w:rsid w:val="00056C8E"/>
    <w:rsid w:val="00056F9B"/>
    <w:rsid w:val="00057060"/>
    <w:rsid w:val="0005706D"/>
    <w:rsid w:val="000571F5"/>
    <w:rsid w:val="000573D6"/>
    <w:rsid w:val="00057541"/>
    <w:rsid w:val="000575BF"/>
    <w:rsid w:val="00057797"/>
    <w:rsid w:val="00057908"/>
    <w:rsid w:val="00057D6F"/>
    <w:rsid w:val="00057E67"/>
    <w:rsid w:val="00057E7B"/>
    <w:rsid w:val="00057EF5"/>
    <w:rsid w:val="00057FB6"/>
    <w:rsid w:val="0006022B"/>
    <w:rsid w:val="00060410"/>
    <w:rsid w:val="00060B08"/>
    <w:rsid w:val="00060BB0"/>
    <w:rsid w:val="00060EC0"/>
    <w:rsid w:val="0006125E"/>
    <w:rsid w:val="00061386"/>
    <w:rsid w:val="000615C4"/>
    <w:rsid w:val="000616CE"/>
    <w:rsid w:val="00061870"/>
    <w:rsid w:val="00061935"/>
    <w:rsid w:val="0006194B"/>
    <w:rsid w:val="00061984"/>
    <w:rsid w:val="00061ACF"/>
    <w:rsid w:val="00061AD5"/>
    <w:rsid w:val="00061EA5"/>
    <w:rsid w:val="0006210B"/>
    <w:rsid w:val="0006220B"/>
    <w:rsid w:val="0006230C"/>
    <w:rsid w:val="00062312"/>
    <w:rsid w:val="0006231A"/>
    <w:rsid w:val="0006250C"/>
    <w:rsid w:val="0006260D"/>
    <w:rsid w:val="00062740"/>
    <w:rsid w:val="0006277F"/>
    <w:rsid w:val="000629BC"/>
    <w:rsid w:val="00062B0E"/>
    <w:rsid w:val="00062E39"/>
    <w:rsid w:val="00063250"/>
    <w:rsid w:val="00063502"/>
    <w:rsid w:val="00063823"/>
    <w:rsid w:val="00063886"/>
    <w:rsid w:val="00063898"/>
    <w:rsid w:val="00063902"/>
    <w:rsid w:val="00064329"/>
    <w:rsid w:val="0006444F"/>
    <w:rsid w:val="000647D6"/>
    <w:rsid w:val="00064816"/>
    <w:rsid w:val="00064848"/>
    <w:rsid w:val="00064943"/>
    <w:rsid w:val="00064BA1"/>
    <w:rsid w:val="00064BFD"/>
    <w:rsid w:val="00064FEC"/>
    <w:rsid w:val="0006504A"/>
    <w:rsid w:val="00065057"/>
    <w:rsid w:val="0006509F"/>
    <w:rsid w:val="000652FF"/>
    <w:rsid w:val="00065334"/>
    <w:rsid w:val="00065656"/>
    <w:rsid w:val="000659DE"/>
    <w:rsid w:val="00065CBA"/>
    <w:rsid w:val="00065EE5"/>
    <w:rsid w:val="00066110"/>
    <w:rsid w:val="00066111"/>
    <w:rsid w:val="000663A9"/>
    <w:rsid w:val="00066457"/>
    <w:rsid w:val="00066D36"/>
    <w:rsid w:val="00066ECB"/>
    <w:rsid w:val="000673C6"/>
    <w:rsid w:val="00067476"/>
    <w:rsid w:val="00067532"/>
    <w:rsid w:val="00067669"/>
    <w:rsid w:val="00067691"/>
    <w:rsid w:val="00067C4C"/>
    <w:rsid w:val="00067E02"/>
    <w:rsid w:val="00067F9D"/>
    <w:rsid w:val="000700F0"/>
    <w:rsid w:val="000701F5"/>
    <w:rsid w:val="0007039B"/>
    <w:rsid w:val="000704DA"/>
    <w:rsid w:val="000709B7"/>
    <w:rsid w:val="00070B4A"/>
    <w:rsid w:val="00070F03"/>
    <w:rsid w:val="0007113B"/>
    <w:rsid w:val="00071169"/>
    <w:rsid w:val="00071182"/>
    <w:rsid w:val="000715AF"/>
    <w:rsid w:val="00071982"/>
    <w:rsid w:val="00071C71"/>
    <w:rsid w:val="00071D89"/>
    <w:rsid w:val="00071EAD"/>
    <w:rsid w:val="00071F9E"/>
    <w:rsid w:val="0007215A"/>
    <w:rsid w:val="00072188"/>
    <w:rsid w:val="000721B3"/>
    <w:rsid w:val="000723D4"/>
    <w:rsid w:val="00072A7A"/>
    <w:rsid w:val="00072B24"/>
    <w:rsid w:val="00072C6E"/>
    <w:rsid w:val="00073335"/>
    <w:rsid w:val="0007351A"/>
    <w:rsid w:val="0007356B"/>
    <w:rsid w:val="00073621"/>
    <w:rsid w:val="00073BF7"/>
    <w:rsid w:val="00073C7F"/>
    <w:rsid w:val="00073EDC"/>
    <w:rsid w:val="00073F26"/>
    <w:rsid w:val="00073F4C"/>
    <w:rsid w:val="00074252"/>
    <w:rsid w:val="000744DB"/>
    <w:rsid w:val="00074625"/>
    <w:rsid w:val="00074792"/>
    <w:rsid w:val="00074CDF"/>
    <w:rsid w:val="00074D8C"/>
    <w:rsid w:val="00074D97"/>
    <w:rsid w:val="00074DEE"/>
    <w:rsid w:val="00074EC3"/>
    <w:rsid w:val="0007517B"/>
    <w:rsid w:val="0007522B"/>
    <w:rsid w:val="00075558"/>
    <w:rsid w:val="000755B1"/>
    <w:rsid w:val="00075844"/>
    <w:rsid w:val="000758F0"/>
    <w:rsid w:val="00075A60"/>
    <w:rsid w:val="00075BA7"/>
    <w:rsid w:val="00075C4E"/>
    <w:rsid w:val="00075E36"/>
    <w:rsid w:val="00075EE5"/>
    <w:rsid w:val="00075FAE"/>
    <w:rsid w:val="0007606A"/>
    <w:rsid w:val="00076470"/>
    <w:rsid w:val="000764E4"/>
    <w:rsid w:val="00076520"/>
    <w:rsid w:val="00076588"/>
    <w:rsid w:val="000767B2"/>
    <w:rsid w:val="00076809"/>
    <w:rsid w:val="00076F0A"/>
    <w:rsid w:val="000770BE"/>
    <w:rsid w:val="00077186"/>
    <w:rsid w:val="0007747C"/>
    <w:rsid w:val="000777D2"/>
    <w:rsid w:val="000779A7"/>
    <w:rsid w:val="00077B7E"/>
    <w:rsid w:val="00077BFF"/>
    <w:rsid w:val="00077CC9"/>
    <w:rsid w:val="00077E83"/>
    <w:rsid w:val="00077F44"/>
    <w:rsid w:val="00080085"/>
    <w:rsid w:val="000804E4"/>
    <w:rsid w:val="00080631"/>
    <w:rsid w:val="000808BD"/>
    <w:rsid w:val="000809D8"/>
    <w:rsid w:val="00080A2C"/>
    <w:rsid w:val="00080B67"/>
    <w:rsid w:val="00080D86"/>
    <w:rsid w:val="00080E35"/>
    <w:rsid w:val="00080F64"/>
    <w:rsid w:val="00081000"/>
    <w:rsid w:val="0008103F"/>
    <w:rsid w:val="00081375"/>
    <w:rsid w:val="00081463"/>
    <w:rsid w:val="00081727"/>
    <w:rsid w:val="00081883"/>
    <w:rsid w:val="00081F0B"/>
    <w:rsid w:val="00082149"/>
    <w:rsid w:val="00082219"/>
    <w:rsid w:val="00082562"/>
    <w:rsid w:val="000826FA"/>
    <w:rsid w:val="000829C4"/>
    <w:rsid w:val="00082B6E"/>
    <w:rsid w:val="00082CA1"/>
    <w:rsid w:val="00082D4D"/>
    <w:rsid w:val="00082DA0"/>
    <w:rsid w:val="0008345F"/>
    <w:rsid w:val="0008358C"/>
    <w:rsid w:val="000837EF"/>
    <w:rsid w:val="000837F2"/>
    <w:rsid w:val="00083C1D"/>
    <w:rsid w:val="00083EDC"/>
    <w:rsid w:val="0008402D"/>
    <w:rsid w:val="000840D4"/>
    <w:rsid w:val="00084839"/>
    <w:rsid w:val="00084851"/>
    <w:rsid w:val="00084D45"/>
    <w:rsid w:val="00084EC8"/>
    <w:rsid w:val="00084FA4"/>
    <w:rsid w:val="00084FE7"/>
    <w:rsid w:val="000852FB"/>
    <w:rsid w:val="00085389"/>
    <w:rsid w:val="000854A6"/>
    <w:rsid w:val="00085558"/>
    <w:rsid w:val="00085602"/>
    <w:rsid w:val="00085683"/>
    <w:rsid w:val="00085888"/>
    <w:rsid w:val="0008596D"/>
    <w:rsid w:val="000859AE"/>
    <w:rsid w:val="00085A2A"/>
    <w:rsid w:val="00085C97"/>
    <w:rsid w:val="000866E1"/>
    <w:rsid w:val="00086727"/>
    <w:rsid w:val="0008677F"/>
    <w:rsid w:val="000868CA"/>
    <w:rsid w:val="00086B99"/>
    <w:rsid w:val="00086DF4"/>
    <w:rsid w:val="00086E58"/>
    <w:rsid w:val="00086E6B"/>
    <w:rsid w:val="00086F49"/>
    <w:rsid w:val="00087112"/>
    <w:rsid w:val="00087272"/>
    <w:rsid w:val="00087389"/>
    <w:rsid w:val="00087750"/>
    <w:rsid w:val="0008795F"/>
    <w:rsid w:val="000879A3"/>
    <w:rsid w:val="00087AD6"/>
    <w:rsid w:val="00087AF3"/>
    <w:rsid w:val="00087B89"/>
    <w:rsid w:val="00087E86"/>
    <w:rsid w:val="00090184"/>
    <w:rsid w:val="0009032D"/>
    <w:rsid w:val="00090554"/>
    <w:rsid w:val="00090588"/>
    <w:rsid w:val="00090CE8"/>
    <w:rsid w:val="00090DD4"/>
    <w:rsid w:val="00090E02"/>
    <w:rsid w:val="00090E52"/>
    <w:rsid w:val="00090F63"/>
    <w:rsid w:val="000911A0"/>
    <w:rsid w:val="00091A7F"/>
    <w:rsid w:val="00092117"/>
    <w:rsid w:val="0009238B"/>
    <w:rsid w:val="000923F5"/>
    <w:rsid w:val="000926EA"/>
    <w:rsid w:val="000928B0"/>
    <w:rsid w:val="000929C0"/>
    <w:rsid w:val="00092AF0"/>
    <w:rsid w:val="00093111"/>
    <w:rsid w:val="0009311E"/>
    <w:rsid w:val="000933D6"/>
    <w:rsid w:val="000934A0"/>
    <w:rsid w:val="00093705"/>
    <w:rsid w:val="000937FB"/>
    <w:rsid w:val="000938D4"/>
    <w:rsid w:val="00093941"/>
    <w:rsid w:val="00093B76"/>
    <w:rsid w:val="00093F2C"/>
    <w:rsid w:val="00094135"/>
    <w:rsid w:val="0009422B"/>
    <w:rsid w:val="000943B9"/>
    <w:rsid w:val="000945DD"/>
    <w:rsid w:val="00094720"/>
    <w:rsid w:val="000949EF"/>
    <w:rsid w:val="00094A15"/>
    <w:rsid w:val="00094A31"/>
    <w:rsid w:val="00094D0F"/>
    <w:rsid w:val="00094F2C"/>
    <w:rsid w:val="00094F83"/>
    <w:rsid w:val="00094FE3"/>
    <w:rsid w:val="00095269"/>
    <w:rsid w:val="00095273"/>
    <w:rsid w:val="00095540"/>
    <w:rsid w:val="00095592"/>
    <w:rsid w:val="00095674"/>
    <w:rsid w:val="0009579D"/>
    <w:rsid w:val="00095815"/>
    <w:rsid w:val="00095843"/>
    <w:rsid w:val="000958F4"/>
    <w:rsid w:val="00095CF2"/>
    <w:rsid w:val="00095CFB"/>
    <w:rsid w:val="00095E93"/>
    <w:rsid w:val="00096358"/>
    <w:rsid w:val="000969FF"/>
    <w:rsid w:val="00096A2B"/>
    <w:rsid w:val="00096DCB"/>
    <w:rsid w:val="000970AE"/>
    <w:rsid w:val="000970F9"/>
    <w:rsid w:val="00097203"/>
    <w:rsid w:val="000974A6"/>
    <w:rsid w:val="0009788F"/>
    <w:rsid w:val="000978F4"/>
    <w:rsid w:val="000A015E"/>
    <w:rsid w:val="000A0160"/>
    <w:rsid w:val="000A016A"/>
    <w:rsid w:val="000A019C"/>
    <w:rsid w:val="000A01ED"/>
    <w:rsid w:val="000A020B"/>
    <w:rsid w:val="000A020D"/>
    <w:rsid w:val="000A044A"/>
    <w:rsid w:val="000A0979"/>
    <w:rsid w:val="000A09B4"/>
    <w:rsid w:val="000A0A9B"/>
    <w:rsid w:val="000A0EC4"/>
    <w:rsid w:val="000A10E1"/>
    <w:rsid w:val="000A1162"/>
    <w:rsid w:val="000A11DB"/>
    <w:rsid w:val="000A134C"/>
    <w:rsid w:val="000A165B"/>
    <w:rsid w:val="000A1665"/>
    <w:rsid w:val="000A1D1C"/>
    <w:rsid w:val="000A1EA7"/>
    <w:rsid w:val="000A2195"/>
    <w:rsid w:val="000A220F"/>
    <w:rsid w:val="000A22C3"/>
    <w:rsid w:val="000A2343"/>
    <w:rsid w:val="000A23DE"/>
    <w:rsid w:val="000A273D"/>
    <w:rsid w:val="000A27FB"/>
    <w:rsid w:val="000A290C"/>
    <w:rsid w:val="000A29A2"/>
    <w:rsid w:val="000A2A34"/>
    <w:rsid w:val="000A2AE4"/>
    <w:rsid w:val="000A2D4B"/>
    <w:rsid w:val="000A2D5E"/>
    <w:rsid w:val="000A3136"/>
    <w:rsid w:val="000A3180"/>
    <w:rsid w:val="000A326E"/>
    <w:rsid w:val="000A3308"/>
    <w:rsid w:val="000A3429"/>
    <w:rsid w:val="000A36D0"/>
    <w:rsid w:val="000A37B9"/>
    <w:rsid w:val="000A38EA"/>
    <w:rsid w:val="000A3AAD"/>
    <w:rsid w:val="000A3C31"/>
    <w:rsid w:val="000A3E5A"/>
    <w:rsid w:val="000A4383"/>
    <w:rsid w:val="000A44D5"/>
    <w:rsid w:val="000A44E7"/>
    <w:rsid w:val="000A4582"/>
    <w:rsid w:val="000A462C"/>
    <w:rsid w:val="000A472B"/>
    <w:rsid w:val="000A49EB"/>
    <w:rsid w:val="000A4D20"/>
    <w:rsid w:val="000A4FB5"/>
    <w:rsid w:val="000A4FFC"/>
    <w:rsid w:val="000A518F"/>
    <w:rsid w:val="000A541C"/>
    <w:rsid w:val="000A5650"/>
    <w:rsid w:val="000A5B39"/>
    <w:rsid w:val="000A5D28"/>
    <w:rsid w:val="000A605C"/>
    <w:rsid w:val="000A6067"/>
    <w:rsid w:val="000A61B4"/>
    <w:rsid w:val="000A641C"/>
    <w:rsid w:val="000A6552"/>
    <w:rsid w:val="000A6605"/>
    <w:rsid w:val="000A6865"/>
    <w:rsid w:val="000A68BA"/>
    <w:rsid w:val="000A68F3"/>
    <w:rsid w:val="000A6B1F"/>
    <w:rsid w:val="000A6BE0"/>
    <w:rsid w:val="000A6C6D"/>
    <w:rsid w:val="000A6D99"/>
    <w:rsid w:val="000A6FE5"/>
    <w:rsid w:val="000A703D"/>
    <w:rsid w:val="000A72BA"/>
    <w:rsid w:val="000A72F3"/>
    <w:rsid w:val="000A7352"/>
    <w:rsid w:val="000A73ED"/>
    <w:rsid w:val="000A74BD"/>
    <w:rsid w:val="000A7528"/>
    <w:rsid w:val="000A7557"/>
    <w:rsid w:val="000A7729"/>
    <w:rsid w:val="000A7871"/>
    <w:rsid w:val="000A789D"/>
    <w:rsid w:val="000A79A4"/>
    <w:rsid w:val="000A79F7"/>
    <w:rsid w:val="000A7C5E"/>
    <w:rsid w:val="000A7EE1"/>
    <w:rsid w:val="000B0635"/>
    <w:rsid w:val="000B084D"/>
    <w:rsid w:val="000B0A71"/>
    <w:rsid w:val="000B0BAC"/>
    <w:rsid w:val="000B11AA"/>
    <w:rsid w:val="000B192E"/>
    <w:rsid w:val="000B196D"/>
    <w:rsid w:val="000B1CD2"/>
    <w:rsid w:val="000B1E9C"/>
    <w:rsid w:val="000B1FCC"/>
    <w:rsid w:val="000B2056"/>
    <w:rsid w:val="000B219D"/>
    <w:rsid w:val="000B21B7"/>
    <w:rsid w:val="000B21C4"/>
    <w:rsid w:val="000B25DB"/>
    <w:rsid w:val="000B271D"/>
    <w:rsid w:val="000B28A9"/>
    <w:rsid w:val="000B2AAA"/>
    <w:rsid w:val="000B2C77"/>
    <w:rsid w:val="000B2EEF"/>
    <w:rsid w:val="000B3297"/>
    <w:rsid w:val="000B33ED"/>
    <w:rsid w:val="000B3BCB"/>
    <w:rsid w:val="000B3D1D"/>
    <w:rsid w:val="000B3DB6"/>
    <w:rsid w:val="000B405E"/>
    <w:rsid w:val="000B40D0"/>
    <w:rsid w:val="000B4219"/>
    <w:rsid w:val="000B4454"/>
    <w:rsid w:val="000B4795"/>
    <w:rsid w:val="000B480E"/>
    <w:rsid w:val="000B48F1"/>
    <w:rsid w:val="000B4996"/>
    <w:rsid w:val="000B4C32"/>
    <w:rsid w:val="000B50E0"/>
    <w:rsid w:val="000B514F"/>
    <w:rsid w:val="000B51DD"/>
    <w:rsid w:val="000B52DD"/>
    <w:rsid w:val="000B5622"/>
    <w:rsid w:val="000B56C9"/>
    <w:rsid w:val="000B5770"/>
    <w:rsid w:val="000B5777"/>
    <w:rsid w:val="000B577E"/>
    <w:rsid w:val="000B6741"/>
    <w:rsid w:val="000B6830"/>
    <w:rsid w:val="000B6A9F"/>
    <w:rsid w:val="000B6AB0"/>
    <w:rsid w:val="000B71F3"/>
    <w:rsid w:val="000B7303"/>
    <w:rsid w:val="000B75AB"/>
    <w:rsid w:val="000B75BE"/>
    <w:rsid w:val="000B7643"/>
    <w:rsid w:val="000B785E"/>
    <w:rsid w:val="000B7909"/>
    <w:rsid w:val="000B7ABA"/>
    <w:rsid w:val="000B7D69"/>
    <w:rsid w:val="000C0094"/>
    <w:rsid w:val="000C013F"/>
    <w:rsid w:val="000C04B9"/>
    <w:rsid w:val="000C0506"/>
    <w:rsid w:val="000C056A"/>
    <w:rsid w:val="000C07F9"/>
    <w:rsid w:val="000C0A0C"/>
    <w:rsid w:val="000C0A9D"/>
    <w:rsid w:val="000C0BAC"/>
    <w:rsid w:val="000C0DEC"/>
    <w:rsid w:val="000C0F87"/>
    <w:rsid w:val="000C0FA0"/>
    <w:rsid w:val="000C147B"/>
    <w:rsid w:val="000C160F"/>
    <w:rsid w:val="000C172F"/>
    <w:rsid w:val="000C1A0D"/>
    <w:rsid w:val="000C1C20"/>
    <w:rsid w:val="000C1FD5"/>
    <w:rsid w:val="000C2112"/>
    <w:rsid w:val="000C22AD"/>
    <w:rsid w:val="000C2486"/>
    <w:rsid w:val="000C2716"/>
    <w:rsid w:val="000C295F"/>
    <w:rsid w:val="000C29FD"/>
    <w:rsid w:val="000C2F6D"/>
    <w:rsid w:val="000C317E"/>
    <w:rsid w:val="000C35EA"/>
    <w:rsid w:val="000C35EE"/>
    <w:rsid w:val="000C367F"/>
    <w:rsid w:val="000C3DC3"/>
    <w:rsid w:val="000C3E1F"/>
    <w:rsid w:val="000C3EA8"/>
    <w:rsid w:val="000C41CC"/>
    <w:rsid w:val="000C4204"/>
    <w:rsid w:val="000C450C"/>
    <w:rsid w:val="000C4527"/>
    <w:rsid w:val="000C4565"/>
    <w:rsid w:val="000C4779"/>
    <w:rsid w:val="000C4BF2"/>
    <w:rsid w:val="000C50BB"/>
    <w:rsid w:val="000C52F8"/>
    <w:rsid w:val="000C54C2"/>
    <w:rsid w:val="000C562E"/>
    <w:rsid w:val="000C57B9"/>
    <w:rsid w:val="000C58E5"/>
    <w:rsid w:val="000C5A0B"/>
    <w:rsid w:val="000C5DC3"/>
    <w:rsid w:val="000C5E0E"/>
    <w:rsid w:val="000C5FEF"/>
    <w:rsid w:val="000C60F6"/>
    <w:rsid w:val="000C6196"/>
    <w:rsid w:val="000C6442"/>
    <w:rsid w:val="000C6501"/>
    <w:rsid w:val="000C682D"/>
    <w:rsid w:val="000C6C72"/>
    <w:rsid w:val="000C73D9"/>
    <w:rsid w:val="000C751B"/>
    <w:rsid w:val="000C7521"/>
    <w:rsid w:val="000C75E5"/>
    <w:rsid w:val="000C761D"/>
    <w:rsid w:val="000C76C3"/>
    <w:rsid w:val="000C77E4"/>
    <w:rsid w:val="000C79E0"/>
    <w:rsid w:val="000C7A80"/>
    <w:rsid w:val="000C7B20"/>
    <w:rsid w:val="000C7C69"/>
    <w:rsid w:val="000C7C6D"/>
    <w:rsid w:val="000C7F5E"/>
    <w:rsid w:val="000D003E"/>
    <w:rsid w:val="000D0461"/>
    <w:rsid w:val="000D051C"/>
    <w:rsid w:val="000D05FA"/>
    <w:rsid w:val="000D0B37"/>
    <w:rsid w:val="000D10B7"/>
    <w:rsid w:val="000D10F4"/>
    <w:rsid w:val="000D132F"/>
    <w:rsid w:val="000D134E"/>
    <w:rsid w:val="000D1435"/>
    <w:rsid w:val="000D1499"/>
    <w:rsid w:val="000D15AE"/>
    <w:rsid w:val="000D165B"/>
    <w:rsid w:val="000D1E73"/>
    <w:rsid w:val="000D1E94"/>
    <w:rsid w:val="000D21D6"/>
    <w:rsid w:val="000D2504"/>
    <w:rsid w:val="000D27C2"/>
    <w:rsid w:val="000D2825"/>
    <w:rsid w:val="000D2878"/>
    <w:rsid w:val="000D28D2"/>
    <w:rsid w:val="000D2904"/>
    <w:rsid w:val="000D2A11"/>
    <w:rsid w:val="000D2ADD"/>
    <w:rsid w:val="000D2B51"/>
    <w:rsid w:val="000D2E57"/>
    <w:rsid w:val="000D2E59"/>
    <w:rsid w:val="000D2E89"/>
    <w:rsid w:val="000D2EFD"/>
    <w:rsid w:val="000D321A"/>
    <w:rsid w:val="000D332B"/>
    <w:rsid w:val="000D37FD"/>
    <w:rsid w:val="000D3869"/>
    <w:rsid w:val="000D391E"/>
    <w:rsid w:val="000D39BB"/>
    <w:rsid w:val="000D3A68"/>
    <w:rsid w:val="000D3B13"/>
    <w:rsid w:val="000D3B72"/>
    <w:rsid w:val="000D3BE0"/>
    <w:rsid w:val="000D43B3"/>
    <w:rsid w:val="000D4418"/>
    <w:rsid w:val="000D4456"/>
    <w:rsid w:val="000D44FC"/>
    <w:rsid w:val="000D4686"/>
    <w:rsid w:val="000D47C9"/>
    <w:rsid w:val="000D4836"/>
    <w:rsid w:val="000D4A82"/>
    <w:rsid w:val="000D4AEF"/>
    <w:rsid w:val="000D4DD5"/>
    <w:rsid w:val="000D4F43"/>
    <w:rsid w:val="000D559E"/>
    <w:rsid w:val="000D55C1"/>
    <w:rsid w:val="000D570F"/>
    <w:rsid w:val="000D573A"/>
    <w:rsid w:val="000D58B7"/>
    <w:rsid w:val="000D5AF2"/>
    <w:rsid w:val="000D5D8A"/>
    <w:rsid w:val="000D5D8E"/>
    <w:rsid w:val="000D5DF3"/>
    <w:rsid w:val="000D5E34"/>
    <w:rsid w:val="000D6048"/>
    <w:rsid w:val="000D62BD"/>
    <w:rsid w:val="000D64A5"/>
    <w:rsid w:val="000D64A8"/>
    <w:rsid w:val="000D64EC"/>
    <w:rsid w:val="000D6514"/>
    <w:rsid w:val="000D6522"/>
    <w:rsid w:val="000D6746"/>
    <w:rsid w:val="000D67E6"/>
    <w:rsid w:val="000D6D44"/>
    <w:rsid w:val="000D6D4C"/>
    <w:rsid w:val="000D6EDB"/>
    <w:rsid w:val="000D706C"/>
    <w:rsid w:val="000D71CA"/>
    <w:rsid w:val="000D7319"/>
    <w:rsid w:val="000D79B7"/>
    <w:rsid w:val="000D7AF7"/>
    <w:rsid w:val="000D7B13"/>
    <w:rsid w:val="000D7B70"/>
    <w:rsid w:val="000D7BC9"/>
    <w:rsid w:val="000D7C50"/>
    <w:rsid w:val="000D7D8C"/>
    <w:rsid w:val="000D7E8F"/>
    <w:rsid w:val="000D7FA9"/>
    <w:rsid w:val="000E0257"/>
    <w:rsid w:val="000E043C"/>
    <w:rsid w:val="000E0445"/>
    <w:rsid w:val="000E066A"/>
    <w:rsid w:val="000E070B"/>
    <w:rsid w:val="000E0A4B"/>
    <w:rsid w:val="000E0AFA"/>
    <w:rsid w:val="000E0B6A"/>
    <w:rsid w:val="000E0C05"/>
    <w:rsid w:val="000E0C86"/>
    <w:rsid w:val="000E0D38"/>
    <w:rsid w:val="000E0DC9"/>
    <w:rsid w:val="000E0E9E"/>
    <w:rsid w:val="000E0EF1"/>
    <w:rsid w:val="000E0F68"/>
    <w:rsid w:val="000E1061"/>
    <w:rsid w:val="000E117A"/>
    <w:rsid w:val="000E1233"/>
    <w:rsid w:val="000E142A"/>
    <w:rsid w:val="000E14E1"/>
    <w:rsid w:val="000E180B"/>
    <w:rsid w:val="000E1959"/>
    <w:rsid w:val="000E1A12"/>
    <w:rsid w:val="000E1AE1"/>
    <w:rsid w:val="000E1AEF"/>
    <w:rsid w:val="000E1DA5"/>
    <w:rsid w:val="000E1E68"/>
    <w:rsid w:val="000E1EFB"/>
    <w:rsid w:val="000E2004"/>
    <w:rsid w:val="000E20C6"/>
    <w:rsid w:val="000E212F"/>
    <w:rsid w:val="000E249D"/>
    <w:rsid w:val="000E253B"/>
    <w:rsid w:val="000E2564"/>
    <w:rsid w:val="000E26B1"/>
    <w:rsid w:val="000E2722"/>
    <w:rsid w:val="000E2D94"/>
    <w:rsid w:val="000E2F0A"/>
    <w:rsid w:val="000E3167"/>
    <w:rsid w:val="000E3234"/>
    <w:rsid w:val="000E32F9"/>
    <w:rsid w:val="000E3384"/>
    <w:rsid w:val="000E380A"/>
    <w:rsid w:val="000E3A53"/>
    <w:rsid w:val="000E40A6"/>
    <w:rsid w:val="000E41A0"/>
    <w:rsid w:val="000E4235"/>
    <w:rsid w:val="000E4515"/>
    <w:rsid w:val="000E465E"/>
    <w:rsid w:val="000E4A36"/>
    <w:rsid w:val="000E4A47"/>
    <w:rsid w:val="000E4C10"/>
    <w:rsid w:val="000E4CD9"/>
    <w:rsid w:val="000E4D75"/>
    <w:rsid w:val="000E4E7E"/>
    <w:rsid w:val="000E4E99"/>
    <w:rsid w:val="000E4F4F"/>
    <w:rsid w:val="000E4FB2"/>
    <w:rsid w:val="000E5082"/>
    <w:rsid w:val="000E58A9"/>
    <w:rsid w:val="000E5DCD"/>
    <w:rsid w:val="000E5E86"/>
    <w:rsid w:val="000E5FD8"/>
    <w:rsid w:val="000E611E"/>
    <w:rsid w:val="000E64A6"/>
    <w:rsid w:val="000E650E"/>
    <w:rsid w:val="000E6B75"/>
    <w:rsid w:val="000E6BF7"/>
    <w:rsid w:val="000E6D3E"/>
    <w:rsid w:val="000E6D40"/>
    <w:rsid w:val="000E6E1B"/>
    <w:rsid w:val="000E7091"/>
    <w:rsid w:val="000E71D5"/>
    <w:rsid w:val="000E74E3"/>
    <w:rsid w:val="000E7871"/>
    <w:rsid w:val="000E78CD"/>
    <w:rsid w:val="000E7B5D"/>
    <w:rsid w:val="000E7D6F"/>
    <w:rsid w:val="000F06FD"/>
    <w:rsid w:val="000F0703"/>
    <w:rsid w:val="000F070C"/>
    <w:rsid w:val="000F0A46"/>
    <w:rsid w:val="000F0ADB"/>
    <w:rsid w:val="000F0CB9"/>
    <w:rsid w:val="000F0F3B"/>
    <w:rsid w:val="000F10DE"/>
    <w:rsid w:val="000F122C"/>
    <w:rsid w:val="000F1360"/>
    <w:rsid w:val="000F13D8"/>
    <w:rsid w:val="000F16D0"/>
    <w:rsid w:val="000F1819"/>
    <w:rsid w:val="000F1964"/>
    <w:rsid w:val="000F1D25"/>
    <w:rsid w:val="000F1E3D"/>
    <w:rsid w:val="000F1FD6"/>
    <w:rsid w:val="000F2066"/>
    <w:rsid w:val="000F21BE"/>
    <w:rsid w:val="000F2275"/>
    <w:rsid w:val="000F2339"/>
    <w:rsid w:val="000F2363"/>
    <w:rsid w:val="000F237A"/>
    <w:rsid w:val="000F2AB0"/>
    <w:rsid w:val="000F2ABC"/>
    <w:rsid w:val="000F2B7C"/>
    <w:rsid w:val="000F2BCB"/>
    <w:rsid w:val="000F2C92"/>
    <w:rsid w:val="000F2F33"/>
    <w:rsid w:val="000F2FB2"/>
    <w:rsid w:val="000F30AC"/>
    <w:rsid w:val="000F31B6"/>
    <w:rsid w:val="000F35E5"/>
    <w:rsid w:val="000F3776"/>
    <w:rsid w:val="000F3DA0"/>
    <w:rsid w:val="000F3DE7"/>
    <w:rsid w:val="000F40E5"/>
    <w:rsid w:val="000F413B"/>
    <w:rsid w:val="000F41A1"/>
    <w:rsid w:val="000F430B"/>
    <w:rsid w:val="000F432A"/>
    <w:rsid w:val="000F4377"/>
    <w:rsid w:val="000F4601"/>
    <w:rsid w:val="000F466E"/>
    <w:rsid w:val="000F49D2"/>
    <w:rsid w:val="000F4AAD"/>
    <w:rsid w:val="000F4BC5"/>
    <w:rsid w:val="000F4D25"/>
    <w:rsid w:val="000F4F35"/>
    <w:rsid w:val="000F50AB"/>
    <w:rsid w:val="000F52EF"/>
    <w:rsid w:val="000F530B"/>
    <w:rsid w:val="000F5487"/>
    <w:rsid w:val="000F5761"/>
    <w:rsid w:val="000F57A5"/>
    <w:rsid w:val="000F5A19"/>
    <w:rsid w:val="000F5AC8"/>
    <w:rsid w:val="000F5F96"/>
    <w:rsid w:val="000F6379"/>
    <w:rsid w:val="000F68B5"/>
    <w:rsid w:val="000F68D0"/>
    <w:rsid w:val="000F6EB0"/>
    <w:rsid w:val="000F6EE3"/>
    <w:rsid w:val="000F7069"/>
    <w:rsid w:val="000F7127"/>
    <w:rsid w:val="000F73CF"/>
    <w:rsid w:val="000F7501"/>
    <w:rsid w:val="000F76BF"/>
    <w:rsid w:val="000F7817"/>
    <w:rsid w:val="000F783A"/>
    <w:rsid w:val="000F7F58"/>
    <w:rsid w:val="000F7F7D"/>
    <w:rsid w:val="001005D7"/>
    <w:rsid w:val="001007C9"/>
    <w:rsid w:val="001008FB"/>
    <w:rsid w:val="00100AF5"/>
    <w:rsid w:val="00100B3F"/>
    <w:rsid w:val="00100B52"/>
    <w:rsid w:val="00100C67"/>
    <w:rsid w:val="00100CF8"/>
    <w:rsid w:val="00100D8A"/>
    <w:rsid w:val="00101071"/>
    <w:rsid w:val="00101461"/>
    <w:rsid w:val="00101479"/>
    <w:rsid w:val="0010147B"/>
    <w:rsid w:val="00101630"/>
    <w:rsid w:val="001016EF"/>
    <w:rsid w:val="00101715"/>
    <w:rsid w:val="001018E9"/>
    <w:rsid w:val="0010191F"/>
    <w:rsid w:val="00101B1C"/>
    <w:rsid w:val="00101C44"/>
    <w:rsid w:val="00101D33"/>
    <w:rsid w:val="00101E3C"/>
    <w:rsid w:val="00101EC3"/>
    <w:rsid w:val="00102597"/>
    <w:rsid w:val="0010275C"/>
    <w:rsid w:val="001027E7"/>
    <w:rsid w:val="001028AF"/>
    <w:rsid w:val="00102B9A"/>
    <w:rsid w:val="00102C79"/>
    <w:rsid w:val="00102C91"/>
    <w:rsid w:val="00102EC8"/>
    <w:rsid w:val="001031D5"/>
    <w:rsid w:val="00103421"/>
    <w:rsid w:val="001036A2"/>
    <w:rsid w:val="0010376B"/>
    <w:rsid w:val="001037D4"/>
    <w:rsid w:val="001039F1"/>
    <w:rsid w:val="00103AD1"/>
    <w:rsid w:val="00103AD7"/>
    <w:rsid w:val="00103C94"/>
    <w:rsid w:val="00103F4D"/>
    <w:rsid w:val="00103F57"/>
    <w:rsid w:val="0010419E"/>
    <w:rsid w:val="001041ED"/>
    <w:rsid w:val="00104CAE"/>
    <w:rsid w:val="0010506D"/>
    <w:rsid w:val="00105103"/>
    <w:rsid w:val="0010510D"/>
    <w:rsid w:val="001053DD"/>
    <w:rsid w:val="0010549E"/>
    <w:rsid w:val="0010556B"/>
    <w:rsid w:val="0010579C"/>
    <w:rsid w:val="001057B3"/>
    <w:rsid w:val="001057BA"/>
    <w:rsid w:val="00105CBF"/>
    <w:rsid w:val="00105FE1"/>
    <w:rsid w:val="0010660E"/>
    <w:rsid w:val="0010683E"/>
    <w:rsid w:val="00106CCE"/>
    <w:rsid w:val="00106D87"/>
    <w:rsid w:val="0010706A"/>
    <w:rsid w:val="001072FD"/>
    <w:rsid w:val="00107504"/>
    <w:rsid w:val="00107531"/>
    <w:rsid w:val="001078CF"/>
    <w:rsid w:val="00107BF5"/>
    <w:rsid w:val="00107DBA"/>
    <w:rsid w:val="001102A8"/>
    <w:rsid w:val="001104E9"/>
    <w:rsid w:val="001105F7"/>
    <w:rsid w:val="00110661"/>
    <w:rsid w:val="00110889"/>
    <w:rsid w:val="00110975"/>
    <w:rsid w:val="00110BE3"/>
    <w:rsid w:val="0011118A"/>
    <w:rsid w:val="001111EC"/>
    <w:rsid w:val="0011127D"/>
    <w:rsid w:val="001113CE"/>
    <w:rsid w:val="001116C7"/>
    <w:rsid w:val="0011171D"/>
    <w:rsid w:val="00111825"/>
    <w:rsid w:val="001118F1"/>
    <w:rsid w:val="00111D92"/>
    <w:rsid w:val="001121A6"/>
    <w:rsid w:val="001121C5"/>
    <w:rsid w:val="00112361"/>
    <w:rsid w:val="001123A7"/>
    <w:rsid w:val="00112494"/>
    <w:rsid w:val="001124A1"/>
    <w:rsid w:val="0011273F"/>
    <w:rsid w:val="001127B3"/>
    <w:rsid w:val="001128A9"/>
    <w:rsid w:val="001129EF"/>
    <w:rsid w:val="00112A66"/>
    <w:rsid w:val="00112BD9"/>
    <w:rsid w:val="00112C02"/>
    <w:rsid w:val="00112EF6"/>
    <w:rsid w:val="001132B7"/>
    <w:rsid w:val="001136D8"/>
    <w:rsid w:val="00113919"/>
    <w:rsid w:val="00113B5C"/>
    <w:rsid w:val="00113C12"/>
    <w:rsid w:val="00113F46"/>
    <w:rsid w:val="001143CC"/>
    <w:rsid w:val="00114472"/>
    <w:rsid w:val="001144C1"/>
    <w:rsid w:val="001146C2"/>
    <w:rsid w:val="00114FB3"/>
    <w:rsid w:val="00115038"/>
    <w:rsid w:val="001154B3"/>
    <w:rsid w:val="0011560D"/>
    <w:rsid w:val="0011581D"/>
    <w:rsid w:val="00115962"/>
    <w:rsid w:val="00115A78"/>
    <w:rsid w:val="00115B8A"/>
    <w:rsid w:val="00115DCE"/>
    <w:rsid w:val="00115E9D"/>
    <w:rsid w:val="00116168"/>
    <w:rsid w:val="001161AD"/>
    <w:rsid w:val="001168ED"/>
    <w:rsid w:val="00116A96"/>
    <w:rsid w:val="00116CCB"/>
    <w:rsid w:val="00117066"/>
    <w:rsid w:val="00117123"/>
    <w:rsid w:val="00117231"/>
    <w:rsid w:val="00117352"/>
    <w:rsid w:val="001178D2"/>
    <w:rsid w:val="00117904"/>
    <w:rsid w:val="001179BE"/>
    <w:rsid w:val="00120121"/>
    <w:rsid w:val="00120154"/>
    <w:rsid w:val="0012018F"/>
    <w:rsid w:val="00120B40"/>
    <w:rsid w:val="00120C56"/>
    <w:rsid w:val="00120EF8"/>
    <w:rsid w:val="00121042"/>
    <w:rsid w:val="00121219"/>
    <w:rsid w:val="001212D7"/>
    <w:rsid w:val="0012163B"/>
    <w:rsid w:val="00121C71"/>
    <w:rsid w:val="00121CB6"/>
    <w:rsid w:val="00122044"/>
    <w:rsid w:val="00122045"/>
    <w:rsid w:val="001223B2"/>
    <w:rsid w:val="00122498"/>
    <w:rsid w:val="0012265F"/>
    <w:rsid w:val="0012271A"/>
    <w:rsid w:val="00122741"/>
    <w:rsid w:val="0012283E"/>
    <w:rsid w:val="001229CE"/>
    <w:rsid w:val="00122C89"/>
    <w:rsid w:val="0012319B"/>
    <w:rsid w:val="0012353D"/>
    <w:rsid w:val="0012359A"/>
    <w:rsid w:val="001236DD"/>
    <w:rsid w:val="00123790"/>
    <w:rsid w:val="001238A2"/>
    <w:rsid w:val="00123955"/>
    <w:rsid w:val="00123A90"/>
    <w:rsid w:val="00123DA4"/>
    <w:rsid w:val="00123F3F"/>
    <w:rsid w:val="00123FD7"/>
    <w:rsid w:val="00123FF5"/>
    <w:rsid w:val="00124272"/>
    <w:rsid w:val="0012447A"/>
    <w:rsid w:val="001245AC"/>
    <w:rsid w:val="00124984"/>
    <w:rsid w:val="00124A33"/>
    <w:rsid w:val="00124B19"/>
    <w:rsid w:val="00124B86"/>
    <w:rsid w:val="00124BE4"/>
    <w:rsid w:val="00124E15"/>
    <w:rsid w:val="00124E5A"/>
    <w:rsid w:val="00124ED4"/>
    <w:rsid w:val="00124FAB"/>
    <w:rsid w:val="00125146"/>
    <w:rsid w:val="00125437"/>
    <w:rsid w:val="001255D3"/>
    <w:rsid w:val="001258C8"/>
    <w:rsid w:val="001259DE"/>
    <w:rsid w:val="00125AB0"/>
    <w:rsid w:val="00125B8E"/>
    <w:rsid w:val="00125E48"/>
    <w:rsid w:val="001260DF"/>
    <w:rsid w:val="00126563"/>
    <w:rsid w:val="00126607"/>
    <w:rsid w:val="001266B5"/>
    <w:rsid w:val="001267D2"/>
    <w:rsid w:val="001268CF"/>
    <w:rsid w:val="00126C64"/>
    <w:rsid w:val="00127058"/>
    <w:rsid w:val="0012715D"/>
    <w:rsid w:val="00127305"/>
    <w:rsid w:val="0012733C"/>
    <w:rsid w:val="0012735C"/>
    <w:rsid w:val="00127732"/>
    <w:rsid w:val="001279F6"/>
    <w:rsid w:val="00127B91"/>
    <w:rsid w:val="00127C17"/>
    <w:rsid w:val="00127D5B"/>
    <w:rsid w:val="00127DEA"/>
    <w:rsid w:val="001300ED"/>
    <w:rsid w:val="00130104"/>
    <w:rsid w:val="00130160"/>
    <w:rsid w:val="001303E5"/>
    <w:rsid w:val="001303EF"/>
    <w:rsid w:val="0013043E"/>
    <w:rsid w:val="00130518"/>
    <w:rsid w:val="00130719"/>
    <w:rsid w:val="001308F7"/>
    <w:rsid w:val="00130AB1"/>
    <w:rsid w:val="00130BC5"/>
    <w:rsid w:val="00130D1D"/>
    <w:rsid w:val="00130EAD"/>
    <w:rsid w:val="00130F1D"/>
    <w:rsid w:val="00131081"/>
    <w:rsid w:val="0013110D"/>
    <w:rsid w:val="001314B2"/>
    <w:rsid w:val="00131558"/>
    <w:rsid w:val="001315C7"/>
    <w:rsid w:val="001315EF"/>
    <w:rsid w:val="0013196E"/>
    <w:rsid w:val="00131999"/>
    <w:rsid w:val="00131A4F"/>
    <w:rsid w:val="00131C55"/>
    <w:rsid w:val="00132063"/>
    <w:rsid w:val="00132124"/>
    <w:rsid w:val="00132379"/>
    <w:rsid w:val="00132398"/>
    <w:rsid w:val="00132495"/>
    <w:rsid w:val="001324DD"/>
    <w:rsid w:val="0013256E"/>
    <w:rsid w:val="0013258B"/>
    <w:rsid w:val="00132646"/>
    <w:rsid w:val="0013274F"/>
    <w:rsid w:val="001327DA"/>
    <w:rsid w:val="00132BB1"/>
    <w:rsid w:val="00132BE6"/>
    <w:rsid w:val="00132C9F"/>
    <w:rsid w:val="00132EF0"/>
    <w:rsid w:val="00132EFF"/>
    <w:rsid w:val="0013317A"/>
    <w:rsid w:val="00133596"/>
    <w:rsid w:val="001339AE"/>
    <w:rsid w:val="00133DDD"/>
    <w:rsid w:val="00133E25"/>
    <w:rsid w:val="00133EB0"/>
    <w:rsid w:val="00133F5B"/>
    <w:rsid w:val="00133F95"/>
    <w:rsid w:val="0013403A"/>
    <w:rsid w:val="00134328"/>
    <w:rsid w:val="001346F9"/>
    <w:rsid w:val="00134933"/>
    <w:rsid w:val="00134DB4"/>
    <w:rsid w:val="00134DDC"/>
    <w:rsid w:val="00134EB7"/>
    <w:rsid w:val="00135350"/>
    <w:rsid w:val="00135368"/>
    <w:rsid w:val="00135685"/>
    <w:rsid w:val="0013586C"/>
    <w:rsid w:val="00135899"/>
    <w:rsid w:val="00135B9D"/>
    <w:rsid w:val="00135D1C"/>
    <w:rsid w:val="00135ECD"/>
    <w:rsid w:val="001360C3"/>
    <w:rsid w:val="0013625A"/>
    <w:rsid w:val="0013650A"/>
    <w:rsid w:val="00136801"/>
    <w:rsid w:val="00136AA7"/>
    <w:rsid w:val="00136BF9"/>
    <w:rsid w:val="00136CA5"/>
    <w:rsid w:val="00137204"/>
    <w:rsid w:val="00137504"/>
    <w:rsid w:val="0013758B"/>
    <w:rsid w:val="00137742"/>
    <w:rsid w:val="00137824"/>
    <w:rsid w:val="00137841"/>
    <w:rsid w:val="0013798F"/>
    <w:rsid w:val="00137B2C"/>
    <w:rsid w:val="00137BB2"/>
    <w:rsid w:val="00137C87"/>
    <w:rsid w:val="001401EB"/>
    <w:rsid w:val="0014023F"/>
    <w:rsid w:val="001404A9"/>
    <w:rsid w:val="00140698"/>
    <w:rsid w:val="001408A7"/>
    <w:rsid w:val="001413BD"/>
    <w:rsid w:val="001414D4"/>
    <w:rsid w:val="00141BD7"/>
    <w:rsid w:val="00141C26"/>
    <w:rsid w:val="00141C54"/>
    <w:rsid w:val="00141CAA"/>
    <w:rsid w:val="00141DBD"/>
    <w:rsid w:val="00142090"/>
    <w:rsid w:val="00142240"/>
    <w:rsid w:val="00142350"/>
    <w:rsid w:val="001425AD"/>
    <w:rsid w:val="0014268E"/>
    <w:rsid w:val="0014274E"/>
    <w:rsid w:val="00142A58"/>
    <w:rsid w:val="00142B22"/>
    <w:rsid w:val="00142CC6"/>
    <w:rsid w:val="001434F9"/>
    <w:rsid w:val="001435E8"/>
    <w:rsid w:val="00143637"/>
    <w:rsid w:val="0014368C"/>
    <w:rsid w:val="00143697"/>
    <w:rsid w:val="00143920"/>
    <w:rsid w:val="001439A7"/>
    <w:rsid w:val="00143D7B"/>
    <w:rsid w:val="00143E6F"/>
    <w:rsid w:val="001441FF"/>
    <w:rsid w:val="001442C5"/>
    <w:rsid w:val="00144480"/>
    <w:rsid w:val="0014475B"/>
    <w:rsid w:val="0014488D"/>
    <w:rsid w:val="001448C0"/>
    <w:rsid w:val="00144992"/>
    <w:rsid w:val="00144D49"/>
    <w:rsid w:val="00144E6B"/>
    <w:rsid w:val="00144FAC"/>
    <w:rsid w:val="00144FD5"/>
    <w:rsid w:val="0014513C"/>
    <w:rsid w:val="001452F8"/>
    <w:rsid w:val="00145766"/>
    <w:rsid w:val="00145865"/>
    <w:rsid w:val="0014593D"/>
    <w:rsid w:val="001459ED"/>
    <w:rsid w:val="00145C14"/>
    <w:rsid w:val="00145F8A"/>
    <w:rsid w:val="0014611A"/>
    <w:rsid w:val="001461AD"/>
    <w:rsid w:val="001461E5"/>
    <w:rsid w:val="001463AA"/>
    <w:rsid w:val="00146464"/>
    <w:rsid w:val="00146636"/>
    <w:rsid w:val="001466CF"/>
    <w:rsid w:val="00146A40"/>
    <w:rsid w:val="00146B41"/>
    <w:rsid w:val="00146B85"/>
    <w:rsid w:val="00146D9D"/>
    <w:rsid w:val="00146E34"/>
    <w:rsid w:val="00147274"/>
    <w:rsid w:val="0014731C"/>
    <w:rsid w:val="0014736A"/>
    <w:rsid w:val="00147462"/>
    <w:rsid w:val="001474A8"/>
    <w:rsid w:val="00147530"/>
    <w:rsid w:val="0014759A"/>
    <w:rsid w:val="001476BE"/>
    <w:rsid w:val="001476CF"/>
    <w:rsid w:val="00147AC1"/>
    <w:rsid w:val="001505CB"/>
    <w:rsid w:val="0015074F"/>
    <w:rsid w:val="00150833"/>
    <w:rsid w:val="001508FB"/>
    <w:rsid w:val="00150947"/>
    <w:rsid w:val="00150A0D"/>
    <w:rsid w:val="00150A15"/>
    <w:rsid w:val="00150A31"/>
    <w:rsid w:val="00151069"/>
    <w:rsid w:val="001510F8"/>
    <w:rsid w:val="001514D2"/>
    <w:rsid w:val="001515C6"/>
    <w:rsid w:val="00151641"/>
    <w:rsid w:val="001518E1"/>
    <w:rsid w:val="00151D2C"/>
    <w:rsid w:val="00151EA0"/>
    <w:rsid w:val="00151F47"/>
    <w:rsid w:val="001522B3"/>
    <w:rsid w:val="00152311"/>
    <w:rsid w:val="0015247C"/>
    <w:rsid w:val="0015247E"/>
    <w:rsid w:val="001524EB"/>
    <w:rsid w:val="0015257A"/>
    <w:rsid w:val="001526C3"/>
    <w:rsid w:val="001527B4"/>
    <w:rsid w:val="00152935"/>
    <w:rsid w:val="00152B59"/>
    <w:rsid w:val="00152D87"/>
    <w:rsid w:val="00152F08"/>
    <w:rsid w:val="00152F24"/>
    <w:rsid w:val="00153054"/>
    <w:rsid w:val="0015305F"/>
    <w:rsid w:val="0015355E"/>
    <w:rsid w:val="001538BD"/>
    <w:rsid w:val="00153AB1"/>
    <w:rsid w:val="00153AD6"/>
    <w:rsid w:val="00153CA2"/>
    <w:rsid w:val="00153EA6"/>
    <w:rsid w:val="00153F96"/>
    <w:rsid w:val="0015401F"/>
    <w:rsid w:val="00154073"/>
    <w:rsid w:val="001540A5"/>
    <w:rsid w:val="001540BA"/>
    <w:rsid w:val="001542CC"/>
    <w:rsid w:val="00154370"/>
    <w:rsid w:val="00154419"/>
    <w:rsid w:val="0015473A"/>
    <w:rsid w:val="00154B84"/>
    <w:rsid w:val="00154D40"/>
    <w:rsid w:val="001550E5"/>
    <w:rsid w:val="001557D0"/>
    <w:rsid w:val="00155933"/>
    <w:rsid w:val="00155A07"/>
    <w:rsid w:val="00155C14"/>
    <w:rsid w:val="00155C5E"/>
    <w:rsid w:val="00155CA8"/>
    <w:rsid w:val="00156234"/>
    <w:rsid w:val="0015646E"/>
    <w:rsid w:val="001564ED"/>
    <w:rsid w:val="0015662F"/>
    <w:rsid w:val="00156692"/>
    <w:rsid w:val="001566AA"/>
    <w:rsid w:val="001573B4"/>
    <w:rsid w:val="00157443"/>
    <w:rsid w:val="001574CE"/>
    <w:rsid w:val="001574ED"/>
    <w:rsid w:val="001574F1"/>
    <w:rsid w:val="0015750E"/>
    <w:rsid w:val="00157559"/>
    <w:rsid w:val="0015758F"/>
    <w:rsid w:val="00157801"/>
    <w:rsid w:val="0015782B"/>
    <w:rsid w:val="0015793D"/>
    <w:rsid w:val="00157A05"/>
    <w:rsid w:val="00157C3B"/>
    <w:rsid w:val="00157CBB"/>
    <w:rsid w:val="00157CD2"/>
    <w:rsid w:val="00157D54"/>
    <w:rsid w:val="00157FFA"/>
    <w:rsid w:val="001600CC"/>
    <w:rsid w:val="00160499"/>
    <w:rsid w:val="001607FC"/>
    <w:rsid w:val="001609DC"/>
    <w:rsid w:val="00160BB3"/>
    <w:rsid w:val="00160C28"/>
    <w:rsid w:val="001611FB"/>
    <w:rsid w:val="0016135E"/>
    <w:rsid w:val="001613A5"/>
    <w:rsid w:val="00161524"/>
    <w:rsid w:val="001616BE"/>
    <w:rsid w:val="0016183F"/>
    <w:rsid w:val="00161DEB"/>
    <w:rsid w:val="00161F27"/>
    <w:rsid w:val="00162413"/>
    <w:rsid w:val="001624F3"/>
    <w:rsid w:val="00162549"/>
    <w:rsid w:val="00162778"/>
    <w:rsid w:val="0016279F"/>
    <w:rsid w:val="001627E5"/>
    <w:rsid w:val="0016284F"/>
    <w:rsid w:val="001629B4"/>
    <w:rsid w:val="001629F2"/>
    <w:rsid w:val="00162B54"/>
    <w:rsid w:val="00162B83"/>
    <w:rsid w:val="00162BEB"/>
    <w:rsid w:val="00162C31"/>
    <w:rsid w:val="00162E76"/>
    <w:rsid w:val="00163035"/>
    <w:rsid w:val="001631D4"/>
    <w:rsid w:val="00163370"/>
    <w:rsid w:val="001634AA"/>
    <w:rsid w:val="00163615"/>
    <w:rsid w:val="0016362A"/>
    <w:rsid w:val="00163A67"/>
    <w:rsid w:val="00163AA8"/>
    <w:rsid w:val="00163C3F"/>
    <w:rsid w:val="00163C58"/>
    <w:rsid w:val="00163CBB"/>
    <w:rsid w:val="00163E6F"/>
    <w:rsid w:val="00164125"/>
    <w:rsid w:val="00164246"/>
    <w:rsid w:val="00164638"/>
    <w:rsid w:val="0016481A"/>
    <w:rsid w:val="0016485E"/>
    <w:rsid w:val="00164A6F"/>
    <w:rsid w:val="00164AC3"/>
    <w:rsid w:val="00164AE4"/>
    <w:rsid w:val="00164D1E"/>
    <w:rsid w:val="00164D29"/>
    <w:rsid w:val="00164D9D"/>
    <w:rsid w:val="00164E98"/>
    <w:rsid w:val="0016508C"/>
    <w:rsid w:val="001652D4"/>
    <w:rsid w:val="00165448"/>
    <w:rsid w:val="00165455"/>
    <w:rsid w:val="00165480"/>
    <w:rsid w:val="00165580"/>
    <w:rsid w:val="00165721"/>
    <w:rsid w:val="001657A0"/>
    <w:rsid w:val="00165965"/>
    <w:rsid w:val="00165A57"/>
    <w:rsid w:val="00165D2A"/>
    <w:rsid w:val="00165E06"/>
    <w:rsid w:val="001662C8"/>
    <w:rsid w:val="001667C0"/>
    <w:rsid w:val="0016687B"/>
    <w:rsid w:val="001668A1"/>
    <w:rsid w:val="00166C48"/>
    <w:rsid w:val="00166C91"/>
    <w:rsid w:val="00166DA6"/>
    <w:rsid w:val="00166EA7"/>
    <w:rsid w:val="00166EAC"/>
    <w:rsid w:val="00166F48"/>
    <w:rsid w:val="001670E3"/>
    <w:rsid w:val="00167279"/>
    <w:rsid w:val="0016735A"/>
    <w:rsid w:val="00167544"/>
    <w:rsid w:val="001675A3"/>
    <w:rsid w:val="001675F8"/>
    <w:rsid w:val="0016770E"/>
    <w:rsid w:val="001677D3"/>
    <w:rsid w:val="0016786C"/>
    <w:rsid w:val="001678DC"/>
    <w:rsid w:val="00167A64"/>
    <w:rsid w:val="00167B49"/>
    <w:rsid w:val="00170044"/>
    <w:rsid w:val="001700E7"/>
    <w:rsid w:val="001702B7"/>
    <w:rsid w:val="0017033F"/>
    <w:rsid w:val="001705EB"/>
    <w:rsid w:val="001706CC"/>
    <w:rsid w:val="00170EF4"/>
    <w:rsid w:val="0017115A"/>
    <w:rsid w:val="00171253"/>
    <w:rsid w:val="00171361"/>
    <w:rsid w:val="0017215B"/>
    <w:rsid w:val="001721EC"/>
    <w:rsid w:val="00172271"/>
    <w:rsid w:val="001722EE"/>
    <w:rsid w:val="0017253B"/>
    <w:rsid w:val="00172595"/>
    <w:rsid w:val="0017265F"/>
    <w:rsid w:val="001726BE"/>
    <w:rsid w:val="001728F0"/>
    <w:rsid w:val="00172D83"/>
    <w:rsid w:val="00172DF8"/>
    <w:rsid w:val="00173075"/>
    <w:rsid w:val="00173081"/>
    <w:rsid w:val="00173204"/>
    <w:rsid w:val="001732BD"/>
    <w:rsid w:val="001732EB"/>
    <w:rsid w:val="00173414"/>
    <w:rsid w:val="001737B9"/>
    <w:rsid w:val="001737DC"/>
    <w:rsid w:val="001737FE"/>
    <w:rsid w:val="0017382C"/>
    <w:rsid w:val="00173B25"/>
    <w:rsid w:val="00173B73"/>
    <w:rsid w:val="00173BE4"/>
    <w:rsid w:val="00173C47"/>
    <w:rsid w:val="00173C7E"/>
    <w:rsid w:val="00173D86"/>
    <w:rsid w:val="00173DC2"/>
    <w:rsid w:val="00173FF1"/>
    <w:rsid w:val="00174162"/>
    <w:rsid w:val="001743B1"/>
    <w:rsid w:val="001745D1"/>
    <w:rsid w:val="00174847"/>
    <w:rsid w:val="00174C80"/>
    <w:rsid w:val="00174E6E"/>
    <w:rsid w:val="0017508F"/>
    <w:rsid w:val="00175233"/>
    <w:rsid w:val="00175405"/>
    <w:rsid w:val="001754CB"/>
    <w:rsid w:val="001755FD"/>
    <w:rsid w:val="00175648"/>
    <w:rsid w:val="00175883"/>
    <w:rsid w:val="001758A1"/>
    <w:rsid w:val="00175A42"/>
    <w:rsid w:val="00175A91"/>
    <w:rsid w:val="00175B4E"/>
    <w:rsid w:val="00175F8B"/>
    <w:rsid w:val="00176023"/>
    <w:rsid w:val="0017612B"/>
    <w:rsid w:val="00176136"/>
    <w:rsid w:val="001763C2"/>
    <w:rsid w:val="00176435"/>
    <w:rsid w:val="0017653B"/>
    <w:rsid w:val="00176698"/>
    <w:rsid w:val="00176A38"/>
    <w:rsid w:val="00176AB2"/>
    <w:rsid w:val="00176B6E"/>
    <w:rsid w:val="00176CB3"/>
    <w:rsid w:val="00176FBA"/>
    <w:rsid w:val="00177154"/>
    <w:rsid w:val="00177304"/>
    <w:rsid w:val="00177499"/>
    <w:rsid w:val="0017764A"/>
    <w:rsid w:val="00177688"/>
    <w:rsid w:val="00177744"/>
    <w:rsid w:val="001777E6"/>
    <w:rsid w:val="0017787A"/>
    <w:rsid w:val="00177959"/>
    <w:rsid w:val="00177E6E"/>
    <w:rsid w:val="00177EEB"/>
    <w:rsid w:val="001800AD"/>
    <w:rsid w:val="001800D2"/>
    <w:rsid w:val="001800EB"/>
    <w:rsid w:val="0018041C"/>
    <w:rsid w:val="00180665"/>
    <w:rsid w:val="001806CE"/>
    <w:rsid w:val="001809D8"/>
    <w:rsid w:val="001809DA"/>
    <w:rsid w:val="00180A1D"/>
    <w:rsid w:val="00180B1C"/>
    <w:rsid w:val="00180B31"/>
    <w:rsid w:val="00180BFC"/>
    <w:rsid w:val="00180C20"/>
    <w:rsid w:val="00180E96"/>
    <w:rsid w:val="00180ECF"/>
    <w:rsid w:val="00180F90"/>
    <w:rsid w:val="001811E1"/>
    <w:rsid w:val="0018143F"/>
    <w:rsid w:val="001814A4"/>
    <w:rsid w:val="001816EE"/>
    <w:rsid w:val="0018174B"/>
    <w:rsid w:val="001818E1"/>
    <w:rsid w:val="00181E65"/>
    <w:rsid w:val="00181FB7"/>
    <w:rsid w:val="001820F9"/>
    <w:rsid w:val="001822C8"/>
    <w:rsid w:val="001823BC"/>
    <w:rsid w:val="001825FA"/>
    <w:rsid w:val="00182B5E"/>
    <w:rsid w:val="00182CF9"/>
    <w:rsid w:val="00182EB8"/>
    <w:rsid w:val="00182F11"/>
    <w:rsid w:val="00183539"/>
    <w:rsid w:val="001836DC"/>
    <w:rsid w:val="001836F5"/>
    <w:rsid w:val="00183705"/>
    <w:rsid w:val="00183801"/>
    <w:rsid w:val="001839AF"/>
    <w:rsid w:val="001839F1"/>
    <w:rsid w:val="00183AC8"/>
    <w:rsid w:val="00183C78"/>
    <w:rsid w:val="00183CDF"/>
    <w:rsid w:val="00183EBC"/>
    <w:rsid w:val="00183FF7"/>
    <w:rsid w:val="00184131"/>
    <w:rsid w:val="001841E1"/>
    <w:rsid w:val="001842AC"/>
    <w:rsid w:val="001847D7"/>
    <w:rsid w:val="00184880"/>
    <w:rsid w:val="001848CD"/>
    <w:rsid w:val="00184B2A"/>
    <w:rsid w:val="00184FA1"/>
    <w:rsid w:val="00185150"/>
    <w:rsid w:val="00185264"/>
    <w:rsid w:val="0018528C"/>
    <w:rsid w:val="00185852"/>
    <w:rsid w:val="001859B0"/>
    <w:rsid w:val="00185B3C"/>
    <w:rsid w:val="00185CBD"/>
    <w:rsid w:val="00185E5A"/>
    <w:rsid w:val="00185FE8"/>
    <w:rsid w:val="00186395"/>
    <w:rsid w:val="0018649C"/>
    <w:rsid w:val="001866B0"/>
    <w:rsid w:val="00186730"/>
    <w:rsid w:val="001867E5"/>
    <w:rsid w:val="001869F1"/>
    <w:rsid w:val="00186A8A"/>
    <w:rsid w:val="00186B7B"/>
    <w:rsid w:val="00186CEE"/>
    <w:rsid w:val="00186D1E"/>
    <w:rsid w:val="00186DEC"/>
    <w:rsid w:val="00186EC2"/>
    <w:rsid w:val="00186FAE"/>
    <w:rsid w:val="0018744C"/>
    <w:rsid w:val="00187575"/>
    <w:rsid w:val="001875AC"/>
    <w:rsid w:val="001876C9"/>
    <w:rsid w:val="00187709"/>
    <w:rsid w:val="0018777D"/>
    <w:rsid w:val="00187906"/>
    <w:rsid w:val="0018793E"/>
    <w:rsid w:val="00187BB6"/>
    <w:rsid w:val="00187F5C"/>
    <w:rsid w:val="00187FAF"/>
    <w:rsid w:val="00190399"/>
    <w:rsid w:val="00190418"/>
    <w:rsid w:val="001904B0"/>
    <w:rsid w:val="001904EB"/>
    <w:rsid w:val="00190501"/>
    <w:rsid w:val="00190569"/>
    <w:rsid w:val="00190932"/>
    <w:rsid w:val="001909BD"/>
    <w:rsid w:val="001909D3"/>
    <w:rsid w:val="00190ADC"/>
    <w:rsid w:val="00190B8F"/>
    <w:rsid w:val="00190C57"/>
    <w:rsid w:val="00190CC2"/>
    <w:rsid w:val="00190D4F"/>
    <w:rsid w:val="0019109D"/>
    <w:rsid w:val="001910CF"/>
    <w:rsid w:val="00191194"/>
    <w:rsid w:val="0019159D"/>
    <w:rsid w:val="00191653"/>
    <w:rsid w:val="00191732"/>
    <w:rsid w:val="00191C87"/>
    <w:rsid w:val="00191D69"/>
    <w:rsid w:val="00191D70"/>
    <w:rsid w:val="00191E93"/>
    <w:rsid w:val="00191EE2"/>
    <w:rsid w:val="001923A9"/>
    <w:rsid w:val="001929D7"/>
    <w:rsid w:val="00192AA7"/>
    <w:rsid w:val="00192AD3"/>
    <w:rsid w:val="00192B72"/>
    <w:rsid w:val="00192BE8"/>
    <w:rsid w:val="00192C1E"/>
    <w:rsid w:val="00192C66"/>
    <w:rsid w:val="00192E29"/>
    <w:rsid w:val="00192F48"/>
    <w:rsid w:val="001930A3"/>
    <w:rsid w:val="001930ED"/>
    <w:rsid w:val="00193335"/>
    <w:rsid w:val="001935EC"/>
    <w:rsid w:val="00193BBF"/>
    <w:rsid w:val="00193D70"/>
    <w:rsid w:val="00193EB1"/>
    <w:rsid w:val="00193F6D"/>
    <w:rsid w:val="00194164"/>
    <w:rsid w:val="001942AF"/>
    <w:rsid w:val="001944DC"/>
    <w:rsid w:val="00194531"/>
    <w:rsid w:val="001945F8"/>
    <w:rsid w:val="00194788"/>
    <w:rsid w:val="001949DB"/>
    <w:rsid w:val="00194BC5"/>
    <w:rsid w:val="00195307"/>
    <w:rsid w:val="001954CC"/>
    <w:rsid w:val="001957A0"/>
    <w:rsid w:val="00195A85"/>
    <w:rsid w:val="00195CBD"/>
    <w:rsid w:val="001961D1"/>
    <w:rsid w:val="0019632E"/>
    <w:rsid w:val="001963F2"/>
    <w:rsid w:val="0019652C"/>
    <w:rsid w:val="0019699E"/>
    <w:rsid w:val="00196B9D"/>
    <w:rsid w:val="00196C6A"/>
    <w:rsid w:val="00196ED1"/>
    <w:rsid w:val="00197177"/>
    <w:rsid w:val="001971AF"/>
    <w:rsid w:val="00197627"/>
    <w:rsid w:val="00197643"/>
    <w:rsid w:val="0019785A"/>
    <w:rsid w:val="00197890"/>
    <w:rsid w:val="00197899"/>
    <w:rsid w:val="00197905"/>
    <w:rsid w:val="001979C4"/>
    <w:rsid w:val="00197B04"/>
    <w:rsid w:val="00197D1E"/>
    <w:rsid w:val="00197DB5"/>
    <w:rsid w:val="00197FE7"/>
    <w:rsid w:val="001A0258"/>
    <w:rsid w:val="001A0367"/>
    <w:rsid w:val="001A03EF"/>
    <w:rsid w:val="001A05B6"/>
    <w:rsid w:val="001A060F"/>
    <w:rsid w:val="001A065F"/>
    <w:rsid w:val="001A07EF"/>
    <w:rsid w:val="001A0CB8"/>
    <w:rsid w:val="001A0D59"/>
    <w:rsid w:val="001A0F63"/>
    <w:rsid w:val="001A1110"/>
    <w:rsid w:val="001A11A1"/>
    <w:rsid w:val="001A1286"/>
    <w:rsid w:val="001A1358"/>
    <w:rsid w:val="001A1412"/>
    <w:rsid w:val="001A1617"/>
    <w:rsid w:val="001A1838"/>
    <w:rsid w:val="001A1A5A"/>
    <w:rsid w:val="001A1A68"/>
    <w:rsid w:val="001A1AB7"/>
    <w:rsid w:val="001A1C95"/>
    <w:rsid w:val="001A1D01"/>
    <w:rsid w:val="001A1E51"/>
    <w:rsid w:val="001A1EAF"/>
    <w:rsid w:val="001A1F04"/>
    <w:rsid w:val="001A208E"/>
    <w:rsid w:val="001A2130"/>
    <w:rsid w:val="001A21A6"/>
    <w:rsid w:val="001A23DE"/>
    <w:rsid w:val="001A253A"/>
    <w:rsid w:val="001A2CC1"/>
    <w:rsid w:val="001A30EA"/>
    <w:rsid w:val="001A31BE"/>
    <w:rsid w:val="001A33EB"/>
    <w:rsid w:val="001A348B"/>
    <w:rsid w:val="001A38B2"/>
    <w:rsid w:val="001A38B8"/>
    <w:rsid w:val="001A3A17"/>
    <w:rsid w:val="001A3D0E"/>
    <w:rsid w:val="001A43D8"/>
    <w:rsid w:val="001A48E0"/>
    <w:rsid w:val="001A4B46"/>
    <w:rsid w:val="001A4CE4"/>
    <w:rsid w:val="001A5135"/>
    <w:rsid w:val="001A52A4"/>
    <w:rsid w:val="001A563F"/>
    <w:rsid w:val="001A5787"/>
    <w:rsid w:val="001A58A1"/>
    <w:rsid w:val="001A58AA"/>
    <w:rsid w:val="001A597C"/>
    <w:rsid w:val="001A5CAE"/>
    <w:rsid w:val="001A5E72"/>
    <w:rsid w:val="001A6608"/>
    <w:rsid w:val="001A668D"/>
    <w:rsid w:val="001A6A02"/>
    <w:rsid w:val="001A6A19"/>
    <w:rsid w:val="001A6C43"/>
    <w:rsid w:val="001A6E16"/>
    <w:rsid w:val="001A70B8"/>
    <w:rsid w:val="001A734C"/>
    <w:rsid w:val="001A7530"/>
    <w:rsid w:val="001A7564"/>
    <w:rsid w:val="001A767D"/>
    <w:rsid w:val="001A7798"/>
    <w:rsid w:val="001A77A4"/>
    <w:rsid w:val="001A77D8"/>
    <w:rsid w:val="001A796D"/>
    <w:rsid w:val="001A7A25"/>
    <w:rsid w:val="001A7A9C"/>
    <w:rsid w:val="001A7BB3"/>
    <w:rsid w:val="001A7D41"/>
    <w:rsid w:val="001A7FBB"/>
    <w:rsid w:val="001B02BE"/>
    <w:rsid w:val="001B0377"/>
    <w:rsid w:val="001B0386"/>
    <w:rsid w:val="001B049A"/>
    <w:rsid w:val="001B0784"/>
    <w:rsid w:val="001B09E5"/>
    <w:rsid w:val="001B0B74"/>
    <w:rsid w:val="001B0CED"/>
    <w:rsid w:val="001B0E36"/>
    <w:rsid w:val="001B1117"/>
    <w:rsid w:val="001B1256"/>
    <w:rsid w:val="001B12B2"/>
    <w:rsid w:val="001B13C1"/>
    <w:rsid w:val="001B14C8"/>
    <w:rsid w:val="001B169D"/>
    <w:rsid w:val="001B1716"/>
    <w:rsid w:val="001B184A"/>
    <w:rsid w:val="001B197B"/>
    <w:rsid w:val="001B1A07"/>
    <w:rsid w:val="001B1B38"/>
    <w:rsid w:val="001B1B6B"/>
    <w:rsid w:val="001B1BE7"/>
    <w:rsid w:val="001B2192"/>
    <w:rsid w:val="001B21F3"/>
    <w:rsid w:val="001B22ED"/>
    <w:rsid w:val="001B23D8"/>
    <w:rsid w:val="001B2574"/>
    <w:rsid w:val="001B2709"/>
    <w:rsid w:val="001B2BF5"/>
    <w:rsid w:val="001B2C33"/>
    <w:rsid w:val="001B2C39"/>
    <w:rsid w:val="001B2F63"/>
    <w:rsid w:val="001B2FAF"/>
    <w:rsid w:val="001B2FB9"/>
    <w:rsid w:val="001B2FD6"/>
    <w:rsid w:val="001B3023"/>
    <w:rsid w:val="001B31AA"/>
    <w:rsid w:val="001B3804"/>
    <w:rsid w:val="001B384C"/>
    <w:rsid w:val="001B3918"/>
    <w:rsid w:val="001B3B21"/>
    <w:rsid w:val="001B3D5F"/>
    <w:rsid w:val="001B3F58"/>
    <w:rsid w:val="001B3FBF"/>
    <w:rsid w:val="001B3FCE"/>
    <w:rsid w:val="001B40CC"/>
    <w:rsid w:val="001B4176"/>
    <w:rsid w:val="001B4367"/>
    <w:rsid w:val="001B4417"/>
    <w:rsid w:val="001B44DD"/>
    <w:rsid w:val="001B45E0"/>
    <w:rsid w:val="001B4710"/>
    <w:rsid w:val="001B4859"/>
    <w:rsid w:val="001B4AF5"/>
    <w:rsid w:val="001B5660"/>
    <w:rsid w:val="001B57A7"/>
    <w:rsid w:val="001B5C08"/>
    <w:rsid w:val="001B6072"/>
    <w:rsid w:val="001B61FB"/>
    <w:rsid w:val="001B62F4"/>
    <w:rsid w:val="001B6370"/>
    <w:rsid w:val="001B68B9"/>
    <w:rsid w:val="001B699C"/>
    <w:rsid w:val="001B6B71"/>
    <w:rsid w:val="001B6DEB"/>
    <w:rsid w:val="001B7BE3"/>
    <w:rsid w:val="001C0040"/>
    <w:rsid w:val="001C01CB"/>
    <w:rsid w:val="001C0471"/>
    <w:rsid w:val="001C05CF"/>
    <w:rsid w:val="001C0816"/>
    <w:rsid w:val="001C0B3E"/>
    <w:rsid w:val="001C0BEB"/>
    <w:rsid w:val="001C1183"/>
    <w:rsid w:val="001C120E"/>
    <w:rsid w:val="001C1394"/>
    <w:rsid w:val="001C16CE"/>
    <w:rsid w:val="001C17D7"/>
    <w:rsid w:val="001C1908"/>
    <w:rsid w:val="001C19C4"/>
    <w:rsid w:val="001C1BA1"/>
    <w:rsid w:val="001C1F71"/>
    <w:rsid w:val="001C22C1"/>
    <w:rsid w:val="001C2840"/>
    <w:rsid w:val="001C28BB"/>
    <w:rsid w:val="001C2A12"/>
    <w:rsid w:val="001C2B5B"/>
    <w:rsid w:val="001C2BF0"/>
    <w:rsid w:val="001C2CD5"/>
    <w:rsid w:val="001C2E3D"/>
    <w:rsid w:val="001C32B3"/>
    <w:rsid w:val="001C39B0"/>
    <w:rsid w:val="001C3BAF"/>
    <w:rsid w:val="001C3E07"/>
    <w:rsid w:val="001C3E25"/>
    <w:rsid w:val="001C408A"/>
    <w:rsid w:val="001C40A5"/>
    <w:rsid w:val="001C418A"/>
    <w:rsid w:val="001C44D2"/>
    <w:rsid w:val="001C4705"/>
    <w:rsid w:val="001C4843"/>
    <w:rsid w:val="001C4B6D"/>
    <w:rsid w:val="001C4E25"/>
    <w:rsid w:val="001C514A"/>
    <w:rsid w:val="001C5223"/>
    <w:rsid w:val="001C53C1"/>
    <w:rsid w:val="001C5434"/>
    <w:rsid w:val="001C5448"/>
    <w:rsid w:val="001C54AC"/>
    <w:rsid w:val="001C54CD"/>
    <w:rsid w:val="001C5517"/>
    <w:rsid w:val="001C556A"/>
    <w:rsid w:val="001C557C"/>
    <w:rsid w:val="001C5615"/>
    <w:rsid w:val="001C56A1"/>
    <w:rsid w:val="001C57F7"/>
    <w:rsid w:val="001C5A81"/>
    <w:rsid w:val="001C5C5A"/>
    <w:rsid w:val="001C611C"/>
    <w:rsid w:val="001C6127"/>
    <w:rsid w:val="001C6416"/>
    <w:rsid w:val="001C66A8"/>
    <w:rsid w:val="001C6730"/>
    <w:rsid w:val="001C67A3"/>
    <w:rsid w:val="001C6D1A"/>
    <w:rsid w:val="001C7233"/>
    <w:rsid w:val="001C72A2"/>
    <w:rsid w:val="001C77DC"/>
    <w:rsid w:val="001C793B"/>
    <w:rsid w:val="001C7B2D"/>
    <w:rsid w:val="001D02AB"/>
    <w:rsid w:val="001D06F8"/>
    <w:rsid w:val="001D0770"/>
    <w:rsid w:val="001D084C"/>
    <w:rsid w:val="001D0F3D"/>
    <w:rsid w:val="001D121F"/>
    <w:rsid w:val="001D1635"/>
    <w:rsid w:val="001D1875"/>
    <w:rsid w:val="001D18F9"/>
    <w:rsid w:val="001D1AB7"/>
    <w:rsid w:val="001D1D20"/>
    <w:rsid w:val="001D1F84"/>
    <w:rsid w:val="001D23CB"/>
    <w:rsid w:val="001D24FA"/>
    <w:rsid w:val="001D262E"/>
    <w:rsid w:val="001D264E"/>
    <w:rsid w:val="001D27F8"/>
    <w:rsid w:val="001D2ADD"/>
    <w:rsid w:val="001D2C15"/>
    <w:rsid w:val="001D2CEC"/>
    <w:rsid w:val="001D2D4E"/>
    <w:rsid w:val="001D2D5C"/>
    <w:rsid w:val="001D3302"/>
    <w:rsid w:val="001D37F4"/>
    <w:rsid w:val="001D3AD3"/>
    <w:rsid w:val="001D3B36"/>
    <w:rsid w:val="001D3B3A"/>
    <w:rsid w:val="001D45BF"/>
    <w:rsid w:val="001D4674"/>
    <w:rsid w:val="001D46E5"/>
    <w:rsid w:val="001D4906"/>
    <w:rsid w:val="001D4B70"/>
    <w:rsid w:val="001D4E0D"/>
    <w:rsid w:val="001D4EC6"/>
    <w:rsid w:val="001D564B"/>
    <w:rsid w:val="001D5653"/>
    <w:rsid w:val="001D573E"/>
    <w:rsid w:val="001D57F1"/>
    <w:rsid w:val="001D5862"/>
    <w:rsid w:val="001D5BE5"/>
    <w:rsid w:val="001D5CAF"/>
    <w:rsid w:val="001D5D2C"/>
    <w:rsid w:val="001D5F7E"/>
    <w:rsid w:val="001D66B9"/>
    <w:rsid w:val="001D67B9"/>
    <w:rsid w:val="001D6886"/>
    <w:rsid w:val="001D68BF"/>
    <w:rsid w:val="001D6B44"/>
    <w:rsid w:val="001D6D0A"/>
    <w:rsid w:val="001D6E43"/>
    <w:rsid w:val="001D6E7A"/>
    <w:rsid w:val="001D7012"/>
    <w:rsid w:val="001D7177"/>
    <w:rsid w:val="001D7483"/>
    <w:rsid w:val="001D7BB6"/>
    <w:rsid w:val="001D7C40"/>
    <w:rsid w:val="001D7F61"/>
    <w:rsid w:val="001E01ED"/>
    <w:rsid w:val="001E03FB"/>
    <w:rsid w:val="001E042E"/>
    <w:rsid w:val="001E04BF"/>
    <w:rsid w:val="001E04E5"/>
    <w:rsid w:val="001E08F7"/>
    <w:rsid w:val="001E0ABB"/>
    <w:rsid w:val="001E0D4B"/>
    <w:rsid w:val="001E0E3E"/>
    <w:rsid w:val="001E0E57"/>
    <w:rsid w:val="001E1042"/>
    <w:rsid w:val="001E10F7"/>
    <w:rsid w:val="001E1514"/>
    <w:rsid w:val="001E153E"/>
    <w:rsid w:val="001E1734"/>
    <w:rsid w:val="001E1881"/>
    <w:rsid w:val="001E192E"/>
    <w:rsid w:val="001E1A72"/>
    <w:rsid w:val="001E1BD0"/>
    <w:rsid w:val="001E1C11"/>
    <w:rsid w:val="001E1CC9"/>
    <w:rsid w:val="001E1F9A"/>
    <w:rsid w:val="001E1FC8"/>
    <w:rsid w:val="001E1FDB"/>
    <w:rsid w:val="001E20AE"/>
    <w:rsid w:val="001E21A1"/>
    <w:rsid w:val="001E23B6"/>
    <w:rsid w:val="001E2433"/>
    <w:rsid w:val="001E2528"/>
    <w:rsid w:val="001E25C8"/>
    <w:rsid w:val="001E26AF"/>
    <w:rsid w:val="001E26EC"/>
    <w:rsid w:val="001E27B7"/>
    <w:rsid w:val="001E27F4"/>
    <w:rsid w:val="001E2D85"/>
    <w:rsid w:val="001E2E71"/>
    <w:rsid w:val="001E30CF"/>
    <w:rsid w:val="001E335E"/>
    <w:rsid w:val="001E3426"/>
    <w:rsid w:val="001E3B0A"/>
    <w:rsid w:val="001E3D2E"/>
    <w:rsid w:val="001E41ED"/>
    <w:rsid w:val="001E4525"/>
    <w:rsid w:val="001E452D"/>
    <w:rsid w:val="001E460C"/>
    <w:rsid w:val="001E46EB"/>
    <w:rsid w:val="001E48F8"/>
    <w:rsid w:val="001E4AD8"/>
    <w:rsid w:val="001E4BB2"/>
    <w:rsid w:val="001E4C0B"/>
    <w:rsid w:val="001E4C64"/>
    <w:rsid w:val="001E4CB4"/>
    <w:rsid w:val="001E4E6E"/>
    <w:rsid w:val="001E51E7"/>
    <w:rsid w:val="001E5371"/>
    <w:rsid w:val="001E54B8"/>
    <w:rsid w:val="001E5636"/>
    <w:rsid w:val="001E5676"/>
    <w:rsid w:val="001E59EF"/>
    <w:rsid w:val="001E5EDE"/>
    <w:rsid w:val="001E60C5"/>
    <w:rsid w:val="001E616D"/>
    <w:rsid w:val="001E6195"/>
    <w:rsid w:val="001E62C6"/>
    <w:rsid w:val="001E62DC"/>
    <w:rsid w:val="001E65F2"/>
    <w:rsid w:val="001E681D"/>
    <w:rsid w:val="001E6856"/>
    <w:rsid w:val="001E6BE8"/>
    <w:rsid w:val="001E6BFA"/>
    <w:rsid w:val="001E6EA2"/>
    <w:rsid w:val="001E708B"/>
    <w:rsid w:val="001E71B3"/>
    <w:rsid w:val="001E72E6"/>
    <w:rsid w:val="001E78D1"/>
    <w:rsid w:val="001E7C45"/>
    <w:rsid w:val="001E7CB7"/>
    <w:rsid w:val="001F0049"/>
    <w:rsid w:val="001F00E4"/>
    <w:rsid w:val="001F02A9"/>
    <w:rsid w:val="001F0371"/>
    <w:rsid w:val="001F047A"/>
    <w:rsid w:val="001F05A3"/>
    <w:rsid w:val="001F0672"/>
    <w:rsid w:val="001F0C19"/>
    <w:rsid w:val="001F0D0A"/>
    <w:rsid w:val="001F0F0F"/>
    <w:rsid w:val="001F0FEA"/>
    <w:rsid w:val="001F11E1"/>
    <w:rsid w:val="001F14E0"/>
    <w:rsid w:val="001F152F"/>
    <w:rsid w:val="001F163D"/>
    <w:rsid w:val="001F193F"/>
    <w:rsid w:val="001F1ADA"/>
    <w:rsid w:val="001F1F5F"/>
    <w:rsid w:val="001F2032"/>
    <w:rsid w:val="001F20E4"/>
    <w:rsid w:val="001F24B2"/>
    <w:rsid w:val="001F24FB"/>
    <w:rsid w:val="001F25D8"/>
    <w:rsid w:val="001F2636"/>
    <w:rsid w:val="001F264E"/>
    <w:rsid w:val="001F26AA"/>
    <w:rsid w:val="001F2C59"/>
    <w:rsid w:val="001F2F6E"/>
    <w:rsid w:val="001F32E6"/>
    <w:rsid w:val="001F367C"/>
    <w:rsid w:val="001F36E4"/>
    <w:rsid w:val="001F3903"/>
    <w:rsid w:val="001F39C3"/>
    <w:rsid w:val="001F3A0C"/>
    <w:rsid w:val="001F3AD8"/>
    <w:rsid w:val="001F3AEA"/>
    <w:rsid w:val="001F3D59"/>
    <w:rsid w:val="001F40C5"/>
    <w:rsid w:val="001F40EC"/>
    <w:rsid w:val="001F40F8"/>
    <w:rsid w:val="001F4240"/>
    <w:rsid w:val="001F43C3"/>
    <w:rsid w:val="001F4627"/>
    <w:rsid w:val="001F4755"/>
    <w:rsid w:val="001F4756"/>
    <w:rsid w:val="001F47B3"/>
    <w:rsid w:val="001F48BE"/>
    <w:rsid w:val="001F491A"/>
    <w:rsid w:val="001F4CD8"/>
    <w:rsid w:val="001F4D12"/>
    <w:rsid w:val="001F4D35"/>
    <w:rsid w:val="001F5124"/>
    <w:rsid w:val="001F521E"/>
    <w:rsid w:val="001F5402"/>
    <w:rsid w:val="001F556A"/>
    <w:rsid w:val="001F55E9"/>
    <w:rsid w:val="001F57DF"/>
    <w:rsid w:val="001F5820"/>
    <w:rsid w:val="001F5862"/>
    <w:rsid w:val="001F5979"/>
    <w:rsid w:val="001F5A5A"/>
    <w:rsid w:val="001F5CA9"/>
    <w:rsid w:val="001F5D5E"/>
    <w:rsid w:val="001F5F3D"/>
    <w:rsid w:val="001F6284"/>
    <w:rsid w:val="001F639B"/>
    <w:rsid w:val="001F63D1"/>
    <w:rsid w:val="001F63DB"/>
    <w:rsid w:val="001F6620"/>
    <w:rsid w:val="001F6663"/>
    <w:rsid w:val="001F6709"/>
    <w:rsid w:val="001F68CF"/>
    <w:rsid w:val="001F68E2"/>
    <w:rsid w:val="001F6AFB"/>
    <w:rsid w:val="001F6BD1"/>
    <w:rsid w:val="001F6F78"/>
    <w:rsid w:val="001F7115"/>
    <w:rsid w:val="001F72BE"/>
    <w:rsid w:val="001F72C3"/>
    <w:rsid w:val="001F72FD"/>
    <w:rsid w:val="001F738B"/>
    <w:rsid w:val="001F757B"/>
    <w:rsid w:val="001F78C6"/>
    <w:rsid w:val="001F79BE"/>
    <w:rsid w:val="001F7B27"/>
    <w:rsid w:val="001F7DA7"/>
    <w:rsid w:val="001F7DF7"/>
    <w:rsid w:val="001F7E05"/>
    <w:rsid w:val="0020011D"/>
    <w:rsid w:val="0020020F"/>
    <w:rsid w:val="00200244"/>
    <w:rsid w:val="0020043D"/>
    <w:rsid w:val="0020055B"/>
    <w:rsid w:val="00200624"/>
    <w:rsid w:val="00200649"/>
    <w:rsid w:val="0020071E"/>
    <w:rsid w:val="00200B05"/>
    <w:rsid w:val="00200B0D"/>
    <w:rsid w:val="00200B4E"/>
    <w:rsid w:val="00200BF3"/>
    <w:rsid w:val="00200CF6"/>
    <w:rsid w:val="00200DD8"/>
    <w:rsid w:val="00200E8F"/>
    <w:rsid w:val="0020120D"/>
    <w:rsid w:val="0020124F"/>
    <w:rsid w:val="0020136D"/>
    <w:rsid w:val="00201414"/>
    <w:rsid w:val="00201431"/>
    <w:rsid w:val="0020152A"/>
    <w:rsid w:val="002015DA"/>
    <w:rsid w:val="0020163A"/>
    <w:rsid w:val="00201726"/>
    <w:rsid w:val="00201DC1"/>
    <w:rsid w:val="002020BE"/>
    <w:rsid w:val="00202272"/>
    <w:rsid w:val="00202520"/>
    <w:rsid w:val="002025FD"/>
    <w:rsid w:val="002028F3"/>
    <w:rsid w:val="00202AF9"/>
    <w:rsid w:val="00202BB5"/>
    <w:rsid w:val="00202FCF"/>
    <w:rsid w:val="00203319"/>
    <w:rsid w:val="0020344A"/>
    <w:rsid w:val="002035B1"/>
    <w:rsid w:val="002035B7"/>
    <w:rsid w:val="00203680"/>
    <w:rsid w:val="002036B1"/>
    <w:rsid w:val="002037D6"/>
    <w:rsid w:val="002039F4"/>
    <w:rsid w:val="00203B6E"/>
    <w:rsid w:val="00203B82"/>
    <w:rsid w:val="00203D26"/>
    <w:rsid w:val="00203E53"/>
    <w:rsid w:val="002040D8"/>
    <w:rsid w:val="0020421C"/>
    <w:rsid w:val="00204BD4"/>
    <w:rsid w:val="00204C98"/>
    <w:rsid w:val="00204CDB"/>
    <w:rsid w:val="00204D60"/>
    <w:rsid w:val="00204E91"/>
    <w:rsid w:val="00205007"/>
    <w:rsid w:val="002050E8"/>
    <w:rsid w:val="0020525B"/>
    <w:rsid w:val="00205663"/>
    <w:rsid w:val="00205784"/>
    <w:rsid w:val="002057A1"/>
    <w:rsid w:val="00205AE1"/>
    <w:rsid w:val="00205DA0"/>
    <w:rsid w:val="00205E28"/>
    <w:rsid w:val="00205E49"/>
    <w:rsid w:val="0020602C"/>
    <w:rsid w:val="0020608C"/>
    <w:rsid w:val="0020618D"/>
    <w:rsid w:val="00206431"/>
    <w:rsid w:val="002064C9"/>
    <w:rsid w:val="00206512"/>
    <w:rsid w:val="0020656C"/>
    <w:rsid w:val="002068B4"/>
    <w:rsid w:val="002068BA"/>
    <w:rsid w:val="002068D4"/>
    <w:rsid w:val="00206C1B"/>
    <w:rsid w:val="00206DCB"/>
    <w:rsid w:val="00206F38"/>
    <w:rsid w:val="0020738A"/>
    <w:rsid w:val="002074F6"/>
    <w:rsid w:val="00207890"/>
    <w:rsid w:val="00207ADC"/>
    <w:rsid w:val="00207CBF"/>
    <w:rsid w:val="00207DA4"/>
    <w:rsid w:val="00207DB4"/>
    <w:rsid w:val="00210130"/>
    <w:rsid w:val="00210163"/>
    <w:rsid w:val="0021023E"/>
    <w:rsid w:val="00210410"/>
    <w:rsid w:val="00210707"/>
    <w:rsid w:val="002109D5"/>
    <w:rsid w:val="00210A19"/>
    <w:rsid w:val="00210B41"/>
    <w:rsid w:val="00210C60"/>
    <w:rsid w:val="00210C6B"/>
    <w:rsid w:val="00210D44"/>
    <w:rsid w:val="00210E42"/>
    <w:rsid w:val="00210F8D"/>
    <w:rsid w:val="00211370"/>
    <w:rsid w:val="00211774"/>
    <w:rsid w:val="00211987"/>
    <w:rsid w:val="00211C14"/>
    <w:rsid w:val="00211CAD"/>
    <w:rsid w:val="00211D1D"/>
    <w:rsid w:val="00211EAC"/>
    <w:rsid w:val="00211ED8"/>
    <w:rsid w:val="00211F44"/>
    <w:rsid w:val="00211F88"/>
    <w:rsid w:val="002124D9"/>
    <w:rsid w:val="002129DD"/>
    <w:rsid w:val="00212AD4"/>
    <w:rsid w:val="00212AF5"/>
    <w:rsid w:val="002130C6"/>
    <w:rsid w:val="002136A4"/>
    <w:rsid w:val="002136F1"/>
    <w:rsid w:val="00213917"/>
    <w:rsid w:val="00213B61"/>
    <w:rsid w:val="00213C56"/>
    <w:rsid w:val="0021417A"/>
    <w:rsid w:val="00214236"/>
    <w:rsid w:val="00214356"/>
    <w:rsid w:val="00214657"/>
    <w:rsid w:val="00214C73"/>
    <w:rsid w:val="00214C91"/>
    <w:rsid w:val="00214D3A"/>
    <w:rsid w:val="00214F80"/>
    <w:rsid w:val="00215313"/>
    <w:rsid w:val="00215324"/>
    <w:rsid w:val="002153B3"/>
    <w:rsid w:val="00215576"/>
    <w:rsid w:val="002156D2"/>
    <w:rsid w:val="00215C64"/>
    <w:rsid w:val="00215D57"/>
    <w:rsid w:val="00215FA5"/>
    <w:rsid w:val="002161EB"/>
    <w:rsid w:val="00216352"/>
    <w:rsid w:val="00216CB7"/>
    <w:rsid w:val="00216FCA"/>
    <w:rsid w:val="002170A5"/>
    <w:rsid w:val="00217557"/>
    <w:rsid w:val="002179FB"/>
    <w:rsid w:val="00217A53"/>
    <w:rsid w:val="00217C05"/>
    <w:rsid w:val="00217C6A"/>
    <w:rsid w:val="002202A2"/>
    <w:rsid w:val="002202BC"/>
    <w:rsid w:val="002202C8"/>
    <w:rsid w:val="002203D7"/>
    <w:rsid w:val="002203F6"/>
    <w:rsid w:val="00220541"/>
    <w:rsid w:val="002205D6"/>
    <w:rsid w:val="002207B5"/>
    <w:rsid w:val="00220EC9"/>
    <w:rsid w:val="0022103C"/>
    <w:rsid w:val="00221126"/>
    <w:rsid w:val="00221248"/>
    <w:rsid w:val="00221252"/>
    <w:rsid w:val="00221416"/>
    <w:rsid w:val="0022153C"/>
    <w:rsid w:val="0022167C"/>
    <w:rsid w:val="002216BB"/>
    <w:rsid w:val="002217C0"/>
    <w:rsid w:val="0022183F"/>
    <w:rsid w:val="00221988"/>
    <w:rsid w:val="00221B02"/>
    <w:rsid w:val="00221DB9"/>
    <w:rsid w:val="002220E2"/>
    <w:rsid w:val="0022259E"/>
    <w:rsid w:val="002226A0"/>
    <w:rsid w:val="002226AE"/>
    <w:rsid w:val="00222A8D"/>
    <w:rsid w:val="00222AEA"/>
    <w:rsid w:val="00223292"/>
    <w:rsid w:val="0022337A"/>
    <w:rsid w:val="002234C1"/>
    <w:rsid w:val="00223509"/>
    <w:rsid w:val="00223550"/>
    <w:rsid w:val="0022368C"/>
    <w:rsid w:val="002237A3"/>
    <w:rsid w:val="00223A7C"/>
    <w:rsid w:val="00223CEB"/>
    <w:rsid w:val="00223E1A"/>
    <w:rsid w:val="0022404D"/>
    <w:rsid w:val="002241D5"/>
    <w:rsid w:val="002242F6"/>
    <w:rsid w:val="002246F0"/>
    <w:rsid w:val="002249AB"/>
    <w:rsid w:val="00224C6F"/>
    <w:rsid w:val="00224CFB"/>
    <w:rsid w:val="00224DED"/>
    <w:rsid w:val="00224E22"/>
    <w:rsid w:val="002252AD"/>
    <w:rsid w:val="0022550F"/>
    <w:rsid w:val="00225587"/>
    <w:rsid w:val="0022572A"/>
    <w:rsid w:val="002258A7"/>
    <w:rsid w:val="00225DFD"/>
    <w:rsid w:val="00225F8F"/>
    <w:rsid w:val="00225FE4"/>
    <w:rsid w:val="0022603F"/>
    <w:rsid w:val="00226271"/>
    <w:rsid w:val="002262D0"/>
    <w:rsid w:val="002262D4"/>
    <w:rsid w:val="00226615"/>
    <w:rsid w:val="0022677B"/>
    <w:rsid w:val="00226B98"/>
    <w:rsid w:val="00226CC3"/>
    <w:rsid w:val="00226DED"/>
    <w:rsid w:val="00226FA7"/>
    <w:rsid w:val="002271AE"/>
    <w:rsid w:val="00227342"/>
    <w:rsid w:val="002273C8"/>
    <w:rsid w:val="002273CB"/>
    <w:rsid w:val="002274DC"/>
    <w:rsid w:val="002278F5"/>
    <w:rsid w:val="002279FF"/>
    <w:rsid w:val="00227AB7"/>
    <w:rsid w:val="00227AED"/>
    <w:rsid w:val="00227B24"/>
    <w:rsid w:val="00227BCA"/>
    <w:rsid w:val="00227F9B"/>
    <w:rsid w:val="00227F9F"/>
    <w:rsid w:val="002300A9"/>
    <w:rsid w:val="002302A4"/>
    <w:rsid w:val="00230405"/>
    <w:rsid w:val="00230424"/>
    <w:rsid w:val="0023047C"/>
    <w:rsid w:val="002304F2"/>
    <w:rsid w:val="00230688"/>
    <w:rsid w:val="00230864"/>
    <w:rsid w:val="002309BD"/>
    <w:rsid w:val="00230ACD"/>
    <w:rsid w:val="00230CCB"/>
    <w:rsid w:val="00230E7F"/>
    <w:rsid w:val="00230E93"/>
    <w:rsid w:val="00230F18"/>
    <w:rsid w:val="00231135"/>
    <w:rsid w:val="002312FC"/>
    <w:rsid w:val="002315E6"/>
    <w:rsid w:val="00231665"/>
    <w:rsid w:val="0023185D"/>
    <w:rsid w:val="002318BF"/>
    <w:rsid w:val="00231DF1"/>
    <w:rsid w:val="00231E42"/>
    <w:rsid w:val="00231EA3"/>
    <w:rsid w:val="0023218B"/>
    <w:rsid w:val="002326BD"/>
    <w:rsid w:val="00232771"/>
    <w:rsid w:val="002327A6"/>
    <w:rsid w:val="00232976"/>
    <w:rsid w:val="00232A1A"/>
    <w:rsid w:val="00232B28"/>
    <w:rsid w:val="00232B89"/>
    <w:rsid w:val="00232CF5"/>
    <w:rsid w:val="00232D1C"/>
    <w:rsid w:val="00232DAA"/>
    <w:rsid w:val="00232FB7"/>
    <w:rsid w:val="0023306D"/>
    <w:rsid w:val="0023307D"/>
    <w:rsid w:val="002333AC"/>
    <w:rsid w:val="00233724"/>
    <w:rsid w:val="00233731"/>
    <w:rsid w:val="0023378B"/>
    <w:rsid w:val="00233800"/>
    <w:rsid w:val="0023382E"/>
    <w:rsid w:val="00233964"/>
    <w:rsid w:val="00233B2C"/>
    <w:rsid w:val="00233BFE"/>
    <w:rsid w:val="00233D8E"/>
    <w:rsid w:val="00234278"/>
    <w:rsid w:val="00234392"/>
    <w:rsid w:val="0023443B"/>
    <w:rsid w:val="002345A1"/>
    <w:rsid w:val="002345E8"/>
    <w:rsid w:val="0023460E"/>
    <w:rsid w:val="002346F9"/>
    <w:rsid w:val="00234A99"/>
    <w:rsid w:val="00234BCA"/>
    <w:rsid w:val="00234CFC"/>
    <w:rsid w:val="00234F4E"/>
    <w:rsid w:val="00235090"/>
    <w:rsid w:val="00235490"/>
    <w:rsid w:val="00235506"/>
    <w:rsid w:val="002357AC"/>
    <w:rsid w:val="002358FD"/>
    <w:rsid w:val="002359BF"/>
    <w:rsid w:val="00235CCD"/>
    <w:rsid w:val="00235F13"/>
    <w:rsid w:val="002360DC"/>
    <w:rsid w:val="00236148"/>
    <w:rsid w:val="002364C1"/>
    <w:rsid w:val="00236597"/>
    <w:rsid w:val="002368E5"/>
    <w:rsid w:val="00236A11"/>
    <w:rsid w:val="00236F66"/>
    <w:rsid w:val="00236F9B"/>
    <w:rsid w:val="0023711A"/>
    <w:rsid w:val="00237222"/>
    <w:rsid w:val="002372F5"/>
    <w:rsid w:val="002375EC"/>
    <w:rsid w:val="002379C7"/>
    <w:rsid w:val="00237A8C"/>
    <w:rsid w:val="00237C6C"/>
    <w:rsid w:val="00237EAF"/>
    <w:rsid w:val="00237FCA"/>
    <w:rsid w:val="0024009F"/>
    <w:rsid w:val="002405B2"/>
    <w:rsid w:val="002405CB"/>
    <w:rsid w:val="0024094D"/>
    <w:rsid w:val="00240B83"/>
    <w:rsid w:val="00240BFD"/>
    <w:rsid w:val="00240DC1"/>
    <w:rsid w:val="00240E7E"/>
    <w:rsid w:val="00240E9A"/>
    <w:rsid w:val="00240F6E"/>
    <w:rsid w:val="0024112E"/>
    <w:rsid w:val="002412C5"/>
    <w:rsid w:val="002417D5"/>
    <w:rsid w:val="00241841"/>
    <w:rsid w:val="00241CED"/>
    <w:rsid w:val="00241FF9"/>
    <w:rsid w:val="00242051"/>
    <w:rsid w:val="00242190"/>
    <w:rsid w:val="00242628"/>
    <w:rsid w:val="00242681"/>
    <w:rsid w:val="0024270E"/>
    <w:rsid w:val="00242884"/>
    <w:rsid w:val="00242924"/>
    <w:rsid w:val="00242BA9"/>
    <w:rsid w:val="00242CF7"/>
    <w:rsid w:val="00242DAC"/>
    <w:rsid w:val="00242F00"/>
    <w:rsid w:val="00242F28"/>
    <w:rsid w:val="00243293"/>
    <w:rsid w:val="002434AA"/>
    <w:rsid w:val="002434D0"/>
    <w:rsid w:val="0024354E"/>
    <w:rsid w:val="00243703"/>
    <w:rsid w:val="00243877"/>
    <w:rsid w:val="00243B2A"/>
    <w:rsid w:val="00243F93"/>
    <w:rsid w:val="00243FBE"/>
    <w:rsid w:val="00243FCC"/>
    <w:rsid w:val="0024454B"/>
    <w:rsid w:val="00244570"/>
    <w:rsid w:val="0024458D"/>
    <w:rsid w:val="0024465E"/>
    <w:rsid w:val="00244708"/>
    <w:rsid w:val="00244800"/>
    <w:rsid w:val="00244880"/>
    <w:rsid w:val="0024490A"/>
    <w:rsid w:val="00244D05"/>
    <w:rsid w:val="00244F99"/>
    <w:rsid w:val="0024596E"/>
    <w:rsid w:val="00245AAB"/>
    <w:rsid w:val="00245F07"/>
    <w:rsid w:val="00245F48"/>
    <w:rsid w:val="00246085"/>
    <w:rsid w:val="002463EE"/>
    <w:rsid w:val="00246650"/>
    <w:rsid w:val="002466B8"/>
    <w:rsid w:val="002467F7"/>
    <w:rsid w:val="00246A30"/>
    <w:rsid w:val="00246B81"/>
    <w:rsid w:val="00246CCB"/>
    <w:rsid w:val="00246E84"/>
    <w:rsid w:val="00247739"/>
    <w:rsid w:val="002477DD"/>
    <w:rsid w:val="00247841"/>
    <w:rsid w:val="002478D1"/>
    <w:rsid w:val="002478F9"/>
    <w:rsid w:val="00247C0B"/>
    <w:rsid w:val="00247C4F"/>
    <w:rsid w:val="00247F8C"/>
    <w:rsid w:val="0025007B"/>
    <w:rsid w:val="0025010E"/>
    <w:rsid w:val="002504DA"/>
    <w:rsid w:val="002509A0"/>
    <w:rsid w:val="002509DE"/>
    <w:rsid w:val="00250B01"/>
    <w:rsid w:val="00250C4C"/>
    <w:rsid w:val="00250E47"/>
    <w:rsid w:val="00250E99"/>
    <w:rsid w:val="0025100F"/>
    <w:rsid w:val="002512BF"/>
    <w:rsid w:val="002516BC"/>
    <w:rsid w:val="0025191F"/>
    <w:rsid w:val="00251961"/>
    <w:rsid w:val="00251B1D"/>
    <w:rsid w:val="00251C27"/>
    <w:rsid w:val="00251C84"/>
    <w:rsid w:val="00251C9B"/>
    <w:rsid w:val="00251DDE"/>
    <w:rsid w:val="00251EFB"/>
    <w:rsid w:val="00251F84"/>
    <w:rsid w:val="002520E8"/>
    <w:rsid w:val="0025215B"/>
    <w:rsid w:val="00252266"/>
    <w:rsid w:val="002524D4"/>
    <w:rsid w:val="00252836"/>
    <w:rsid w:val="00252931"/>
    <w:rsid w:val="002529AA"/>
    <w:rsid w:val="00252A4A"/>
    <w:rsid w:val="00252B7B"/>
    <w:rsid w:val="00252CDE"/>
    <w:rsid w:val="00252D82"/>
    <w:rsid w:val="00252EAC"/>
    <w:rsid w:val="002531BB"/>
    <w:rsid w:val="002537C2"/>
    <w:rsid w:val="00253EA2"/>
    <w:rsid w:val="0025421C"/>
    <w:rsid w:val="00254323"/>
    <w:rsid w:val="0025486B"/>
    <w:rsid w:val="002548E2"/>
    <w:rsid w:val="00254911"/>
    <w:rsid w:val="00254A12"/>
    <w:rsid w:val="00254A13"/>
    <w:rsid w:val="00254ADF"/>
    <w:rsid w:val="00254C22"/>
    <w:rsid w:val="00254D14"/>
    <w:rsid w:val="00254D3F"/>
    <w:rsid w:val="00255148"/>
    <w:rsid w:val="0025527B"/>
    <w:rsid w:val="00255442"/>
    <w:rsid w:val="00255624"/>
    <w:rsid w:val="00255AA3"/>
    <w:rsid w:val="00255FB9"/>
    <w:rsid w:val="00256014"/>
    <w:rsid w:val="002565C0"/>
    <w:rsid w:val="0025666E"/>
    <w:rsid w:val="002569CC"/>
    <w:rsid w:val="00256BCE"/>
    <w:rsid w:val="00256CF9"/>
    <w:rsid w:val="00256F82"/>
    <w:rsid w:val="002570F1"/>
    <w:rsid w:val="00257408"/>
    <w:rsid w:val="00257476"/>
    <w:rsid w:val="002574AD"/>
    <w:rsid w:val="00257541"/>
    <w:rsid w:val="0025758F"/>
    <w:rsid w:val="002575BA"/>
    <w:rsid w:val="002576C9"/>
    <w:rsid w:val="00257709"/>
    <w:rsid w:val="00257738"/>
    <w:rsid w:val="00257971"/>
    <w:rsid w:val="002579AE"/>
    <w:rsid w:val="00257BDF"/>
    <w:rsid w:val="00257C21"/>
    <w:rsid w:val="00257C66"/>
    <w:rsid w:val="00260038"/>
    <w:rsid w:val="002600C9"/>
    <w:rsid w:val="002601C4"/>
    <w:rsid w:val="00260685"/>
    <w:rsid w:val="0026079F"/>
    <w:rsid w:val="00260C44"/>
    <w:rsid w:val="00260C83"/>
    <w:rsid w:val="00260DF1"/>
    <w:rsid w:val="00260DF5"/>
    <w:rsid w:val="00260E3C"/>
    <w:rsid w:val="00261217"/>
    <w:rsid w:val="00261473"/>
    <w:rsid w:val="002615FE"/>
    <w:rsid w:val="0026167D"/>
    <w:rsid w:val="00261C81"/>
    <w:rsid w:val="00261C84"/>
    <w:rsid w:val="00261E7A"/>
    <w:rsid w:val="00262079"/>
    <w:rsid w:val="00262197"/>
    <w:rsid w:val="00262451"/>
    <w:rsid w:val="00262981"/>
    <w:rsid w:val="00262AD7"/>
    <w:rsid w:val="00262B34"/>
    <w:rsid w:val="00262BC2"/>
    <w:rsid w:val="00262C00"/>
    <w:rsid w:val="00262C74"/>
    <w:rsid w:val="00262DFF"/>
    <w:rsid w:val="00262FB6"/>
    <w:rsid w:val="002631CE"/>
    <w:rsid w:val="00263344"/>
    <w:rsid w:val="00263732"/>
    <w:rsid w:val="002638E9"/>
    <w:rsid w:val="00263BFF"/>
    <w:rsid w:val="00263DF8"/>
    <w:rsid w:val="00264005"/>
    <w:rsid w:val="002640C5"/>
    <w:rsid w:val="002640C9"/>
    <w:rsid w:val="002640F9"/>
    <w:rsid w:val="002643C7"/>
    <w:rsid w:val="002643DF"/>
    <w:rsid w:val="002643EF"/>
    <w:rsid w:val="002645A3"/>
    <w:rsid w:val="00264825"/>
    <w:rsid w:val="00264A4F"/>
    <w:rsid w:val="00264F64"/>
    <w:rsid w:val="00264FFC"/>
    <w:rsid w:val="00265082"/>
    <w:rsid w:val="002650DB"/>
    <w:rsid w:val="0026541A"/>
    <w:rsid w:val="00265697"/>
    <w:rsid w:val="00265794"/>
    <w:rsid w:val="00265939"/>
    <w:rsid w:val="00265AC4"/>
    <w:rsid w:val="00265D89"/>
    <w:rsid w:val="00266374"/>
    <w:rsid w:val="0026647F"/>
    <w:rsid w:val="002664E4"/>
    <w:rsid w:val="002666CC"/>
    <w:rsid w:val="002667F7"/>
    <w:rsid w:val="002667FB"/>
    <w:rsid w:val="00266920"/>
    <w:rsid w:val="00266A70"/>
    <w:rsid w:val="00266D54"/>
    <w:rsid w:val="00266DEB"/>
    <w:rsid w:val="00266E90"/>
    <w:rsid w:val="00267033"/>
    <w:rsid w:val="00267A73"/>
    <w:rsid w:val="00267E7F"/>
    <w:rsid w:val="00270214"/>
    <w:rsid w:val="00270294"/>
    <w:rsid w:val="002704E6"/>
    <w:rsid w:val="00270533"/>
    <w:rsid w:val="0027065C"/>
    <w:rsid w:val="002706C3"/>
    <w:rsid w:val="002709FD"/>
    <w:rsid w:val="00270D1F"/>
    <w:rsid w:val="00271034"/>
    <w:rsid w:val="00271747"/>
    <w:rsid w:val="0027193D"/>
    <w:rsid w:val="00271A18"/>
    <w:rsid w:val="00271F5B"/>
    <w:rsid w:val="00271F92"/>
    <w:rsid w:val="00271F9C"/>
    <w:rsid w:val="00272054"/>
    <w:rsid w:val="00272501"/>
    <w:rsid w:val="002728C2"/>
    <w:rsid w:val="00272A5F"/>
    <w:rsid w:val="00272AE5"/>
    <w:rsid w:val="00272C7A"/>
    <w:rsid w:val="00272CC2"/>
    <w:rsid w:val="00273139"/>
    <w:rsid w:val="00273167"/>
    <w:rsid w:val="00273A27"/>
    <w:rsid w:val="00274458"/>
    <w:rsid w:val="00274CCE"/>
    <w:rsid w:val="00274F63"/>
    <w:rsid w:val="002751C9"/>
    <w:rsid w:val="002752FC"/>
    <w:rsid w:val="002754DB"/>
    <w:rsid w:val="00275751"/>
    <w:rsid w:val="002758B5"/>
    <w:rsid w:val="00275927"/>
    <w:rsid w:val="00275A4B"/>
    <w:rsid w:val="00275BE6"/>
    <w:rsid w:val="00275C19"/>
    <w:rsid w:val="00275CB0"/>
    <w:rsid w:val="00275D28"/>
    <w:rsid w:val="00275E71"/>
    <w:rsid w:val="00275EC0"/>
    <w:rsid w:val="00275EE4"/>
    <w:rsid w:val="00275EF5"/>
    <w:rsid w:val="00275F6F"/>
    <w:rsid w:val="00276100"/>
    <w:rsid w:val="0027647E"/>
    <w:rsid w:val="0027670E"/>
    <w:rsid w:val="002769E8"/>
    <w:rsid w:val="00276CE7"/>
    <w:rsid w:val="00276CFF"/>
    <w:rsid w:val="00276E6B"/>
    <w:rsid w:val="0027704C"/>
    <w:rsid w:val="00277094"/>
    <w:rsid w:val="00277113"/>
    <w:rsid w:val="002772A0"/>
    <w:rsid w:val="002772E0"/>
    <w:rsid w:val="002778FA"/>
    <w:rsid w:val="00277920"/>
    <w:rsid w:val="00277B59"/>
    <w:rsid w:val="00277BD9"/>
    <w:rsid w:val="00277D06"/>
    <w:rsid w:val="00277DA1"/>
    <w:rsid w:val="00277EC7"/>
    <w:rsid w:val="0028010C"/>
    <w:rsid w:val="0028012B"/>
    <w:rsid w:val="00280152"/>
    <w:rsid w:val="00280311"/>
    <w:rsid w:val="00280530"/>
    <w:rsid w:val="00280583"/>
    <w:rsid w:val="00280768"/>
    <w:rsid w:val="00280A23"/>
    <w:rsid w:val="00280BA1"/>
    <w:rsid w:val="00280D4C"/>
    <w:rsid w:val="00280E32"/>
    <w:rsid w:val="00280E74"/>
    <w:rsid w:val="002810F8"/>
    <w:rsid w:val="00281577"/>
    <w:rsid w:val="0028157C"/>
    <w:rsid w:val="002815AA"/>
    <w:rsid w:val="002816C4"/>
    <w:rsid w:val="002816F1"/>
    <w:rsid w:val="002819C3"/>
    <w:rsid w:val="00281B66"/>
    <w:rsid w:val="00281BB6"/>
    <w:rsid w:val="00281D8C"/>
    <w:rsid w:val="00281EE5"/>
    <w:rsid w:val="00281F6D"/>
    <w:rsid w:val="00281FB8"/>
    <w:rsid w:val="002820CD"/>
    <w:rsid w:val="00282562"/>
    <w:rsid w:val="002827DB"/>
    <w:rsid w:val="002827EC"/>
    <w:rsid w:val="00282E69"/>
    <w:rsid w:val="00282E8B"/>
    <w:rsid w:val="00282F5E"/>
    <w:rsid w:val="0028306E"/>
    <w:rsid w:val="00283094"/>
    <w:rsid w:val="00283175"/>
    <w:rsid w:val="002831F8"/>
    <w:rsid w:val="00283467"/>
    <w:rsid w:val="00283618"/>
    <w:rsid w:val="00283890"/>
    <w:rsid w:val="00283C8C"/>
    <w:rsid w:val="00284099"/>
    <w:rsid w:val="002841A3"/>
    <w:rsid w:val="002843B8"/>
    <w:rsid w:val="0028468B"/>
    <w:rsid w:val="00284704"/>
    <w:rsid w:val="0028471D"/>
    <w:rsid w:val="002848C3"/>
    <w:rsid w:val="002849A0"/>
    <w:rsid w:val="00284B83"/>
    <w:rsid w:val="00284C51"/>
    <w:rsid w:val="00284D74"/>
    <w:rsid w:val="00285369"/>
    <w:rsid w:val="002853E9"/>
    <w:rsid w:val="002855BA"/>
    <w:rsid w:val="0028562A"/>
    <w:rsid w:val="0028577F"/>
    <w:rsid w:val="002858AD"/>
    <w:rsid w:val="00285967"/>
    <w:rsid w:val="00285A88"/>
    <w:rsid w:val="00285D1D"/>
    <w:rsid w:val="00285DB8"/>
    <w:rsid w:val="00285E33"/>
    <w:rsid w:val="00285F24"/>
    <w:rsid w:val="0028602A"/>
    <w:rsid w:val="002861CF"/>
    <w:rsid w:val="0028622D"/>
    <w:rsid w:val="00286248"/>
    <w:rsid w:val="002864C6"/>
    <w:rsid w:val="002864F5"/>
    <w:rsid w:val="0028681F"/>
    <w:rsid w:val="00286AE8"/>
    <w:rsid w:val="00286B1C"/>
    <w:rsid w:val="00286B5C"/>
    <w:rsid w:val="00286B7B"/>
    <w:rsid w:val="00286B97"/>
    <w:rsid w:val="00286CAC"/>
    <w:rsid w:val="002871B0"/>
    <w:rsid w:val="00287255"/>
    <w:rsid w:val="002872DA"/>
    <w:rsid w:val="00287432"/>
    <w:rsid w:val="002874A8"/>
    <w:rsid w:val="002874D5"/>
    <w:rsid w:val="0028755F"/>
    <w:rsid w:val="002876A2"/>
    <w:rsid w:val="00287AA1"/>
    <w:rsid w:val="00287ADC"/>
    <w:rsid w:val="00287C44"/>
    <w:rsid w:val="00287F9C"/>
    <w:rsid w:val="00290069"/>
    <w:rsid w:val="002902D7"/>
    <w:rsid w:val="0029031E"/>
    <w:rsid w:val="00290832"/>
    <w:rsid w:val="002908A8"/>
    <w:rsid w:val="00290A67"/>
    <w:rsid w:val="00290DBF"/>
    <w:rsid w:val="00290E1C"/>
    <w:rsid w:val="00291031"/>
    <w:rsid w:val="0029108D"/>
    <w:rsid w:val="0029120B"/>
    <w:rsid w:val="002912A5"/>
    <w:rsid w:val="002913FB"/>
    <w:rsid w:val="00291A5F"/>
    <w:rsid w:val="00291BED"/>
    <w:rsid w:val="00291CD3"/>
    <w:rsid w:val="002921C4"/>
    <w:rsid w:val="00292576"/>
    <w:rsid w:val="00292678"/>
    <w:rsid w:val="0029268F"/>
    <w:rsid w:val="0029274D"/>
    <w:rsid w:val="00292785"/>
    <w:rsid w:val="002927A9"/>
    <w:rsid w:val="002927D2"/>
    <w:rsid w:val="00292A62"/>
    <w:rsid w:val="00292CA5"/>
    <w:rsid w:val="00292E39"/>
    <w:rsid w:val="00292EC1"/>
    <w:rsid w:val="0029300B"/>
    <w:rsid w:val="002933DF"/>
    <w:rsid w:val="002935AC"/>
    <w:rsid w:val="0029372D"/>
    <w:rsid w:val="00293A51"/>
    <w:rsid w:val="00293ABF"/>
    <w:rsid w:val="00293B70"/>
    <w:rsid w:val="00293D29"/>
    <w:rsid w:val="00293D84"/>
    <w:rsid w:val="00293E2C"/>
    <w:rsid w:val="00293E36"/>
    <w:rsid w:val="00293E41"/>
    <w:rsid w:val="00293F0B"/>
    <w:rsid w:val="0029401B"/>
    <w:rsid w:val="0029403F"/>
    <w:rsid w:val="002942B3"/>
    <w:rsid w:val="00294318"/>
    <w:rsid w:val="002943F4"/>
    <w:rsid w:val="0029449F"/>
    <w:rsid w:val="00294C38"/>
    <w:rsid w:val="00294FB2"/>
    <w:rsid w:val="0029526A"/>
    <w:rsid w:val="00295571"/>
    <w:rsid w:val="002955C4"/>
    <w:rsid w:val="00295656"/>
    <w:rsid w:val="0029568A"/>
    <w:rsid w:val="002956A4"/>
    <w:rsid w:val="0029592D"/>
    <w:rsid w:val="00295BCD"/>
    <w:rsid w:val="00295D94"/>
    <w:rsid w:val="00295EEF"/>
    <w:rsid w:val="00295F12"/>
    <w:rsid w:val="00295F8C"/>
    <w:rsid w:val="00295FBA"/>
    <w:rsid w:val="002960B9"/>
    <w:rsid w:val="00296141"/>
    <w:rsid w:val="002962B3"/>
    <w:rsid w:val="00296320"/>
    <w:rsid w:val="002963CC"/>
    <w:rsid w:val="002968A5"/>
    <w:rsid w:val="0029699D"/>
    <w:rsid w:val="002969DB"/>
    <w:rsid w:val="00296A95"/>
    <w:rsid w:val="002974D1"/>
    <w:rsid w:val="00297534"/>
    <w:rsid w:val="00297644"/>
    <w:rsid w:val="0029770A"/>
    <w:rsid w:val="00297901"/>
    <w:rsid w:val="00297B46"/>
    <w:rsid w:val="002A00C7"/>
    <w:rsid w:val="002A00D7"/>
    <w:rsid w:val="002A019B"/>
    <w:rsid w:val="002A01AA"/>
    <w:rsid w:val="002A02E3"/>
    <w:rsid w:val="002A030A"/>
    <w:rsid w:val="002A0384"/>
    <w:rsid w:val="002A0513"/>
    <w:rsid w:val="002A05DB"/>
    <w:rsid w:val="002A0A61"/>
    <w:rsid w:val="002A0BA0"/>
    <w:rsid w:val="002A0BA6"/>
    <w:rsid w:val="002A1025"/>
    <w:rsid w:val="002A10CC"/>
    <w:rsid w:val="002A1536"/>
    <w:rsid w:val="002A1882"/>
    <w:rsid w:val="002A19BB"/>
    <w:rsid w:val="002A1C03"/>
    <w:rsid w:val="002A1D66"/>
    <w:rsid w:val="002A1D8A"/>
    <w:rsid w:val="002A1FFB"/>
    <w:rsid w:val="002A230B"/>
    <w:rsid w:val="002A27F4"/>
    <w:rsid w:val="002A29D7"/>
    <w:rsid w:val="002A29DE"/>
    <w:rsid w:val="002A2A51"/>
    <w:rsid w:val="002A2E40"/>
    <w:rsid w:val="002A2EFE"/>
    <w:rsid w:val="002A303A"/>
    <w:rsid w:val="002A3152"/>
    <w:rsid w:val="002A33AC"/>
    <w:rsid w:val="002A36BC"/>
    <w:rsid w:val="002A36F2"/>
    <w:rsid w:val="002A3A02"/>
    <w:rsid w:val="002A3B1F"/>
    <w:rsid w:val="002A3B8C"/>
    <w:rsid w:val="002A3E7D"/>
    <w:rsid w:val="002A3FB8"/>
    <w:rsid w:val="002A40A3"/>
    <w:rsid w:val="002A4133"/>
    <w:rsid w:val="002A4313"/>
    <w:rsid w:val="002A45A0"/>
    <w:rsid w:val="002A463D"/>
    <w:rsid w:val="002A467C"/>
    <w:rsid w:val="002A471E"/>
    <w:rsid w:val="002A4DD6"/>
    <w:rsid w:val="002A508B"/>
    <w:rsid w:val="002A549E"/>
    <w:rsid w:val="002A55C8"/>
    <w:rsid w:val="002A575C"/>
    <w:rsid w:val="002A593E"/>
    <w:rsid w:val="002A5986"/>
    <w:rsid w:val="002A5ACC"/>
    <w:rsid w:val="002A5C6C"/>
    <w:rsid w:val="002A5D7E"/>
    <w:rsid w:val="002A5DDF"/>
    <w:rsid w:val="002A5F64"/>
    <w:rsid w:val="002A62E6"/>
    <w:rsid w:val="002A634B"/>
    <w:rsid w:val="002A6410"/>
    <w:rsid w:val="002A65D2"/>
    <w:rsid w:val="002A6899"/>
    <w:rsid w:val="002A68FE"/>
    <w:rsid w:val="002A6BDF"/>
    <w:rsid w:val="002A6D4E"/>
    <w:rsid w:val="002A6FA1"/>
    <w:rsid w:val="002A7025"/>
    <w:rsid w:val="002A74F7"/>
    <w:rsid w:val="002A76A3"/>
    <w:rsid w:val="002A77F8"/>
    <w:rsid w:val="002A7A16"/>
    <w:rsid w:val="002A7BA6"/>
    <w:rsid w:val="002B01F4"/>
    <w:rsid w:val="002B02F5"/>
    <w:rsid w:val="002B0370"/>
    <w:rsid w:val="002B04F3"/>
    <w:rsid w:val="002B06EB"/>
    <w:rsid w:val="002B0800"/>
    <w:rsid w:val="002B0920"/>
    <w:rsid w:val="002B0C86"/>
    <w:rsid w:val="002B0D34"/>
    <w:rsid w:val="002B0D9D"/>
    <w:rsid w:val="002B1098"/>
    <w:rsid w:val="002B1187"/>
    <w:rsid w:val="002B1577"/>
    <w:rsid w:val="002B182B"/>
    <w:rsid w:val="002B1B60"/>
    <w:rsid w:val="002B1BE0"/>
    <w:rsid w:val="002B1C1C"/>
    <w:rsid w:val="002B1DCD"/>
    <w:rsid w:val="002B1F7E"/>
    <w:rsid w:val="002B21C4"/>
    <w:rsid w:val="002B2490"/>
    <w:rsid w:val="002B2531"/>
    <w:rsid w:val="002B2816"/>
    <w:rsid w:val="002B29B1"/>
    <w:rsid w:val="002B2A7E"/>
    <w:rsid w:val="002B2AA4"/>
    <w:rsid w:val="002B2C25"/>
    <w:rsid w:val="002B2D26"/>
    <w:rsid w:val="002B2DE0"/>
    <w:rsid w:val="002B3094"/>
    <w:rsid w:val="002B31E8"/>
    <w:rsid w:val="002B33B8"/>
    <w:rsid w:val="002B33CF"/>
    <w:rsid w:val="002B3785"/>
    <w:rsid w:val="002B3ACC"/>
    <w:rsid w:val="002B3CFA"/>
    <w:rsid w:val="002B3D3A"/>
    <w:rsid w:val="002B3D79"/>
    <w:rsid w:val="002B3F7E"/>
    <w:rsid w:val="002B3FE1"/>
    <w:rsid w:val="002B445E"/>
    <w:rsid w:val="002B4566"/>
    <w:rsid w:val="002B465A"/>
    <w:rsid w:val="002B4AB4"/>
    <w:rsid w:val="002B4BE2"/>
    <w:rsid w:val="002B4ECF"/>
    <w:rsid w:val="002B4FEC"/>
    <w:rsid w:val="002B51CA"/>
    <w:rsid w:val="002B52D6"/>
    <w:rsid w:val="002B533D"/>
    <w:rsid w:val="002B540F"/>
    <w:rsid w:val="002B547B"/>
    <w:rsid w:val="002B584B"/>
    <w:rsid w:val="002B59F1"/>
    <w:rsid w:val="002B5F59"/>
    <w:rsid w:val="002B5FE8"/>
    <w:rsid w:val="002B60CF"/>
    <w:rsid w:val="002B6289"/>
    <w:rsid w:val="002B64EB"/>
    <w:rsid w:val="002B67D3"/>
    <w:rsid w:val="002B680E"/>
    <w:rsid w:val="002B6A40"/>
    <w:rsid w:val="002B6D1C"/>
    <w:rsid w:val="002B6D9B"/>
    <w:rsid w:val="002B6EFE"/>
    <w:rsid w:val="002B6F4B"/>
    <w:rsid w:val="002B6FF2"/>
    <w:rsid w:val="002B706E"/>
    <w:rsid w:val="002B71E4"/>
    <w:rsid w:val="002B722E"/>
    <w:rsid w:val="002B724F"/>
    <w:rsid w:val="002B725E"/>
    <w:rsid w:val="002B7324"/>
    <w:rsid w:val="002B76B2"/>
    <w:rsid w:val="002B780D"/>
    <w:rsid w:val="002B7928"/>
    <w:rsid w:val="002B79AF"/>
    <w:rsid w:val="002B7B7A"/>
    <w:rsid w:val="002C032A"/>
    <w:rsid w:val="002C0368"/>
    <w:rsid w:val="002C03AD"/>
    <w:rsid w:val="002C04D8"/>
    <w:rsid w:val="002C074B"/>
    <w:rsid w:val="002C0B5C"/>
    <w:rsid w:val="002C0D9D"/>
    <w:rsid w:val="002C0E55"/>
    <w:rsid w:val="002C0FF6"/>
    <w:rsid w:val="002C140D"/>
    <w:rsid w:val="002C14E7"/>
    <w:rsid w:val="002C166E"/>
    <w:rsid w:val="002C17A1"/>
    <w:rsid w:val="002C1897"/>
    <w:rsid w:val="002C1959"/>
    <w:rsid w:val="002C1B41"/>
    <w:rsid w:val="002C1BF7"/>
    <w:rsid w:val="002C1DFF"/>
    <w:rsid w:val="002C208B"/>
    <w:rsid w:val="002C2246"/>
    <w:rsid w:val="002C22AC"/>
    <w:rsid w:val="002C234C"/>
    <w:rsid w:val="002C2629"/>
    <w:rsid w:val="002C27C9"/>
    <w:rsid w:val="002C29E8"/>
    <w:rsid w:val="002C2A22"/>
    <w:rsid w:val="002C2FA0"/>
    <w:rsid w:val="002C30B6"/>
    <w:rsid w:val="002C3207"/>
    <w:rsid w:val="002C39F4"/>
    <w:rsid w:val="002C3C1E"/>
    <w:rsid w:val="002C3DDD"/>
    <w:rsid w:val="002C3DFC"/>
    <w:rsid w:val="002C3E60"/>
    <w:rsid w:val="002C3E65"/>
    <w:rsid w:val="002C3F62"/>
    <w:rsid w:val="002C3F8C"/>
    <w:rsid w:val="002C42A2"/>
    <w:rsid w:val="002C4382"/>
    <w:rsid w:val="002C4495"/>
    <w:rsid w:val="002C45C9"/>
    <w:rsid w:val="002C4689"/>
    <w:rsid w:val="002C47BC"/>
    <w:rsid w:val="002C4883"/>
    <w:rsid w:val="002C4B05"/>
    <w:rsid w:val="002C4B0B"/>
    <w:rsid w:val="002C4BF7"/>
    <w:rsid w:val="002C4DCF"/>
    <w:rsid w:val="002C4E8C"/>
    <w:rsid w:val="002C4F2F"/>
    <w:rsid w:val="002C4FFF"/>
    <w:rsid w:val="002C50F6"/>
    <w:rsid w:val="002C5691"/>
    <w:rsid w:val="002C573E"/>
    <w:rsid w:val="002C5854"/>
    <w:rsid w:val="002C5B7B"/>
    <w:rsid w:val="002C5B9E"/>
    <w:rsid w:val="002C5D7C"/>
    <w:rsid w:val="002C5E73"/>
    <w:rsid w:val="002C5F5A"/>
    <w:rsid w:val="002C5FF8"/>
    <w:rsid w:val="002C6080"/>
    <w:rsid w:val="002C60B2"/>
    <w:rsid w:val="002C61CE"/>
    <w:rsid w:val="002C64CA"/>
    <w:rsid w:val="002C65D2"/>
    <w:rsid w:val="002C6642"/>
    <w:rsid w:val="002C664F"/>
    <w:rsid w:val="002C67E0"/>
    <w:rsid w:val="002C67ED"/>
    <w:rsid w:val="002C69A5"/>
    <w:rsid w:val="002C6A53"/>
    <w:rsid w:val="002C6A82"/>
    <w:rsid w:val="002C6C15"/>
    <w:rsid w:val="002C6E2F"/>
    <w:rsid w:val="002C6EA1"/>
    <w:rsid w:val="002C70E0"/>
    <w:rsid w:val="002C70E9"/>
    <w:rsid w:val="002C718F"/>
    <w:rsid w:val="002C748B"/>
    <w:rsid w:val="002C764E"/>
    <w:rsid w:val="002C7675"/>
    <w:rsid w:val="002C76D5"/>
    <w:rsid w:val="002C78CA"/>
    <w:rsid w:val="002C7A9C"/>
    <w:rsid w:val="002C7CDD"/>
    <w:rsid w:val="002C7EB2"/>
    <w:rsid w:val="002C7ECD"/>
    <w:rsid w:val="002C7FE6"/>
    <w:rsid w:val="002D01B8"/>
    <w:rsid w:val="002D0430"/>
    <w:rsid w:val="002D06AB"/>
    <w:rsid w:val="002D06F0"/>
    <w:rsid w:val="002D0B41"/>
    <w:rsid w:val="002D0F0D"/>
    <w:rsid w:val="002D1122"/>
    <w:rsid w:val="002D13CD"/>
    <w:rsid w:val="002D181B"/>
    <w:rsid w:val="002D1B09"/>
    <w:rsid w:val="002D1C2B"/>
    <w:rsid w:val="002D1D54"/>
    <w:rsid w:val="002D1E77"/>
    <w:rsid w:val="002D1ED9"/>
    <w:rsid w:val="002D1F1B"/>
    <w:rsid w:val="002D236C"/>
    <w:rsid w:val="002D238B"/>
    <w:rsid w:val="002D259F"/>
    <w:rsid w:val="002D272D"/>
    <w:rsid w:val="002D28D7"/>
    <w:rsid w:val="002D2945"/>
    <w:rsid w:val="002D2AAC"/>
    <w:rsid w:val="002D2B7D"/>
    <w:rsid w:val="002D2C6F"/>
    <w:rsid w:val="002D2E9B"/>
    <w:rsid w:val="002D3143"/>
    <w:rsid w:val="002D3194"/>
    <w:rsid w:val="002D33EB"/>
    <w:rsid w:val="002D340E"/>
    <w:rsid w:val="002D3632"/>
    <w:rsid w:val="002D3941"/>
    <w:rsid w:val="002D3C71"/>
    <w:rsid w:val="002D3D1E"/>
    <w:rsid w:val="002D3E83"/>
    <w:rsid w:val="002D3F42"/>
    <w:rsid w:val="002D402C"/>
    <w:rsid w:val="002D40CB"/>
    <w:rsid w:val="002D4118"/>
    <w:rsid w:val="002D43AF"/>
    <w:rsid w:val="002D4540"/>
    <w:rsid w:val="002D46FB"/>
    <w:rsid w:val="002D4830"/>
    <w:rsid w:val="002D489D"/>
    <w:rsid w:val="002D4A03"/>
    <w:rsid w:val="002D508B"/>
    <w:rsid w:val="002D54A0"/>
    <w:rsid w:val="002D5583"/>
    <w:rsid w:val="002D5678"/>
    <w:rsid w:val="002D574E"/>
    <w:rsid w:val="002D57C0"/>
    <w:rsid w:val="002D586C"/>
    <w:rsid w:val="002D5A26"/>
    <w:rsid w:val="002D5AA6"/>
    <w:rsid w:val="002D5B71"/>
    <w:rsid w:val="002D5B7C"/>
    <w:rsid w:val="002D5D10"/>
    <w:rsid w:val="002D5DAD"/>
    <w:rsid w:val="002D5F24"/>
    <w:rsid w:val="002D5F9F"/>
    <w:rsid w:val="002D60F9"/>
    <w:rsid w:val="002D6A00"/>
    <w:rsid w:val="002D6A07"/>
    <w:rsid w:val="002D6A27"/>
    <w:rsid w:val="002D6DC0"/>
    <w:rsid w:val="002D6F13"/>
    <w:rsid w:val="002D7038"/>
    <w:rsid w:val="002D72C9"/>
    <w:rsid w:val="002D73D1"/>
    <w:rsid w:val="002D7927"/>
    <w:rsid w:val="002D79E3"/>
    <w:rsid w:val="002D7B94"/>
    <w:rsid w:val="002E01DD"/>
    <w:rsid w:val="002E03E5"/>
    <w:rsid w:val="002E03FB"/>
    <w:rsid w:val="002E05AE"/>
    <w:rsid w:val="002E08C9"/>
    <w:rsid w:val="002E0E71"/>
    <w:rsid w:val="002E106E"/>
    <w:rsid w:val="002E1104"/>
    <w:rsid w:val="002E11A0"/>
    <w:rsid w:val="002E13DF"/>
    <w:rsid w:val="002E1698"/>
    <w:rsid w:val="002E189E"/>
    <w:rsid w:val="002E191C"/>
    <w:rsid w:val="002E22B1"/>
    <w:rsid w:val="002E2357"/>
    <w:rsid w:val="002E23C2"/>
    <w:rsid w:val="002E2496"/>
    <w:rsid w:val="002E2582"/>
    <w:rsid w:val="002E2770"/>
    <w:rsid w:val="002E2F26"/>
    <w:rsid w:val="002E2FF6"/>
    <w:rsid w:val="002E3006"/>
    <w:rsid w:val="002E318D"/>
    <w:rsid w:val="002E3542"/>
    <w:rsid w:val="002E355F"/>
    <w:rsid w:val="002E3722"/>
    <w:rsid w:val="002E382E"/>
    <w:rsid w:val="002E389B"/>
    <w:rsid w:val="002E3954"/>
    <w:rsid w:val="002E3A2E"/>
    <w:rsid w:val="002E3C08"/>
    <w:rsid w:val="002E3CB4"/>
    <w:rsid w:val="002E3F98"/>
    <w:rsid w:val="002E4287"/>
    <w:rsid w:val="002E42AE"/>
    <w:rsid w:val="002E43CD"/>
    <w:rsid w:val="002E43E1"/>
    <w:rsid w:val="002E469B"/>
    <w:rsid w:val="002E4AE3"/>
    <w:rsid w:val="002E4B43"/>
    <w:rsid w:val="002E4BC8"/>
    <w:rsid w:val="002E4E3C"/>
    <w:rsid w:val="002E4F56"/>
    <w:rsid w:val="002E534C"/>
    <w:rsid w:val="002E55A5"/>
    <w:rsid w:val="002E56D5"/>
    <w:rsid w:val="002E5B30"/>
    <w:rsid w:val="002E5CAE"/>
    <w:rsid w:val="002E62B6"/>
    <w:rsid w:val="002E6421"/>
    <w:rsid w:val="002E66C2"/>
    <w:rsid w:val="002E693B"/>
    <w:rsid w:val="002E6A3B"/>
    <w:rsid w:val="002E6C08"/>
    <w:rsid w:val="002E6C6B"/>
    <w:rsid w:val="002E6FCF"/>
    <w:rsid w:val="002E72FC"/>
    <w:rsid w:val="002E7459"/>
    <w:rsid w:val="002E7634"/>
    <w:rsid w:val="002E7770"/>
    <w:rsid w:val="002E783D"/>
    <w:rsid w:val="002E7ABF"/>
    <w:rsid w:val="002E7B44"/>
    <w:rsid w:val="002E7B7C"/>
    <w:rsid w:val="002E7CA6"/>
    <w:rsid w:val="002E7EF1"/>
    <w:rsid w:val="002F0271"/>
    <w:rsid w:val="002F04DA"/>
    <w:rsid w:val="002F06DC"/>
    <w:rsid w:val="002F0923"/>
    <w:rsid w:val="002F0DFD"/>
    <w:rsid w:val="002F1169"/>
    <w:rsid w:val="002F11DB"/>
    <w:rsid w:val="002F11E3"/>
    <w:rsid w:val="002F1361"/>
    <w:rsid w:val="002F13F8"/>
    <w:rsid w:val="002F14A6"/>
    <w:rsid w:val="002F14C7"/>
    <w:rsid w:val="002F1702"/>
    <w:rsid w:val="002F17B6"/>
    <w:rsid w:val="002F1802"/>
    <w:rsid w:val="002F1B57"/>
    <w:rsid w:val="002F1D1D"/>
    <w:rsid w:val="002F1DCF"/>
    <w:rsid w:val="002F1F48"/>
    <w:rsid w:val="002F1FEE"/>
    <w:rsid w:val="002F2192"/>
    <w:rsid w:val="002F23CB"/>
    <w:rsid w:val="002F24E1"/>
    <w:rsid w:val="002F2596"/>
    <w:rsid w:val="002F28F0"/>
    <w:rsid w:val="002F29AA"/>
    <w:rsid w:val="002F2AC7"/>
    <w:rsid w:val="002F2C26"/>
    <w:rsid w:val="002F2E20"/>
    <w:rsid w:val="002F3022"/>
    <w:rsid w:val="002F3051"/>
    <w:rsid w:val="002F3104"/>
    <w:rsid w:val="002F33A0"/>
    <w:rsid w:val="002F33FC"/>
    <w:rsid w:val="002F3B05"/>
    <w:rsid w:val="002F3D81"/>
    <w:rsid w:val="002F3D91"/>
    <w:rsid w:val="002F3E40"/>
    <w:rsid w:val="002F3F52"/>
    <w:rsid w:val="002F41E6"/>
    <w:rsid w:val="002F41F5"/>
    <w:rsid w:val="002F4311"/>
    <w:rsid w:val="002F4329"/>
    <w:rsid w:val="002F4D58"/>
    <w:rsid w:val="002F500F"/>
    <w:rsid w:val="002F50F2"/>
    <w:rsid w:val="002F51DE"/>
    <w:rsid w:val="002F5A4B"/>
    <w:rsid w:val="002F5CA5"/>
    <w:rsid w:val="002F5DE0"/>
    <w:rsid w:val="002F5E80"/>
    <w:rsid w:val="002F60A5"/>
    <w:rsid w:val="002F610A"/>
    <w:rsid w:val="002F6201"/>
    <w:rsid w:val="002F6244"/>
    <w:rsid w:val="002F6295"/>
    <w:rsid w:val="002F6350"/>
    <w:rsid w:val="002F63D2"/>
    <w:rsid w:val="002F64B5"/>
    <w:rsid w:val="002F65EE"/>
    <w:rsid w:val="002F6726"/>
    <w:rsid w:val="002F67B6"/>
    <w:rsid w:val="002F67C3"/>
    <w:rsid w:val="002F68BA"/>
    <w:rsid w:val="002F6BFB"/>
    <w:rsid w:val="002F6E54"/>
    <w:rsid w:val="002F70A5"/>
    <w:rsid w:val="002F714D"/>
    <w:rsid w:val="002F73B7"/>
    <w:rsid w:val="002F74E9"/>
    <w:rsid w:val="002F7617"/>
    <w:rsid w:val="002F7799"/>
    <w:rsid w:val="002F7B9F"/>
    <w:rsid w:val="002F7BBF"/>
    <w:rsid w:val="002F7CD8"/>
    <w:rsid w:val="002F7F75"/>
    <w:rsid w:val="00300413"/>
    <w:rsid w:val="00300648"/>
    <w:rsid w:val="003006CE"/>
    <w:rsid w:val="003008A6"/>
    <w:rsid w:val="0030090D"/>
    <w:rsid w:val="00300C5C"/>
    <w:rsid w:val="00301168"/>
    <w:rsid w:val="0030116F"/>
    <w:rsid w:val="003014C7"/>
    <w:rsid w:val="003014EF"/>
    <w:rsid w:val="00301663"/>
    <w:rsid w:val="003016C1"/>
    <w:rsid w:val="00301987"/>
    <w:rsid w:val="00301A5C"/>
    <w:rsid w:val="00301BE9"/>
    <w:rsid w:val="00301C91"/>
    <w:rsid w:val="00301CCA"/>
    <w:rsid w:val="00302189"/>
    <w:rsid w:val="00302423"/>
    <w:rsid w:val="0030264E"/>
    <w:rsid w:val="003026D9"/>
    <w:rsid w:val="003026E9"/>
    <w:rsid w:val="00302754"/>
    <w:rsid w:val="00302A9B"/>
    <w:rsid w:val="00302C64"/>
    <w:rsid w:val="00302E5F"/>
    <w:rsid w:val="003030C2"/>
    <w:rsid w:val="00303487"/>
    <w:rsid w:val="0030348B"/>
    <w:rsid w:val="00303548"/>
    <w:rsid w:val="00303615"/>
    <w:rsid w:val="003037E1"/>
    <w:rsid w:val="0030388B"/>
    <w:rsid w:val="00303943"/>
    <w:rsid w:val="00303A69"/>
    <w:rsid w:val="00303B42"/>
    <w:rsid w:val="0030426A"/>
    <w:rsid w:val="003044DC"/>
    <w:rsid w:val="003046B5"/>
    <w:rsid w:val="00304AFC"/>
    <w:rsid w:val="003050D2"/>
    <w:rsid w:val="00305537"/>
    <w:rsid w:val="00305902"/>
    <w:rsid w:val="00305B86"/>
    <w:rsid w:val="00305B90"/>
    <w:rsid w:val="003060C0"/>
    <w:rsid w:val="0030642F"/>
    <w:rsid w:val="003065EC"/>
    <w:rsid w:val="00306671"/>
    <w:rsid w:val="003066B7"/>
    <w:rsid w:val="00306754"/>
    <w:rsid w:val="00306BB1"/>
    <w:rsid w:val="00306CC3"/>
    <w:rsid w:val="00306D2D"/>
    <w:rsid w:val="003072E8"/>
    <w:rsid w:val="0030760B"/>
    <w:rsid w:val="003076CF"/>
    <w:rsid w:val="00307701"/>
    <w:rsid w:val="00307CB1"/>
    <w:rsid w:val="00307D0C"/>
    <w:rsid w:val="00307F08"/>
    <w:rsid w:val="00307F8C"/>
    <w:rsid w:val="00307FE4"/>
    <w:rsid w:val="003100FF"/>
    <w:rsid w:val="0031015C"/>
    <w:rsid w:val="00310394"/>
    <w:rsid w:val="003103D0"/>
    <w:rsid w:val="00310423"/>
    <w:rsid w:val="003104DA"/>
    <w:rsid w:val="003104F7"/>
    <w:rsid w:val="003105F4"/>
    <w:rsid w:val="00310609"/>
    <w:rsid w:val="00310639"/>
    <w:rsid w:val="00310754"/>
    <w:rsid w:val="00310805"/>
    <w:rsid w:val="00310AB8"/>
    <w:rsid w:val="00310CE2"/>
    <w:rsid w:val="00311042"/>
    <w:rsid w:val="00311258"/>
    <w:rsid w:val="00311263"/>
    <w:rsid w:val="00311280"/>
    <w:rsid w:val="003114E9"/>
    <w:rsid w:val="003117DB"/>
    <w:rsid w:val="0031184A"/>
    <w:rsid w:val="00311A76"/>
    <w:rsid w:val="00311B7C"/>
    <w:rsid w:val="00311D19"/>
    <w:rsid w:val="0031202F"/>
    <w:rsid w:val="00312140"/>
    <w:rsid w:val="00312562"/>
    <w:rsid w:val="00312673"/>
    <w:rsid w:val="00312812"/>
    <w:rsid w:val="0031296F"/>
    <w:rsid w:val="003129A8"/>
    <w:rsid w:val="00312A60"/>
    <w:rsid w:val="00312A63"/>
    <w:rsid w:val="00312A72"/>
    <w:rsid w:val="00312D55"/>
    <w:rsid w:val="00313107"/>
    <w:rsid w:val="0031311D"/>
    <w:rsid w:val="0031316B"/>
    <w:rsid w:val="00313800"/>
    <w:rsid w:val="00313B5F"/>
    <w:rsid w:val="003140EB"/>
    <w:rsid w:val="003142C8"/>
    <w:rsid w:val="003143EE"/>
    <w:rsid w:val="00314A01"/>
    <w:rsid w:val="00314A8E"/>
    <w:rsid w:val="00314B2E"/>
    <w:rsid w:val="00314B56"/>
    <w:rsid w:val="00315033"/>
    <w:rsid w:val="00315D47"/>
    <w:rsid w:val="00316018"/>
    <w:rsid w:val="00316079"/>
    <w:rsid w:val="00316086"/>
    <w:rsid w:val="003162B1"/>
    <w:rsid w:val="00316379"/>
    <w:rsid w:val="0031677E"/>
    <w:rsid w:val="00316AA2"/>
    <w:rsid w:val="00316E50"/>
    <w:rsid w:val="00316E58"/>
    <w:rsid w:val="00316EB1"/>
    <w:rsid w:val="00317100"/>
    <w:rsid w:val="003174B0"/>
    <w:rsid w:val="003174E3"/>
    <w:rsid w:val="003174FE"/>
    <w:rsid w:val="00317671"/>
    <w:rsid w:val="003176C6"/>
    <w:rsid w:val="00317AE1"/>
    <w:rsid w:val="00317AFB"/>
    <w:rsid w:val="00317B53"/>
    <w:rsid w:val="00317BBC"/>
    <w:rsid w:val="00317C3B"/>
    <w:rsid w:val="00317E12"/>
    <w:rsid w:val="00317E89"/>
    <w:rsid w:val="00317FA6"/>
    <w:rsid w:val="0032017A"/>
    <w:rsid w:val="00320288"/>
    <w:rsid w:val="00320346"/>
    <w:rsid w:val="003204A4"/>
    <w:rsid w:val="0032064C"/>
    <w:rsid w:val="003208D6"/>
    <w:rsid w:val="0032096F"/>
    <w:rsid w:val="00320D8A"/>
    <w:rsid w:val="00320EEC"/>
    <w:rsid w:val="00321005"/>
    <w:rsid w:val="00321927"/>
    <w:rsid w:val="00321C41"/>
    <w:rsid w:val="00321E67"/>
    <w:rsid w:val="003221FB"/>
    <w:rsid w:val="00322232"/>
    <w:rsid w:val="003226DC"/>
    <w:rsid w:val="00322784"/>
    <w:rsid w:val="00322818"/>
    <w:rsid w:val="0032285C"/>
    <w:rsid w:val="00322942"/>
    <w:rsid w:val="00322C50"/>
    <w:rsid w:val="0032330F"/>
    <w:rsid w:val="00323489"/>
    <w:rsid w:val="0032377C"/>
    <w:rsid w:val="003237D8"/>
    <w:rsid w:val="003238AB"/>
    <w:rsid w:val="00323AC6"/>
    <w:rsid w:val="00323B7F"/>
    <w:rsid w:val="00323CE6"/>
    <w:rsid w:val="00323D0B"/>
    <w:rsid w:val="00323DB5"/>
    <w:rsid w:val="00324256"/>
    <w:rsid w:val="00324449"/>
    <w:rsid w:val="00324564"/>
    <w:rsid w:val="003245B2"/>
    <w:rsid w:val="003247FB"/>
    <w:rsid w:val="00324925"/>
    <w:rsid w:val="00324C89"/>
    <w:rsid w:val="00324CD3"/>
    <w:rsid w:val="00324F8F"/>
    <w:rsid w:val="00325000"/>
    <w:rsid w:val="00325177"/>
    <w:rsid w:val="0032518B"/>
    <w:rsid w:val="00325216"/>
    <w:rsid w:val="003252DF"/>
    <w:rsid w:val="00325522"/>
    <w:rsid w:val="00325607"/>
    <w:rsid w:val="003256C9"/>
    <w:rsid w:val="003258A3"/>
    <w:rsid w:val="00325AB4"/>
    <w:rsid w:val="00325B79"/>
    <w:rsid w:val="00325EBC"/>
    <w:rsid w:val="00326032"/>
    <w:rsid w:val="003260AF"/>
    <w:rsid w:val="003268B0"/>
    <w:rsid w:val="00326980"/>
    <w:rsid w:val="00326E03"/>
    <w:rsid w:val="003271C6"/>
    <w:rsid w:val="003271EE"/>
    <w:rsid w:val="00327202"/>
    <w:rsid w:val="0032732C"/>
    <w:rsid w:val="00327371"/>
    <w:rsid w:val="003273E9"/>
    <w:rsid w:val="003274C6"/>
    <w:rsid w:val="003276BA"/>
    <w:rsid w:val="00327835"/>
    <w:rsid w:val="0032787C"/>
    <w:rsid w:val="003278A1"/>
    <w:rsid w:val="00327944"/>
    <w:rsid w:val="00327E7C"/>
    <w:rsid w:val="00330152"/>
    <w:rsid w:val="00330229"/>
    <w:rsid w:val="00330325"/>
    <w:rsid w:val="00330392"/>
    <w:rsid w:val="003303D6"/>
    <w:rsid w:val="0033071E"/>
    <w:rsid w:val="00330825"/>
    <w:rsid w:val="00330A98"/>
    <w:rsid w:val="00330B50"/>
    <w:rsid w:val="00330BBD"/>
    <w:rsid w:val="00330BD8"/>
    <w:rsid w:val="00330D36"/>
    <w:rsid w:val="00330E7C"/>
    <w:rsid w:val="00330F34"/>
    <w:rsid w:val="00330F9B"/>
    <w:rsid w:val="00330FA6"/>
    <w:rsid w:val="00330FE5"/>
    <w:rsid w:val="0033134A"/>
    <w:rsid w:val="003313D9"/>
    <w:rsid w:val="00331441"/>
    <w:rsid w:val="0033152B"/>
    <w:rsid w:val="003316A2"/>
    <w:rsid w:val="0033174E"/>
    <w:rsid w:val="00331DD4"/>
    <w:rsid w:val="00332196"/>
    <w:rsid w:val="00332299"/>
    <w:rsid w:val="003322F8"/>
    <w:rsid w:val="003323BC"/>
    <w:rsid w:val="0033284D"/>
    <w:rsid w:val="00332B54"/>
    <w:rsid w:val="00332CF4"/>
    <w:rsid w:val="003330F6"/>
    <w:rsid w:val="003333B5"/>
    <w:rsid w:val="00333688"/>
    <w:rsid w:val="00333745"/>
    <w:rsid w:val="00333933"/>
    <w:rsid w:val="00333968"/>
    <w:rsid w:val="00333985"/>
    <w:rsid w:val="00333D4F"/>
    <w:rsid w:val="00333DE1"/>
    <w:rsid w:val="00333F77"/>
    <w:rsid w:val="00334375"/>
    <w:rsid w:val="00334669"/>
    <w:rsid w:val="00334702"/>
    <w:rsid w:val="00334825"/>
    <w:rsid w:val="00334F0C"/>
    <w:rsid w:val="0033524F"/>
    <w:rsid w:val="00335394"/>
    <w:rsid w:val="003355F4"/>
    <w:rsid w:val="0033589B"/>
    <w:rsid w:val="003359EB"/>
    <w:rsid w:val="00335A68"/>
    <w:rsid w:val="00336031"/>
    <w:rsid w:val="00336168"/>
    <w:rsid w:val="00336768"/>
    <w:rsid w:val="00336851"/>
    <w:rsid w:val="0033695A"/>
    <w:rsid w:val="00336A13"/>
    <w:rsid w:val="00336C7A"/>
    <w:rsid w:val="00336CFE"/>
    <w:rsid w:val="00336E21"/>
    <w:rsid w:val="0033704F"/>
    <w:rsid w:val="0033713C"/>
    <w:rsid w:val="00337204"/>
    <w:rsid w:val="00337280"/>
    <w:rsid w:val="003372CA"/>
    <w:rsid w:val="0033730A"/>
    <w:rsid w:val="00337418"/>
    <w:rsid w:val="003376BA"/>
    <w:rsid w:val="00337789"/>
    <w:rsid w:val="00337A28"/>
    <w:rsid w:val="00337B63"/>
    <w:rsid w:val="00337B95"/>
    <w:rsid w:val="00337C68"/>
    <w:rsid w:val="00337C7A"/>
    <w:rsid w:val="00337D6F"/>
    <w:rsid w:val="00340081"/>
    <w:rsid w:val="0034019E"/>
    <w:rsid w:val="003405B7"/>
    <w:rsid w:val="00340722"/>
    <w:rsid w:val="00340781"/>
    <w:rsid w:val="00340879"/>
    <w:rsid w:val="0034092C"/>
    <w:rsid w:val="00340AA0"/>
    <w:rsid w:val="00340D0C"/>
    <w:rsid w:val="00340F66"/>
    <w:rsid w:val="0034129C"/>
    <w:rsid w:val="003419B0"/>
    <w:rsid w:val="00341A2C"/>
    <w:rsid w:val="00341AA6"/>
    <w:rsid w:val="00341D0A"/>
    <w:rsid w:val="00341E99"/>
    <w:rsid w:val="003420CA"/>
    <w:rsid w:val="003422ED"/>
    <w:rsid w:val="00342308"/>
    <w:rsid w:val="0034243F"/>
    <w:rsid w:val="00342503"/>
    <w:rsid w:val="003427A1"/>
    <w:rsid w:val="0034286E"/>
    <w:rsid w:val="00342937"/>
    <w:rsid w:val="00342B7A"/>
    <w:rsid w:val="00342BC2"/>
    <w:rsid w:val="00342C93"/>
    <w:rsid w:val="00342F34"/>
    <w:rsid w:val="00342FC4"/>
    <w:rsid w:val="00343390"/>
    <w:rsid w:val="0034346F"/>
    <w:rsid w:val="003435BA"/>
    <w:rsid w:val="0034378E"/>
    <w:rsid w:val="00343982"/>
    <w:rsid w:val="00343990"/>
    <w:rsid w:val="00343AC4"/>
    <w:rsid w:val="00343D76"/>
    <w:rsid w:val="00343E53"/>
    <w:rsid w:val="00343F50"/>
    <w:rsid w:val="00343FCD"/>
    <w:rsid w:val="00344365"/>
    <w:rsid w:val="003444A8"/>
    <w:rsid w:val="003446C2"/>
    <w:rsid w:val="003446DF"/>
    <w:rsid w:val="003447CF"/>
    <w:rsid w:val="00344833"/>
    <w:rsid w:val="003448B0"/>
    <w:rsid w:val="0034494D"/>
    <w:rsid w:val="00344BFC"/>
    <w:rsid w:val="00344C18"/>
    <w:rsid w:val="00345073"/>
    <w:rsid w:val="0034513D"/>
    <w:rsid w:val="00345529"/>
    <w:rsid w:val="00345584"/>
    <w:rsid w:val="003456AD"/>
    <w:rsid w:val="003457E6"/>
    <w:rsid w:val="00345821"/>
    <w:rsid w:val="00345D2B"/>
    <w:rsid w:val="00345D42"/>
    <w:rsid w:val="00345E3A"/>
    <w:rsid w:val="00346518"/>
    <w:rsid w:val="003465AC"/>
    <w:rsid w:val="00346876"/>
    <w:rsid w:val="00346A54"/>
    <w:rsid w:val="00346C40"/>
    <w:rsid w:val="00346C7E"/>
    <w:rsid w:val="00346EF4"/>
    <w:rsid w:val="00346FE6"/>
    <w:rsid w:val="00347369"/>
    <w:rsid w:val="00347697"/>
    <w:rsid w:val="00347982"/>
    <w:rsid w:val="00347A74"/>
    <w:rsid w:val="00347B98"/>
    <w:rsid w:val="00347C0D"/>
    <w:rsid w:val="00347D71"/>
    <w:rsid w:val="00347EA1"/>
    <w:rsid w:val="003503EE"/>
    <w:rsid w:val="0035046C"/>
    <w:rsid w:val="003507CE"/>
    <w:rsid w:val="00350D83"/>
    <w:rsid w:val="00350E5B"/>
    <w:rsid w:val="00351033"/>
    <w:rsid w:val="00351080"/>
    <w:rsid w:val="003510EF"/>
    <w:rsid w:val="00351479"/>
    <w:rsid w:val="0035152E"/>
    <w:rsid w:val="00351600"/>
    <w:rsid w:val="00351774"/>
    <w:rsid w:val="003518DE"/>
    <w:rsid w:val="00351B4F"/>
    <w:rsid w:val="00351FD0"/>
    <w:rsid w:val="00352049"/>
    <w:rsid w:val="003521C6"/>
    <w:rsid w:val="0035263E"/>
    <w:rsid w:val="00352802"/>
    <w:rsid w:val="00352A7E"/>
    <w:rsid w:val="00352C64"/>
    <w:rsid w:val="00352EA3"/>
    <w:rsid w:val="00352F03"/>
    <w:rsid w:val="00353307"/>
    <w:rsid w:val="0035358D"/>
    <w:rsid w:val="00353685"/>
    <w:rsid w:val="003536CB"/>
    <w:rsid w:val="00353824"/>
    <w:rsid w:val="003539F3"/>
    <w:rsid w:val="00353E52"/>
    <w:rsid w:val="00353FAD"/>
    <w:rsid w:val="003542B5"/>
    <w:rsid w:val="003546DE"/>
    <w:rsid w:val="00354765"/>
    <w:rsid w:val="00354768"/>
    <w:rsid w:val="00354CF6"/>
    <w:rsid w:val="00354DF3"/>
    <w:rsid w:val="00354F5B"/>
    <w:rsid w:val="00355063"/>
    <w:rsid w:val="00355293"/>
    <w:rsid w:val="003552A5"/>
    <w:rsid w:val="00355A32"/>
    <w:rsid w:val="00355BF7"/>
    <w:rsid w:val="00355C57"/>
    <w:rsid w:val="00355D7E"/>
    <w:rsid w:val="003561CB"/>
    <w:rsid w:val="003564A2"/>
    <w:rsid w:val="00356543"/>
    <w:rsid w:val="003565CB"/>
    <w:rsid w:val="003567DC"/>
    <w:rsid w:val="00356873"/>
    <w:rsid w:val="0035691A"/>
    <w:rsid w:val="00356EEB"/>
    <w:rsid w:val="003570D3"/>
    <w:rsid w:val="00357110"/>
    <w:rsid w:val="00357198"/>
    <w:rsid w:val="00357522"/>
    <w:rsid w:val="00357939"/>
    <w:rsid w:val="00357953"/>
    <w:rsid w:val="00357A82"/>
    <w:rsid w:val="00357DCB"/>
    <w:rsid w:val="0036040E"/>
    <w:rsid w:val="00360506"/>
    <w:rsid w:val="00360533"/>
    <w:rsid w:val="00360CAE"/>
    <w:rsid w:val="00360DD4"/>
    <w:rsid w:val="0036151D"/>
    <w:rsid w:val="003615B0"/>
    <w:rsid w:val="0036166A"/>
    <w:rsid w:val="00361834"/>
    <w:rsid w:val="00361893"/>
    <w:rsid w:val="003618D0"/>
    <w:rsid w:val="00361A2C"/>
    <w:rsid w:val="00361AEF"/>
    <w:rsid w:val="00361F95"/>
    <w:rsid w:val="003620AC"/>
    <w:rsid w:val="00362300"/>
    <w:rsid w:val="00362474"/>
    <w:rsid w:val="003629F6"/>
    <w:rsid w:val="00362C55"/>
    <w:rsid w:val="00362F44"/>
    <w:rsid w:val="00362F93"/>
    <w:rsid w:val="003630D2"/>
    <w:rsid w:val="003635D4"/>
    <w:rsid w:val="0036389F"/>
    <w:rsid w:val="00363956"/>
    <w:rsid w:val="00363C5A"/>
    <w:rsid w:val="00363CA0"/>
    <w:rsid w:val="00364224"/>
    <w:rsid w:val="003642BD"/>
    <w:rsid w:val="003642DE"/>
    <w:rsid w:val="003643B6"/>
    <w:rsid w:val="00364469"/>
    <w:rsid w:val="003644D8"/>
    <w:rsid w:val="003644EF"/>
    <w:rsid w:val="003646CE"/>
    <w:rsid w:val="00364A4A"/>
    <w:rsid w:val="00364AB8"/>
    <w:rsid w:val="00364DC6"/>
    <w:rsid w:val="00364FC3"/>
    <w:rsid w:val="003650CE"/>
    <w:rsid w:val="003652DA"/>
    <w:rsid w:val="0036538B"/>
    <w:rsid w:val="00365406"/>
    <w:rsid w:val="00365527"/>
    <w:rsid w:val="00365981"/>
    <w:rsid w:val="00365AA1"/>
    <w:rsid w:val="00365B9E"/>
    <w:rsid w:val="00365BC3"/>
    <w:rsid w:val="00365BEE"/>
    <w:rsid w:val="00365C18"/>
    <w:rsid w:val="00365E31"/>
    <w:rsid w:val="00365FF8"/>
    <w:rsid w:val="0036630A"/>
    <w:rsid w:val="003664C9"/>
    <w:rsid w:val="00366587"/>
    <w:rsid w:val="00366988"/>
    <w:rsid w:val="003669E0"/>
    <w:rsid w:val="00366AE3"/>
    <w:rsid w:val="00366DEF"/>
    <w:rsid w:val="00366E63"/>
    <w:rsid w:val="00367266"/>
    <w:rsid w:val="003674B2"/>
    <w:rsid w:val="0036761D"/>
    <w:rsid w:val="00367702"/>
    <w:rsid w:val="0036773C"/>
    <w:rsid w:val="0036773E"/>
    <w:rsid w:val="00367BC4"/>
    <w:rsid w:val="00367D1B"/>
    <w:rsid w:val="00370182"/>
    <w:rsid w:val="0037033A"/>
    <w:rsid w:val="003703D1"/>
    <w:rsid w:val="00370472"/>
    <w:rsid w:val="003705E3"/>
    <w:rsid w:val="00370D67"/>
    <w:rsid w:val="00371177"/>
    <w:rsid w:val="0037118C"/>
    <w:rsid w:val="003718F9"/>
    <w:rsid w:val="003719D8"/>
    <w:rsid w:val="00371BD1"/>
    <w:rsid w:val="00371BE4"/>
    <w:rsid w:val="00371D72"/>
    <w:rsid w:val="0037209D"/>
    <w:rsid w:val="0037245E"/>
    <w:rsid w:val="00372603"/>
    <w:rsid w:val="003727B1"/>
    <w:rsid w:val="003728B1"/>
    <w:rsid w:val="00372C4F"/>
    <w:rsid w:val="00372EB5"/>
    <w:rsid w:val="00372F15"/>
    <w:rsid w:val="00372F22"/>
    <w:rsid w:val="003731DD"/>
    <w:rsid w:val="0037350F"/>
    <w:rsid w:val="00373592"/>
    <w:rsid w:val="0037363B"/>
    <w:rsid w:val="0037375E"/>
    <w:rsid w:val="0037387E"/>
    <w:rsid w:val="00373AB9"/>
    <w:rsid w:val="00373C64"/>
    <w:rsid w:val="00373CBA"/>
    <w:rsid w:val="00373CF1"/>
    <w:rsid w:val="00373D6A"/>
    <w:rsid w:val="00373EA1"/>
    <w:rsid w:val="00374087"/>
    <w:rsid w:val="003745FF"/>
    <w:rsid w:val="0037464C"/>
    <w:rsid w:val="00374753"/>
    <w:rsid w:val="003748F4"/>
    <w:rsid w:val="00374975"/>
    <w:rsid w:val="00374A62"/>
    <w:rsid w:val="00374AA4"/>
    <w:rsid w:val="00374B6F"/>
    <w:rsid w:val="00374BFB"/>
    <w:rsid w:val="00374E1A"/>
    <w:rsid w:val="00375060"/>
    <w:rsid w:val="003751A2"/>
    <w:rsid w:val="003754EF"/>
    <w:rsid w:val="0037578D"/>
    <w:rsid w:val="00375D3A"/>
    <w:rsid w:val="00375FF5"/>
    <w:rsid w:val="003760AD"/>
    <w:rsid w:val="00376231"/>
    <w:rsid w:val="00376297"/>
    <w:rsid w:val="0037637E"/>
    <w:rsid w:val="003765AC"/>
    <w:rsid w:val="00376829"/>
    <w:rsid w:val="00376B96"/>
    <w:rsid w:val="00376D94"/>
    <w:rsid w:val="00376E2F"/>
    <w:rsid w:val="003772F9"/>
    <w:rsid w:val="003774F5"/>
    <w:rsid w:val="0037798B"/>
    <w:rsid w:val="00377B5B"/>
    <w:rsid w:val="00377C00"/>
    <w:rsid w:val="00377C5F"/>
    <w:rsid w:val="00377CA6"/>
    <w:rsid w:val="00377E88"/>
    <w:rsid w:val="00377F14"/>
    <w:rsid w:val="0038049E"/>
    <w:rsid w:val="00380515"/>
    <w:rsid w:val="0038071B"/>
    <w:rsid w:val="00380CFE"/>
    <w:rsid w:val="00380D9F"/>
    <w:rsid w:val="00380F07"/>
    <w:rsid w:val="00380F8C"/>
    <w:rsid w:val="003810AA"/>
    <w:rsid w:val="003810CE"/>
    <w:rsid w:val="003813BE"/>
    <w:rsid w:val="00381480"/>
    <w:rsid w:val="003815CC"/>
    <w:rsid w:val="00381B12"/>
    <w:rsid w:val="00381C2A"/>
    <w:rsid w:val="00381E0B"/>
    <w:rsid w:val="00381E10"/>
    <w:rsid w:val="0038206C"/>
    <w:rsid w:val="0038212C"/>
    <w:rsid w:val="0038220E"/>
    <w:rsid w:val="00382295"/>
    <w:rsid w:val="00382959"/>
    <w:rsid w:val="00382AF1"/>
    <w:rsid w:val="00383112"/>
    <w:rsid w:val="00383312"/>
    <w:rsid w:val="003838A8"/>
    <w:rsid w:val="00383FA7"/>
    <w:rsid w:val="00384326"/>
    <w:rsid w:val="00384537"/>
    <w:rsid w:val="003846BD"/>
    <w:rsid w:val="00384740"/>
    <w:rsid w:val="00384806"/>
    <w:rsid w:val="00384945"/>
    <w:rsid w:val="003849A8"/>
    <w:rsid w:val="003849BF"/>
    <w:rsid w:val="003849F4"/>
    <w:rsid w:val="00384AC1"/>
    <w:rsid w:val="00384B99"/>
    <w:rsid w:val="00384DE3"/>
    <w:rsid w:val="00384EDE"/>
    <w:rsid w:val="003854AA"/>
    <w:rsid w:val="003854B0"/>
    <w:rsid w:val="00385511"/>
    <w:rsid w:val="00385532"/>
    <w:rsid w:val="00385557"/>
    <w:rsid w:val="003857FF"/>
    <w:rsid w:val="003858BD"/>
    <w:rsid w:val="00385A6E"/>
    <w:rsid w:val="00385CE5"/>
    <w:rsid w:val="00386253"/>
    <w:rsid w:val="00386315"/>
    <w:rsid w:val="00386599"/>
    <w:rsid w:val="003865E6"/>
    <w:rsid w:val="00386829"/>
    <w:rsid w:val="00386A09"/>
    <w:rsid w:val="00387032"/>
    <w:rsid w:val="00387060"/>
    <w:rsid w:val="003870AD"/>
    <w:rsid w:val="00387159"/>
    <w:rsid w:val="00387837"/>
    <w:rsid w:val="00387B53"/>
    <w:rsid w:val="00387B71"/>
    <w:rsid w:val="00387CC7"/>
    <w:rsid w:val="00387DC3"/>
    <w:rsid w:val="00387E17"/>
    <w:rsid w:val="00390465"/>
    <w:rsid w:val="00390483"/>
    <w:rsid w:val="003904FA"/>
    <w:rsid w:val="00390562"/>
    <w:rsid w:val="003906B9"/>
    <w:rsid w:val="003906F5"/>
    <w:rsid w:val="00390881"/>
    <w:rsid w:val="00390B74"/>
    <w:rsid w:val="00391132"/>
    <w:rsid w:val="0039113C"/>
    <w:rsid w:val="00391230"/>
    <w:rsid w:val="00391367"/>
    <w:rsid w:val="00391398"/>
    <w:rsid w:val="003913EE"/>
    <w:rsid w:val="0039162E"/>
    <w:rsid w:val="00391933"/>
    <w:rsid w:val="00391E7D"/>
    <w:rsid w:val="00392206"/>
    <w:rsid w:val="0039221B"/>
    <w:rsid w:val="003922D2"/>
    <w:rsid w:val="00392351"/>
    <w:rsid w:val="003923A1"/>
    <w:rsid w:val="00392839"/>
    <w:rsid w:val="003928B6"/>
    <w:rsid w:val="00392975"/>
    <w:rsid w:val="00392E59"/>
    <w:rsid w:val="00392E97"/>
    <w:rsid w:val="00392EC9"/>
    <w:rsid w:val="00392F3B"/>
    <w:rsid w:val="00392F69"/>
    <w:rsid w:val="00392FBD"/>
    <w:rsid w:val="0039313A"/>
    <w:rsid w:val="0039315D"/>
    <w:rsid w:val="0039373F"/>
    <w:rsid w:val="003939E4"/>
    <w:rsid w:val="00393A3C"/>
    <w:rsid w:val="00393B02"/>
    <w:rsid w:val="00393BCF"/>
    <w:rsid w:val="00393C7B"/>
    <w:rsid w:val="00393E13"/>
    <w:rsid w:val="00393F4E"/>
    <w:rsid w:val="00394306"/>
    <w:rsid w:val="003945A3"/>
    <w:rsid w:val="00394690"/>
    <w:rsid w:val="00394982"/>
    <w:rsid w:val="00394A78"/>
    <w:rsid w:val="00394C5A"/>
    <w:rsid w:val="00394E43"/>
    <w:rsid w:val="00395258"/>
    <w:rsid w:val="00395344"/>
    <w:rsid w:val="00395465"/>
    <w:rsid w:val="00395663"/>
    <w:rsid w:val="003956A9"/>
    <w:rsid w:val="00395807"/>
    <w:rsid w:val="0039587D"/>
    <w:rsid w:val="00395A67"/>
    <w:rsid w:val="00395A74"/>
    <w:rsid w:val="00395BA5"/>
    <w:rsid w:val="00395BE4"/>
    <w:rsid w:val="0039600B"/>
    <w:rsid w:val="00396134"/>
    <w:rsid w:val="003961C9"/>
    <w:rsid w:val="003962A6"/>
    <w:rsid w:val="003962E8"/>
    <w:rsid w:val="00396317"/>
    <w:rsid w:val="00396333"/>
    <w:rsid w:val="003963F6"/>
    <w:rsid w:val="00396A39"/>
    <w:rsid w:val="00396B63"/>
    <w:rsid w:val="00396D3D"/>
    <w:rsid w:val="00396F25"/>
    <w:rsid w:val="00396F2D"/>
    <w:rsid w:val="0039710A"/>
    <w:rsid w:val="00397274"/>
    <w:rsid w:val="003973B4"/>
    <w:rsid w:val="003973C6"/>
    <w:rsid w:val="0039741C"/>
    <w:rsid w:val="00397515"/>
    <w:rsid w:val="003976AB"/>
    <w:rsid w:val="00397781"/>
    <w:rsid w:val="003979B2"/>
    <w:rsid w:val="00397C23"/>
    <w:rsid w:val="00397E70"/>
    <w:rsid w:val="00397EAF"/>
    <w:rsid w:val="00397FC5"/>
    <w:rsid w:val="003A0635"/>
    <w:rsid w:val="003A0A34"/>
    <w:rsid w:val="003A0E0C"/>
    <w:rsid w:val="003A0FBE"/>
    <w:rsid w:val="003A11A4"/>
    <w:rsid w:val="003A127E"/>
    <w:rsid w:val="003A16B5"/>
    <w:rsid w:val="003A17FA"/>
    <w:rsid w:val="003A186C"/>
    <w:rsid w:val="003A18D6"/>
    <w:rsid w:val="003A1975"/>
    <w:rsid w:val="003A1B18"/>
    <w:rsid w:val="003A1B65"/>
    <w:rsid w:val="003A1F13"/>
    <w:rsid w:val="003A208E"/>
    <w:rsid w:val="003A2352"/>
    <w:rsid w:val="003A263F"/>
    <w:rsid w:val="003A26D5"/>
    <w:rsid w:val="003A299F"/>
    <w:rsid w:val="003A2A7A"/>
    <w:rsid w:val="003A2BBE"/>
    <w:rsid w:val="003A2C3A"/>
    <w:rsid w:val="003A2D24"/>
    <w:rsid w:val="003A2D9A"/>
    <w:rsid w:val="003A2E63"/>
    <w:rsid w:val="003A2F29"/>
    <w:rsid w:val="003A2FBC"/>
    <w:rsid w:val="003A2FD4"/>
    <w:rsid w:val="003A309C"/>
    <w:rsid w:val="003A3257"/>
    <w:rsid w:val="003A3515"/>
    <w:rsid w:val="003A3898"/>
    <w:rsid w:val="003A39FE"/>
    <w:rsid w:val="003A3B39"/>
    <w:rsid w:val="003A40CA"/>
    <w:rsid w:val="003A4435"/>
    <w:rsid w:val="003A4619"/>
    <w:rsid w:val="003A4766"/>
    <w:rsid w:val="003A4BC4"/>
    <w:rsid w:val="003A4DBC"/>
    <w:rsid w:val="003A4DC3"/>
    <w:rsid w:val="003A4DFC"/>
    <w:rsid w:val="003A510D"/>
    <w:rsid w:val="003A5668"/>
    <w:rsid w:val="003A5B45"/>
    <w:rsid w:val="003A5DA2"/>
    <w:rsid w:val="003A5F0E"/>
    <w:rsid w:val="003A5F5C"/>
    <w:rsid w:val="003A5F77"/>
    <w:rsid w:val="003A60FE"/>
    <w:rsid w:val="003A62BA"/>
    <w:rsid w:val="003A65B7"/>
    <w:rsid w:val="003A69F1"/>
    <w:rsid w:val="003A6ADC"/>
    <w:rsid w:val="003A6C54"/>
    <w:rsid w:val="003A6D00"/>
    <w:rsid w:val="003A6D3D"/>
    <w:rsid w:val="003A6D56"/>
    <w:rsid w:val="003A73A4"/>
    <w:rsid w:val="003A73E7"/>
    <w:rsid w:val="003A7444"/>
    <w:rsid w:val="003A745D"/>
    <w:rsid w:val="003A778C"/>
    <w:rsid w:val="003A78AE"/>
    <w:rsid w:val="003A78FC"/>
    <w:rsid w:val="003A7C0D"/>
    <w:rsid w:val="003A7C19"/>
    <w:rsid w:val="003B0383"/>
    <w:rsid w:val="003B0389"/>
    <w:rsid w:val="003B052A"/>
    <w:rsid w:val="003B06A6"/>
    <w:rsid w:val="003B0BE7"/>
    <w:rsid w:val="003B0EEA"/>
    <w:rsid w:val="003B0F36"/>
    <w:rsid w:val="003B0FD0"/>
    <w:rsid w:val="003B102D"/>
    <w:rsid w:val="003B1109"/>
    <w:rsid w:val="003B1209"/>
    <w:rsid w:val="003B1220"/>
    <w:rsid w:val="003B1320"/>
    <w:rsid w:val="003B172B"/>
    <w:rsid w:val="003B18F7"/>
    <w:rsid w:val="003B1D90"/>
    <w:rsid w:val="003B1DBD"/>
    <w:rsid w:val="003B2051"/>
    <w:rsid w:val="003B2069"/>
    <w:rsid w:val="003B23DD"/>
    <w:rsid w:val="003B2484"/>
    <w:rsid w:val="003B27B5"/>
    <w:rsid w:val="003B2A6C"/>
    <w:rsid w:val="003B2BC9"/>
    <w:rsid w:val="003B2C2C"/>
    <w:rsid w:val="003B2D5F"/>
    <w:rsid w:val="003B30F2"/>
    <w:rsid w:val="003B3376"/>
    <w:rsid w:val="003B3519"/>
    <w:rsid w:val="003B369F"/>
    <w:rsid w:val="003B3883"/>
    <w:rsid w:val="003B3A42"/>
    <w:rsid w:val="003B3CEA"/>
    <w:rsid w:val="003B3F45"/>
    <w:rsid w:val="003B3FBF"/>
    <w:rsid w:val="003B3FFC"/>
    <w:rsid w:val="003B4451"/>
    <w:rsid w:val="003B44DC"/>
    <w:rsid w:val="003B4591"/>
    <w:rsid w:val="003B45F3"/>
    <w:rsid w:val="003B4950"/>
    <w:rsid w:val="003B4A1B"/>
    <w:rsid w:val="003B4F35"/>
    <w:rsid w:val="003B4FD9"/>
    <w:rsid w:val="003B50E1"/>
    <w:rsid w:val="003B5135"/>
    <w:rsid w:val="003B522F"/>
    <w:rsid w:val="003B55D8"/>
    <w:rsid w:val="003B5E10"/>
    <w:rsid w:val="003B5F74"/>
    <w:rsid w:val="003B5FBB"/>
    <w:rsid w:val="003B60A3"/>
    <w:rsid w:val="003B60FC"/>
    <w:rsid w:val="003B623A"/>
    <w:rsid w:val="003B6543"/>
    <w:rsid w:val="003B6613"/>
    <w:rsid w:val="003B663A"/>
    <w:rsid w:val="003B6647"/>
    <w:rsid w:val="003B6773"/>
    <w:rsid w:val="003B6AA8"/>
    <w:rsid w:val="003B6D71"/>
    <w:rsid w:val="003B7233"/>
    <w:rsid w:val="003B745F"/>
    <w:rsid w:val="003B751B"/>
    <w:rsid w:val="003B7682"/>
    <w:rsid w:val="003B76C4"/>
    <w:rsid w:val="003B7AB0"/>
    <w:rsid w:val="003B7B6A"/>
    <w:rsid w:val="003B7C14"/>
    <w:rsid w:val="003B7D4B"/>
    <w:rsid w:val="003B7FDA"/>
    <w:rsid w:val="003C02BB"/>
    <w:rsid w:val="003C04EB"/>
    <w:rsid w:val="003C05D3"/>
    <w:rsid w:val="003C09BD"/>
    <w:rsid w:val="003C09C7"/>
    <w:rsid w:val="003C0F8F"/>
    <w:rsid w:val="003C16C5"/>
    <w:rsid w:val="003C18CC"/>
    <w:rsid w:val="003C1988"/>
    <w:rsid w:val="003C1A1D"/>
    <w:rsid w:val="003C1CA4"/>
    <w:rsid w:val="003C1E77"/>
    <w:rsid w:val="003C1F21"/>
    <w:rsid w:val="003C2102"/>
    <w:rsid w:val="003C2756"/>
    <w:rsid w:val="003C29D4"/>
    <w:rsid w:val="003C29D5"/>
    <w:rsid w:val="003C2F2B"/>
    <w:rsid w:val="003C3033"/>
    <w:rsid w:val="003C30C4"/>
    <w:rsid w:val="003C34FD"/>
    <w:rsid w:val="003C3827"/>
    <w:rsid w:val="003C387D"/>
    <w:rsid w:val="003C3A57"/>
    <w:rsid w:val="003C3DD3"/>
    <w:rsid w:val="003C455A"/>
    <w:rsid w:val="003C4574"/>
    <w:rsid w:val="003C45C9"/>
    <w:rsid w:val="003C4610"/>
    <w:rsid w:val="003C482D"/>
    <w:rsid w:val="003C4879"/>
    <w:rsid w:val="003C48B8"/>
    <w:rsid w:val="003C497C"/>
    <w:rsid w:val="003C4A68"/>
    <w:rsid w:val="003C4AA3"/>
    <w:rsid w:val="003C4CBB"/>
    <w:rsid w:val="003C5040"/>
    <w:rsid w:val="003C536A"/>
    <w:rsid w:val="003C550E"/>
    <w:rsid w:val="003C55BD"/>
    <w:rsid w:val="003C5689"/>
    <w:rsid w:val="003C58E6"/>
    <w:rsid w:val="003C608B"/>
    <w:rsid w:val="003C6286"/>
    <w:rsid w:val="003C6629"/>
    <w:rsid w:val="003C66B9"/>
    <w:rsid w:val="003C6880"/>
    <w:rsid w:val="003C68C5"/>
    <w:rsid w:val="003C6C6A"/>
    <w:rsid w:val="003C6D0E"/>
    <w:rsid w:val="003C6D92"/>
    <w:rsid w:val="003C6E87"/>
    <w:rsid w:val="003C7018"/>
    <w:rsid w:val="003C701A"/>
    <w:rsid w:val="003C764A"/>
    <w:rsid w:val="003C7690"/>
    <w:rsid w:val="003C7AA0"/>
    <w:rsid w:val="003C7C51"/>
    <w:rsid w:val="003C7F05"/>
    <w:rsid w:val="003D09E3"/>
    <w:rsid w:val="003D0A45"/>
    <w:rsid w:val="003D0C02"/>
    <w:rsid w:val="003D0D02"/>
    <w:rsid w:val="003D0D2F"/>
    <w:rsid w:val="003D0EDD"/>
    <w:rsid w:val="003D0EFA"/>
    <w:rsid w:val="003D0F8F"/>
    <w:rsid w:val="003D1094"/>
    <w:rsid w:val="003D1265"/>
    <w:rsid w:val="003D17D8"/>
    <w:rsid w:val="003D1891"/>
    <w:rsid w:val="003D18A0"/>
    <w:rsid w:val="003D2297"/>
    <w:rsid w:val="003D2844"/>
    <w:rsid w:val="003D2867"/>
    <w:rsid w:val="003D29D5"/>
    <w:rsid w:val="003D2B63"/>
    <w:rsid w:val="003D2E0F"/>
    <w:rsid w:val="003D333F"/>
    <w:rsid w:val="003D35BF"/>
    <w:rsid w:val="003D374D"/>
    <w:rsid w:val="003D37E9"/>
    <w:rsid w:val="003D3942"/>
    <w:rsid w:val="003D3944"/>
    <w:rsid w:val="003D3B4F"/>
    <w:rsid w:val="003D3BA7"/>
    <w:rsid w:val="003D3BBE"/>
    <w:rsid w:val="003D3D7A"/>
    <w:rsid w:val="003D40EF"/>
    <w:rsid w:val="003D47F2"/>
    <w:rsid w:val="003D4823"/>
    <w:rsid w:val="003D4A65"/>
    <w:rsid w:val="003D4ADF"/>
    <w:rsid w:val="003D4B12"/>
    <w:rsid w:val="003D4B1B"/>
    <w:rsid w:val="003D4D7C"/>
    <w:rsid w:val="003D4E82"/>
    <w:rsid w:val="003D4F88"/>
    <w:rsid w:val="003D503F"/>
    <w:rsid w:val="003D5068"/>
    <w:rsid w:val="003D50DE"/>
    <w:rsid w:val="003D5105"/>
    <w:rsid w:val="003D51D7"/>
    <w:rsid w:val="003D547F"/>
    <w:rsid w:val="003D55E5"/>
    <w:rsid w:val="003D5753"/>
    <w:rsid w:val="003D581E"/>
    <w:rsid w:val="003D58C0"/>
    <w:rsid w:val="003D5F0A"/>
    <w:rsid w:val="003D5FA0"/>
    <w:rsid w:val="003D620D"/>
    <w:rsid w:val="003D67A1"/>
    <w:rsid w:val="003D6870"/>
    <w:rsid w:val="003D68A2"/>
    <w:rsid w:val="003D68E4"/>
    <w:rsid w:val="003D6B5C"/>
    <w:rsid w:val="003D7137"/>
    <w:rsid w:val="003D71F5"/>
    <w:rsid w:val="003D7232"/>
    <w:rsid w:val="003D7336"/>
    <w:rsid w:val="003D73DA"/>
    <w:rsid w:val="003D770E"/>
    <w:rsid w:val="003D7888"/>
    <w:rsid w:val="003D78C6"/>
    <w:rsid w:val="003D7B90"/>
    <w:rsid w:val="003D7C72"/>
    <w:rsid w:val="003D7CAA"/>
    <w:rsid w:val="003D7CB0"/>
    <w:rsid w:val="003E00FA"/>
    <w:rsid w:val="003E0188"/>
    <w:rsid w:val="003E032E"/>
    <w:rsid w:val="003E03D4"/>
    <w:rsid w:val="003E04A9"/>
    <w:rsid w:val="003E0561"/>
    <w:rsid w:val="003E061D"/>
    <w:rsid w:val="003E0A4B"/>
    <w:rsid w:val="003E0B14"/>
    <w:rsid w:val="003E0B62"/>
    <w:rsid w:val="003E0C4B"/>
    <w:rsid w:val="003E0CA6"/>
    <w:rsid w:val="003E0D6A"/>
    <w:rsid w:val="003E0F55"/>
    <w:rsid w:val="003E1028"/>
    <w:rsid w:val="003E104D"/>
    <w:rsid w:val="003E1114"/>
    <w:rsid w:val="003E11FE"/>
    <w:rsid w:val="003E121F"/>
    <w:rsid w:val="003E151B"/>
    <w:rsid w:val="003E1917"/>
    <w:rsid w:val="003E1B42"/>
    <w:rsid w:val="003E1C96"/>
    <w:rsid w:val="003E2DCA"/>
    <w:rsid w:val="003E2E92"/>
    <w:rsid w:val="003E2FF7"/>
    <w:rsid w:val="003E325F"/>
    <w:rsid w:val="003E32FE"/>
    <w:rsid w:val="003E34CB"/>
    <w:rsid w:val="003E372D"/>
    <w:rsid w:val="003E3B64"/>
    <w:rsid w:val="003E3C11"/>
    <w:rsid w:val="003E3EEC"/>
    <w:rsid w:val="003E3F60"/>
    <w:rsid w:val="003E4154"/>
    <w:rsid w:val="003E429C"/>
    <w:rsid w:val="003E43FA"/>
    <w:rsid w:val="003E4450"/>
    <w:rsid w:val="003E4508"/>
    <w:rsid w:val="003E4517"/>
    <w:rsid w:val="003E4AE8"/>
    <w:rsid w:val="003E4B12"/>
    <w:rsid w:val="003E4C9A"/>
    <w:rsid w:val="003E4DB8"/>
    <w:rsid w:val="003E4F80"/>
    <w:rsid w:val="003E504C"/>
    <w:rsid w:val="003E5575"/>
    <w:rsid w:val="003E57B0"/>
    <w:rsid w:val="003E58E2"/>
    <w:rsid w:val="003E5B6E"/>
    <w:rsid w:val="003E5B99"/>
    <w:rsid w:val="003E5C82"/>
    <w:rsid w:val="003E5D43"/>
    <w:rsid w:val="003E5FCF"/>
    <w:rsid w:val="003E6010"/>
    <w:rsid w:val="003E6106"/>
    <w:rsid w:val="003E6392"/>
    <w:rsid w:val="003E6691"/>
    <w:rsid w:val="003E66CB"/>
    <w:rsid w:val="003E677F"/>
    <w:rsid w:val="003E683B"/>
    <w:rsid w:val="003E6977"/>
    <w:rsid w:val="003E6A35"/>
    <w:rsid w:val="003E6B0D"/>
    <w:rsid w:val="003E6DB4"/>
    <w:rsid w:val="003E7012"/>
    <w:rsid w:val="003E72F0"/>
    <w:rsid w:val="003E7319"/>
    <w:rsid w:val="003E7358"/>
    <w:rsid w:val="003E73B9"/>
    <w:rsid w:val="003E744C"/>
    <w:rsid w:val="003E75D5"/>
    <w:rsid w:val="003E76E6"/>
    <w:rsid w:val="003E7759"/>
    <w:rsid w:val="003E791D"/>
    <w:rsid w:val="003E79BB"/>
    <w:rsid w:val="003E7C4F"/>
    <w:rsid w:val="003E7F6D"/>
    <w:rsid w:val="003F03FF"/>
    <w:rsid w:val="003F04E9"/>
    <w:rsid w:val="003F04F7"/>
    <w:rsid w:val="003F051C"/>
    <w:rsid w:val="003F061A"/>
    <w:rsid w:val="003F0A70"/>
    <w:rsid w:val="003F0B14"/>
    <w:rsid w:val="003F0C44"/>
    <w:rsid w:val="003F0D0A"/>
    <w:rsid w:val="003F0E86"/>
    <w:rsid w:val="003F0EDC"/>
    <w:rsid w:val="003F118B"/>
    <w:rsid w:val="003F1260"/>
    <w:rsid w:val="003F12D0"/>
    <w:rsid w:val="003F12DF"/>
    <w:rsid w:val="003F17DD"/>
    <w:rsid w:val="003F1A34"/>
    <w:rsid w:val="003F1A83"/>
    <w:rsid w:val="003F1A9B"/>
    <w:rsid w:val="003F1D28"/>
    <w:rsid w:val="003F1F51"/>
    <w:rsid w:val="003F2151"/>
    <w:rsid w:val="003F250E"/>
    <w:rsid w:val="003F258C"/>
    <w:rsid w:val="003F2627"/>
    <w:rsid w:val="003F2733"/>
    <w:rsid w:val="003F27CD"/>
    <w:rsid w:val="003F2888"/>
    <w:rsid w:val="003F2D7E"/>
    <w:rsid w:val="003F2FBB"/>
    <w:rsid w:val="003F3100"/>
    <w:rsid w:val="003F31FF"/>
    <w:rsid w:val="003F327F"/>
    <w:rsid w:val="003F368A"/>
    <w:rsid w:val="003F38A9"/>
    <w:rsid w:val="003F3A44"/>
    <w:rsid w:val="003F3AE2"/>
    <w:rsid w:val="003F40CE"/>
    <w:rsid w:val="003F45C4"/>
    <w:rsid w:val="003F45F5"/>
    <w:rsid w:val="003F462E"/>
    <w:rsid w:val="003F469E"/>
    <w:rsid w:val="003F4867"/>
    <w:rsid w:val="003F48AF"/>
    <w:rsid w:val="003F4A3E"/>
    <w:rsid w:val="003F4A67"/>
    <w:rsid w:val="003F4B4E"/>
    <w:rsid w:val="003F4BB2"/>
    <w:rsid w:val="003F4D83"/>
    <w:rsid w:val="003F4F01"/>
    <w:rsid w:val="003F54A7"/>
    <w:rsid w:val="003F564B"/>
    <w:rsid w:val="003F56C2"/>
    <w:rsid w:val="003F5707"/>
    <w:rsid w:val="003F5B64"/>
    <w:rsid w:val="003F5E21"/>
    <w:rsid w:val="003F6359"/>
    <w:rsid w:val="003F6792"/>
    <w:rsid w:val="003F68DC"/>
    <w:rsid w:val="003F6998"/>
    <w:rsid w:val="003F6DA5"/>
    <w:rsid w:val="003F6E13"/>
    <w:rsid w:val="003F6E64"/>
    <w:rsid w:val="003F6ED9"/>
    <w:rsid w:val="003F749A"/>
    <w:rsid w:val="003F749E"/>
    <w:rsid w:val="003F753B"/>
    <w:rsid w:val="003F75A2"/>
    <w:rsid w:val="003F7607"/>
    <w:rsid w:val="003F793B"/>
    <w:rsid w:val="003F7AE5"/>
    <w:rsid w:val="003F7CCE"/>
    <w:rsid w:val="004002F0"/>
    <w:rsid w:val="0040035C"/>
    <w:rsid w:val="004003E6"/>
    <w:rsid w:val="004004A6"/>
    <w:rsid w:val="004005E5"/>
    <w:rsid w:val="004007AD"/>
    <w:rsid w:val="0040081C"/>
    <w:rsid w:val="00400F09"/>
    <w:rsid w:val="00401095"/>
    <w:rsid w:val="00401470"/>
    <w:rsid w:val="00401CCD"/>
    <w:rsid w:val="00401E64"/>
    <w:rsid w:val="00401EB0"/>
    <w:rsid w:val="00401ED5"/>
    <w:rsid w:val="00401F1B"/>
    <w:rsid w:val="0040222C"/>
    <w:rsid w:val="0040232F"/>
    <w:rsid w:val="0040237C"/>
    <w:rsid w:val="0040244C"/>
    <w:rsid w:val="0040284C"/>
    <w:rsid w:val="00402A57"/>
    <w:rsid w:val="00402BA3"/>
    <w:rsid w:val="00402F14"/>
    <w:rsid w:val="00402FA1"/>
    <w:rsid w:val="00402FDE"/>
    <w:rsid w:val="00403175"/>
    <w:rsid w:val="00403353"/>
    <w:rsid w:val="00403E7F"/>
    <w:rsid w:val="0040434D"/>
    <w:rsid w:val="0040465E"/>
    <w:rsid w:val="004049D9"/>
    <w:rsid w:val="00404AF9"/>
    <w:rsid w:val="00404FA6"/>
    <w:rsid w:val="00405196"/>
    <w:rsid w:val="0040532D"/>
    <w:rsid w:val="0040539A"/>
    <w:rsid w:val="004053D9"/>
    <w:rsid w:val="0040582E"/>
    <w:rsid w:val="00405E8D"/>
    <w:rsid w:val="00406063"/>
    <w:rsid w:val="004060BD"/>
    <w:rsid w:val="0040618C"/>
    <w:rsid w:val="00406213"/>
    <w:rsid w:val="00406337"/>
    <w:rsid w:val="00406460"/>
    <w:rsid w:val="00406651"/>
    <w:rsid w:val="00406667"/>
    <w:rsid w:val="004066F3"/>
    <w:rsid w:val="0040672E"/>
    <w:rsid w:val="00406942"/>
    <w:rsid w:val="00406A81"/>
    <w:rsid w:val="00406E34"/>
    <w:rsid w:val="00406F12"/>
    <w:rsid w:val="00407048"/>
    <w:rsid w:val="004070F0"/>
    <w:rsid w:val="0040718B"/>
    <w:rsid w:val="004076E8"/>
    <w:rsid w:val="004077E5"/>
    <w:rsid w:val="00407874"/>
    <w:rsid w:val="004079EA"/>
    <w:rsid w:val="00407A95"/>
    <w:rsid w:val="00407BC9"/>
    <w:rsid w:val="00407BE6"/>
    <w:rsid w:val="0041004D"/>
    <w:rsid w:val="004101BA"/>
    <w:rsid w:val="004102B7"/>
    <w:rsid w:val="004102FB"/>
    <w:rsid w:val="004103D3"/>
    <w:rsid w:val="0041056F"/>
    <w:rsid w:val="004106AB"/>
    <w:rsid w:val="004107BD"/>
    <w:rsid w:val="00410803"/>
    <w:rsid w:val="004108CF"/>
    <w:rsid w:val="00410990"/>
    <w:rsid w:val="004109BB"/>
    <w:rsid w:val="00410AEB"/>
    <w:rsid w:val="00410B3E"/>
    <w:rsid w:val="00410D2E"/>
    <w:rsid w:val="0041112B"/>
    <w:rsid w:val="0041113B"/>
    <w:rsid w:val="004112F2"/>
    <w:rsid w:val="004116DA"/>
    <w:rsid w:val="00411A00"/>
    <w:rsid w:val="00411CC6"/>
    <w:rsid w:val="00411D08"/>
    <w:rsid w:val="00411E36"/>
    <w:rsid w:val="0041201B"/>
    <w:rsid w:val="0041209F"/>
    <w:rsid w:val="00412294"/>
    <w:rsid w:val="00412556"/>
    <w:rsid w:val="00412797"/>
    <w:rsid w:val="00412A83"/>
    <w:rsid w:val="00412C02"/>
    <w:rsid w:val="00412C12"/>
    <w:rsid w:val="00412E7F"/>
    <w:rsid w:val="00413492"/>
    <w:rsid w:val="00413874"/>
    <w:rsid w:val="00413C4D"/>
    <w:rsid w:val="004140BB"/>
    <w:rsid w:val="0041475F"/>
    <w:rsid w:val="00414882"/>
    <w:rsid w:val="00414A73"/>
    <w:rsid w:val="00414CBC"/>
    <w:rsid w:val="00414E21"/>
    <w:rsid w:val="00414F29"/>
    <w:rsid w:val="0041519D"/>
    <w:rsid w:val="004152A4"/>
    <w:rsid w:val="00415313"/>
    <w:rsid w:val="004153B1"/>
    <w:rsid w:val="004157BB"/>
    <w:rsid w:val="00415C5C"/>
    <w:rsid w:val="00415E3C"/>
    <w:rsid w:val="00415EE8"/>
    <w:rsid w:val="00416273"/>
    <w:rsid w:val="00416901"/>
    <w:rsid w:val="00416A8A"/>
    <w:rsid w:val="00416D9E"/>
    <w:rsid w:val="00417206"/>
    <w:rsid w:val="004172AD"/>
    <w:rsid w:val="004173E0"/>
    <w:rsid w:val="00417438"/>
    <w:rsid w:val="004176F1"/>
    <w:rsid w:val="00417819"/>
    <w:rsid w:val="004178D3"/>
    <w:rsid w:val="00417DE1"/>
    <w:rsid w:val="00420063"/>
    <w:rsid w:val="004203C2"/>
    <w:rsid w:val="00420479"/>
    <w:rsid w:val="004204E1"/>
    <w:rsid w:val="00420701"/>
    <w:rsid w:val="004207B8"/>
    <w:rsid w:val="00420A64"/>
    <w:rsid w:val="00420AAA"/>
    <w:rsid w:val="00420D43"/>
    <w:rsid w:val="00420DAE"/>
    <w:rsid w:val="00420DC9"/>
    <w:rsid w:val="00420FA0"/>
    <w:rsid w:val="0042102A"/>
    <w:rsid w:val="00421095"/>
    <w:rsid w:val="0042115F"/>
    <w:rsid w:val="00421659"/>
    <w:rsid w:val="00421724"/>
    <w:rsid w:val="00421833"/>
    <w:rsid w:val="00421834"/>
    <w:rsid w:val="00421A40"/>
    <w:rsid w:val="00421A5E"/>
    <w:rsid w:val="00421A9C"/>
    <w:rsid w:val="00421CAC"/>
    <w:rsid w:val="00421E04"/>
    <w:rsid w:val="00422554"/>
    <w:rsid w:val="00422616"/>
    <w:rsid w:val="00422660"/>
    <w:rsid w:val="00422997"/>
    <w:rsid w:val="00422A13"/>
    <w:rsid w:val="00422C4E"/>
    <w:rsid w:val="00422F50"/>
    <w:rsid w:val="004230E3"/>
    <w:rsid w:val="004231BF"/>
    <w:rsid w:val="00423494"/>
    <w:rsid w:val="004237E8"/>
    <w:rsid w:val="0042385E"/>
    <w:rsid w:val="004238E4"/>
    <w:rsid w:val="00423E4A"/>
    <w:rsid w:val="00423F2E"/>
    <w:rsid w:val="004240BA"/>
    <w:rsid w:val="004241C6"/>
    <w:rsid w:val="004242FF"/>
    <w:rsid w:val="00424635"/>
    <w:rsid w:val="004247A0"/>
    <w:rsid w:val="00424A51"/>
    <w:rsid w:val="00424DD6"/>
    <w:rsid w:val="00424F6A"/>
    <w:rsid w:val="00424FFF"/>
    <w:rsid w:val="00425455"/>
    <w:rsid w:val="00425484"/>
    <w:rsid w:val="00425509"/>
    <w:rsid w:val="0042552D"/>
    <w:rsid w:val="004255B2"/>
    <w:rsid w:val="004257D4"/>
    <w:rsid w:val="00425913"/>
    <w:rsid w:val="00425BAE"/>
    <w:rsid w:val="00425E9F"/>
    <w:rsid w:val="00425F14"/>
    <w:rsid w:val="0042603E"/>
    <w:rsid w:val="004262F9"/>
    <w:rsid w:val="0042644F"/>
    <w:rsid w:val="004264AC"/>
    <w:rsid w:val="004264CB"/>
    <w:rsid w:val="0042654F"/>
    <w:rsid w:val="0042686C"/>
    <w:rsid w:val="004269E7"/>
    <w:rsid w:val="00426A3A"/>
    <w:rsid w:val="00426C79"/>
    <w:rsid w:val="00426F5D"/>
    <w:rsid w:val="00427611"/>
    <w:rsid w:val="00427680"/>
    <w:rsid w:val="004277BA"/>
    <w:rsid w:val="00427844"/>
    <w:rsid w:val="00427CE4"/>
    <w:rsid w:val="00427DB9"/>
    <w:rsid w:val="00427F31"/>
    <w:rsid w:val="00430350"/>
    <w:rsid w:val="004303D8"/>
    <w:rsid w:val="0043072E"/>
    <w:rsid w:val="00430A2C"/>
    <w:rsid w:val="00430CC3"/>
    <w:rsid w:val="0043113C"/>
    <w:rsid w:val="004311A4"/>
    <w:rsid w:val="00431244"/>
    <w:rsid w:val="004313B2"/>
    <w:rsid w:val="0043170F"/>
    <w:rsid w:val="00431AD8"/>
    <w:rsid w:val="00431B30"/>
    <w:rsid w:val="00431D90"/>
    <w:rsid w:val="00431FCA"/>
    <w:rsid w:val="004321B1"/>
    <w:rsid w:val="004321DF"/>
    <w:rsid w:val="004321FC"/>
    <w:rsid w:val="00432249"/>
    <w:rsid w:val="004322D6"/>
    <w:rsid w:val="00432528"/>
    <w:rsid w:val="004326F2"/>
    <w:rsid w:val="0043280A"/>
    <w:rsid w:val="00432BD9"/>
    <w:rsid w:val="00432C28"/>
    <w:rsid w:val="00432D07"/>
    <w:rsid w:val="00432FFF"/>
    <w:rsid w:val="004330BB"/>
    <w:rsid w:val="004331C9"/>
    <w:rsid w:val="00433365"/>
    <w:rsid w:val="004335CB"/>
    <w:rsid w:val="00433BE7"/>
    <w:rsid w:val="00434157"/>
    <w:rsid w:val="00434158"/>
    <w:rsid w:val="00434252"/>
    <w:rsid w:val="0043427E"/>
    <w:rsid w:val="004344C0"/>
    <w:rsid w:val="00434590"/>
    <w:rsid w:val="004346D1"/>
    <w:rsid w:val="00434B42"/>
    <w:rsid w:val="00434B4A"/>
    <w:rsid w:val="00434EFF"/>
    <w:rsid w:val="00434F8E"/>
    <w:rsid w:val="00435630"/>
    <w:rsid w:val="0043574F"/>
    <w:rsid w:val="00435904"/>
    <w:rsid w:val="00435AC6"/>
    <w:rsid w:val="00435B7A"/>
    <w:rsid w:val="00435E72"/>
    <w:rsid w:val="0043608A"/>
    <w:rsid w:val="00436294"/>
    <w:rsid w:val="00436484"/>
    <w:rsid w:val="004364E8"/>
    <w:rsid w:val="004366FA"/>
    <w:rsid w:val="0043682B"/>
    <w:rsid w:val="00436CD2"/>
    <w:rsid w:val="00436F62"/>
    <w:rsid w:val="00436FAC"/>
    <w:rsid w:val="0043703A"/>
    <w:rsid w:val="004370A3"/>
    <w:rsid w:val="00437201"/>
    <w:rsid w:val="00437505"/>
    <w:rsid w:val="0043759A"/>
    <w:rsid w:val="00437781"/>
    <w:rsid w:val="0043783B"/>
    <w:rsid w:val="00437A55"/>
    <w:rsid w:val="00437AAF"/>
    <w:rsid w:val="00437B31"/>
    <w:rsid w:val="00437BAB"/>
    <w:rsid w:val="00437C8F"/>
    <w:rsid w:val="00437DC3"/>
    <w:rsid w:val="00437DF7"/>
    <w:rsid w:val="00440272"/>
    <w:rsid w:val="0044036D"/>
    <w:rsid w:val="00440371"/>
    <w:rsid w:val="00440575"/>
    <w:rsid w:val="0044066C"/>
    <w:rsid w:val="0044072A"/>
    <w:rsid w:val="00440A53"/>
    <w:rsid w:val="00440CAC"/>
    <w:rsid w:val="00440D78"/>
    <w:rsid w:val="00440FA0"/>
    <w:rsid w:val="0044104C"/>
    <w:rsid w:val="004410C3"/>
    <w:rsid w:val="004411C8"/>
    <w:rsid w:val="004412ED"/>
    <w:rsid w:val="00441520"/>
    <w:rsid w:val="0044155F"/>
    <w:rsid w:val="0044159B"/>
    <w:rsid w:val="00441725"/>
    <w:rsid w:val="00441738"/>
    <w:rsid w:val="0044186A"/>
    <w:rsid w:val="00441975"/>
    <w:rsid w:val="00442420"/>
    <w:rsid w:val="004424E5"/>
    <w:rsid w:val="0044260C"/>
    <w:rsid w:val="00442627"/>
    <w:rsid w:val="0044271B"/>
    <w:rsid w:val="00442A4C"/>
    <w:rsid w:val="00442AE2"/>
    <w:rsid w:val="00442AFB"/>
    <w:rsid w:val="00442BA4"/>
    <w:rsid w:val="00442D9F"/>
    <w:rsid w:val="0044327E"/>
    <w:rsid w:val="0044336B"/>
    <w:rsid w:val="004433E3"/>
    <w:rsid w:val="00443A5B"/>
    <w:rsid w:val="00443BF6"/>
    <w:rsid w:val="00443FA9"/>
    <w:rsid w:val="00444031"/>
    <w:rsid w:val="0044412B"/>
    <w:rsid w:val="004443F4"/>
    <w:rsid w:val="0044440B"/>
    <w:rsid w:val="004444F3"/>
    <w:rsid w:val="00444793"/>
    <w:rsid w:val="004447AC"/>
    <w:rsid w:val="004448F2"/>
    <w:rsid w:val="00444AAE"/>
    <w:rsid w:val="00444C22"/>
    <w:rsid w:val="00444D06"/>
    <w:rsid w:val="00444E5D"/>
    <w:rsid w:val="00444E61"/>
    <w:rsid w:val="004450AF"/>
    <w:rsid w:val="00445314"/>
    <w:rsid w:val="00445702"/>
    <w:rsid w:val="00445AC6"/>
    <w:rsid w:val="00445ADB"/>
    <w:rsid w:val="00445D5C"/>
    <w:rsid w:val="00446010"/>
    <w:rsid w:val="00446081"/>
    <w:rsid w:val="004460A6"/>
    <w:rsid w:val="004463AA"/>
    <w:rsid w:val="00446629"/>
    <w:rsid w:val="00446853"/>
    <w:rsid w:val="004468B2"/>
    <w:rsid w:val="00446B78"/>
    <w:rsid w:val="00446CD5"/>
    <w:rsid w:val="00446D68"/>
    <w:rsid w:val="0044770E"/>
    <w:rsid w:val="00447FA1"/>
    <w:rsid w:val="00450041"/>
    <w:rsid w:val="00450200"/>
    <w:rsid w:val="00450241"/>
    <w:rsid w:val="004503E2"/>
    <w:rsid w:val="004505A3"/>
    <w:rsid w:val="00450857"/>
    <w:rsid w:val="0045093A"/>
    <w:rsid w:val="00450A06"/>
    <w:rsid w:val="00450C7B"/>
    <w:rsid w:val="00450E3A"/>
    <w:rsid w:val="00450E6E"/>
    <w:rsid w:val="004511BE"/>
    <w:rsid w:val="004512D9"/>
    <w:rsid w:val="00451300"/>
    <w:rsid w:val="00451476"/>
    <w:rsid w:val="00451640"/>
    <w:rsid w:val="004516A8"/>
    <w:rsid w:val="004516AD"/>
    <w:rsid w:val="004516F5"/>
    <w:rsid w:val="00451910"/>
    <w:rsid w:val="00451BC6"/>
    <w:rsid w:val="0045212C"/>
    <w:rsid w:val="00452271"/>
    <w:rsid w:val="0045247B"/>
    <w:rsid w:val="00452614"/>
    <w:rsid w:val="0045277A"/>
    <w:rsid w:val="00452948"/>
    <w:rsid w:val="00452B82"/>
    <w:rsid w:val="00452BEF"/>
    <w:rsid w:val="00452E50"/>
    <w:rsid w:val="00452F27"/>
    <w:rsid w:val="00452F92"/>
    <w:rsid w:val="00453427"/>
    <w:rsid w:val="004534AB"/>
    <w:rsid w:val="00453810"/>
    <w:rsid w:val="004538DE"/>
    <w:rsid w:val="00453A15"/>
    <w:rsid w:val="00453B58"/>
    <w:rsid w:val="00453D5E"/>
    <w:rsid w:val="00453D89"/>
    <w:rsid w:val="00453F8A"/>
    <w:rsid w:val="00454200"/>
    <w:rsid w:val="0045435B"/>
    <w:rsid w:val="00454430"/>
    <w:rsid w:val="00454519"/>
    <w:rsid w:val="00454765"/>
    <w:rsid w:val="004547D4"/>
    <w:rsid w:val="0045482B"/>
    <w:rsid w:val="0045493D"/>
    <w:rsid w:val="00454C3B"/>
    <w:rsid w:val="00454C5F"/>
    <w:rsid w:val="00454C8D"/>
    <w:rsid w:val="0045516F"/>
    <w:rsid w:val="004552A0"/>
    <w:rsid w:val="004553CA"/>
    <w:rsid w:val="004553D4"/>
    <w:rsid w:val="00455455"/>
    <w:rsid w:val="0045546F"/>
    <w:rsid w:val="004555D1"/>
    <w:rsid w:val="004559B2"/>
    <w:rsid w:val="004559D9"/>
    <w:rsid w:val="00455E33"/>
    <w:rsid w:val="00455EEF"/>
    <w:rsid w:val="00455F5C"/>
    <w:rsid w:val="004561C7"/>
    <w:rsid w:val="00456480"/>
    <w:rsid w:val="004564D0"/>
    <w:rsid w:val="00456538"/>
    <w:rsid w:val="00456A4B"/>
    <w:rsid w:val="00456B09"/>
    <w:rsid w:val="00456C29"/>
    <w:rsid w:val="00457213"/>
    <w:rsid w:val="004575BE"/>
    <w:rsid w:val="0045776A"/>
    <w:rsid w:val="00457904"/>
    <w:rsid w:val="00457B79"/>
    <w:rsid w:val="00457DA3"/>
    <w:rsid w:val="00457DCF"/>
    <w:rsid w:val="00460014"/>
    <w:rsid w:val="00460118"/>
    <w:rsid w:val="00460384"/>
    <w:rsid w:val="00460543"/>
    <w:rsid w:val="004605BA"/>
    <w:rsid w:val="004609C3"/>
    <w:rsid w:val="00460C02"/>
    <w:rsid w:val="00460C42"/>
    <w:rsid w:val="00460DB0"/>
    <w:rsid w:val="0046183A"/>
    <w:rsid w:val="0046185A"/>
    <w:rsid w:val="00461A19"/>
    <w:rsid w:val="00461A91"/>
    <w:rsid w:val="00461C92"/>
    <w:rsid w:val="00461C9A"/>
    <w:rsid w:val="00461F51"/>
    <w:rsid w:val="004621E4"/>
    <w:rsid w:val="004625E2"/>
    <w:rsid w:val="0046265C"/>
    <w:rsid w:val="004626A1"/>
    <w:rsid w:val="0046276E"/>
    <w:rsid w:val="00462BB7"/>
    <w:rsid w:val="00462CB2"/>
    <w:rsid w:val="00462ED8"/>
    <w:rsid w:val="00462F07"/>
    <w:rsid w:val="00463000"/>
    <w:rsid w:val="00463023"/>
    <w:rsid w:val="0046303C"/>
    <w:rsid w:val="004632B3"/>
    <w:rsid w:val="0046355D"/>
    <w:rsid w:val="0046378C"/>
    <w:rsid w:val="004637C4"/>
    <w:rsid w:val="00463AE5"/>
    <w:rsid w:val="00463B17"/>
    <w:rsid w:val="00463B40"/>
    <w:rsid w:val="00463EF3"/>
    <w:rsid w:val="00463F25"/>
    <w:rsid w:val="00464081"/>
    <w:rsid w:val="0046412F"/>
    <w:rsid w:val="0046422A"/>
    <w:rsid w:val="00464498"/>
    <w:rsid w:val="00464648"/>
    <w:rsid w:val="004647B2"/>
    <w:rsid w:val="00464B16"/>
    <w:rsid w:val="00464B87"/>
    <w:rsid w:val="00464CCB"/>
    <w:rsid w:val="00464F5E"/>
    <w:rsid w:val="004651ED"/>
    <w:rsid w:val="004653E8"/>
    <w:rsid w:val="0046563B"/>
    <w:rsid w:val="00465681"/>
    <w:rsid w:val="004656E9"/>
    <w:rsid w:val="00465EAF"/>
    <w:rsid w:val="00465FBC"/>
    <w:rsid w:val="004662BF"/>
    <w:rsid w:val="0046633B"/>
    <w:rsid w:val="0046644B"/>
    <w:rsid w:val="00466529"/>
    <w:rsid w:val="00466634"/>
    <w:rsid w:val="00466710"/>
    <w:rsid w:val="0046688F"/>
    <w:rsid w:val="004669B7"/>
    <w:rsid w:val="00466A6D"/>
    <w:rsid w:val="00466B43"/>
    <w:rsid w:val="00466CBA"/>
    <w:rsid w:val="00466F0B"/>
    <w:rsid w:val="00466F7B"/>
    <w:rsid w:val="00467018"/>
    <w:rsid w:val="004672EE"/>
    <w:rsid w:val="00467613"/>
    <w:rsid w:val="004677A4"/>
    <w:rsid w:val="00467AA7"/>
    <w:rsid w:val="00467C60"/>
    <w:rsid w:val="00467CC7"/>
    <w:rsid w:val="00470204"/>
    <w:rsid w:val="004702AB"/>
    <w:rsid w:val="004702C1"/>
    <w:rsid w:val="00470421"/>
    <w:rsid w:val="0047047B"/>
    <w:rsid w:val="004705F7"/>
    <w:rsid w:val="00470668"/>
    <w:rsid w:val="0047079D"/>
    <w:rsid w:val="004708A9"/>
    <w:rsid w:val="00470CA1"/>
    <w:rsid w:val="00470E1A"/>
    <w:rsid w:val="00471011"/>
    <w:rsid w:val="00471012"/>
    <w:rsid w:val="004711F0"/>
    <w:rsid w:val="004711F4"/>
    <w:rsid w:val="0047143F"/>
    <w:rsid w:val="00471481"/>
    <w:rsid w:val="00471491"/>
    <w:rsid w:val="0047152A"/>
    <w:rsid w:val="00471680"/>
    <w:rsid w:val="0047170D"/>
    <w:rsid w:val="00471822"/>
    <w:rsid w:val="0047187C"/>
    <w:rsid w:val="004718CD"/>
    <w:rsid w:val="00471AB0"/>
    <w:rsid w:val="00471F22"/>
    <w:rsid w:val="0047226A"/>
    <w:rsid w:val="00472458"/>
    <w:rsid w:val="0047248D"/>
    <w:rsid w:val="0047255F"/>
    <w:rsid w:val="00472563"/>
    <w:rsid w:val="00472724"/>
    <w:rsid w:val="004727B8"/>
    <w:rsid w:val="0047283D"/>
    <w:rsid w:val="00472883"/>
    <w:rsid w:val="0047292D"/>
    <w:rsid w:val="00472B34"/>
    <w:rsid w:val="00472C2F"/>
    <w:rsid w:val="00472C95"/>
    <w:rsid w:val="00472F11"/>
    <w:rsid w:val="00472FAC"/>
    <w:rsid w:val="004731E2"/>
    <w:rsid w:val="004731FF"/>
    <w:rsid w:val="0047321D"/>
    <w:rsid w:val="004732AE"/>
    <w:rsid w:val="004736A4"/>
    <w:rsid w:val="00473C52"/>
    <w:rsid w:val="00473FAF"/>
    <w:rsid w:val="00474019"/>
    <w:rsid w:val="00474026"/>
    <w:rsid w:val="00474139"/>
    <w:rsid w:val="00474190"/>
    <w:rsid w:val="004743A5"/>
    <w:rsid w:val="004743CD"/>
    <w:rsid w:val="004748EE"/>
    <w:rsid w:val="00474C0E"/>
    <w:rsid w:val="00474CB3"/>
    <w:rsid w:val="00474E62"/>
    <w:rsid w:val="00474EB0"/>
    <w:rsid w:val="004756B3"/>
    <w:rsid w:val="00475D09"/>
    <w:rsid w:val="00475D87"/>
    <w:rsid w:val="004761F7"/>
    <w:rsid w:val="00476257"/>
    <w:rsid w:val="0047669F"/>
    <w:rsid w:val="0047684F"/>
    <w:rsid w:val="004769BC"/>
    <w:rsid w:val="00476AA0"/>
    <w:rsid w:val="00476AAE"/>
    <w:rsid w:val="00476D07"/>
    <w:rsid w:val="00476D32"/>
    <w:rsid w:val="00476E94"/>
    <w:rsid w:val="00477090"/>
    <w:rsid w:val="0047716C"/>
    <w:rsid w:val="0047758C"/>
    <w:rsid w:val="0047762D"/>
    <w:rsid w:val="0047791C"/>
    <w:rsid w:val="00477A46"/>
    <w:rsid w:val="00477C22"/>
    <w:rsid w:val="004805AD"/>
    <w:rsid w:val="00480BE8"/>
    <w:rsid w:val="00480C55"/>
    <w:rsid w:val="00480D02"/>
    <w:rsid w:val="00480D48"/>
    <w:rsid w:val="004812BA"/>
    <w:rsid w:val="00481349"/>
    <w:rsid w:val="0048145B"/>
    <w:rsid w:val="004815AF"/>
    <w:rsid w:val="00481AE6"/>
    <w:rsid w:val="00481B0F"/>
    <w:rsid w:val="00481B2A"/>
    <w:rsid w:val="00481BB2"/>
    <w:rsid w:val="00481DB9"/>
    <w:rsid w:val="00481E48"/>
    <w:rsid w:val="004821B5"/>
    <w:rsid w:val="00482567"/>
    <w:rsid w:val="00482714"/>
    <w:rsid w:val="00482992"/>
    <w:rsid w:val="004829F4"/>
    <w:rsid w:val="00482D0B"/>
    <w:rsid w:val="00482F01"/>
    <w:rsid w:val="004830BE"/>
    <w:rsid w:val="00483486"/>
    <w:rsid w:val="00483589"/>
    <w:rsid w:val="004835BD"/>
    <w:rsid w:val="00483751"/>
    <w:rsid w:val="004837FA"/>
    <w:rsid w:val="004839AA"/>
    <w:rsid w:val="00483AC4"/>
    <w:rsid w:val="00483B96"/>
    <w:rsid w:val="00483CDC"/>
    <w:rsid w:val="00483F14"/>
    <w:rsid w:val="0048400C"/>
    <w:rsid w:val="004842F1"/>
    <w:rsid w:val="00484311"/>
    <w:rsid w:val="004846CA"/>
    <w:rsid w:val="00484864"/>
    <w:rsid w:val="00484989"/>
    <w:rsid w:val="00484B60"/>
    <w:rsid w:val="00484E2B"/>
    <w:rsid w:val="00484FD4"/>
    <w:rsid w:val="004851B8"/>
    <w:rsid w:val="0048521F"/>
    <w:rsid w:val="00485269"/>
    <w:rsid w:val="0048557A"/>
    <w:rsid w:val="00485742"/>
    <w:rsid w:val="004858CC"/>
    <w:rsid w:val="00485C4B"/>
    <w:rsid w:val="00485CA2"/>
    <w:rsid w:val="004862DD"/>
    <w:rsid w:val="004865AD"/>
    <w:rsid w:val="00486652"/>
    <w:rsid w:val="00486807"/>
    <w:rsid w:val="00486842"/>
    <w:rsid w:val="00486865"/>
    <w:rsid w:val="00486974"/>
    <w:rsid w:val="00486A7E"/>
    <w:rsid w:val="00486CA9"/>
    <w:rsid w:val="0048712B"/>
    <w:rsid w:val="00487147"/>
    <w:rsid w:val="00487154"/>
    <w:rsid w:val="00487208"/>
    <w:rsid w:val="004872CB"/>
    <w:rsid w:val="00487368"/>
    <w:rsid w:val="00487409"/>
    <w:rsid w:val="004874CC"/>
    <w:rsid w:val="00487531"/>
    <w:rsid w:val="00487584"/>
    <w:rsid w:val="00487658"/>
    <w:rsid w:val="004877C8"/>
    <w:rsid w:val="004878A4"/>
    <w:rsid w:val="00487B11"/>
    <w:rsid w:val="00487C66"/>
    <w:rsid w:val="00487D69"/>
    <w:rsid w:val="00487E3A"/>
    <w:rsid w:val="00487F2B"/>
    <w:rsid w:val="00490198"/>
    <w:rsid w:val="004902F8"/>
    <w:rsid w:val="004903D8"/>
    <w:rsid w:val="004908E0"/>
    <w:rsid w:val="004909A0"/>
    <w:rsid w:val="00490AA5"/>
    <w:rsid w:val="00490BC1"/>
    <w:rsid w:val="00490E48"/>
    <w:rsid w:val="00490EAD"/>
    <w:rsid w:val="00490F1F"/>
    <w:rsid w:val="00491402"/>
    <w:rsid w:val="00491686"/>
    <w:rsid w:val="00491728"/>
    <w:rsid w:val="00491C77"/>
    <w:rsid w:val="00491CBE"/>
    <w:rsid w:val="00491FCF"/>
    <w:rsid w:val="0049209E"/>
    <w:rsid w:val="0049213F"/>
    <w:rsid w:val="00492292"/>
    <w:rsid w:val="004923CD"/>
    <w:rsid w:val="004924AE"/>
    <w:rsid w:val="0049268B"/>
    <w:rsid w:val="004927DE"/>
    <w:rsid w:val="00492A12"/>
    <w:rsid w:val="00492AD6"/>
    <w:rsid w:val="00492B4A"/>
    <w:rsid w:val="00492D82"/>
    <w:rsid w:val="0049325A"/>
    <w:rsid w:val="00493351"/>
    <w:rsid w:val="004935B8"/>
    <w:rsid w:val="0049370E"/>
    <w:rsid w:val="00493968"/>
    <w:rsid w:val="00493C8A"/>
    <w:rsid w:val="00493DE5"/>
    <w:rsid w:val="00494193"/>
    <w:rsid w:val="00494472"/>
    <w:rsid w:val="00494758"/>
    <w:rsid w:val="004948C2"/>
    <w:rsid w:val="00495324"/>
    <w:rsid w:val="00495485"/>
    <w:rsid w:val="004954B7"/>
    <w:rsid w:val="004954BF"/>
    <w:rsid w:val="00495975"/>
    <w:rsid w:val="004959C4"/>
    <w:rsid w:val="00495A65"/>
    <w:rsid w:val="00495B27"/>
    <w:rsid w:val="004960CC"/>
    <w:rsid w:val="00496219"/>
    <w:rsid w:val="004964ED"/>
    <w:rsid w:val="00496682"/>
    <w:rsid w:val="004966D4"/>
    <w:rsid w:val="0049680B"/>
    <w:rsid w:val="004968E6"/>
    <w:rsid w:val="00496BBC"/>
    <w:rsid w:val="00496FE6"/>
    <w:rsid w:val="0049737F"/>
    <w:rsid w:val="00497506"/>
    <w:rsid w:val="00497584"/>
    <w:rsid w:val="00497632"/>
    <w:rsid w:val="0049771D"/>
    <w:rsid w:val="00497842"/>
    <w:rsid w:val="00497996"/>
    <w:rsid w:val="00497D08"/>
    <w:rsid w:val="00497DA0"/>
    <w:rsid w:val="00497E7A"/>
    <w:rsid w:val="004A0093"/>
    <w:rsid w:val="004A0504"/>
    <w:rsid w:val="004A0613"/>
    <w:rsid w:val="004A06E9"/>
    <w:rsid w:val="004A07EB"/>
    <w:rsid w:val="004A0856"/>
    <w:rsid w:val="004A09B4"/>
    <w:rsid w:val="004A0AC8"/>
    <w:rsid w:val="004A0B00"/>
    <w:rsid w:val="004A0BB4"/>
    <w:rsid w:val="004A0D40"/>
    <w:rsid w:val="004A10D5"/>
    <w:rsid w:val="004A121E"/>
    <w:rsid w:val="004A122B"/>
    <w:rsid w:val="004A1255"/>
    <w:rsid w:val="004A1290"/>
    <w:rsid w:val="004A17BF"/>
    <w:rsid w:val="004A1C48"/>
    <w:rsid w:val="004A1DCB"/>
    <w:rsid w:val="004A1EE2"/>
    <w:rsid w:val="004A20FD"/>
    <w:rsid w:val="004A2141"/>
    <w:rsid w:val="004A2187"/>
    <w:rsid w:val="004A22A8"/>
    <w:rsid w:val="004A23E4"/>
    <w:rsid w:val="004A263B"/>
    <w:rsid w:val="004A268F"/>
    <w:rsid w:val="004A274A"/>
    <w:rsid w:val="004A28BB"/>
    <w:rsid w:val="004A2C58"/>
    <w:rsid w:val="004A2E67"/>
    <w:rsid w:val="004A2F41"/>
    <w:rsid w:val="004A30B2"/>
    <w:rsid w:val="004A3235"/>
    <w:rsid w:val="004A3281"/>
    <w:rsid w:val="004A3593"/>
    <w:rsid w:val="004A362C"/>
    <w:rsid w:val="004A366E"/>
    <w:rsid w:val="004A37A2"/>
    <w:rsid w:val="004A389C"/>
    <w:rsid w:val="004A390F"/>
    <w:rsid w:val="004A3D09"/>
    <w:rsid w:val="004A3D91"/>
    <w:rsid w:val="004A446C"/>
    <w:rsid w:val="004A4727"/>
    <w:rsid w:val="004A497D"/>
    <w:rsid w:val="004A4BEE"/>
    <w:rsid w:val="004A5092"/>
    <w:rsid w:val="004A50D7"/>
    <w:rsid w:val="004A52FB"/>
    <w:rsid w:val="004A5303"/>
    <w:rsid w:val="004A532B"/>
    <w:rsid w:val="004A534D"/>
    <w:rsid w:val="004A53E9"/>
    <w:rsid w:val="004A5764"/>
    <w:rsid w:val="004A5911"/>
    <w:rsid w:val="004A5B19"/>
    <w:rsid w:val="004A5CBC"/>
    <w:rsid w:val="004A5F38"/>
    <w:rsid w:val="004A612D"/>
    <w:rsid w:val="004A62BD"/>
    <w:rsid w:val="004A64F7"/>
    <w:rsid w:val="004A65F0"/>
    <w:rsid w:val="004A668A"/>
    <w:rsid w:val="004A66EB"/>
    <w:rsid w:val="004A6A0F"/>
    <w:rsid w:val="004A6E7B"/>
    <w:rsid w:val="004A6F0D"/>
    <w:rsid w:val="004A7019"/>
    <w:rsid w:val="004A7412"/>
    <w:rsid w:val="004A747F"/>
    <w:rsid w:val="004A7CF0"/>
    <w:rsid w:val="004A7E18"/>
    <w:rsid w:val="004A7EA8"/>
    <w:rsid w:val="004A7FAF"/>
    <w:rsid w:val="004B04BA"/>
    <w:rsid w:val="004B070E"/>
    <w:rsid w:val="004B07B3"/>
    <w:rsid w:val="004B082F"/>
    <w:rsid w:val="004B0A9E"/>
    <w:rsid w:val="004B0D71"/>
    <w:rsid w:val="004B0E60"/>
    <w:rsid w:val="004B109A"/>
    <w:rsid w:val="004B10BF"/>
    <w:rsid w:val="004B10F2"/>
    <w:rsid w:val="004B1221"/>
    <w:rsid w:val="004B12C3"/>
    <w:rsid w:val="004B1365"/>
    <w:rsid w:val="004B13B2"/>
    <w:rsid w:val="004B1431"/>
    <w:rsid w:val="004B144F"/>
    <w:rsid w:val="004B1549"/>
    <w:rsid w:val="004B1671"/>
    <w:rsid w:val="004B16E1"/>
    <w:rsid w:val="004B180D"/>
    <w:rsid w:val="004B1A07"/>
    <w:rsid w:val="004B1DDF"/>
    <w:rsid w:val="004B1DF1"/>
    <w:rsid w:val="004B1E06"/>
    <w:rsid w:val="004B205F"/>
    <w:rsid w:val="004B2120"/>
    <w:rsid w:val="004B214B"/>
    <w:rsid w:val="004B2295"/>
    <w:rsid w:val="004B23E4"/>
    <w:rsid w:val="004B28A2"/>
    <w:rsid w:val="004B29C9"/>
    <w:rsid w:val="004B2A47"/>
    <w:rsid w:val="004B2C7B"/>
    <w:rsid w:val="004B2CD0"/>
    <w:rsid w:val="004B2DC3"/>
    <w:rsid w:val="004B3260"/>
    <w:rsid w:val="004B413E"/>
    <w:rsid w:val="004B458C"/>
    <w:rsid w:val="004B4A41"/>
    <w:rsid w:val="004B4B40"/>
    <w:rsid w:val="004B4D27"/>
    <w:rsid w:val="004B4E6B"/>
    <w:rsid w:val="004B4EB5"/>
    <w:rsid w:val="004B4FE9"/>
    <w:rsid w:val="004B5385"/>
    <w:rsid w:val="004B541C"/>
    <w:rsid w:val="004B576E"/>
    <w:rsid w:val="004B5821"/>
    <w:rsid w:val="004B5924"/>
    <w:rsid w:val="004B59D4"/>
    <w:rsid w:val="004B5AF6"/>
    <w:rsid w:val="004B5EE6"/>
    <w:rsid w:val="004B5FF4"/>
    <w:rsid w:val="004B62B6"/>
    <w:rsid w:val="004B6A16"/>
    <w:rsid w:val="004B6B96"/>
    <w:rsid w:val="004B717F"/>
    <w:rsid w:val="004B7440"/>
    <w:rsid w:val="004B760C"/>
    <w:rsid w:val="004B7A7F"/>
    <w:rsid w:val="004B7C7D"/>
    <w:rsid w:val="004B7C7F"/>
    <w:rsid w:val="004B7F32"/>
    <w:rsid w:val="004C01FF"/>
    <w:rsid w:val="004C056C"/>
    <w:rsid w:val="004C05BC"/>
    <w:rsid w:val="004C07C6"/>
    <w:rsid w:val="004C0A72"/>
    <w:rsid w:val="004C0C8C"/>
    <w:rsid w:val="004C0E89"/>
    <w:rsid w:val="004C0E96"/>
    <w:rsid w:val="004C11CB"/>
    <w:rsid w:val="004C1890"/>
    <w:rsid w:val="004C1A7E"/>
    <w:rsid w:val="004C1F9D"/>
    <w:rsid w:val="004C2324"/>
    <w:rsid w:val="004C23BF"/>
    <w:rsid w:val="004C251A"/>
    <w:rsid w:val="004C25AD"/>
    <w:rsid w:val="004C284B"/>
    <w:rsid w:val="004C2C2C"/>
    <w:rsid w:val="004C2CF8"/>
    <w:rsid w:val="004C2D7E"/>
    <w:rsid w:val="004C2D85"/>
    <w:rsid w:val="004C2E37"/>
    <w:rsid w:val="004C33A9"/>
    <w:rsid w:val="004C3406"/>
    <w:rsid w:val="004C3487"/>
    <w:rsid w:val="004C3714"/>
    <w:rsid w:val="004C392F"/>
    <w:rsid w:val="004C3AEF"/>
    <w:rsid w:val="004C3B29"/>
    <w:rsid w:val="004C3B8A"/>
    <w:rsid w:val="004C3B9E"/>
    <w:rsid w:val="004C3F25"/>
    <w:rsid w:val="004C3F71"/>
    <w:rsid w:val="004C426D"/>
    <w:rsid w:val="004C45E1"/>
    <w:rsid w:val="004C466B"/>
    <w:rsid w:val="004C473A"/>
    <w:rsid w:val="004C49C1"/>
    <w:rsid w:val="004C4B89"/>
    <w:rsid w:val="004C4BA9"/>
    <w:rsid w:val="004C4C29"/>
    <w:rsid w:val="004C5091"/>
    <w:rsid w:val="004C5164"/>
    <w:rsid w:val="004C52DA"/>
    <w:rsid w:val="004C5592"/>
    <w:rsid w:val="004C55C2"/>
    <w:rsid w:val="004C55E4"/>
    <w:rsid w:val="004C57AD"/>
    <w:rsid w:val="004C5945"/>
    <w:rsid w:val="004C5947"/>
    <w:rsid w:val="004C5C1E"/>
    <w:rsid w:val="004C5E01"/>
    <w:rsid w:val="004C5E2A"/>
    <w:rsid w:val="004C5F8D"/>
    <w:rsid w:val="004C6042"/>
    <w:rsid w:val="004C6555"/>
    <w:rsid w:val="004C68F3"/>
    <w:rsid w:val="004C6E31"/>
    <w:rsid w:val="004C6FAC"/>
    <w:rsid w:val="004C70F9"/>
    <w:rsid w:val="004C723E"/>
    <w:rsid w:val="004C74A9"/>
    <w:rsid w:val="004C74CE"/>
    <w:rsid w:val="004C7593"/>
    <w:rsid w:val="004C76F0"/>
    <w:rsid w:val="004C76FB"/>
    <w:rsid w:val="004C7A82"/>
    <w:rsid w:val="004C7AE4"/>
    <w:rsid w:val="004D0171"/>
    <w:rsid w:val="004D0315"/>
    <w:rsid w:val="004D0610"/>
    <w:rsid w:val="004D066F"/>
    <w:rsid w:val="004D084E"/>
    <w:rsid w:val="004D0972"/>
    <w:rsid w:val="004D09F1"/>
    <w:rsid w:val="004D0F6D"/>
    <w:rsid w:val="004D121E"/>
    <w:rsid w:val="004D1646"/>
    <w:rsid w:val="004D17F4"/>
    <w:rsid w:val="004D17FB"/>
    <w:rsid w:val="004D187B"/>
    <w:rsid w:val="004D199B"/>
    <w:rsid w:val="004D1AF3"/>
    <w:rsid w:val="004D1B3D"/>
    <w:rsid w:val="004D1D7A"/>
    <w:rsid w:val="004D1DAF"/>
    <w:rsid w:val="004D1EA2"/>
    <w:rsid w:val="004D1F46"/>
    <w:rsid w:val="004D20B9"/>
    <w:rsid w:val="004D2525"/>
    <w:rsid w:val="004D287D"/>
    <w:rsid w:val="004D2B81"/>
    <w:rsid w:val="004D2BA5"/>
    <w:rsid w:val="004D2CCA"/>
    <w:rsid w:val="004D30CB"/>
    <w:rsid w:val="004D30F8"/>
    <w:rsid w:val="004D3125"/>
    <w:rsid w:val="004D31F2"/>
    <w:rsid w:val="004D3477"/>
    <w:rsid w:val="004D347E"/>
    <w:rsid w:val="004D35C5"/>
    <w:rsid w:val="004D3A32"/>
    <w:rsid w:val="004D3BA5"/>
    <w:rsid w:val="004D3DD4"/>
    <w:rsid w:val="004D3DE7"/>
    <w:rsid w:val="004D3F13"/>
    <w:rsid w:val="004D4007"/>
    <w:rsid w:val="004D4157"/>
    <w:rsid w:val="004D4330"/>
    <w:rsid w:val="004D45BB"/>
    <w:rsid w:val="004D46D5"/>
    <w:rsid w:val="004D4B29"/>
    <w:rsid w:val="004D4E4D"/>
    <w:rsid w:val="004D4EA4"/>
    <w:rsid w:val="004D4F5E"/>
    <w:rsid w:val="004D550F"/>
    <w:rsid w:val="004D5527"/>
    <w:rsid w:val="004D56D5"/>
    <w:rsid w:val="004D5868"/>
    <w:rsid w:val="004D5909"/>
    <w:rsid w:val="004D5CAA"/>
    <w:rsid w:val="004D5E33"/>
    <w:rsid w:val="004D5E7B"/>
    <w:rsid w:val="004D601D"/>
    <w:rsid w:val="004D61A2"/>
    <w:rsid w:val="004D6454"/>
    <w:rsid w:val="004D6593"/>
    <w:rsid w:val="004D6597"/>
    <w:rsid w:val="004D6876"/>
    <w:rsid w:val="004D68A6"/>
    <w:rsid w:val="004D6A2D"/>
    <w:rsid w:val="004D6AE3"/>
    <w:rsid w:val="004D6F48"/>
    <w:rsid w:val="004D6FA1"/>
    <w:rsid w:val="004D70F4"/>
    <w:rsid w:val="004D721C"/>
    <w:rsid w:val="004D7230"/>
    <w:rsid w:val="004D72C7"/>
    <w:rsid w:val="004D75F1"/>
    <w:rsid w:val="004D7883"/>
    <w:rsid w:val="004D7D1C"/>
    <w:rsid w:val="004D7D8D"/>
    <w:rsid w:val="004D7E7F"/>
    <w:rsid w:val="004E0280"/>
    <w:rsid w:val="004E078D"/>
    <w:rsid w:val="004E0C8D"/>
    <w:rsid w:val="004E0D73"/>
    <w:rsid w:val="004E0DEF"/>
    <w:rsid w:val="004E1071"/>
    <w:rsid w:val="004E10F4"/>
    <w:rsid w:val="004E1235"/>
    <w:rsid w:val="004E12A1"/>
    <w:rsid w:val="004E14F2"/>
    <w:rsid w:val="004E1911"/>
    <w:rsid w:val="004E1A8E"/>
    <w:rsid w:val="004E1AD1"/>
    <w:rsid w:val="004E1C69"/>
    <w:rsid w:val="004E2002"/>
    <w:rsid w:val="004E207F"/>
    <w:rsid w:val="004E2A32"/>
    <w:rsid w:val="004E2A8D"/>
    <w:rsid w:val="004E2EDA"/>
    <w:rsid w:val="004E30D3"/>
    <w:rsid w:val="004E32DC"/>
    <w:rsid w:val="004E346A"/>
    <w:rsid w:val="004E3491"/>
    <w:rsid w:val="004E36FA"/>
    <w:rsid w:val="004E3CDE"/>
    <w:rsid w:val="004E3D84"/>
    <w:rsid w:val="004E3E4C"/>
    <w:rsid w:val="004E3F59"/>
    <w:rsid w:val="004E3FF3"/>
    <w:rsid w:val="004E414E"/>
    <w:rsid w:val="004E4215"/>
    <w:rsid w:val="004E4250"/>
    <w:rsid w:val="004E4384"/>
    <w:rsid w:val="004E43CF"/>
    <w:rsid w:val="004E43E9"/>
    <w:rsid w:val="004E4755"/>
    <w:rsid w:val="004E4984"/>
    <w:rsid w:val="004E4985"/>
    <w:rsid w:val="004E4C74"/>
    <w:rsid w:val="004E5130"/>
    <w:rsid w:val="004E5153"/>
    <w:rsid w:val="004E5220"/>
    <w:rsid w:val="004E53D7"/>
    <w:rsid w:val="004E5412"/>
    <w:rsid w:val="004E5431"/>
    <w:rsid w:val="004E560A"/>
    <w:rsid w:val="004E568B"/>
    <w:rsid w:val="004E5692"/>
    <w:rsid w:val="004E56BB"/>
    <w:rsid w:val="004E594E"/>
    <w:rsid w:val="004E5A23"/>
    <w:rsid w:val="004E6314"/>
    <w:rsid w:val="004E6B2D"/>
    <w:rsid w:val="004E6CE6"/>
    <w:rsid w:val="004E6ED1"/>
    <w:rsid w:val="004E7408"/>
    <w:rsid w:val="004E783E"/>
    <w:rsid w:val="004E7889"/>
    <w:rsid w:val="004E78D1"/>
    <w:rsid w:val="004E7AB1"/>
    <w:rsid w:val="004E7B98"/>
    <w:rsid w:val="004E7C29"/>
    <w:rsid w:val="004E7D1E"/>
    <w:rsid w:val="004E7E1C"/>
    <w:rsid w:val="004E7EB6"/>
    <w:rsid w:val="004F008F"/>
    <w:rsid w:val="004F0180"/>
    <w:rsid w:val="004F0237"/>
    <w:rsid w:val="004F0594"/>
    <w:rsid w:val="004F0865"/>
    <w:rsid w:val="004F0910"/>
    <w:rsid w:val="004F0C38"/>
    <w:rsid w:val="004F0E32"/>
    <w:rsid w:val="004F0EC2"/>
    <w:rsid w:val="004F1230"/>
    <w:rsid w:val="004F13D8"/>
    <w:rsid w:val="004F14BC"/>
    <w:rsid w:val="004F1719"/>
    <w:rsid w:val="004F1734"/>
    <w:rsid w:val="004F173B"/>
    <w:rsid w:val="004F1850"/>
    <w:rsid w:val="004F1A66"/>
    <w:rsid w:val="004F1EB5"/>
    <w:rsid w:val="004F201E"/>
    <w:rsid w:val="004F2291"/>
    <w:rsid w:val="004F24FF"/>
    <w:rsid w:val="004F25D1"/>
    <w:rsid w:val="004F2729"/>
    <w:rsid w:val="004F2891"/>
    <w:rsid w:val="004F2BCA"/>
    <w:rsid w:val="004F34B9"/>
    <w:rsid w:val="004F35C8"/>
    <w:rsid w:val="004F36BB"/>
    <w:rsid w:val="004F36F7"/>
    <w:rsid w:val="004F373D"/>
    <w:rsid w:val="004F377E"/>
    <w:rsid w:val="004F3832"/>
    <w:rsid w:val="004F3A20"/>
    <w:rsid w:val="004F3A3A"/>
    <w:rsid w:val="004F3B1B"/>
    <w:rsid w:val="004F3B23"/>
    <w:rsid w:val="004F3E79"/>
    <w:rsid w:val="004F40B1"/>
    <w:rsid w:val="004F4122"/>
    <w:rsid w:val="004F465D"/>
    <w:rsid w:val="004F4757"/>
    <w:rsid w:val="004F4775"/>
    <w:rsid w:val="004F4DC2"/>
    <w:rsid w:val="004F500A"/>
    <w:rsid w:val="004F515F"/>
    <w:rsid w:val="004F53D5"/>
    <w:rsid w:val="004F5416"/>
    <w:rsid w:val="004F54F8"/>
    <w:rsid w:val="004F555D"/>
    <w:rsid w:val="004F564B"/>
    <w:rsid w:val="004F56A1"/>
    <w:rsid w:val="004F57ED"/>
    <w:rsid w:val="004F58E1"/>
    <w:rsid w:val="004F5947"/>
    <w:rsid w:val="004F5A02"/>
    <w:rsid w:val="004F5A1A"/>
    <w:rsid w:val="004F5AD9"/>
    <w:rsid w:val="004F5D91"/>
    <w:rsid w:val="004F5ED3"/>
    <w:rsid w:val="004F6033"/>
    <w:rsid w:val="004F6098"/>
    <w:rsid w:val="004F6240"/>
    <w:rsid w:val="004F6243"/>
    <w:rsid w:val="004F6652"/>
    <w:rsid w:val="004F6748"/>
    <w:rsid w:val="004F698B"/>
    <w:rsid w:val="004F698C"/>
    <w:rsid w:val="004F6A18"/>
    <w:rsid w:val="004F6B68"/>
    <w:rsid w:val="004F6CBA"/>
    <w:rsid w:val="004F7564"/>
    <w:rsid w:val="004F7695"/>
    <w:rsid w:val="004F773D"/>
    <w:rsid w:val="004F77EA"/>
    <w:rsid w:val="004F7827"/>
    <w:rsid w:val="004F7AD8"/>
    <w:rsid w:val="004F7E1C"/>
    <w:rsid w:val="004F7E54"/>
    <w:rsid w:val="004F7EBD"/>
    <w:rsid w:val="005000B6"/>
    <w:rsid w:val="005001C3"/>
    <w:rsid w:val="005001C9"/>
    <w:rsid w:val="005002F9"/>
    <w:rsid w:val="00500418"/>
    <w:rsid w:val="00500482"/>
    <w:rsid w:val="00500972"/>
    <w:rsid w:val="00500A4A"/>
    <w:rsid w:val="00500FF5"/>
    <w:rsid w:val="005010A0"/>
    <w:rsid w:val="005010C5"/>
    <w:rsid w:val="00501985"/>
    <w:rsid w:val="00501A19"/>
    <w:rsid w:val="00501AF7"/>
    <w:rsid w:val="00501C56"/>
    <w:rsid w:val="00501C6F"/>
    <w:rsid w:val="00501D9A"/>
    <w:rsid w:val="00501E52"/>
    <w:rsid w:val="00501EA2"/>
    <w:rsid w:val="00502706"/>
    <w:rsid w:val="0050276A"/>
    <w:rsid w:val="005028F4"/>
    <w:rsid w:val="005028FC"/>
    <w:rsid w:val="0050312C"/>
    <w:rsid w:val="00503445"/>
    <w:rsid w:val="00503509"/>
    <w:rsid w:val="00503711"/>
    <w:rsid w:val="00503A8D"/>
    <w:rsid w:val="00503AC7"/>
    <w:rsid w:val="00503D3A"/>
    <w:rsid w:val="00503D93"/>
    <w:rsid w:val="00503E3F"/>
    <w:rsid w:val="00503E93"/>
    <w:rsid w:val="005046D5"/>
    <w:rsid w:val="005048EA"/>
    <w:rsid w:val="00504917"/>
    <w:rsid w:val="00504945"/>
    <w:rsid w:val="0050527A"/>
    <w:rsid w:val="005052A3"/>
    <w:rsid w:val="00505418"/>
    <w:rsid w:val="005058B8"/>
    <w:rsid w:val="00505952"/>
    <w:rsid w:val="00505981"/>
    <w:rsid w:val="00505C95"/>
    <w:rsid w:val="00505CA0"/>
    <w:rsid w:val="00505D6C"/>
    <w:rsid w:val="005061AB"/>
    <w:rsid w:val="00506800"/>
    <w:rsid w:val="00506971"/>
    <w:rsid w:val="0050699F"/>
    <w:rsid w:val="005069C6"/>
    <w:rsid w:val="00506AC4"/>
    <w:rsid w:val="00506C84"/>
    <w:rsid w:val="00506CE5"/>
    <w:rsid w:val="00506E8F"/>
    <w:rsid w:val="00506F36"/>
    <w:rsid w:val="005070A9"/>
    <w:rsid w:val="005070B7"/>
    <w:rsid w:val="005070E4"/>
    <w:rsid w:val="00507297"/>
    <w:rsid w:val="0050732F"/>
    <w:rsid w:val="00507443"/>
    <w:rsid w:val="0050749B"/>
    <w:rsid w:val="005074CA"/>
    <w:rsid w:val="005075F4"/>
    <w:rsid w:val="0050764C"/>
    <w:rsid w:val="005076BA"/>
    <w:rsid w:val="005077DE"/>
    <w:rsid w:val="0050793B"/>
    <w:rsid w:val="005079C1"/>
    <w:rsid w:val="005079F2"/>
    <w:rsid w:val="00507EB5"/>
    <w:rsid w:val="00507F64"/>
    <w:rsid w:val="00507FF9"/>
    <w:rsid w:val="00510098"/>
    <w:rsid w:val="00510262"/>
    <w:rsid w:val="00510274"/>
    <w:rsid w:val="005102B9"/>
    <w:rsid w:val="00510349"/>
    <w:rsid w:val="00510A11"/>
    <w:rsid w:val="00510B55"/>
    <w:rsid w:val="00510CEB"/>
    <w:rsid w:val="00510D79"/>
    <w:rsid w:val="00510DE0"/>
    <w:rsid w:val="00510DFC"/>
    <w:rsid w:val="00510E93"/>
    <w:rsid w:val="00511142"/>
    <w:rsid w:val="00511589"/>
    <w:rsid w:val="00511703"/>
    <w:rsid w:val="00511719"/>
    <w:rsid w:val="0051180E"/>
    <w:rsid w:val="00511B3B"/>
    <w:rsid w:val="00511C2E"/>
    <w:rsid w:val="00511D65"/>
    <w:rsid w:val="0051205B"/>
    <w:rsid w:val="00512363"/>
    <w:rsid w:val="00512577"/>
    <w:rsid w:val="00512586"/>
    <w:rsid w:val="0051262B"/>
    <w:rsid w:val="005126C4"/>
    <w:rsid w:val="005126D0"/>
    <w:rsid w:val="00512746"/>
    <w:rsid w:val="0051280E"/>
    <w:rsid w:val="00512B7F"/>
    <w:rsid w:val="00512B94"/>
    <w:rsid w:val="00512CAD"/>
    <w:rsid w:val="00512DBF"/>
    <w:rsid w:val="00513044"/>
    <w:rsid w:val="0051331F"/>
    <w:rsid w:val="00513374"/>
    <w:rsid w:val="00513490"/>
    <w:rsid w:val="00513AA1"/>
    <w:rsid w:val="00513C54"/>
    <w:rsid w:val="00513D0E"/>
    <w:rsid w:val="00513DA8"/>
    <w:rsid w:val="00514054"/>
    <w:rsid w:val="0051415C"/>
    <w:rsid w:val="00514182"/>
    <w:rsid w:val="0051460C"/>
    <w:rsid w:val="00514620"/>
    <w:rsid w:val="0051493C"/>
    <w:rsid w:val="0051496C"/>
    <w:rsid w:val="005149AB"/>
    <w:rsid w:val="00514BBC"/>
    <w:rsid w:val="00514C1C"/>
    <w:rsid w:val="00514C21"/>
    <w:rsid w:val="00514C2E"/>
    <w:rsid w:val="00514CBC"/>
    <w:rsid w:val="00514E22"/>
    <w:rsid w:val="005150AD"/>
    <w:rsid w:val="005155F6"/>
    <w:rsid w:val="005156FE"/>
    <w:rsid w:val="00515988"/>
    <w:rsid w:val="005159C0"/>
    <w:rsid w:val="00515CDB"/>
    <w:rsid w:val="00515D04"/>
    <w:rsid w:val="005161F2"/>
    <w:rsid w:val="005162A7"/>
    <w:rsid w:val="005163E9"/>
    <w:rsid w:val="005164F9"/>
    <w:rsid w:val="00516595"/>
    <w:rsid w:val="005165F4"/>
    <w:rsid w:val="00516704"/>
    <w:rsid w:val="00516824"/>
    <w:rsid w:val="0051682B"/>
    <w:rsid w:val="00516839"/>
    <w:rsid w:val="0051695E"/>
    <w:rsid w:val="00516A55"/>
    <w:rsid w:val="00516AD2"/>
    <w:rsid w:val="00516C17"/>
    <w:rsid w:val="00517204"/>
    <w:rsid w:val="00517241"/>
    <w:rsid w:val="0051728B"/>
    <w:rsid w:val="005174CB"/>
    <w:rsid w:val="005175B2"/>
    <w:rsid w:val="005175FF"/>
    <w:rsid w:val="005178B4"/>
    <w:rsid w:val="00517AEE"/>
    <w:rsid w:val="00517EB9"/>
    <w:rsid w:val="00517F3C"/>
    <w:rsid w:val="0052009F"/>
    <w:rsid w:val="00520212"/>
    <w:rsid w:val="00520220"/>
    <w:rsid w:val="00520269"/>
    <w:rsid w:val="0052076E"/>
    <w:rsid w:val="005209D2"/>
    <w:rsid w:val="00520ABA"/>
    <w:rsid w:val="00520D99"/>
    <w:rsid w:val="00520E06"/>
    <w:rsid w:val="005212F7"/>
    <w:rsid w:val="00521326"/>
    <w:rsid w:val="00521329"/>
    <w:rsid w:val="0052167E"/>
    <w:rsid w:val="0052173F"/>
    <w:rsid w:val="0052187E"/>
    <w:rsid w:val="005218E0"/>
    <w:rsid w:val="0052191F"/>
    <w:rsid w:val="005219EB"/>
    <w:rsid w:val="00521B8A"/>
    <w:rsid w:val="00521C2C"/>
    <w:rsid w:val="00521F6E"/>
    <w:rsid w:val="00521F7F"/>
    <w:rsid w:val="00522145"/>
    <w:rsid w:val="00522273"/>
    <w:rsid w:val="00522305"/>
    <w:rsid w:val="005224F7"/>
    <w:rsid w:val="005228C2"/>
    <w:rsid w:val="00522ED4"/>
    <w:rsid w:val="00522FD5"/>
    <w:rsid w:val="005231D2"/>
    <w:rsid w:val="0052328A"/>
    <w:rsid w:val="005232A9"/>
    <w:rsid w:val="005232E8"/>
    <w:rsid w:val="00523433"/>
    <w:rsid w:val="005234D5"/>
    <w:rsid w:val="0052360A"/>
    <w:rsid w:val="005239C1"/>
    <w:rsid w:val="00523B56"/>
    <w:rsid w:val="00523B8A"/>
    <w:rsid w:val="00523BF0"/>
    <w:rsid w:val="00523C11"/>
    <w:rsid w:val="00523EC0"/>
    <w:rsid w:val="00524156"/>
    <w:rsid w:val="00524248"/>
    <w:rsid w:val="005247B6"/>
    <w:rsid w:val="00524B3D"/>
    <w:rsid w:val="00524D11"/>
    <w:rsid w:val="00524DC3"/>
    <w:rsid w:val="005252C9"/>
    <w:rsid w:val="00525343"/>
    <w:rsid w:val="00525384"/>
    <w:rsid w:val="00525718"/>
    <w:rsid w:val="005257C5"/>
    <w:rsid w:val="00525863"/>
    <w:rsid w:val="005259E5"/>
    <w:rsid w:val="00525D20"/>
    <w:rsid w:val="00526422"/>
    <w:rsid w:val="005264DE"/>
    <w:rsid w:val="00526684"/>
    <w:rsid w:val="00526798"/>
    <w:rsid w:val="005269B2"/>
    <w:rsid w:val="00526AE0"/>
    <w:rsid w:val="00526C86"/>
    <w:rsid w:val="00527057"/>
    <w:rsid w:val="00527119"/>
    <w:rsid w:val="0052712D"/>
    <w:rsid w:val="0052712E"/>
    <w:rsid w:val="005271B3"/>
    <w:rsid w:val="00527856"/>
    <w:rsid w:val="005278BE"/>
    <w:rsid w:val="00527E9F"/>
    <w:rsid w:val="005303DC"/>
    <w:rsid w:val="00530560"/>
    <w:rsid w:val="0053062F"/>
    <w:rsid w:val="00530824"/>
    <w:rsid w:val="005308E0"/>
    <w:rsid w:val="00530CA2"/>
    <w:rsid w:val="00531317"/>
    <w:rsid w:val="005313BD"/>
    <w:rsid w:val="0053158C"/>
    <w:rsid w:val="0053166B"/>
    <w:rsid w:val="00531890"/>
    <w:rsid w:val="005319CE"/>
    <w:rsid w:val="00531BFF"/>
    <w:rsid w:val="00531D27"/>
    <w:rsid w:val="00531EDB"/>
    <w:rsid w:val="00531EF2"/>
    <w:rsid w:val="00531FA6"/>
    <w:rsid w:val="00532336"/>
    <w:rsid w:val="005323F3"/>
    <w:rsid w:val="00532658"/>
    <w:rsid w:val="005327A2"/>
    <w:rsid w:val="00532A54"/>
    <w:rsid w:val="00532A81"/>
    <w:rsid w:val="00532AA2"/>
    <w:rsid w:val="00532C94"/>
    <w:rsid w:val="00532E32"/>
    <w:rsid w:val="00532F7B"/>
    <w:rsid w:val="00532FAE"/>
    <w:rsid w:val="005331EE"/>
    <w:rsid w:val="00533769"/>
    <w:rsid w:val="00533FF1"/>
    <w:rsid w:val="005340CD"/>
    <w:rsid w:val="00534179"/>
    <w:rsid w:val="00534282"/>
    <w:rsid w:val="005342BD"/>
    <w:rsid w:val="005347A0"/>
    <w:rsid w:val="00534897"/>
    <w:rsid w:val="005348CE"/>
    <w:rsid w:val="0053498E"/>
    <w:rsid w:val="00534BA8"/>
    <w:rsid w:val="00534E61"/>
    <w:rsid w:val="00534E66"/>
    <w:rsid w:val="00535268"/>
    <w:rsid w:val="00535647"/>
    <w:rsid w:val="0053568E"/>
    <w:rsid w:val="0053584D"/>
    <w:rsid w:val="00535BF8"/>
    <w:rsid w:val="00535C2B"/>
    <w:rsid w:val="00535C32"/>
    <w:rsid w:val="00535C79"/>
    <w:rsid w:val="00535DDF"/>
    <w:rsid w:val="0053608B"/>
    <w:rsid w:val="00536148"/>
    <w:rsid w:val="005361FE"/>
    <w:rsid w:val="00536241"/>
    <w:rsid w:val="005363CB"/>
    <w:rsid w:val="00536627"/>
    <w:rsid w:val="00536734"/>
    <w:rsid w:val="0053674E"/>
    <w:rsid w:val="00536B77"/>
    <w:rsid w:val="00536BA1"/>
    <w:rsid w:val="00536C61"/>
    <w:rsid w:val="00536C7D"/>
    <w:rsid w:val="00536DD4"/>
    <w:rsid w:val="00536F5F"/>
    <w:rsid w:val="005372B9"/>
    <w:rsid w:val="005376F1"/>
    <w:rsid w:val="0053780C"/>
    <w:rsid w:val="00537A70"/>
    <w:rsid w:val="00537D94"/>
    <w:rsid w:val="00537F18"/>
    <w:rsid w:val="005400A6"/>
    <w:rsid w:val="005405C9"/>
    <w:rsid w:val="00540626"/>
    <w:rsid w:val="00540670"/>
    <w:rsid w:val="00540D39"/>
    <w:rsid w:val="00541138"/>
    <w:rsid w:val="005411F2"/>
    <w:rsid w:val="00541320"/>
    <w:rsid w:val="005414A7"/>
    <w:rsid w:val="00541BEB"/>
    <w:rsid w:val="00541D60"/>
    <w:rsid w:val="00541DEF"/>
    <w:rsid w:val="00541E1D"/>
    <w:rsid w:val="0054225D"/>
    <w:rsid w:val="0054229F"/>
    <w:rsid w:val="00542475"/>
    <w:rsid w:val="0054250C"/>
    <w:rsid w:val="005427F9"/>
    <w:rsid w:val="0054282C"/>
    <w:rsid w:val="00542B74"/>
    <w:rsid w:val="00542C0B"/>
    <w:rsid w:val="00542D36"/>
    <w:rsid w:val="00542F37"/>
    <w:rsid w:val="00542F3C"/>
    <w:rsid w:val="00542F88"/>
    <w:rsid w:val="0054339A"/>
    <w:rsid w:val="00543F18"/>
    <w:rsid w:val="00544313"/>
    <w:rsid w:val="005443A9"/>
    <w:rsid w:val="0054473F"/>
    <w:rsid w:val="00544913"/>
    <w:rsid w:val="0054510F"/>
    <w:rsid w:val="00545184"/>
    <w:rsid w:val="005451D7"/>
    <w:rsid w:val="00545507"/>
    <w:rsid w:val="0054557A"/>
    <w:rsid w:val="00545648"/>
    <w:rsid w:val="00545E4D"/>
    <w:rsid w:val="00545E97"/>
    <w:rsid w:val="00546082"/>
    <w:rsid w:val="005462E5"/>
    <w:rsid w:val="00546332"/>
    <w:rsid w:val="00546362"/>
    <w:rsid w:val="00546366"/>
    <w:rsid w:val="0054644E"/>
    <w:rsid w:val="00546D87"/>
    <w:rsid w:val="00546E45"/>
    <w:rsid w:val="00546EC9"/>
    <w:rsid w:val="00546ED5"/>
    <w:rsid w:val="00547048"/>
    <w:rsid w:val="005471D4"/>
    <w:rsid w:val="005473BE"/>
    <w:rsid w:val="005474F3"/>
    <w:rsid w:val="0054770A"/>
    <w:rsid w:val="00547A62"/>
    <w:rsid w:val="00547B98"/>
    <w:rsid w:val="00547BD8"/>
    <w:rsid w:val="00547CCE"/>
    <w:rsid w:val="00550516"/>
    <w:rsid w:val="005505EB"/>
    <w:rsid w:val="0055077C"/>
    <w:rsid w:val="00550901"/>
    <w:rsid w:val="005509F1"/>
    <w:rsid w:val="00550BD7"/>
    <w:rsid w:val="00550C61"/>
    <w:rsid w:val="00550C85"/>
    <w:rsid w:val="00550E25"/>
    <w:rsid w:val="00550FE1"/>
    <w:rsid w:val="0055101B"/>
    <w:rsid w:val="005513C1"/>
    <w:rsid w:val="0055143A"/>
    <w:rsid w:val="00551490"/>
    <w:rsid w:val="005514A0"/>
    <w:rsid w:val="005514EA"/>
    <w:rsid w:val="005515EA"/>
    <w:rsid w:val="00551B52"/>
    <w:rsid w:val="00551BC7"/>
    <w:rsid w:val="005523C8"/>
    <w:rsid w:val="00552657"/>
    <w:rsid w:val="00552819"/>
    <w:rsid w:val="005528A7"/>
    <w:rsid w:val="00552B69"/>
    <w:rsid w:val="00552BD1"/>
    <w:rsid w:val="00552E4D"/>
    <w:rsid w:val="005531D8"/>
    <w:rsid w:val="00553489"/>
    <w:rsid w:val="00553614"/>
    <w:rsid w:val="0055384B"/>
    <w:rsid w:val="00553A2D"/>
    <w:rsid w:val="00553A3B"/>
    <w:rsid w:val="00553AEE"/>
    <w:rsid w:val="00553B9E"/>
    <w:rsid w:val="00553D48"/>
    <w:rsid w:val="00553E9D"/>
    <w:rsid w:val="00553EC2"/>
    <w:rsid w:val="00553FAF"/>
    <w:rsid w:val="005540D1"/>
    <w:rsid w:val="005540DE"/>
    <w:rsid w:val="00554162"/>
    <w:rsid w:val="0055425C"/>
    <w:rsid w:val="00554310"/>
    <w:rsid w:val="0055440D"/>
    <w:rsid w:val="0055463F"/>
    <w:rsid w:val="00554675"/>
    <w:rsid w:val="0055478E"/>
    <w:rsid w:val="0055483C"/>
    <w:rsid w:val="00554AEB"/>
    <w:rsid w:val="00554AEC"/>
    <w:rsid w:val="00554D50"/>
    <w:rsid w:val="00554DDA"/>
    <w:rsid w:val="00554FB4"/>
    <w:rsid w:val="00555102"/>
    <w:rsid w:val="005551F0"/>
    <w:rsid w:val="0055522D"/>
    <w:rsid w:val="0055528A"/>
    <w:rsid w:val="005557A2"/>
    <w:rsid w:val="00555A97"/>
    <w:rsid w:val="00555CB0"/>
    <w:rsid w:val="00555FD2"/>
    <w:rsid w:val="00556151"/>
    <w:rsid w:val="0055683C"/>
    <w:rsid w:val="00556ACB"/>
    <w:rsid w:val="00556FC4"/>
    <w:rsid w:val="005572E0"/>
    <w:rsid w:val="005573D8"/>
    <w:rsid w:val="0055746F"/>
    <w:rsid w:val="005574B7"/>
    <w:rsid w:val="0055757B"/>
    <w:rsid w:val="005579A9"/>
    <w:rsid w:val="00557E06"/>
    <w:rsid w:val="00557E5F"/>
    <w:rsid w:val="00560324"/>
    <w:rsid w:val="0056036C"/>
    <w:rsid w:val="00560678"/>
    <w:rsid w:val="005607C6"/>
    <w:rsid w:val="005607F5"/>
    <w:rsid w:val="0056088A"/>
    <w:rsid w:val="0056088E"/>
    <w:rsid w:val="0056092D"/>
    <w:rsid w:val="00560B50"/>
    <w:rsid w:val="00560BE1"/>
    <w:rsid w:val="00560CF7"/>
    <w:rsid w:val="00560E1E"/>
    <w:rsid w:val="00560F06"/>
    <w:rsid w:val="00561088"/>
    <w:rsid w:val="0056124D"/>
    <w:rsid w:val="005612EE"/>
    <w:rsid w:val="0056134E"/>
    <w:rsid w:val="0056135B"/>
    <w:rsid w:val="005613AA"/>
    <w:rsid w:val="00561C7C"/>
    <w:rsid w:val="00561EA7"/>
    <w:rsid w:val="00561EE1"/>
    <w:rsid w:val="00561F48"/>
    <w:rsid w:val="0056246A"/>
    <w:rsid w:val="00562514"/>
    <w:rsid w:val="00562A81"/>
    <w:rsid w:val="00562B3B"/>
    <w:rsid w:val="00562C5A"/>
    <w:rsid w:val="00562DA3"/>
    <w:rsid w:val="00562E05"/>
    <w:rsid w:val="00562E3F"/>
    <w:rsid w:val="00562E86"/>
    <w:rsid w:val="00562EC8"/>
    <w:rsid w:val="00563033"/>
    <w:rsid w:val="005630E9"/>
    <w:rsid w:val="0056310F"/>
    <w:rsid w:val="0056316E"/>
    <w:rsid w:val="005632D3"/>
    <w:rsid w:val="0056339A"/>
    <w:rsid w:val="005636A9"/>
    <w:rsid w:val="00563AF4"/>
    <w:rsid w:val="00563B4C"/>
    <w:rsid w:val="0056424E"/>
    <w:rsid w:val="005643E8"/>
    <w:rsid w:val="0056471C"/>
    <w:rsid w:val="005647CE"/>
    <w:rsid w:val="005648DC"/>
    <w:rsid w:val="005648EA"/>
    <w:rsid w:val="0056492D"/>
    <w:rsid w:val="00564C07"/>
    <w:rsid w:val="00564D05"/>
    <w:rsid w:val="00564D0A"/>
    <w:rsid w:val="00564E5D"/>
    <w:rsid w:val="005652A9"/>
    <w:rsid w:val="005652EA"/>
    <w:rsid w:val="00565346"/>
    <w:rsid w:val="00565912"/>
    <w:rsid w:val="005659E0"/>
    <w:rsid w:val="00565DC4"/>
    <w:rsid w:val="00565E1A"/>
    <w:rsid w:val="00565EC8"/>
    <w:rsid w:val="00565EF9"/>
    <w:rsid w:val="00565F0A"/>
    <w:rsid w:val="005660A0"/>
    <w:rsid w:val="005660EF"/>
    <w:rsid w:val="005666B7"/>
    <w:rsid w:val="00566898"/>
    <w:rsid w:val="005669BE"/>
    <w:rsid w:val="00566E47"/>
    <w:rsid w:val="00566F3B"/>
    <w:rsid w:val="00566F75"/>
    <w:rsid w:val="0056702F"/>
    <w:rsid w:val="005674C6"/>
    <w:rsid w:val="005675B4"/>
    <w:rsid w:val="0056764E"/>
    <w:rsid w:val="0056786D"/>
    <w:rsid w:val="00567CF2"/>
    <w:rsid w:val="00567D24"/>
    <w:rsid w:val="00567D83"/>
    <w:rsid w:val="00567E3B"/>
    <w:rsid w:val="0057021D"/>
    <w:rsid w:val="0057051C"/>
    <w:rsid w:val="005705BC"/>
    <w:rsid w:val="00570AA5"/>
    <w:rsid w:val="00570E94"/>
    <w:rsid w:val="00571092"/>
    <w:rsid w:val="005714C3"/>
    <w:rsid w:val="005716DE"/>
    <w:rsid w:val="00571724"/>
    <w:rsid w:val="005717B2"/>
    <w:rsid w:val="00571BA3"/>
    <w:rsid w:val="00571D1A"/>
    <w:rsid w:val="00571DC6"/>
    <w:rsid w:val="00571DDE"/>
    <w:rsid w:val="00571E36"/>
    <w:rsid w:val="005721AD"/>
    <w:rsid w:val="00572471"/>
    <w:rsid w:val="0057289D"/>
    <w:rsid w:val="00572BE4"/>
    <w:rsid w:val="00573087"/>
    <w:rsid w:val="00573097"/>
    <w:rsid w:val="0057316F"/>
    <w:rsid w:val="00573196"/>
    <w:rsid w:val="005732C5"/>
    <w:rsid w:val="00573319"/>
    <w:rsid w:val="0057356D"/>
    <w:rsid w:val="00573D9B"/>
    <w:rsid w:val="00573E5D"/>
    <w:rsid w:val="00573FC5"/>
    <w:rsid w:val="00574367"/>
    <w:rsid w:val="005744D8"/>
    <w:rsid w:val="005745D1"/>
    <w:rsid w:val="00574945"/>
    <w:rsid w:val="00574A05"/>
    <w:rsid w:val="00574B1F"/>
    <w:rsid w:val="00574C1E"/>
    <w:rsid w:val="00574E1E"/>
    <w:rsid w:val="00575042"/>
    <w:rsid w:val="0057531B"/>
    <w:rsid w:val="005753ED"/>
    <w:rsid w:val="005754D1"/>
    <w:rsid w:val="005759E5"/>
    <w:rsid w:val="00575B08"/>
    <w:rsid w:val="00575BB7"/>
    <w:rsid w:val="0057618D"/>
    <w:rsid w:val="0057624D"/>
    <w:rsid w:val="00576556"/>
    <w:rsid w:val="0057668A"/>
    <w:rsid w:val="00576840"/>
    <w:rsid w:val="00576A02"/>
    <w:rsid w:val="00577174"/>
    <w:rsid w:val="005771F8"/>
    <w:rsid w:val="00577661"/>
    <w:rsid w:val="005778E0"/>
    <w:rsid w:val="00577A02"/>
    <w:rsid w:val="00577AD2"/>
    <w:rsid w:val="00577BFD"/>
    <w:rsid w:val="00577C5E"/>
    <w:rsid w:val="005800CA"/>
    <w:rsid w:val="00580248"/>
    <w:rsid w:val="00580298"/>
    <w:rsid w:val="00580539"/>
    <w:rsid w:val="00580782"/>
    <w:rsid w:val="00580A38"/>
    <w:rsid w:val="00580AFB"/>
    <w:rsid w:val="00580C53"/>
    <w:rsid w:val="00580C57"/>
    <w:rsid w:val="00580F43"/>
    <w:rsid w:val="005810B5"/>
    <w:rsid w:val="005814CD"/>
    <w:rsid w:val="005817CD"/>
    <w:rsid w:val="005818D8"/>
    <w:rsid w:val="00581B3F"/>
    <w:rsid w:val="00581C2A"/>
    <w:rsid w:val="00581D08"/>
    <w:rsid w:val="00581D90"/>
    <w:rsid w:val="00581F03"/>
    <w:rsid w:val="00581F64"/>
    <w:rsid w:val="00582161"/>
    <w:rsid w:val="00582852"/>
    <w:rsid w:val="00582AA0"/>
    <w:rsid w:val="00582B48"/>
    <w:rsid w:val="00582C4E"/>
    <w:rsid w:val="00582EEA"/>
    <w:rsid w:val="0058312E"/>
    <w:rsid w:val="005831DF"/>
    <w:rsid w:val="00583284"/>
    <w:rsid w:val="00583396"/>
    <w:rsid w:val="00583444"/>
    <w:rsid w:val="0058353F"/>
    <w:rsid w:val="00583610"/>
    <w:rsid w:val="00583650"/>
    <w:rsid w:val="0058378E"/>
    <w:rsid w:val="00583A02"/>
    <w:rsid w:val="00583A5D"/>
    <w:rsid w:val="00584037"/>
    <w:rsid w:val="00584157"/>
    <w:rsid w:val="005844AC"/>
    <w:rsid w:val="00584964"/>
    <w:rsid w:val="00584D25"/>
    <w:rsid w:val="00584D63"/>
    <w:rsid w:val="00584E7A"/>
    <w:rsid w:val="00584E89"/>
    <w:rsid w:val="00584E8F"/>
    <w:rsid w:val="005850B4"/>
    <w:rsid w:val="005852D3"/>
    <w:rsid w:val="005853A8"/>
    <w:rsid w:val="0058591D"/>
    <w:rsid w:val="00585BF9"/>
    <w:rsid w:val="00585C76"/>
    <w:rsid w:val="00585D2F"/>
    <w:rsid w:val="00585E61"/>
    <w:rsid w:val="00585FD0"/>
    <w:rsid w:val="005860F4"/>
    <w:rsid w:val="00586126"/>
    <w:rsid w:val="00586178"/>
    <w:rsid w:val="005862C4"/>
    <w:rsid w:val="00586552"/>
    <w:rsid w:val="005867EB"/>
    <w:rsid w:val="00586887"/>
    <w:rsid w:val="00586908"/>
    <w:rsid w:val="00586BE1"/>
    <w:rsid w:val="00586E06"/>
    <w:rsid w:val="00586FEB"/>
    <w:rsid w:val="005871EB"/>
    <w:rsid w:val="00587241"/>
    <w:rsid w:val="005872E1"/>
    <w:rsid w:val="005873A6"/>
    <w:rsid w:val="00587787"/>
    <w:rsid w:val="0058781C"/>
    <w:rsid w:val="00587A63"/>
    <w:rsid w:val="00587CCD"/>
    <w:rsid w:val="00587DB5"/>
    <w:rsid w:val="00590089"/>
    <w:rsid w:val="0059032E"/>
    <w:rsid w:val="0059052A"/>
    <w:rsid w:val="00590756"/>
    <w:rsid w:val="0059076E"/>
    <w:rsid w:val="00590AE7"/>
    <w:rsid w:val="00590B55"/>
    <w:rsid w:val="00590D9E"/>
    <w:rsid w:val="00590DFF"/>
    <w:rsid w:val="00590F40"/>
    <w:rsid w:val="00590F7C"/>
    <w:rsid w:val="0059108D"/>
    <w:rsid w:val="005912B7"/>
    <w:rsid w:val="005913DC"/>
    <w:rsid w:val="005914ED"/>
    <w:rsid w:val="005919C7"/>
    <w:rsid w:val="00591DD4"/>
    <w:rsid w:val="00592199"/>
    <w:rsid w:val="0059233A"/>
    <w:rsid w:val="00592400"/>
    <w:rsid w:val="005924D0"/>
    <w:rsid w:val="005925CC"/>
    <w:rsid w:val="00592639"/>
    <w:rsid w:val="0059270B"/>
    <w:rsid w:val="00592786"/>
    <w:rsid w:val="00592A5D"/>
    <w:rsid w:val="00592CF3"/>
    <w:rsid w:val="00592D7C"/>
    <w:rsid w:val="00592E31"/>
    <w:rsid w:val="00593057"/>
    <w:rsid w:val="0059309D"/>
    <w:rsid w:val="005930AB"/>
    <w:rsid w:val="0059349D"/>
    <w:rsid w:val="00593588"/>
    <w:rsid w:val="005935BB"/>
    <w:rsid w:val="00593605"/>
    <w:rsid w:val="005939C0"/>
    <w:rsid w:val="00593B71"/>
    <w:rsid w:val="00593D73"/>
    <w:rsid w:val="00593EA2"/>
    <w:rsid w:val="00593EB5"/>
    <w:rsid w:val="00594089"/>
    <w:rsid w:val="00594144"/>
    <w:rsid w:val="00594582"/>
    <w:rsid w:val="0059462C"/>
    <w:rsid w:val="005946B4"/>
    <w:rsid w:val="005949F5"/>
    <w:rsid w:val="00594B25"/>
    <w:rsid w:val="005950EE"/>
    <w:rsid w:val="005951A7"/>
    <w:rsid w:val="005954EE"/>
    <w:rsid w:val="00595520"/>
    <w:rsid w:val="00595641"/>
    <w:rsid w:val="0059578F"/>
    <w:rsid w:val="005958E9"/>
    <w:rsid w:val="0059591B"/>
    <w:rsid w:val="005959A2"/>
    <w:rsid w:val="00595BB5"/>
    <w:rsid w:val="00595D36"/>
    <w:rsid w:val="00595D4D"/>
    <w:rsid w:val="00595DD0"/>
    <w:rsid w:val="00595E75"/>
    <w:rsid w:val="00595F19"/>
    <w:rsid w:val="00595F48"/>
    <w:rsid w:val="00596004"/>
    <w:rsid w:val="00596179"/>
    <w:rsid w:val="0059653C"/>
    <w:rsid w:val="005967F9"/>
    <w:rsid w:val="00596A78"/>
    <w:rsid w:val="005970AE"/>
    <w:rsid w:val="005973DF"/>
    <w:rsid w:val="00597475"/>
    <w:rsid w:val="005974EF"/>
    <w:rsid w:val="00597507"/>
    <w:rsid w:val="00597597"/>
    <w:rsid w:val="00597611"/>
    <w:rsid w:val="005976D1"/>
    <w:rsid w:val="00597785"/>
    <w:rsid w:val="00597975"/>
    <w:rsid w:val="00597CBD"/>
    <w:rsid w:val="00597DEE"/>
    <w:rsid w:val="005A002B"/>
    <w:rsid w:val="005A0086"/>
    <w:rsid w:val="005A0165"/>
    <w:rsid w:val="005A021F"/>
    <w:rsid w:val="005A03ED"/>
    <w:rsid w:val="005A03F8"/>
    <w:rsid w:val="005A0444"/>
    <w:rsid w:val="005A0740"/>
    <w:rsid w:val="005A08C2"/>
    <w:rsid w:val="005A0939"/>
    <w:rsid w:val="005A0ABF"/>
    <w:rsid w:val="005A0D38"/>
    <w:rsid w:val="005A104A"/>
    <w:rsid w:val="005A1152"/>
    <w:rsid w:val="005A1300"/>
    <w:rsid w:val="005A1317"/>
    <w:rsid w:val="005A1563"/>
    <w:rsid w:val="005A1585"/>
    <w:rsid w:val="005A196D"/>
    <w:rsid w:val="005A1A7D"/>
    <w:rsid w:val="005A209A"/>
    <w:rsid w:val="005A242B"/>
    <w:rsid w:val="005A2582"/>
    <w:rsid w:val="005A280C"/>
    <w:rsid w:val="005A2B80"/>
    <w:rsid w:val="005A2BA3"/>
    <w:rsid w:val="005A2BFE"/>
    <w:rsid w:val="005A2C36"/>
    <w:rsid w:val="005A2DED"/>
    <w:rsid w:val="005A2E20"/>
    <w:rsid w:val="005A2EAE"/>
    <w:rsid w:val="005A306A"/>
    <w:rsid w:val="005A33E4"/>
    <w:rsid w:val="005A372F"/>
    <w:rsid w:val="005A37B3"/>
    <w:rsid w:val="005A38FB"/>
    <w:rsid w:val="005A3C57"/>
    <w:rsid w:val="005A3E42"/>
    <w:rsid w:val="005A3FB4"/>
    <w:rsid w:val="005A3FDF"/>
    <w:rsid w:val="005A4210"/>
    <w:rsid w:val="005A48D2"/>
    <w:rsid w:val="005A4906"/>
    <w:rsid w:val="005A4A3C"/>
    <w:rsid w:val="005A4C12"/>
    <w:rsid w:val="005A4F25"/>
    <w:rsid w:val="005A5067"/>
    <w:rsid w:val="005A5084"/>
    <w:rsid w:val="005A5162"/>
    <w:rsid w:val="005A56AA"/>
    <w:rsid w:val="005A5774"/>
    <w:rsid w:val="005A5800"/>
    <w:rsid w:val="005A5950"/>
    <w:rsid w:val="005A603E"/>
    <w:rsid w:val="005A6284"/>
    <w:rsid w:val="005A634A"/>
    <w:rsid w:val="005A6431"/>
    <w:rsid w:val="005A6699"/>
    <w:rsid w:val="005A66B2"/>
    <w:rsid w:val="005A671B"/>
    <w:rsid w:val="005A6E90"/>
    <w:rsid w:val="005A708F"/>
    <w:rsid w:val="005A715A"/>
    <w:rsid w:val="005A7169"/>
    <w:rsid w:val="005A7293"/>
    <w:rsid w:val="005A7310"/>
    <w:rsid w:val="005A7B88"/>
    <w:rsid w:val="005A7D4A"/>
    <w:rsid w:val="005B00F0"/>
    <w:rsid w:val="005B051F"/>
    <w:rsid w:val="005B0720"/>
    <w:rsid w:val="005B0A3F"/>
    <w:rsid w:val="005B0B3B"/>
    <w:rsid w:val="005B0E08"/>
    <w:rsid w:val="005B0E0A"/>
    <w:rsid w:val="005B0F1A"/>
    <w:rsid w:val="005B1559"/>
    <w:rsid w:val="005B1CC9"/>
    <w:rsid w:val="005B2101"/>
    <w:rsid w:val="005B22E1"/>
    <w:rsid w:val="005B2579"/>
    <w:rsid w:val="005B269D"/>
    <w:rsid w:val="005B2A50"/>
    <w:rsid w:val="005B2AC2"/>
    <w:rsid w:val="005B2EA0"/>
    <w:rsid w:val="005B300E"/>
    <w:rsid w:val="005B308B"/>
    <w:rsid w:val="005B3260"/>
    <w:rsid w:val="005B37DE"/>
    <w:rsid w:val="005B3B1A"/>
    <w:rsid w:val="005B3BCC"/>
    <w:rsid w:val="005B42DF"/>
    <w:rsid w:val="005B4308"/>
    <w:rsid w:val="005B430D"/>
    <w:rsid w:val="005B4356"/>
    <w:rsid w:val="005B449F"/>
    <w:rsid w:val="005B44F0"/>
    <w:rsid w:val="005B48FE"/>
    <w:rsid w:val="005B4B3C"/>
    <w:rsid w:val="005B4FC7"/>
    <w:rsid w:val="005B51EB"/>
    <w:rsid w:val="005B51F0"/>
    <w:rsid w:val="005B529D"/>
    <w:rsid w:val="005B53A5"/>
    <w:rsid w:val="005B5475"/>
    <w:rsid w:val="005B5736"/>
    <w:rsid w:val="005B5877"/>
    <w:rsid w:val="005B587C"/>
    <w:rsid w:val="005B5CC3"/>
    <w:rsid w:val="005B5D46"/>
    <w:rsid w:val="005B6062"/>
    <w:rsid w:val="005B62CA"/>
    <w:rsid w:val="005B6358"/>
    <w:rsid w:val="005B64EF"/>
    <w:rsid w:val="005B67AD"/>
    <w:rsid w:val="005B6AD8"/>
    <w:rsid w:val="005B6C67"/>
    <w:rsid w:val="005B6CB0"/>
    <w:rsid w:val="005B6DE0"/>
    <w:rsid w:val="005B7322"/>
    <w:rsid w:val="005B734C"/>
    <w:rsid w:val="005B7521"/>
    <w:rsid w:val="005B795F"/>
    <w:rsid w:val="005B7CBE"/>
    <w:rsid w:val="005C00A1"/>
    <w:rsid w:val="005C00C9"/>
    <w:rsid w:val="005C079C"/>
    <w:rsid w:val="005C09FE"/>
    <w:rsid w:val="005C0A48"/>
    <w:rsid w:val="005C0CAE"/>
    <w:rsid w:val="005C0D3B"/>
    <w:rsid w:val="005C0D56"/>
    <w:rsid w:val="005C0E40"/>
    <w:rsid w:val="005C0E91"/>
    <w:rsid w:val="005C0F84"/>
    <w:rsid w:val="005C108E"/>
    <w:rsid w:val="005C149C"/>
    <w:rsid w:val="005C14F2"/>
    <w:rsid w:val="005C151D"/>
    <w:rsid w:val="005C15B4"/>
    <w:rsid w:val="005C1619"/>
    <w:rsid w:val="005C1783"/>
    <w:rsid w:val="005C1ED9"/>
    <w:rsid w:val="005C2195"/>
    <w:rsid w:val="005C21C7"/>
    <w:rsid w:val="005C2422"/>
    <w:rsid w:val="005C2C98"/>
    <w:rsid w:val="005C311C"/>
    <w:rsid w:val="005C3214"/>
    <w:rsid w:val="005C322A"/>
    <w:rsid w:val="005C3A5A"/>
    <w:rsid w:val="005C3C6E"/>
    <w:rsid w:val="005C4120"/>
    <w:rsid w:val="005C414E"/>
    <w:rsid w:val="005C43E7"/>
    <w:rsid w:val="005C43F0"/>
    <w:rsid w:val="005C43FE"/>
    <w:rsid w:val="005C4462"/>
    <w:rsid w:val="005C450C"/>
    <w:rsid w:val="005C47B0"/>
    <w:rsid w:val="005C48C0"/>
    <w:rsid w:val="005C49E2"/>
    <w:rsid w:val="005C49E6"/>
    <w:rsid w:val="005C4B1D"/>
    <w:rsid w:val="005C4C5A"/>
    <w:rsid w:val="005C4E32"/>
    <w:rsid w:val="005C4F18"/>
    <w:rsid w:val="005C51DB"/>
    <w:rsid w:val="005C5239"/>
    <w:rsid w:val="005C53B2"/>
    <w:rsid w:val="005C53D7"/>
    <w:rsid w:val="005C5B47"/>
    <w:rsid w:val="005C5EBD"/>
    <w:rsid w:val="005C5F08"/>
    <w:rsid w:val="005C633C"/>
    <w:rsid w:val="005C661B"/>
    <w:rsid w:val="005C66A0"/>
    <w:rsid w:val="005C6755"/>
    <w:rsid w:val="005C6788"/>
    <w:rsid w:val="005C6823"/>
    <w:rsid w:val="005C6A7E"/>
    <w:rsid w:val="005C6AA0"/>
    <w:rsid w:val="005C6B57"/>
    <w:rsid w:val="005C6BC5"/>
    <w:rsid w:val="005C6D01"/>
    <w:rsid w:val="005C6D73"/>
    <w:rsid w:val="005C6F83"/>
    <w:rsid w:val="005C6FF4"/>
    <w:rsid w:val="005C7328"/>
    <w:rsid w:val="005C7773"/>
    <w:rsid w:val="005C778D"/>
    <w:rsid w:val="005C7CA3"/>
    <w:rsid w:val="005C7DBA"/>
    <w:rsid w:val="005D03AE"/>
    <w:rsid w:val="005D0686"/>
    <w:rsid w:val="005D0858"/>
    <w:rsid w:val="005D085E"/>
    <w:rsid w:val="005D0886"/>
    <w:rsid w:val="005D0CD8"/>
    <w:rsid w:val="005D0D86"/>
    <w:rsid w:val="005D0F73"/>
    <w:rsid w:val="005D13CE"/>
    <w:rsid w:val="005D14EC"/>
    <w:rsid w:val="005D15C4"/>
    <w:rsid w:val="005D1B7E"/>
    <w:rsid w:val="005D1C44"/>
    <w:rsid w:val="005D1DC6"/>
    <w:rsid w:val="005D1EEE"/>
    <w:rsid w:val="005D1F06"/>
    <w:rsid w:val="005D25E4"/>
    <w:rsid w:val="005D2C7A"/>
    <w:rsid w:val="005D2FE0"/>
    <w:rsid w:val="005D3024"/>
    <w:rsid w:val="005D3035"/>
    <w:rsid w:val="005D31E4"/>
    <w:rsid w:val="005D3365"/>
    <w:rsid w:val="005D3606"/>
    <w:rsid w:val="005D36B5"/>
    <w:rsid w:val="005D36C5"/>
    <w:rsid w:val="005D378B"/>
    <w:rsid w:val="005D3809"/>
    <w:rsid w:val="005D4319"/>
    <w:rsid w:val="005D4997"/>
    <w:rsid w:val="005D4D7C"/>
    <w:rsid w:val="005D4E53"/>
    <w:rsid w:val="005D4E8B"/>
    <w:rsid w:val="005D4EB7"/>
    <w:rsid w:val="005D4FD8"/>
    <w:rsid w:val="005D509F"/>
    <w:rsid w:val="005D51B4"/>
    <w:rsid w:val="005D5448"/>
    <w:rsid w:val="005D54FD"/>
    <w:rsid w:val="005D550F"/>
    <w:rsid w:val="005D5643"/>
    <w:rsid w:val="005D5925"/>
    <w:rsid w:val="005D5BD6"/>
    <w:rsid w:val="005D5C2B"/>
    <w:rsid w:val="005D5E0B"/>
    <w:rsid w:val="005D5EBE"/>
    <w:rsid w:val="005D5FF7"/>
    <w:rsid w:val="005D60C5"/>
    <w:rsid w:val="005D61C2"/>
    <w:rsid w:val="005D61DE"/>
    <w:rsid w:val="005D6345"/>
    <w:rsid w:val="005D69DF"/>
    <w:rsid w:val="005D6B91"/>
    <w:rsid w:val="005D6CA6"/>
    <w:rsid w:val="005D72A1"/>
    <w:rsid w:val="005D7407"/>
    <w:rsid w:val="005D7934"/>
    <w:rsid w:val="005D7979"/>
    <w:rsid w:val="005D7A4C"/>
    <w:rsid w:val="005D7AEC"/>
    <w:rsid w:val="005D7BB8"/>
    <w:rsid w:val="005D7C23"/>
    <w:rsid w:val="005D7F41"/>
    <w:rsid w:val="005D7FA8"/>
    <w:rsid w:val="005E0113"/>
    <w:rsid w:val="005E011E"/>
    <w:rsid w:val="005E031F"/>
    <w:rsid w:val="005E06D9"/>
    <w:rsid w:val="005E0799"/>
    <w:rsid w:val="005E0AB8"/>
    <w:rsid w:val="005E10C4"/>
    <w:rsid w:val="005E1237"/>
    <w:rsid w:val="005E12AA"/>
    <w:rsid w:val="005E162E"/>
    <w:rsid w:val="005E1C8A"/>
    <w:rsid w:val="005E2008"/>
    <w:rsid w:val="005E2142"/>
    <w:rsid w:val="005E2558"/>
    <w:rsid w:val="005E28EE"/>
    <w:rsid w:val="005E2A1F"/>
    <w:rsid w:val="005E2EBA"/>
    <w:rsid w:val="005E30BC"/>
    <w:rsid w:val="005E3543"/>
    <w:rsid w:val="005E3760"/>
    <w:rsid w:val="005E389B"/>
    <w:rsid w:val="005E3913"/>
    <w:rsid w:val="005E3D08"/>
    <w:rsid w:val="005E3F1A"/>
    <w:rsid w:val="005E417A"/>
    <w:rsid w:val="005E4257"/>
    <w:rsid w:val="005E495B"/>
    <w:rsid w:val="005E4DC9"/>
    <w:rsid w:val="005E534D"/>
    <w:rsid w:val="005E5580"/>
    <w:rsid w:val="005E55A8"/>
    <w:rsid w:val="005E5978"/>
    <w:rsid w:val="005E59F7"/>
    <w:rsid w:val="005E5A14"/>
    <w:rsid w:val="005E5CFF"/>
    <w:rsid w:val="005E5E42"/>
    <w:rsid w:val="005E5E9F"/>
    <w:rsid w:val="005E64EB"/>
    <w:rsid w:val="005E6721"/>
    <w:rsid w:val="005E6773"/>
    <w:rsid w:val="005E6873"/>
    <w:rsid w:val="005E6A87"/>
    <w:rsid w:val="005E6AD5"/>
    <w:rsid w:val="005E6CBC"/>
    <w:rsid w:val="005E6CCC"/>
    <w:rsid w:val="005E6E5E"/>
    <w:rsid w:val="005E6EC4"/>
    <w:rsid w:val="005E705E"/>
    <w:rsid w:val="005E726D"/>
    <w:rsid w:val="005E7572"/>
    <w:rsid w:val="005E7CD6"/>
    <w:rsid w:val="005E7D9E"/>
    <w:rsid w:val="005E7F32"/>
    <w:rsid w:val="005E7F91"/>
    <w:rsid w:val="005E7FB9"/>
    <w:rsid w:val="005F016D"/>
    <w:rsid w:val="005F0419"/>
    <w:rsid w:val="005F0447"/>
    <w:rsid w:val="005F0451"/>
    <w:rsid w:val="005F053A"/>
    <w:rsid w:val="005F060C"/>
    <w:rsid w:val="005F077B"/>
    <w:rsid w:val="005F09FD"/>
    <w:rsid w:val="005F0E5A"/>
    <w:rsid w:val="005F0EA2"/>
    <w:rsid w:val="005F0F1A"/>
    <w:rsid w:val="005F0F74"/>
    <w:rsid w:val="005F11A0"/>
    <w:rsid w:val="005F1542"/>
    <w:rsid w:val="005F162A"/>
    <w:rsid w:val="005F190A"/>
    <w:rsid w:val="005F1A3C"/>
    <w:rsid w:val="005F1C3B"/>
    <w:rsid w:val="005F2035"/>
    <w:rsid w:val="005F2059"/>
    <w:rsid w:val="005F2107"/>
    <w:rsid w:val="005F21AE"/>
    <w:rsid w:val="005F21FC"/>
    <w:rsid w:val="005F2284"/>
    <w:rsid w:val="005F2D79"/>
    <w:rsid w:val="005F31D9"/>
    <w:rsid w:val="005F32A4"/>
    <w:rsid w:val="005F32AA"/>
    <w:rsid w:val="005F32B2"/>
    <w:rsid w:val="005F3408"/>
    <w:rsid w:val="005F3420"/>
    <w:rsid w:val="005F356B"/>
    <w:rsid w:val="005F362C"/>
    <w:rsid w:val="005F38CD"/>
    <w:rsid w:val="005F393D"/>
    <w:rsid w:val="005F3969"/>
    <w:rsid w:val="005F3B99"/>
    <w:rsid w:val="005F3BEC"/>
    <w:rsid w:val="005F3CCC"/>
    <w:rsid w:val="005F3D9B"/>
    <w:rsid w:val="005F3F31"/>
    <w:rsid w:val="005F3FEB"/>
    <w:rsid w:val="005F40BF"/>
    <w:rsid w:val="005F4305"/>
    <w:rsid w:val="005F4352"/>
    <w:rsid w:val="005F45FE"/>
    <w:rsid w:val="005F4844"/>
    <w:rsid w:val="005F4866"/>
    <w:rsid w:val="005F4A90"/>
    <w:rsid w:val="005F4BD0"/>
    <w:rsid w:val="005F4D6E"/>
    <w:rsid w:val="005F4E74"/>
    <w:rsid w:val="005F50DA"/>
    <w:rsid w:val="005F51DA"/>
    <w:rsid w:val="005F5A43"/>
    <w:rsid w:val="005F5DF6"/>
    <w:rsid w:val="005F5E1C"/>
    <w:rsid w:val="005F5E4B"/>
    <w:rsid w:val="005F60E0"/>
    <w:rsid w:val="005F62E9"/>
    <w:rsid w:val="005F63C9"/>
    <w:rsid w:val="005F649B"/>
    <w:rsid w:val="005F670A"/>
    <w:rsid w:val="005F673B"/>
    <w:rsid w:val="005F6978"/>
    <w:rsid w:val="005F6AD5"/>
    <w:rsid w:val="005F6C9C"/>
    <w:rsid w:val="005F6D5A"/>
    <w:rsid w:val="005F6E8C"/>
    <w:rsid w:val="005F7122"/>
    <w:rsid w:val="005F741F"/>
    <w:rsid w:val="005F76F0"/>
    <w:rsid w:val="005F77BF"/>
    <w:rsid w:val="005F7965"/>
    <w:rsid w:val="005F7A3D"/>
    <w:rsid w:val="005F7B00"/>
    <w:rsid w:val="0060012B"/>
    <w:rsid w:val="0060019B"/>
    <w:rsid w:val="0060042A"/>
    <w:rsid w:val="006004EA"/>
    <w:rsid w:val="00600664"/>
    <w:rsid w:val="00600822"/>
    <w:rsid w:val="00600943"/>
    <w:rsid w:val="00600A42"/>
    <w:rsid w:val="00600A7B"/>
    <w:rsid w:val="00600DAA"/>
    <w:rsid w:val="00600F7D"/>
    <w:rsid w:val="00601024"/>
    <w:rsid w:val="0060103F"/>
    <w:rsid w:val="0060105C"/>
    <w:rsid w:val="006011BA"/>
    <w:rsid w:val="006011E4"/>
    <w:rsid w:val="006014C3"/>
    <w:rsid w:val="006014E6"/>
    <w:rsid w:val="00601505"/>
    <w:rsid w:val="006018D6"/>
    <w:rsid w:val="00601B74"/>
    <w:rsid w:val="00601BC2"/>
    <w:rsid w:val="00601DA9"/>
    <w:rsid w:val="00601FE6"/>
    <w:rsid w:val="006020CB"/>
    <w:rsid w:val="006024A1"/>
    <w:rsid w:val="00602765"/>
    <w:rsid w:val="006027C0"/>
    <w:rsid w:val="00602A07"/>
    <w:rsid w:val="006030A4"/>
    <w:rsid w:val="00603101"/>
    <w:rsid w:val="006031D7"/>
    <w:rsid w:val="00603257"/>
    <w:rsid w:val="006033CD"/>
    <w:rsid w:val="00603A36"/>
    <w:rsid w:val="00603DFA"/>
    <w:rsid w:val="00603E30"/>
    <w:rsid w:val="00603E4C"/>
    <w:rsid w:val="00603EEF"/>
    <w:rsid w:val="00604007"/>
    <w:rsid w:val="006041DE"/>
    <w:rsid w:val="006041DF"/>
    <w:rsid w:val="006041E5"/>
    <w:rsid w:val="006045D0"/>
    <w:rsid w:val="00604E68"/>
    <w:rsid w:val="00605106"/>
    <w:rsid w:val="006052C9"/>
    <w:rsid w:val="006052CE"/>
    <w:rsid w:val="00605337"/>
    <w:rsid w:val="00605447"/>
    <w:rsid w:val="00605761"/>
    <w:rsid w:val="006058D5"/>
    <w:rsid w:val="00605C10"/>
    <w:rsid w:val="00605CB1"/>
    <w:rsid w:val="006065AF"/>
    <w:rsid w:val="00606711"/>
    <w:rsid w:val="0060679C"/>
    <w:rsid w:val="006067A6"/>
    <w:rsid w:val="00606845"/>
    <w:rsid w:val="006068E3"/>
    <w:rsid w:val="00606A08"/>
    <w:rsid w:val="00606C3C"/>
    <w:rsid w:val="00606CF9"/>
    <w:rsid w:val="00606F0D"/>
    <w:rsid w:val="006070D2"/>
    <w:rsid w:val="0060754E"/>
    <w:rsid w:val="006079B0"/>
    <w:rsid w:val="00607E3F"/>
    <w:rsid w:val="00607FAD"/>
    <w:rsid w:val="00607FE1"/>
    <w:rsid w:val="00610736"/>
    <w:rsid w:val="0061097A"/>
    <w:rsid w:val="006109D4"/>
    <w:rsid w:val="00610C94"/>
    <w:rsid w:val="00610D28"/>
    <w:rsid w:val="00610D3A"/>
    <w:rsid w:val="00610D75"/>
    <w:rsid w:val="00610F28"/>
    <w:rsid w:val="00611464"/>
    <w:rsid w:val="0061163A"/>
    <w:rsid w:val="006116B5"/>
    <w:rsid w:val="0061172C"/>
    <w:rsid w:val="00611AC4"/>
    <w:rsid w:val="00611ADF"/>
    <w:rsid w:val="00611B78"/>
    <w:rsid w:val="00611BBE"/>
    <w:rsid w:val="00612080"/>
    <w:rsid w:val="006120F2"/>
    <w:rsid w:val="0061249C"/>
    <w:rsid w:val="006126B6"/>
    <w:rsid w:val="00612830"/>
    <w:rsid w:val="006129ED"/>
    <w:rsid w:val="00612A09"/>
    <w:rsid w:val="00612FDD"/>
    <w:rsid w:val="0061301B"/>
    <w:rsid w:val="0061312B"/>
    <w:rsid w:val="00613203"/>
    <w:rsid w:val="006132AD"/>
    <w:rsid w:val="006133DC"/>
    <w:rsid w:val="006136EC"/>
    <w:rsid w:val="00613732"/>
    <w:rsid w:val="00613776"/>
    <w:rsid w:val="00613855"/>
    <w:rsid w:val="00613C93"/>
    <w:rsid w:val="00613E01"/>
    <w:rsid w:val="00613E5E"/>
    <w:rsid w:val="006141BD"/>
    <w:rsid w:val="00614411"/>
    <w:rsid w:val="006144A7"/>
    <w:rsid w:val="00614617"/>
    <w:rsid w:val="00614646"/>
    <w:rsid w:val="006146AC"/>
    <w:rsid w:val="006146D6"/>
    <w:rsid w:val="006147D9"/>
    <w:rsid w:val="00614ADA"/>
    <w:rsid w:val="00614F0F"/>
    <w:rsid w:val="0061519F"/>
    <w:rsid w:val="00615489"/>
    <w:rsid w:val="006154C1"/>
    <w:rsid w:val="00615520"/>
    <w:rsid w:val="00615588"/>
    <w:rsid w:val="006158F1"/>
    <w:rsid w:val="006159D6"/>
    <w:rsid w:val="00615CEC"/>
    <w:rsid w:val="00615DAC"/>
    <w:rsid w:val="00615F59"/>
    <w:rsid w:val="00615F98"/>
    <w:rsid w:val="006161EE"/>
    <w:rsid w:val="00616289"/>
    <w:rsid w:val="006165C3"/>
    <w:rsid w:val="006166D4"/>
    <w:rsid w:val="00616824"/>
    <w:rsid w:val="00616928"/>
    <w:rsid w:val="00616998"/>
    <w:rsid w:val="00616A85"/>
    <w:rsid w:val="00616E14"/>
    <w:rsid w:val="00616F37"/>
    <w:rsid w:val="0061718B"/>
    <w:rsid w:val="006175C9"/>
    <w:rsid w:val="006176A5"/>
    <w:rsid w:val="006177EF"/>
    <w:rsid w:val="00617B9E"/>
    <w:rsid w:val="0062025A"/>
    <w:rsid w:val="006205FB"/>
    <w:rsid w:val="0062066E"/>
    <w:rsid w:val="006206F5"/>
    <w:rsid w:val="00620860"/>
    <w:rsid w:val="00620B25"/>
    <w:rsid w:val="00620BB5"/>
    <w:rsid w:val="00620DB1"/>
    <w:rsid w:val="00620F78"/>
    <w:rsid w:val="00620FA6"/>
    <w:rsid w:val="00621193"/>
    <w:rsid w:val="00621195"/>
    <w:rsid w:val="00621488"/>
    <w:rsid w:val="006215FE"/>
    <w:rsid w:val="006218F6"/>
    <w:rsid w:val="00621C6D"/>
    <w:rsid w:val="00621D0B"/>
    <w:rsid w:val="00622363"/>
    <w:rsid w:val="0062256F"/>
    <w:rsid w:val="0062287E"/>
    <w:rsid w:val="00622BF3"/>
    <w:rsid w:val="00622D2F"/>
    <w:rsid w:val="00622E42"/>
    <w:rsid w:val="00622F7E"/>
    <w:rsid w:val="00623043"/>
    <w:rsid w:val="0062319E"/>
    <w:rsid w:val="00623686"/>
    <w:rsid w:val="00623842"/>
    <w:rsid w:val="00623851"/>
    <w:rsid w:val="00623C8E"/>
    <w:rsid w:val="00623E7F"/>
    <w:rsid w:val="00623FA1"/>
    <w:rsid w:val="00623FEF"/>
    <w:rsid w:val="006240B7"/>
    <w:rsid w:val="00624121"/>
    <w:rsid w:val="00624234"/>
    <w:rsid w:val="00624306"/>
    <w:rsid w:val="006244D1"/>
    <w:rsid w:val="0062472D"/>
    <w:rsid w:val="00624754"/>
    <w:rsid w:val="00624956"/>
    <w:rsid w:val="006249A7"/>
    <w:rsid w:val="00624A2E"/>
    <w:rsid w:val="00624B99"/>
    <w:rsid w:val="00624C50"/>
    <w:rsid w:val="00624E6E"/>
    <w:rsid w:val="00624EAF"/>
    <w:rsid w:val="00624FCF"/>
    <w:rsid w:val="006250C2"/>
    <w:rsid w:val="0062517A"/>
    <w:rsid w:val="006251CD"/>
    <w:rsid w:val="006252DF"/>
    <w:rsid w:val="00625366"/>
    <w:rsid w:val="006254F0"/>
    <w:rsid w:val="00625B14"/>
    <w:rsid w:val="00625C86"/>
    <w:rsid w:val="00625CF9"/>
    <w:rsid w:val="00625E01"/>
    <w:rsid w:val="00625F0E"/>
    <w:rsid w:val="00625F28"/>
    <w:rsid w:val="00626098"/>
    <w:rsid w:val="00626624"/>
    <w:rsid w:val="00626BC2"/>
    <w:rsid w:val="00626EB8"/>
    <w:rsid w:val="00627097"/>
    <w:rsid w:val="00627372"/>
    <w:rsid w:val="0062738F"/>
    <w:rsid w:val="0062785D"/>
    <w:rsid w:val="00627981"/>
    <w:rsid w:val="00627A3A"/>
    <w:rsid w:val="00630357"/>
    <w:rsid w:val="006305A5"/>
    <w:rsid w:val="0063061F"/>
    <w:rsid w:val="006306A6"/>
    <w:rsid w:val="006307A2"/>
    <w:rsid w:val="006309E7"/>
    <w:rsid w:val="00630B1A"/>
    <w:rsid w:val="00630C17"/>
    <w:rsid w:val="00630CBD"/>
    <w:rsid w:val="0063122D"/>
    <w:rsid w:val="00631504"/>
    <w:rsid w:val="006315FE"/>
    <w:rsid w:val="00631753"/>
    <w:rsid w:val="0063176A"/>
    <w:rsid w:val="006317EA"/>
    <w:rsid w:val="0063194A"/>
    <w:rsid w:val="00631A09"/>
    <w:rsid w:val="00631C1F"/>
    <w:rsid w:val="00631E2F"/>
    <w:rsid w:val="00632306"/>
    <w:rsid w:val="00632396"/>
    <w:rsid w:val="006325F6"/>
    <w:rsid w:val="00632727"/>
    <w:rsid w:val="00632888"/>
    <w:rsid w:val="00632B6F"/>
    <w:rsid w:val="00632C67"/>
    <w:rsid w:val="00632D5A"/>
    <w:rsid w:val="00632D61"/>
    <w:rsid w:val="00632E8A"/>
    <w:rsid w:val="0063324D"/>
    <w:rsid w:val="00633604"/>
    <w:rsid w:val="00633873"/>
    <w:rsid w:val="0063394C"/>
    <w:rsid w:val="00633CA5"/>
    <w:rsid w:val="00633CB1"/>
    <w:rsid w:val="00634184"/>
    <w:rsid w:val="006344EF"/>
    <w:rsid w:val="006347E4"/>
    <w:rsid w:val="00634896"/>
    <w:rsid w:val="00634BB3"/>
    <w:rsid w:val="00634E25"/>
    <w:rsid w:val="00634F93"/>
    <w:rsid w:val="00634FFD"/>
    <w:rsid w:val="00635008"/>
    <w:rsid w:val="0063509D"/>
    <w:rsid w:val="006352C0"/>
    <w:rsid w:val="00635348"/>
    <w:rsid w:val="006353D7"/>
    <w:rsid w:val="006354F6"/>
    <w:rsid w:val="00635A92"/>
    <w:rsid w:val="00635BDC"/>
    <w:rsid w:val="00636163"/>
    <w:rsid w:val="006366F0"/>
    <w:rsid w:val="00636706"/>
    <w:rsid w:val="00636C18"/>
    <w:rsid w:val="00636FB2"/>
    <w:rsid w:val="00637098"/>
    <w:rsid w:val="006370CF"/>
    <w:rsid w:val="006370D0"/>
    <w:rsid w:val="0063718A"/>
    <w:rsid w:val="00637206"/>
    <w:rsid w:val="0063720A"/>
    <w:rsid w:val="0063720E"/>
    <w:rsid w:val="006372F3"/>
    <w:rsid w:val="0063765E"/>
    <w:rsid w:val="00637752"/>
    <w:rsid w:val="00637BFA"/>
    <w:rsid w:val="00637C96"/>
    <w:rsid w:val="00637D11"/>
    <w:rsid w:val="00637DB7"/>
    <w:rsid w:val="00640089"/>
    <w:rsid w:val="0064010C"/>
    <w:rsid w:val="00640797"/>
    <w:rsid w:val="006407F7"/>
    <w:rsid w:val="00640C9A"/>
    <w:rsid w:val="00641370"/>
    <w:rsid w:val="0064153C"/>
    <w:rsid w:val="00641651"/>
    <w:rsid w:val="00641683"/>
    <w:rsid w:val="006416E0"/>
    <w:rsid w:val="006417AC"/>
    <w:rsid w:val="006419C3"/>
    <w:rsid w:val="00641B46"/>
    <w:rsid w:val="00641C6C"/>
    <w:rsid w:val="00641CD9"/>
    <w:rsid w:val="00641DBC"/>
    <w:rsid w:val="00641FCD"/>
    <w:rsid w:val="00642035"/>
    <w:rsid w:val="0064204F"/>
    <w:rsid w:val="0064221C"/>
    <w:rsid w:val="006423AD"/>
    <w:rsid w:val="00642511"/>
    <w:rsid w:val="0064257D"/>
    <w:rsid w:val="0064299E"/>
    <w:rsid w:val="00642B65"/>
    <w:rsid w:val="006431EB"/>
    <w:rsid w:val="00643213"/>
    <w:rsid w:val="00643285"/>
    <w:rsid w:val="006433B9"/>
    <w:rsid w:val="006433E2"/>
    <w:rsid w:val="00643404"/>
    <w:rsid w:val="00643455"/>
    <w:rsid w:val="006434A0"/>
    <w:rsid w:val="00643608"/>
    <w:rsid w:val="00643AB5"/>
    <w:rsid w:val="006440A5"/>
    <w:rsid w:val="006440E6"/>
    <w:rsid w:val="00644365"/>
    <w:rsid w:val="006443FD"/>
    <w:rsid w:val="00644701"/>
    <w:rsid w:val="006447CA"/>
    <w:rsid w:val="00644AE2"/>
    <w:rsid w:val="00644AE5"/>
    <w:rsid w:val="00644D74"/>
    <w:rsid w:val="00644F82"/>
    <w:rsid w:val="00645308"/>
    <w:rsid w:val="0064543F"/>
    <w:rsid w:val="0064544B"/>
    <w:rsid w:val="00645812"/>
    <w:rsid w:val="00645882"/>
    <w:rsid w:val="00645A22"/>
    <w:rsid w:val="00645A75"/>
    <w:rsid w:val="0064645C"/>
    <w:rsid w:val="00646478"/>
    <w:rsid w:val="006464F8"/>
    <w:rsid w:val="006467B3"/>
    <w:rsid w:val="006467CB"/>
    <w:rsid w:val="006468A8"/>
    <w:rsid w:val="006468F5"/>
    <w:rsid w:val="00646C63"/>
    <w:rsid w:val="00646C7C"/>
    <w:rsid w:val="00646CCB"/>
    <w:rsid w:val="00646E13"/>
    <w:rsid w:val="00646E21"/>
    <w:rsid w:val="00646EE2"/>
    <w:rsid w:val="00647226"/>
    <w:rsid w:val="00647338"/>
    <w:rsid w:val="00647546"/>
    <w:rsid w:val="00647619"/>
    <w:rsid w:val="0064792A"/>
    <w:rsid w:val="00647A6D"/>
    <w:rsid w:val="00647B9F"/>
    <w:rsid w:val="00647D8B"/>
    <w:rsid w:val="0065044C"/>
    <w:rsid w:val="0065063A"/>
    <w:rsid w:val="00650774"/>
    <w:rsid w:val="00650985"/>
    <w:rsid w:val="00650A21"/>
    <w:rsid w:val="00650A54"/>
    <w:rsid w:val="00650C4A"/>
    <w:rsid w:val="00650CD6"/>
    <w:rsid w:val="00650DB7"/>
    <w:rsid w:val="00650E34"/>
    <w:rsid w:val="00650E54"/>
    <w:rsid w:val="00651083"/>
    <w:rsid w:val="00651314"/>
    <w:rsid w:val="0065131E"/>
    <w:rsid w:val="00651724"/>
    <w:rsid w:val="006518E5"/>
    <w:rsid w:val="00651AE4"/>
    <w:rsid w:val="00651B80"/>
    <w:rsid w:val="00651BF9"/>
    <w:rsid w:val="00651CC9"/>
    <w:rsid w:val="00651D62"/>
    <w:rsid w:val="00651E5B"/>
    <w:rsid w:val="00651E8C"/>
    <w:rsid w:val="00651F86"/>
    <w:rsid w:val="00651FAC"/>
    <w:rsid w:val="00652006"/>
    <w:rsid w:val="006520EE"/>
    <w:rsid w:val="00652267"/>
    <w:rsid w:val="006522E8"/>
    <w:rsid w:val="00652335"/>
    <w:rsid w:val="00652413"/>
    <w:rsid w:val="00652876"/>
    <w:rsid w:val="00652AE3"/>
    <w:rsid w:val="00652DBE"/>
    <w:rsid w:val="00652E2B"/>
    <w:rsid w:val="006530E7"/>
    <w:rsid w:val="00653146"/>
    <w:rsid w:val="00653287"/>
    <w:rsid w:val="00653326"/>
    <w:rsid w:val="0065339D"/>
    <w:rsid w:val="00653510"/>
    <w:rsid w:val="0065382A"/>
    <w:rsid w:val="006539C8"/>
    <w:rsid w:val="00653C69"/>
    <w:rsid w:val="00653D62"/>
    <w:rsid w:val="006544D4"/>
    <w:rsid w:val="0065462F"/>
    <w:rsid w:val="0065482E"/>
    <w:rsid w:val="00654AD6"/>
    <w:rsid w:val="00654B8C"/>
    <w:rsid w:val="00654BCF"/>
    <w:rsid w:val="00654D5F"/>
    <w:rsid w:val="00654D92"/>
    <w:rsid w:val="00655124"/>
    <w:rsid w:val="00655666"/>
    <w:rsid w:val="0065574E"/>
    <w:rsid w:val="0065576A"/>
    <w:rsid w:val="00655A55"/>
    <w:rsid w:val="00655B12"/>
    <w:rsid w:val="00655C9F"/>
    <w:rsid w:val="00655E22"/>
    <w:rsid w:val="006560B0"/>
    <w:rsid w:val="006560EC"/>
    <w:rsid w:val="006563E2"/>
    <w:rsid w:val="006564CE"/>
    <w:rsid w:val="006567BB"/>
    <w:rsid w:val="006567DC"/>
    <w:rsid w:val="00656D47"/>
    <w:rsid w:val="00656E73"/>
    <w:rsid w:val="006570E3"/>
    <w:rsid w:val="006571A3"/>
    <w:rsid w:val="006573B9"/>
    <w:rsid w:val="006574CA"/>
    <w:rsid w:val="006574D3"/>
    <w:rsid w:val="0065754B"/>
    <w:rsid w:val="00657636"/>
    <w:rsid w:val="00657818"/>
    <w:rsid w:val="00657A99"/>
    <w:rsid w:val="00657AAA"/>
    <w:rsid w:val="00657B0C"/>
    <w:rsid w:val="006600E6"/>
    <w:rsid w:val="00660124"/>
    <w:rsid w:val="006604AC"/>
    <w:rsid w:val="00660611"/>
    <w:rsid w:val="00660983"/>
    <w:rsid w:val="00660B4A"/>
    <w:rsid w:val="00660E0A"/>
    <w:rsid w:val="0066106B"/>
    <w:rsid w:val="006615C6"/>
    <w:rsid w:val="00661748"/>
    <w:rsid w:val="006617D0"/>
    <w:rsid w:val="00661BC1"/>
    <w:rsid w:val="00661C75"/>
    <w:rsid w:val="0066226B"/>
    <w:rsid w:val="00662394"/>
    <w:rsid w:val="0066250D"/>
    <w:rsid w:val="00662602"/>
    <w:rsid w:val="006627DB"/>
    <w:rsid w:val="0066299B"/>
    <w:rsid w:val="006629FE"/>
    <w:rsid w:val="00662E65"/>
    <w:rsid w:val="00663540"/>
    <w:rsid w:val="0066363E"/>
    <w:rsid w:val="00663989"/>
    <w:rsid w:val="00663AB9"/>
    <w:rsid w:val="00663B8A"/>
    <w:rsid w:val="00663C09"/>
    <w:rsid w:val="00663FCF"/>
    <w:rsid w:val="00663FE3"/>
    <w:rsid w:val="00664181"/>
    <w:rsid w:val="00664200"/>
    <w:rsid w:val="00664541"/>
    <w:rsid w:val="0066460D"/>
    <w:rsid w:val="00664681"/>
    <w:rsid w:val="00664749"/>
    <w:rsid w:val="00664830"/>
    <w:rsid w:val="0066486C"/>
    <w:rsid w:val="006648FE"/>
    <w:rsid w:val="006649C2"/>
    <w:rsid w:val="00664AD7"/>
    <w:rsid w:val="00664B2A"/>
    <w:rsid w:val="00664F7B"/>
    <w:rsid w:val="00664FE5"/>
    <w:rsid w:val="006650BF"/>
    <w:rsid w:val="006650E4"/>
    <w:rsid w:val="006653B6"/>
    <w:rsid w:val="006653C5"/>
    <w:rsid w:val="00665579"/>
    <w:rsid w:val="0066573B"/>
    <w:rsid w:val="006657CE"/>
    <w:rsid w:val="00665800"/>
    <w:rsid w:val="00665947"/>
    <w:rsid w:val="00665A2B"/>
    <w:rsid w:val="00665B7F"/>
    <w:rsid w:val="00665C51"/>
    <w:rsid w:val="00666140"/>
    <w:rsid w:val="00666311"/>
    <w:rsid w:val="00666351"/>
    <w:rsid w:val="006663F5"/>
    <w:rsid w:val="006664AA"/>
    <w:rsid w:val="00666578"/>
    <w:rsid w:val="0066676C"/>
    <w:rsid w:val="006668E9"/>
    <w:rsid w:val="006669D4"/>
    <w:rsid w:val="00666B06"/>
    <w:rsid w:val="00666B88"/>
    <w:rsid w:val="00666E48"/>
    <w:rsid w:val="006670F5"/>
    <w:rsid w:val="006671BE"/>
    <w:rsid w:val="006673CE"/>
    <w:rsid w:val="006674AA"/>
    <w:rsid w:val="006677FA"/>
    <w:rsid w:val="006678F8"/>
    <w:rsid w:val="00667ACE"/>
    <w:rsid w:val="00667E3B"/>
    <w:rsid w:val="00670355"/>
    <w:rsid w:val="00670368"/>
    <w:rsid w:val="006703FF"/>
    <w:rsid w:val="0067041A"/>
    <w:rsid w:val="0067063E"/>
    <w:rsid w:val="00670731"/>
    <w:rsid w:val="00670798"/>
    <w:rsid w:val="006707A5"/>
    <w:rsid w:val="00670865"/>
    <w:rsid w:val="00670866"/>
    <w:rsid w:val="00670AFC"/>
    <w:rsid w:val="00670CB9"/>
    <w:rsid w:val="00670D65"/>
    <w:rsid w:val="00670DAF"/>
    <w:rsid w:val="00670F97"/>
    <w:rsid w:val="00671029"/>
    <w:rsid w:val="00671220"/>
    <w:rsid w:val="0067129C"/>
    <w:rsid w:val="00671470"/>
    <w:rsid w:val="006714B1"/>
    <w:rsid w:val="00671707"/>
    <w:rsid w:val="006718ED"/>
    <w:rsid w:val="00671A63"/>
    <w:rsid w:val="00671B6D"/>
    <w:rsid w:val="00672471"/>
    <w:rsid w:val="006724D5"/>
    <w:rsid w:val="0067292F"/>
    <w:rsid w:val="006729DA"/>
    <w:rsid w:val="00672B9B"/>
    <w:rsid w:val="00672C60"/>
    <w:rsid w:val="00672D7A"/>
    <w:rsid w:val="00672DBF"/>
    <w:rsid w:val="00672EF7"/>
    <w:rsid w:val="0067305A"/>
    <w:rsid w:val="0067324C"/>
    <w:rsid w:val="006734CB"/>
    <w:rsid w:val="006735D2"/>
    <w:rsid w:val="006738EE"/>
    <w:rsid w:val="0067393E"/>
    <w:rsid w:val="006739E9"/>
    <w:rsid w:val="00673A44"/>
    <w:rsid w:val="00673C4A"/>
    <w:rsid w:val="00673DC3"/>
    <w:rsid w:val="00673F0E"/>
    <w:rsid w:val="006740FD"/>
    <w:rsid w:val="00674400"/>
    <w:rsid w:val="00674564"/>
    <w:rsid w:val="006745A2"/>
    <w:rsid w:val="00674790"/>
    <w:rsid w:val="0067484A"/>
    <w:rsid w:val="006749C5"/>
    <w:rsid w:val="00674B47"/>
    <w:rsid w:val="00674B8E"/>
    <w:rsid w:val="00674B99"/>
    <w:rsid w:val="00674D48"/>
    <w:rsid w:val="00674D76"/>
    <w:rsid w:val="00674F68"/>
    <w:rsid w:val="00675273"/>
    <w:rsid w:val="006756EC"/>
    <w:rsid w:val="00675714"/>
    <w:rsid w:val="006758A1"/>
    <w:rsid w:val="006758BA"/>
    <w:rsid w:val="00675BB4"/>
    <w:rsid w:val="00675D63"/>
    <w:rsid w:val="00675DD7"/>
    <w:rsid w:val="00675E42"/>
    <w:rsid w:val="00675F56"/>
    <w:rsid w:val="006766CB"/>
    <w:rsid w:val="0067676E"/>
    <w:rsid w:val="00676867"/>
    <w:rsid w:val="006768B4"/>
    <w:rsid w:val="00676C0A"/>
    <w:rsid w:val="00676C21"/>
    <w:rsid w:val="00676CD3"/>
    <w:rsid w:val="0067716D"/>
    <w:rsid w:val="006772FD"/>
    <w:rsid w:val="0067730B"/>
    <w:rsid w:val="006773BD"/>
    <w:rsid w:val="006777AA"/>
    <w:rsid w:val="0067797B"/>
    <w:rsid w:val="00677B61"/>
    <w:rsid w:val="00677D24"/>
    <w:rsid w:val="00677EAD"/>
    <w:rsid w:val="00677FFC"/>
    <w:rsid w:val="00680465"/>
    <w:rsid w:val="006806CB"/>
    <w:rsid w:val="006806D3"/>
    <w:rsid w:val="00680C85"/>
    <w:rsid w:val="00681121"/>
    <w:rsid w:val="006812CD"/>
    <w:rsid w:val="00681424"/>
    <w:rsid w:val="0068184A"/>
    <w:rsid w:val="00681882"/>
    <w:rsid w:val="00681C7F"/>
    <w:rsid w:val="00681D67"/>
    <w:rsid w:val="00681DF2"/>
    <w:rsid w:val="00681EF2"/>
    <w:rsid w:val="00681F7D"/>
    <w:rsid w:val="00681FA4"/>
    <w:rsid w:val="00681FCA"/>
    <w:rsid w:val="0068205D"/>
    <w:rsid w:val="0068239A"/>
    <w:rsid w:val="006825F9"/>
    <w:rsid w:val="0068271A"/>
    <w:rsid w:val="00682B0D"/>
    <w:rsid w:val="00683064"/>
    <w:rsid w:val="006831A8"/>
    <w:rsid w:val="0068333D"/>
    <w:rsid w:val="006835BF"/>
    <w:rsid w:val="00683911"/>
    <w:rsid w:val="00683A06"/>
    <w:rsid w:val="00683AFB"/>
    <w:rsid w:val="00683B6A"/>
    <w:rsid w:val="00683BBC"/>
    <w:rsid w:val="00683CB9"/>
    <w:rsid w:val="00683E90"/>
    <w:rsid w:val="00683E9D"/>
    <w:rsid w:val="0068408F"/>
    <w:rsid w:val="006840B8"/>
    <w:rsid w:val="006840C7"/>
    <w:rsid w:val="00684686"/>
    <w:rsid w:val="0068469B"/>
    <w:rsid w:val="006846C7"/>
    <w:rsid w:val="006848A8"/>
    <w:rsid w:val="00684941"/>
    <w:rsid w:val="00684A7E"/>
    <w:rsid w:val="00684ABD"/>
    <w:rsid w:val="00684D8A"/>
    <w:rsid w:val="00684DBD"/>
    <w:rsid w:val="00684DC1"/>
    <w:rsid w:val="00685087"/>
    <w:rsid w:val="006850C7"/>
    <w:rsid w:val="0068533A"/>
    <w:rsid w:val="006853BF"/>
    <w:rsid w:val="0068554B"/>
    <w:rsid w:val="00685C50"/>
    <w:rsid w:val="00685D5C"/>
    <w:rsid w:val="00685E46"/>
    <w:rsid w:val="00685ECE"/>
    <w:rsid w:val="00686264"/>
    <w:rsid w:val="00686305"/>
    <w:rsid w:val="00686314"/>
    <w:rsid w:val="00686687"/>
    <w:rsid w:val="00686A18"/>
    <w:rsid w:val="00686FB4"/>
    <w:rsid w:val="006873E9"/>
    <w:rsid w:val="00687590"/>
    <w:rsid w:val="006875D6"/>
    <w:rsid w:val="006878D8"/>
    <w:rsid w:val="00687A22"/>
    <w:rsid w:val="00687E5F"/>
    <w:rsid w:val="006904A6"/>
    <w:rsid w:val="006904F5"/>
    <w:rsid w:val="006907A0"/>
    <w:rsid w:val="006907A7"/>
    <w:rsid w:val="006907F9"/>
    <w:rsid w:val="00690843"/>
    <w:rsid w:val="00690897"/>
    <w:rsid w:val="00690A45"/>
    <w:rsid w:val="00690ABC"/>
    <w:rsid w:val="00690AD9"/>
    <w:rsid w:val="00690BA1"/>
    <w:rsid w:val="00690BEC"/>
    <w:rsid w:val="00690D23"/>
    <w:rsid w:val="00690E28"/>
    <w:rsid w:val="006910EE"/>
    <w:rsid w:val="0069125D"/>
    <w:rsid w:val="00691795"/>
    <w:rsid w:val="006918F4"/>
    <w:rsid w:val="00691974"/>
    <w:rsid w:val="006919C8"/>
    <w:rsid w:val="00691AC6"/>
    <w:rsid w:val="00691C79"/>
    <w:rsid w:val="00691CA9"/>
    <w:rsid w:val="00691E69"/>
    <w:rsid w:val="00691EB0"/>
    <w:rsid w:val="00691ECF"/>
    <w:rsid w:val="00691F74"/>
    <w:rsid w:val="0069209C"/>
    <w:rsid w:val="00692147"/>
    <w:rsid w:val="0069227B"/>
    <w:rsid w:val="00692334"/>
    <w:rsid w:val="006925DA"/>
    <w:rsid w:val="00692709"/>
    <w:rsid w:val="006927E5"/>
    <w:rsid w:val="00692857"/>
    <w:rsid w:val="00692C01"/>
    <w:rsid w:val="00692E50"/>
    <w:rsid w:val="00692E7F"/>
    <w:rsid w:val="00693247"/>
    <w:rsid w:val="00693559"/>
    <w:rsid w:val="0069357B"/>
    <w:rsid w:val="00693BBE"/>
    <w:rsid w:val="00693BF3"/>
    <w:rsid w:val="00693D0C"/>
    <w:rsid w:val="00693D42"/>
    <w:rsid w:val="0069401B"/>
    <w:rsid w:val="00694054"/>
    <w:rsid w:val="00694218"/>
    <w:rsid w:val="00694377"/>
    <w:rsid w:val="006946B2"/>
    <w:rsid w:val="006949D2"/>
    <w:rsid w:val="00694D2B"/>
    <w:rsid w:val="00694DE4"/>
    <w:rsid w:val="00694E62"/>
    <w:rsid w:val="00694EA4"/>
    <w:rsid w:val="00695B5F"/>
    <w:rsid w:val="00695E5F"/>
    <w:rsid w:val="006960B5"/>
    <w:rsid w:val="00696109"/>
    <w:rsid w:val="006962F9"/>
    <w:rsid w:val="0069670B"/>
    <w:rsid w:val="006968ED"/>
    <w:rsid w:val="00696940"/>
    <w:rsid w:val="006969BB"/>
    <w:rsid w:val="00696E51"/>
    <w:rsid w:val="00696E9C"/>
    <w:rsid w:val="00696F00"/>
    <w:rsid w:val="006970FB"/>
    <w:rsid w:val="0069714C"/>
    <w:rsid w:val="006971E2"/>
    <w:rsid w:val="006974CD"/>
    <w:rsid w:val="0069778E"/>
    <w:rsid w:val="006978A1"/>
    <w:rsid w:val="006978C9"/>
    <w:rsid w:val="00697AA5"/>
    <w:rsid w:val="00697B46"/>
    <w:rsid w:val="00697CE8"/>
    <w:rsid w:val="006A01AE"/>
    <w:rsid w:val="006A0414"/>
    <w:rsid w:val="006A0435"/>
    <w:rsid w:val="006A04DE"/>
    <w:rsid w:val="006A0544"/>
    <w:rsid w:val="006A057C"/>
    <w:rsid w:val="006A0598"/>
    <w:rsid w:val="006A0AE2"/>
    <w:rsid w:val="006A0C04"/>
    <w:rsid w:val="006A0C1E"/>
    <w:rsid w:val="006A0FB1"/>
    <w:rsid w:val="006A1031"/>
    <w:rsid w:val="006A11CA"/>
    <w:rsid w:val="006A11D7"/>
    <w:rsid w:val="006A1313"/>
    <w:rsid w:val="006A14A7"/>
    <w:rsid w:val="006A17DE"/>
    <w:rsid w:val="006A1AF0"/>
    <w:rsid w:val="006A1B34"/>
    <w:rsid w:val="006A1BE5"/>
    <w:rsid w:val="006A1FC0"/>
    <w:rsid w:val="006A25AE"/>
    <w:rsid w:val="006A2794"/>
    <w:rsid w:val="006A28DA"/>
    <w:rsid w:val="006A2C08"/>
    <w:rsid w:val="006A2EFC"/>
    <w:rsid w:val="006A307B"/>
    <w:rsid w:val="006A32CA"/>
    <w:rsid w:val="006A3362"/>
    <w:rsid w:val="006A3598"/>
    <w:rsid w:val="006A35E2"/>
    <w:rsid w:val="006A3643"/>
    <w:rsid w:val="006A378F"/>
    <w:rsid w:val="006A387C"/>
    <w:rsid w:val="006A3A42"/>
    <w:rsid w:val="006A3DCE"/>
    <w:rsid w:val="006A3E6A"/>
    <w:rsid w:val="006A4270"/>
    <w:rsid w:val="006A47A4"/>
    <w:rsid w:val="006A4856"/>
    <w:rsid w:val="006A4946"/>
    <w:rsid w:val="006A4977"/>
    <w:rsid w:val="006A4ACC"/>
    <w:rsid w:val="006A4BB2"/>
    <w:rsid w:val="006A4BD7"/>
    <w:rsid w:val="006A4D07"/>
    <w:rsid w:val="006A4D6C"/>
    <w:rsid w:val="006A4E8B"/>
    <w:rsid w:val="006A5281"/>
    <w:rsid w:val="006A52E9"/>
    <w:rsid w:val="006A55BA"/>
    <w:rsid w:val="006A5685"/>
    <w:rsid w:val="006A57F6"/>
    <w:rsid w:val="006A5D36"/>
    <w:rsid w:val="006A5D57"/>
    <w:rsid w:val="006A5E34"/>
    <w:rsid w:val="006A610C"/>
    <w:rsid w:val="006A6718"/>
    <w:rsid w:val="006A6758"/>
    <w:rsid w:val="006A688D"/>
    <w:rsid w:val="006A6930"/>
    <w:rsid w:val="006A6A35"/>
    <w:rsid w:val="006A6B36"/>
    <w:rsid w:val="006A6D0D"/>
    <w:rsid w:val="006A7041"/>
    <w:rsid w:val="006A71A9"/>
    <w:rsid w:val="006A7317"/>
    <w:rsid w:val="006A750C"/>
    <w:rsid w:val="006A7663"/>
    <w:rsid w:val="006A777D"/>
    <w:rsid w:val="006A7852"/>
    <w:rsid w:val="006A7BE0"/>
    <w:rsid w:val="006A7E5C"/>
    <w:rsid w:val="006A7E74"/>
    <w:rsid w:val="006A7EB5"/>
    <w:rsid w:val="006A7EBC"/>
    <w:rsid w:val="006A7F48"/>
    <w:rsid w:val="006A7F9D"/>
    <w:rsid w:val="006A7FF5"/>
    <w:rsid w:val="006B02E7"/>
    <w:rsid w:val="006B0BFD"/>
    <w:rsid w:val="006B0D45"/>
    <w:rsid w:val="006B10E3"/>
    <w:rsid w:val="006B1103"/>
    <w:rsid w:val="006B1494"/>
    <w:rsid w:val="006B14F2"/>
    <w:rsid w:val="006B1800"/>
    <w:rsid w:val="006B18A2"/>
    <w:rsid w:val="006B19C4"/>
    <w:rsid w:val="006B1B0D"/>
    <w:rsid w:val="006B22F9"/>
    <w:rsid w:val="006B2335"/>
    <w:rsid w:val="006B2788"/>
    <w:rsid w:val="006B27F3"/>
    <w:rsid w:val="006B2897"/>
    <w:rsid w:val="006B2B66"/>
    <w:rsid w:val="006B2B6C"/>
    <w:rsid w:val="006B35AD"/>
    <w:rsid w:val="006B35E1"/>
    <w:rsid w:val="006B389E"/>
    <w:rsid w:val="006B38BE"/>
    <w:rsid w:val="006B3DDF"/>
    <w:rsid w:val="006B3E2D"/>
    <w:rsid w:val="006B3F6D"/>
    <w:rsid w:val="006B3F95"/>
    <w:rsid w:val="006B40CA"/>
    <w:rsid w:val="006B43D5"/>
    <w:rsid w:val="006B4B07"/>
    <w:rsid w:val="006B4F8B"/>
    <w:rsid w:val="006B5700"/>
    <w:rsid w:val="006B5802"/>
    <w:rsid w:val="006B5A7D"/>
    <w:rsid w:val="006B5A97"/>
    <w:rsid w:val="006B5AB8"/>
    <w:rsid w:val="006B5C97"/>
    <w:rsid w:val="006B5CBB"/>
    <w:rsid w:val="006B5D78"/>
    <w:rsid w:val="006B5E33"/>
    <w:rsid w:val="006B5E72"/>
    <w:rsid w:val="006B5E97"/>
    <w:rsid w:val="006B5EC7"/>
    <w:rsid w:val="006B670B"/>
    <w:rsid w:val="006B6899"/>
    <w:rsid w:val="006B6A86"/>
    <w:rsid w:val="006B6B0B"/>
    <w:rsid w:val="006B6C16"/>
    <w:rsid w:val="006B6DAB"/>
    <w:rsid w:val="006B6EA9"/>
    <w:rsid w:val="006B6FDD"/>
    <w:rsid w:val="006B7016"/>
    <w:rsid w:val="006B70E9"/>
    <w:rsid w:val="006B7313"/>
    <w:rsid w:val="006B7363"/>
    <w:rsid w:val="006B73B2"/>
    <w:rsid w:val="006B7502"/>
    <w:rsid w:val="006B7611"/>
    <w:rsid w:val="006B794B"/>
    <w:rsid w:val="006B7C1D"/>
    <w:rsid w:val="006B7D2A"/>
    <w:rsid w:val="006B7DD0"/>
    <w:rsid w:val="006B7DE2"/>
    <w:rsid w:val="006C016B"/>
    <w:rsid w:val="006C05C9"/>
    <w:rsid w:val="006C0605"/>
    <w:rsid w:val="006C080C"/>
    <w:rsid w:val="006C0A1A"/>
    <w:rsid w:val="006C0B7C"/>
    <w:rsid w:val="006C0E6A"/>
    <w:rsid w:val="006C0E93"/>
    <w:rsid w:val="006C1091"/>
    <w:rsid w:val="006C14E4"/>
    <w:rsid w:val="006C15DA"/>
    <w:rsid w:val="006C177C"/>
    <w:rsid w:val="006C1A07"/>
    <w:rsid w:val="006C1C99"/>
    <w:rsid w:val="006C1D01"/>
    <w:rsid w:val="006C1E6A"/>
    <w:rsid w:val="006C22DA"/>
    <w:rsid w:val="006C23CC"/>
    <w:rsid w:val="006C23E2"/>
    <w:rsid w:val="006C24B2"/>
    <w:rsid w:val="006C24F7"/>
    <w:rsid w:val="006C260C"/>
    <w:rsid w:val="006C2C02"/>
    <w:rsid w:val="006C32E1"/>
    <w:rsid w:val="006C32F2"/>
    <w:rsid w:val="006C331E"/>
    <w:rsid w:val="006C34E8"/>
    <w:rsid w:val="006C367B"/>
    <w:rsid w:val="006C382A"/>
    <w:rsid w:val="006C3886"/>
    <w:rsid w:val="006C3A64"/>
    <w:rsid w:val="006C3A74"/>
    <w:rsid w:val="006C3AC1"/>
    <w:rsid w:val="006C3D19"/>
    <w:rsid w:val="006C3DA0"/>
    <w:rsid w:val="006C3E21"/>
    <w:rsid w:val="006C3EDD"/>
    <w:rsid w:val="006C4152"/>
    <w:rsid w:val="006C4200"/>
    <w:rsid w:val="006C434D"/>
    <w:rsid w:val="006C441E"/>
    <w:rsid w:val="006C45E6"/>
    <w:rsid w:val="006C4774"/>
    <w:rsid w:val="006C498A"/>
    <w:rsid w:val="006C4991"/>
    <w:rsid w:val="006C49A9"/>
    <w:rsid w:val="006C4A71"/>
    <w:rsid w:val="006C4C15"/>
    <w:rsid w:val="006C4DE3"/>
    <w:rsid w:val="006C4F94"/>
    <w:rsid w:val="006C502E"/>
    <w:rsid w:val="006C504C"/>
    <w:rsid w:val="006C5349"/>
    <w:rsid w:val="006C5618"/>
    <w:rsid w:val="006C5825"/>
    <w:rsid w:val="006C5A64"/>
    <w:rsid w:val="006C5C20"/>
    <w:rsid w:val="006C640A"/>
    <w:rsid w:val="006C6451"/>
    <w:rsid w:val="006C6602"/>
    <w:rsid w:val="006C6747"/>
    <w:rsid w:val="006C6771"/>
    <w:rsid w:val="006C686B"/>
    <w:rsid w:val="006C69CD"/>
    <w:rsid w:val="006C6BCC"/>
    <w:rsid w:val="006C6BF5"/>
    <w:rsid w:val="006C6E65"/>
    <w:rsid w:val="006C70A0"/>
    <w:rsid w:val="006C7339"/>
    <w:rsid w:val="006C76A3"/>
    <w:rsid w:val="006C773E"/>
    <w:rsid w:val="006C7741"/>
    <w:rsid w:val="006C78DC"/>
    <w:rsid w:val="006C7972"/>
    <w:rsid w:val="006C7B1B"/>
    <w:rsid w:val="006D00D3"/>
    <w:rsid w:val="006D0159"/>
    <w:rsid w:val="006D01CF"/>
    <w:rsid w:val="006D02B5"/>
    <w:rsid w:val="006D0730"/>
    <w:rsid w:val="006D09B3"/>
    <w:rsid w:val="006D0D47"/>
    <w:rsid w:val="006D0EE3"/>
    <w:rsid w:val="006D0FDD"/>
    <w:rsid w:val="006D1021"/>
    <w:rsid w:val="006D1071"/>
    <w:rsid w:val="006D15BA"/>
    <w:rsid w:val="006D16AB"/>
    <w:rsid w:val="006D16FC"/>
    <w:rsid w:val="006D174A"/>
    <w:rsid w:val="006D181B"/>
    <w:rsid w:val="006D18BA"/>
    <w:rsid w:val="006D18DF"/>
    <w:rsid w:val="006D1993"/>
    <w:rsid w:val="006D1C24"/>
    <w:rsid w:val="006D22BB"/>
    <w:rsid w:val="006D2705"/>
    <w:rsid w:val="006D29F1"/>
    <w:rsid w:val="006D2BD6"/>
    <w:rsid w:val="006D2CDC"/>
    <w:rsid w:val="006D2F0D"/>
    <w:rsid w:val="006D30A2"/>
    <w:rsid w:val="006D3148"/>
    <w:rsid w:val="006D3316"/>
    <w:rsid w:val="006D35DF"/>
    <w:rsid w:val="006D35FD"/>
    <w:rsid w:val="006D3625"/>
    <w:rsid w:val="006D38B3"/>
    <w:rsid w:val="006D38B5"/>
    <w:rsid w:val="006D3956"/>
    <w:rsid w:val="006D3ED1"/>
    <w:rsid w:val="006D3F4E"/>
    <w:rsid w:val="006D4177"/>
    <w:rsid w:val="006D4469"/>
    <w:rsid w:val="006D47C0"/>
    <w:rsid w:val="006D483A"/>
    <w:rsid w:val="006D4B49"/>
    <w:rsid w:val="006D4BE9"/>
    <w:rsid w:val="006D4DAC"/>
    <w:rsid w:val="006D542A"/>
    <w:rsid w:val="006D545A"/>
    <w:rsid w:val="006D5627"/>
    <w:rsid w:val="006D5837"/>
    <w:rsid w:val="006D58B8"/>
    <w:rsid w:val="006D58D6"/>
    <w:rsid w:val="006D5DCF"/>
    <w:rsid w:val="006D5DDB"/>
    <w:rsid w:val="006D5F68"/>
    <w:rsid w:val="006D62A7"/>
    <w:rsid w:val="006D63F6"/>
    <w:rsid w:val="006D671C"/>
    <w:rsid w:val="006D67F5"/>
    <w:rsid w:val="006D687A"/>
    <w:rsid w:val="006D6897"/>
    <w:rsid w:val="006D6A1B"/>
    <w:rsid w:val="006D6A6D"/>
    <w:rsid w:val="006D6AF0"/>
    <w:rsid w:val="006D6E59"/>
    <w:rsid w:val="006D6EC6"/>
    <w:rsid w:val="006D6F0A"/>
    <w:rsid w:val="006D6F91"/>
    <w:rsid w:val="006D7095"/>
    <w:rsid w:val="006D770E"/>
    <w:rsid w:val="006D798A"/>
    <w:rsid w:val="006D7C57"/>
    <w:rsid w:val="006D7F80"/>
    <w:rsid w:val="006E00B1"/>
    <w:rsid w:val="006E07F6"/>
    <w:rsid w:val="006E0A5C"/>
    <w:rsid w:val="006E0B89"/>
    <w:rsid w:val="006E0C48"/>
    <w:rsid w:val="006E0CA1"/>
    <w:rsid w:val="006E0D39"/>
    <w:rsid w:val="006E1196"/>
    <w:rsid w:val="006E1334"/>
    <w:rsid w:val="006E13A6"/>
    <w:rsid w:val="006E14B6"/>
    <w:rsid w:val="006E15B7"/>
    <w:rsid w:val="006E18B4"/>
    <w:rsid w:val="006E18CC"/>
    <w:rsid w:val="006E18E3"/>
    <w:rsid w:val="006E1936"/>
    <w:rsid w:val="006E1A8D"/>
    <w:rsid w:val="006E1B1B"/>
    <w:rsid w:val="006E1B21"/>
    <w:rsid w:val="006E1C87"/>
    <w:rsid w:val="006E1CBE"/>
    <w:rsid w:val="006E1DE3"/>
    <w:rsid w:val="006E208B"/>
    <w:rsid w:val="006E2295"/>
    <w:rsid w:val="006E2426"/>
    <w:rsid w:val="006E2632"/>
    <w:rsid w:val="006E26AB"/>
    <w:rsid w:val="006E2813"/>
    <w:rsid w:val="006E2944"/>
    <w:rsid w:val="006E2C96"/>
    <w:rsid w:val="006E2DB0"/>
    <w:rsid w:val="006E2E10"/>
    <w:rsid w:val="006E2ED7"/>
    <w:rsid w:val="006E2F16"/>
    <w:rsid w:val="006E3045"/>
    <w:rsid w:val="006E31FB"/>
    <w:rsid w:val="006E3368"/>
    <w:rsid w:val="006E338A"/>
    <w:rsid w:val="006E355B"/>
    <w:rsid w:val="006E375B"/>
    <w:rsid w:val="006E375C"/>
    <w:rsid w:val="006E3AD7"/>
    <w:rsid w:val="006E3C15"/>
    <w:rsid w:val="006E3C85"/>
    <w:rsid w:val="006E3D19"/>
    <w:rsid w:val="006E3D3E"/>
    <w:rsid w:val="006E3D8C"/>
    <w:rsid w:val="006E4141"/>
    <w:rsid w:val="006E418A"/>
    <w:rsid w:val="006E442B"/>
    <w:rsid w:val="006E443D"/>
    <w:rsid w:val="006E473C"/>
    <w:rsid w:val="006E4742"/>
    <w:rsid w:val="006E4E53"/>
    <w:rsid w:val="006E4EB6"/>
    <w:rsid w:val="006E4F5E"/>
    <w:rsid w:val="006E5233"/>
    <w:rsid w:val="006E52B4"/>
    <w:rsid w:val="006E53B0"/>
    <w:rsid w:val="006E54CF"/>
    <w:rsid w:val="006E57F5"/>
    <w:rsid w:val="006E5CBE"/>
    <w:rsid w:val="006E5CE2"/>
    <w:rsid w:val="006E5CF0"/>
    <w:rsid w:val="006E5D46"/>
    <w:rsid w:val="006E5FE8"/>
    <w:rsid w:val="006E6031"/>
    <w:rsid w:val="006E613D"/>
    <w:rsid w:val="006E61A6"/>
    <w:rsid w:val="006E624C"/>
    <w:rsid w:val="006E6412"/>
    <w:rsid w:val="006E6464"/>
    <w:rsid w:val="006E6586"/>
    <w:rsid w:val="006E6865"/>
    <w:rsid w:val="006E68C3"/>
    <w:rsid w:val="006E68EC"/>
    <w:rsid w:val="006E698D"/>
    <w:rsid w:val="006E6B62"/>
    <w:rsid w:val="006E6B8A"/>
    <w:rsid w:val="006E6BF2"/>
    <w:rsid w:val="006E6CDE"/>
    <w:rsid w:val="006E6D82"/>
    <w:rsid w:val="006E736C"/>
    <w:rsid w:val="006E75D7"/>
    <w:rsid w:val="006E766D"/>
    <w:rsid w:val="006E77EF"/>
    <w:rsid w:val="006E78C9"/>
    <w:rsid w:val="006E7AF8"/>
    <w:rsid w:val="006E7B1F"/>
    <w:rsid w:val="006E7BCF"/>
    <w:rsid w:val="006F01BC"/>
    <w:rsid w:val="006F0256"/>
    <w:rsid w:val="006F0444"/>
    <w:rsid w:val="006F04DF"/>
    <w:rsid w:val="006F0B2A"/>
    <w:rsid w:val="006F0C41"/>
    <w:rsid w:val="006F0E92"/>
    <w:rsid w:val="006F1117"/>
    <w:rsid w:val="006F12C9"/>
    <w:rsid w:val="006F1524"/>
    <w:rsid w:val="006F1528"/>
    <w:rsid w:val="006F16AE"/>
    <w:rsid w:val="006F1938"/>
    <w:rsid w:val="006F1AA8"/>
    <w:rsid w:val="006F1CDF"/>
    <w:rsid w:val="006F1DA4"/>
    <w:rsid w:val="006F2221"/>
    <w:rsid w:val="006F2563"/>
    <w:rsid w:val="006F2880"/>
    <w:rsid w:val="006F2E3B"/>
    <w:rsid w:val="006F2F01"/>
    <w:rsid w:val="006F2FC0"/>
    <w:rsid w:val="006F339A"/>
    <w:rsid w:val="006F33B8"/>
    <w:rsid w:val="006F347A"/>
    <w:rsid w:val="006F3493"/>
    <w:rsid w:val="006F34DF"/>
    <w:rsid w:val="006F355F"/>
    <w:rsid w:val="006F3832"/>
    <w:rsid w:val="006F38AD"/>
    <w:rsid w:val="006F38C9"/>
    <w:rsid w:val="006F3AE3"/>
    <w:rsid w:val="006F3C68"/>
    <w:rsid w:val="006F3D2F"/>
    <w:rsid w:val="006F3F0E"/>
    <w:rsid w:val="006F4307"/>
    <w:rsid w:val="006F434B"/>
    <w:rsid w:val="006F44C2"/>
    <w:rsid w:val="006F4532"/>
    <w:rsid w:val="006F4730"/>
    <w:rsid w:val="006F4745"/>
    <w:rsid w:val="006F48FE"/>
    <w:rsid w:val="006F4971"/>
    <w:rsid w:val="006F4C72"/>
    <w:rsid w:val="006F4D7A"/>
    <w:rsid w:val="006F4D81"/>
    <w:rsid w:val="006F4EBD"/>
    <w:rsid w:val="006F4ED5"/>
    <w:rsid w:val="006F4FCD"/>
    <w:rsid w:val="006F54F1"/>
    <w:rsid w:val="006F5735"/>
    <w:rsid w:val="006F58F2"/>
    <w:rsid w:val="006F5AB3"/>
    <w:rsid w:val="006F5E31"/>
    <w:rsid w:val="006F5F30"/>
    <w:rsid w:val="006F616E"/>
    <w:rsid w:val="006F6188"/>
    <w:rsid w:val="006F62B7"/>
    <w:rsid w:val="006F645C"/>
    <w:rsid w:val="006F6481"/>
    <w:rsid w:val="006F66F1"/>
    <w:rsid w:val="006F67B6"/>
    <w:rsid w:val="006F6A3E"/>
    <w:rsid w:val="006F6AB2"/>
    <w:rsid w:val="006F6D72"/>
    <w:rsid w:val="006F6FFD"/>
    <w:rsid w:val="006F701C"/>
    <w:rsid w:val="006F70F2"/>
    <w:rsid w:val="006F75A2"/>
    <w:rsid w:val="006F76BA"/>
    <w:rsid w:val="006F7745"/>
    <w:rsid w:val="006F77D9"/>
    <w:rsid w:val="006F78EC"/>
    <w:rsid w:val="006F7A02"/>
    <w:rsid w:val="006F7B5B"/>
    <w:rsid w:val="006F7E44"/>
    <w:rsid w:val="0070013A"/>
    <w:rsid w:val="00700190"/>
    <w:rsid w:val="00700247"/>
    <w:rsid w:val="00700414"/>
    <w:rsid w:val="00700578"/>
    <w:rsid w:val="00700C6F"/>
    <w:rsid w:val="00700CAC"/>
    <w:rsid w:val="00700F0C"/>
    <w:rsid w:val="00700F13"/>
    <w:rsid w:val="00700FBC"/>
    <w:rsid w:val="007012E4"/>
    <w:rsid w:val="00701411"/>
    <w:rsid w:val="00701414"/>
    <w:rsid w:val="007016AE"/>
    <w:rsid w:val="0070171B"/>
    <w:rsid w:val="00701926"/>
    <w:rsid w:val="00701930"/>
    <w:rsid w:val="00701A42"/>
    <w:rsid w:val="00701BB0"/>
    <w:rsid w:val="00701CA8"/>
    <w:rsid w:val="00701DF9"/>
    <w:rsid w:val="00701EA6"/>
    <w:rsid w:val="00701F9F"/>
    <w:rsid w:val="0070203B"/>
    <w:rsid w:val="007020ED"/>
    <w:rsid w:val="0070214F"/>
    <w:rsid w:val="00702277"/>
    <w:rsid w:val="007026F7"/>
    <w:rsid w:val="00702755"/>
    <w:rsid w:val="00702803"/>
    <w:rsid w:val="00702DDC"/>
    <w:rsid w:val="00702ECB"/>
    <w:rsid w:val="00702FAD"/>
    <w:rsid w:val="007030D3"/>
    <w:rsid w:val="0070322F"/>
    <w:rsid w:val="0070344A"/>
    <w:rsid w:val="00703583"/>
    <w:rsid w:val="00703596"/>
    <w:rsid w:val="007035A8"/>
    <w:rsid w:val="00703802"/>
    <w:rsid w:val="007039FD"/>
    <w:rsid w:val="00703C2A"/>
    <w:rsid w:val="00703D1B"/>
    <w:rsid w:val="00703DAD"/>
    <w:rsid w:val="00703E37"/>
    <w:rsid w:val="00704066"/>
    <w:rsid w:val="007040DA"/>
    <w:rsid w:val="007040FA"/>
    <w:rsid w:val="007044C0"/>
    <w:rsid w:val="00704586"/>
    <w:rsid w:val="007045DF"/>
    <w:rsid w:val="007047DF"/>
    <w:rsid w:val="00704A6C"/>
    <w:rsid w:val="00704BDA"/>
    <w:rsid w:val="00704D4E"/>
    <w:rsid w:val="00704E72"/>
    <w:rsid w:val="00704F55"/>
    <w:rsid w:val="0070521B"/>
    <w:rsid w:val="00705349"/>
    <w:rsid w:val="0070547D"/>
    <w:rsid w:val="007059BD"/>
    <w:rsid w:val="00705A01"/>
    <w:rsid w:val="00705A48"/>
    <w:rsid w:val="00705A70"/>
    <w:rsid w:val="00705B47"/>
    <w:rsid w:val="00705C89"/>
    <w:rsid w:val="00706083"/>
    <w:rsid w:val="0070642A"/>
    <w:rsid w:val="007064CD"/>
    <w:rsid w:val="0070669A"/>
    <w:rsid w:val="0070674B"/>
    <w:rsid w:val="00706BEC"/>
    <w:rsid w:val="00706CD2"/>
    <w:rsid w:val="00706D20"/>
    <w:rsid w:val="00706DA5"/>
    <w:rsid w:val="00706E1D"/>
    <w:rsid w:val="00706FD3"/>
    <w:rsid w:val="0070719F"/>
    <w:rsid w:val="0070729F"/>
    <w:rsid w:val="00707712"/>
    <w:rsid w:val="00707849"/>
    <w:rsid w:val="00707AA7"/>
    <w:rsid w:val="00707F4C"/>
    <w:rsid w:val="0071036A"/>
    <w:rsid w:val="00710383"/>
    <w:rsid w:val="007107FD"/>
    <w:rsid w:val="00710A28"/>
    <w:rsid w:val="007110AC"/>
    <w:rsid w:val="0071114D"/>
    <w:rsid w:val="0071134F"/>
    <w:rsid w:val="0071136D"/>
    <w:rsid w:val="00711491"/>
    <w:rsid w:val="007114B8"/>
    <w:rsid w:val="00711624"/>
    <w:rsid w:val="00711879"/>
    <w:rsid w:val="007118F6"/>
    <w:rsid w:val="00711962"/>
    <w:rsid w:val="00711E37"/>
    <w:rsid w:val="00711E66"/>
    <w:rsid w:val="00712139"/>
    <w:rsid w:val="0071215C"/>
    <w:rsid w:val="00712262"/>
    <w:rsid w:val="007123CE"/>
    <w:rsid w:val="00712673"/>
    <w:rsid w:val="00712E70"/>
    <w:rsid w:val="007131ED"/>
    <w:rsid w:val="007132C8"/>
    <w:rsid w:val="00713420"/>
    <w:rsid w:val="007134A1"/>
    <w:rsid w:val="00713506"/>
    <w:rsid w:val="00713CAB"/>
    <w:rsid w:val="00713D54"/>
    <w:rsid w:val="00714704"/>
    <w:rsid w:val="007147D2"/>
    <w:rsid w:val="00714B76"/>
    <w:rsid w:val="00714C62"/>
    <w:rsid w:val="00714DE7"/>
    <w:rsid w:val="00714EC2"/>
    <w:rsid w:val="00714ECF"/>
    <w:rsid w:val="007151B4"/>
    <w:rsid w:val="007157A8"/>
    <w:rsid w:val="00715954"/>
    <w:rsid w:val="00715BE2"/>
    <w:rsid w:val="00715DE2"/>
    <w:rsid w:val="00715FCF"/>
    <w:rsid w:val="00715FFD"/>
    <w:rsid w:val="007167E9"/>
    <w:rsid w:val="0071688B"/>
    <w:rsid w:val="00716AB5"/>
    <w:rsid w:val="00716AFE"/>
    <w:rsid w:val="00716B2D"/>
    <w:rsid w:val="00716B32"/>
    <w:rsid w:val="00716CD4"/>
    <w:rsid w:val="00716DEA"/>
    <w:rsid w:val="00716FAD"/>
    <w:rsid w:val="00717001"/>
    <w:rsid w:val="00717140"/>
    <w:rsid w:val="0071743C"/>
    <w:rsid w:val="007174ED"/>
    <w:rsid w:val="00717687"/>
    <w:rsid w:val="00717AD8"/>
    <w:rsid w:val="00717B44"/>
    <w:rsid w:val="00717BDD"/>
    <w:rsid w:val="00717C8A"/>
    <w:rsid w:val="00717D24"/>
    <w:rsid w:val="00717E56"/>
    <w:rsid w:val="0072025F"/>
    <w:rsid w:val="00720434"/>
    <w:rsid w:val="0072049A"/>
    <w:rsid w:val="00720586"/>
    <w:rsid w:val="007206AE"/>
    <w:rsid w:val="007206CA"/>
    <w:rsid w:val="007209D6"/>
    <w:rsid w:val="00720A2E"/>
    <w:rsid w:val="00720A58"/>
    <w:rsid w:val="00720B20"/>
    <w:rsid w:val="00720B43"/>
    <w:rsid w:val="00720EA3"/>
    <w:rsid w:val="00720ED5"/>
    <w:rsid w:val="00721019"/>
    <w:rsid w:val="00721232"/>
    <w:rsid w:val="007213A9"/>
    <w:rsid w:val="00721471"/>
    <w:rsid w:val="00721784"/>
    <w:rsid w:val="00721A4A"/>
    <w:rsid w:val="007227FC"/>
    <w:rsid w:val="0072292D"/>
    <w:rsid w:val="00722A34"/>
    <w:rsid w:val="00722B79"/>
    <w:rsid w:val="007230EC"/>
    <w:rsid w:val="007232E1"/>
    <w:rsid w:val="007236EF"/>
    <w:rsid w:val="0072370D"/>
    <w:rsid w:val="00723903"/>
    <w:rsid w:val="0072396A"/>
    <w:rsid w:val="00723D33"/>
    <w:rsid w:val="00723D5B"/>
    <w:rsid w:val="00723E34"/>
    <w:rsid w:val="00723FC4"/>
    <w:rsid w:val="007240C1"/>
    <w:rsid w:val="0072417D"/>
    <w:rsid w:val="00724527"/>
    <w:rsid w:val="007247B9"/>
    <w:rsid w:val="00724849"/>
    <w:rsid w:val="00724A06"/>
    <w:rsid w:val="00724A34"/>
    <w:rsid w:val="00724AB7"/>
    <w:rsid w:val="00724ADA"/>
    <w:rsid w:val="00724AE5"/>
    <w:rsid w:val="00724AFF"/>
    <w:rsid w:val="00724BBE"/>
    <w:rsid w:val="00724E77"/>
    <w:rsid w:val="00725205"/>
    <w:rsid w:val="007253E1"/>
    <w:rsid w:val="0072547E"/>
    <w:rsid w:val="007254D0"/>
    <w:rsid w:val="00725526"/>
    <w:rsid w:val="00726011"/>
    <w:rsid w:val="0072666B"/>
    <w:rsid w:val="007267F9"/>
    <w:rsid w:val="00726AEB"/>
    <w:rsid w:val="00726B39"/>
    <w:rsid w:val="00726B6E"/>
    <w:rsid w:val="00726D41"/>
    <w:rsid w:val="00726E64"/>
    <w:rsid w:val="00726E9B"/>
    <w:rsid w:val="00726EC9"/>
    <w:rsid w:val="00726EEC"/>
    <w:rsid w:val="007277F4"/>
    <w:rsid w:val="00727C91"/>
    <w:rsid w:val="00727CA6"/>
    <w:rsid w:val="00727D13"/>
    <w:rsid w:val="00727E1A"/>
    <w:rsid w:val="00730381"/>
    <w:rsid w:val="007303C6"/>
    <w:rsid w:val="0073058F"/>
    <w:rsid w:val="007305E7"/>
    <w:rsid w:val="0073072B"/>
    <w:rsid w:val="00730858"/>
    <w:rsid w:val="007308D2"/>
    <w:rsid w:val="0073093A"/>
    <w:rsid w:val="00730A75"/>
    <w:rsid w:val="00730BA2"/>
    <w:rsid w:val="00730C7A"/>
    <w:rsid w:val="00730FB1"/>
    <w:rsid w:val="00731094"/>
    <w:rsid w:val="00731436"/>
    <w:rsid w:val="00731499"/>
    <w:rsid w:val="007316E2"/>
    <w:rsid w:val="00731708"/>
    <w:rsid w:val="00731852"/>
    <w:rsid w:val="00731B05"/>
    <w:rsid w:val="00731D77"/>
    <w:rsid w:val="00731E23"/>
    <w:rsid w:val="00731F2C"/>
    <w:rsid w:val="0073202B"/>
    <w:rsid w:val="0073243B"/>
    <w:rsid w:val="0073255A"/>
    <w:rsid w:val="00732612"/>
    <w:rsid w:val="00732797"/>
    <w:rsid w:val="007327D8"/>
    <w:rsid w:val="00732867"/>
    <w:rsid w:val="00732C79"/>
    <w:rsid w:val="00732EDA"/>
    <w:rsid w:val="00732F12"/>
    <w:rsid w:val="00732F63"/>
    <w:rsid w:val="00732F8E"/>
    <w:rsid w:val="00733341"/>
    <w:rsid w:val="007334D0"/>
    <w:rsid w:val="0073365B"/>
    <w:rsid w:val="007336BE"/>
    <w:rsid w:val="0073388F"/>
    <w:rsid w:val="00733FA4"/>
    <w:rsid w:val="00734132"/>
    <w:rsid w:val="0073414A"/>
    <w:rsid w:val="007348CF"/>
    <w:rsid w:val="007349CC"/>
    <w:rsid w:val="00734C5E"/>
    <w:rsid w:val="00734ECF"/>
    <w:rsid w:val="007350AC"/>
    <w:rsid w:val="007350BA"/>
    <w:rsid w:val="007351EC"/>
    <w:rsid w:val="007351FE"/>
    <w:rsid w:val="0073547D"/>
    <w:rsid w:val="00735577"/>
    <w:rsid w:val="007356BF"/>
    <w:rsid w:val="00735860"/>
    <w:rsid w:val="00735928"/>
    <w:rsid w:val="00735B26"/>
    <w:rsid w:val="00735D9B"/>
    <w:rsid w:val="00735DD8"/>
    <w:rsid w:val="00735EFF"/>
    <w:rsid w:val="0073666A"/>
    <w:rsid w:val="00736999"/>
    <w:rsid w:val="00736AC8"/>
    <w:rsid w:val="00736BEF"/>
    <w:rsid w:val="00736CC2"/>
    <w:rsid w:val="00736D26"/>
    <w:rsid w:val="00736EFA"/>
    <w:rsid w:val="00736F2B"/>
    <w:rsid w:val="007372BE"/>
    <w:rsid w:val="007372D4"/>
    <w:rsid w:val="007373E4"/>
    <w:rsid w:val="00737670"/>
    <w:rsid w:val="0073768E"/>
    <w:rsid w:val="00737B08"/>
    <w:rsid w:val="00737BBE"/>
    <w:rsid w:val="00737BE2"/>
    <w:rsid w:val="00737C42"/>
    <w:rsid w:val="007400E6"/>
    <w:rsid w:val="00740330"/>
    <w:rsid w:val="00740631"/>
    <w:rsid w:val="007406CB"/>
    <w:rsid w:val="007407DE"/>
    <w:rsid w:val="0074089F"/>
    <w:rsid w:val="0074099F"/>
    <w:rsid w:val="007409F4"/>
    <w:rsid w:val="00740CE9"/>
    <w:rsid w:val="00740D2C"/>
    <w:rsid w:val="007411E1"/>
    <w:rsid w:val="0074127A"/>
    <w:rsid w:val="0074179F"/>
    <w:rsid w:val="0074187A"/>
    <w:rsid w:val="007419CA"/>
    <w:rsid w:val="007419FC"/>
    <w:rsid w:val="00741C58"/>
    <w:rsid w:val="00741CE3"/>
    <w:rsid w:val="00741FCB"/>
    <w:rsid w:val="0074271F"/>
    <w:rsid w:val="00742775"/>
    <w:rsid w:val="007427D5"/>
    <w:rsid w:val="007427F0"/>
    <w:rsid w:val="00742AAC"/>
    <w:rsid w:val="00742CEF"/>
    <w:rsid w:val="00742DB5"/>
    <w:rsid w:val="00742DE1"/>
    <w:rsid w:val="00742E8B"/>
    <w:rsid w:val="00742F6E"/>
    <w:rsid w:val="00742F88"/>
    <w:rsid w:val="007433D5"/>
    <w:rsid w:val="007433E2"/>
    <w:rsid w:val="0074341B"/>
    <w:rsid w:val="007434A9"/>
    <w:rsid w:val="0074378A"/>
    <w:rsid w:val="007437A9"/>
    <w:rsid w:val="00743ACA"/>
    <w:rsid w:val="00743B27"/>
    <w:rsid w:val="00743C58"/>
    <w:rsid w:val="00744113"/>
    <w:rsid w:val="00744194"/>
    <w:rsid w:val="007443BD"/>
    <w:rsid w:val="00744630"/>
    <w:rsid w:val="00744772"/>
    <w:rsid w:val="00744788"/>
    <w:rsid w:val="00744815"/>
    <w:rsid w:val="00744A4C"/>
    <w:rsid w:val="00744AB7"/>
    <w:rsid w:val="00744DBA"/>
    <w:rsid w:val="00744E73"/>
    <w:rsid w:val="00744F4E"/>
    <w:rsid w:val="00745186"/>
    <w:rsid w:val="00745325"/>
    <w:rsid w:val="007453DD"/>
    <w:rsid w:val="007453F7"/>
    <w:rsid w:val="007454C8"/>
    <w:rsid w:val="0074566A"/>
    <w:rsid w:val="007456B5"/>
    <w:rsid w:val="007457CF"/>
    <w:rsid w:val="00745B0D"/>
    <w:rsid w:val="00745EB4"/>
    <w:rsid w:val="00745F45"/>
    <w:rsid w:val="00745F94"/>
    <w:rsid w:val="007460B8"/>
    <w:rsid w:val="007461F3"/>
    <w:rsid w:val="00746241"/>
    <w:rsid w:val="00746264"/>
    <w:rsid w:val="00746414"/>
    <w:rsid w:val="0074698E"/>
    <w:rsid w:val="00746CC5"/>
    <w:rsid w:val="007471FA"/>
    <w:rsid w:val="0074738E"/>
    <w:rsid w:val="00747555"/>
    <w:rsid w:val="007476F4"/>
    <w:rsid w:val="00747CD3"/>
    <w:rsid w:val="00747D4B"/>
    <w:rsid w:val="00747E57"/>
    <w:rsid w:val="00750017"/>
    <w:rsid w:val="00750086"/>
    <w:rsid w:val="007501BD"/>
    <w:rsid w:val="00750291"/>
    <w:rsid w:val="007502BD"/>
    <w:rsid w:val="007502DD"/>
    <w:rsid w:val="007502F6"/>
    <w:rsid w:val="00750314"/>
    <w:rsid w:val="00750415"/>
    <w:rsid w:val="0075044E"/>
    <w:rsid w:val="007505DA"/>
    <w:rsid w:val="007507EB"/>
    <w:rsid w:val="007508CA"/>
    <w:rsid w:val="0075096E"/>
    <w:rsid w:val="00750DB9"/>
    <w:rsid w:val="00751018"/>
    <w:rsid w:val="007510C2"/>
    <w:rsid w:val="00751303"/>
    <w:rsid w:val="00751436"/>
    <w:rsid w:val="0075150E"/>
    <w:rsid w:val="007517EA"/>
    <w:rsid w:val="007519E8"/>
    <w:rsid w:val="00751C40"/>
    <w:rsid w:val="00751FD2"/>
    <w:rsid w:val="0075228A"/>
    <w:rsid w:val="0075264B"/>
    <w:rsid w:val="007527B6"/>
    <w:rsid w:val="0075291B"/>
    <w:rsid w:val="00752E6E"/>
    <w:rsid w:val="007530E6"/>
    <w:rsid w:val="00753237"/>
    <w:rsid w:val="00753327"/>
    <w:rsid w:val="00753349"/>
    <w:rsid w:val="007533E1"/>
    <w:rsid w:val="00753C3B"/>
    <w:rsid w:val="00753CD6"/>
    <w:rsid w:val="00753E03"/>
    <w:rsid w:val="00753E65"/>
    <w:rsid w:val="0075406A"/>
    <w:rsid w:val="0075451B"/>
    <w:rsid w:val="0075454C"/>
    <w:rsid w:val="007546E1"/>
    <w:rsid w:val="0075491B"/>
    <w:rsid w:val="0075494D"/>
    <w:rsid w:val="00754A02"/>
    <w:rsid w:val="00754C18"/>
    <w:rsid w:val="00755B46"/>
    <w:rsid w:val="00755B6C"/>
    <w:rsid w:val="00755E99"/>
    <w:rsid w:val="0075622A"/>
    <w:rsid w:val="00756422"/>
    <w:rsid w:val="00756AA3"/>
    <w:rsid w:val="00756AB2"/>
    <w:rsid w:val="00756AB5"/>
    <w:rsid w:val="00756C1D"/>
    <w:rsid w:val="00756CAC"/>
    <w:rsid w:val="00757173"/>
    <w:rsid w:val="0075738C"/>
    <w:rsid w:val="00757658"/>
    <w:rsid w:val="00757725"/>
    <w:rsid w:val="0075779E"/>
    <w:rsid w:val="007578B4"/>
    <w:rsid w:val="007578C0"/>
    <w:rsid w:val="0075791F"/>
    <w:rsid w:val="00757A2A"/>
    <w:rsid w:val="00757C77"/>
    <w:rsid w:val="00757D50"/>
    <w:rsid w:val="00757D5B"/>
    <w:rsid w:val="00757E3E"/>
    <w:rsid w:val="00757E57"/>
    <w:rsid w:val="00757F31"/>
    <w:rsid w:val="00760238"/>
    <w:rsid w:val="0076031C"/>
    <w:rsid w:val="007603D6"/>
    <w:rsid w:val="00760424"/>
    <w:rsid w:val="00760438"/>
    <w:rsid w:val="00760492"/>
    <w:rsid w:val="00760609"/>
    <w:rsid w:val="0076067D"/>
    <w:rsid w:val="007609E5"/>
    <w:rsid w:val="00760B7E"/>
    <w:rsid w:val="00760D03"/>
    <w:rsid w:val="00760E42"/>
    <w:rsid w:val="00761004"/>
    <w:rsid w:val="00761128"/>
    <w:rsid w:val="007612D9"/>
    <w:rsid w:val="00761457"/>
    <w:rsid w:val="0076145C"/>
    <w:rsid w:val="0076181F"/>
    <w:rsid w:val="0076194A"/>
    <w:rsid w:val="0076194C"/>
    <w:rsid w:val="00761993"/>
    <w:rsid w:val="00761AA1"/>
    <w:rsid w:val="00761CD8"/>
    <w:rsid w:val="00761D7C"/>
    <w:rsid w:val="00762499"/>
    <w:rsid w:val="0076253A"/>
    <w:rsid w:val="007628E1"/>
    <w:rsid w:val="0076292D"/>
    <w:rsid w:val="0076297D"/>
    <w:rsid w:val="00762991"/>
    <w:rsid w:val="00762A4C"/>
    <w:rsid w:val="00762A60"/>
    <w:rsid w:val="00762DEF"/>
    <w:rsid w:val="00762FDE"/>
    <w:rsid w:val="007633FF"/>
    <w:rsid w:val="0076355D"/>
    <w:rsid w:val="00763CE6"/>
    <w:rsid w:val="00763D14"/>
    <w:rsid w:val="00763D5C"/>
    <w:rsid w:val="00763ED9"/>
    <w:rsid w:val="007640C7"/>
    <w:rsid w:val="00764315"/>
    <w:rsid w:val="007644CB"/>
    <w:rsid w:val="00764934"/>
    <w:rsid w:val="00764A56"/>
    <w:rsid w:val="00764ADA"/>
    <w:rsid w:val="00764BB7"/>
    <w:rsid w:val="00764C96"/>
    <w:rsid w:val="00764D17"/>
    <w:rsid w:val="00764DB6"/>
    <w:rsid w:val="00764E95"/>
    <w:rsid w:val="00764EF0"/>
    <w:rsid w:val="00765B0A"/>
    <w:rsid w:val="00765F7F"/>
    <w:rsid w:val="00765FBE"/>
    <w:rsid w:val="00765FC2"/>
    <w:rsid w:val="007663B6"/>
    <w:rsid w:val="007665E5"/>
    <w:rsid w:val="00766672"/>
    <w:rsid w:val="00766686"/>
    <w:rsid w:val="00766695"/>
    <w:rsid w:val="007667D5"/>
    <w:rsid w:val="007667DF"/>
    <w:rsid w:val="00766810"/>
    <w:rsid w:val="00767032"/>
    <w:rsid w:val="0076708C"/>
    <w:rsid w:val="00767145"/>
    <w:rsid w:val="0076714E"/>
    <w:rsid w:val="007673E2"/>
    <w:rsid w:val="0076743B"/>
    <w:rsid w:val="00767465"/>
    <w:rsid w:val="0076756E"/>
    <w:rsid w:val="00767659"/>
    <w:rsid w:val="007677B7"/>
    <w:rsid w:val="007677DE"/>
    <w:rsid w:val="00767A09"/>
    <w:rsid w:val="00767B9E"/>
    <w:rsid w:val="00767BC3"/>
    <w:rsid w:val="00767E40"/>
    <w:rsid w:val="00767E86"/>
    <w:rsid w:val="00767F0A"/>
    <w:rsid w:val="00767F60"/>
    <w:rsid w:val="00767F74"/>
    <w:rsid w:val="007700D5"/>
    <w:rsid w:val="00770299"/>
    <w:rsid w:val="0077033D"/>
    <w:rsid w:val="0077061D"/>
    <w:rsid w:val="00770E00"/>
    <w:rsid w:val="00770F1B"/>
    <w:rsid w:val="00770FE2"/>
    <w:rsid w:val="007710BA"/>
    <w:rsid w:val="007711DB"/>
    <w:rsid w:val="007712B2"/>
    <w:rsid w:val="0077143B"/>
    <w:rsid w:val="0077198B"/>
    <w:rsid w:val="007719E0"/>
    <w:rsid w:val="00771AC7"/>
    <w:rsid w:val="00771D7B"/>
    <w:rsid w:val="00771F7D"/>
    <w:rsid w:val="00771FBC"/>
    <w:rsid w:val="00772030"/>
    <w:rsid w:val="007721B9"/>
    <w:rsid w:val="007722DA"/>
    <w:rsid w:val="00772396"/>
    <w:rsid w:val="007724E6"/>
    <w:rsid w:val="007724FA"/>
    <w:rsid w:val="0077289C"/>
    <w:rsid w:val="0077298C"/>
    <w:rsid w:val="007729E7"/>
    <w:rsid w:val="00772AD5"/>
    <w:rsid w:val="00772B0A"/>
    <w:rsid w:val="00772C6C"/>
    <w:rsid w:val="00772CEE"/>
    <w:rsid w:val="007733CD"/>
    <w:rsid w:val="007736E0"/>
    <w:rsid w:val="007737A8"/>
    <w:rsid w:val="007738FA"/>
    <w:rsid w:val="00773C50"/>
    <w:rsid w:val="00773C69"/>
    <w:rsid w:val="00773CD3"/>
    <w:rsid w:val="00773D53"/>
    <w:rsid w:val="00774072"/>
    <w:rsid w:val="00774248"/>
    <w:rsid w:val="00774273"/>
    <w:rsid w:val="0077433C"/>
    <w:rsid w:val="00774472"/>
    <w:rsid w:val="00774A4E"/>
    <w:rsid w:val="00774BAA"/>
    <w:rsid w:val="00774C30"/>
    <w:rsid w:val="00774C6A"/>
    <w:rsid w:val="00774D19"/>
    <w:rsid w:val="00774DFD"/>
    <w:rsid w:val="00774E02"/>
    <w:rsid w:val="0077528A"/>
    <w:rsid w:val="00775467"/>
    <w:rsid w:val="0077569D"/>
    <w:rsid w:val="00775793"/>
    <w:rsid w:val="00775852"/>
    <w:rsid w:val="0077594F"/>
    <w:rsid w:val="00776068"/>
    <w:rsid w:val="007760E0"/>
    <w:rsid w:val="007764A5"/>
    <w:rsid w:val="007765F5"/>
    <w:rsid w:val="0077660C"/>
    <w:rsid w:val="00776749"/>
    <w:rsid w:val="007767D5"/>
    <w:rsid w:val="007767FD"/>
    <w:rsid w:val="0077685F"/>
    <w:rsid w:val="00776942"/>
    <w:rsid w:val="00776978"/>
    <w:rsid w:val="00776BBA"/>
    <w:rsid w:val="00776ED5"/>
    <w:rsid w:val="00776F36"/>
    <w:rsid w:val="0077721C"/>
    <w:rsid w:val="007776DE"/>
    <w:rsid w:val="007777F2"/>
    <w:rsid w:val="00777889"/>
    <w:rsid w:val="0077789A"/>
    <w:rsid w:val="00777BDE"/>
    <w:rsid w:val="007800AF"/>
    <w:rsid w:val="00780270"/>
    <w:rsid w:val="007802C0"/>
    <w:rsid w:val="00780457"/>
    <w:rsid w:val="007806A9"/>
    <w:rsid w:val="0078071E"/>
    <w:rsid w:val="00780783"/>
    <w:rsid w:val="007807BE"/>
    <w:rsid w:val="007807E2"/>
    <w:rsid w:val="00780AFC"/>
    <w:rsid w:val="007810CA"/>
    <w:rsid w:val="00781187"/>
    <w:rsid w:val="0078133B"/>
    <w:rsid w:val="0078187E"/>
    <w:rsid w:val="00781890"/>
    <w:rsid w:val="00781A32"/>
    <w:rsid w:val="00781CC3"/>
    <w:rsid w:val="00781D23"/>
    <w:rsid w:val="00781E22"/>
    <w:rsid w:val="007820FC"/>
    <w:rsid w:val="007823B6"/>
    <w:rsid w:val="007823F1"/>
    <w:rsid w:val="007823FC"/>
    <w:rsid w:val="007825F4"/>
    <w:rsid w:val="0078271A"/>
    <w:rsid w:val="0078281C"/>
    <w:rsid w:val="00782A17"/>
    <w:rsid w:val="00782A3A"/>
    <w:rsid w:val="00782FD9"/>
    <w:rsid w:val="007830B1"/>
    <w:rsid w:val="007832A2"/>
    <w:rsid w:val="00783316"/>
    <w:rsid w:val="00783439"/>
    <w:rsid w:val="00783555"/>
    <w:rsid w:val="007835F2"/>
    <w:rsid w:val="00783630"/>
    <w:rsid w:val="00783858"/>
    <w:rsid w:val="007842A0"/>
    <w:rsid w:val="007847E4"/>
    <w:rsid w:val="00784A27"/>
    <w:rsid w:val="00784E54"/>
    <w:rsid w:val="00784E76"/>
    <w:rsid w:val="00784F0F"/>
    <w:rsid w:val="00784FF0"/>
    <w:rsid w:val="00785056"/>
    <w:rsid w:val="0078546C"/>
    <w:rsid w:val="007855ED"/>
    <w:rsid w:val="00785760"/>
    <w:rsid w:val="00785787"/>
    <w:rsid w:val="007857FE"/>
    <w:rsid w:val="00785991"/>
    <w:rsid w:val="007859A4"/>
    <w:rsid w:val="00785AB2"/>
    <w:rsid w:val="00785CAC"/>
    <w:rsid w:val="00785CEB"/>
    <w:rsid w:val="00785E79"/>
    <w:rsid w:val="00785F21"/>
    <w:rsid w:val="00785FFF"/>
    <w:rsid w:val="007864F5"/>
    <w:rsid w:val="0078667A"/>
    <w:rsid w:val="0078676F"/>
    <w:rsid w:val="00786D20"/>
    <w:rsid w:val="00787048"/>
    <w:rsid w:val="007872AF"/>
    <w:rsid w:val="00787367"/>
    <w:rsid w:val="007874E0"/>
    <w:rsid w:val="007875D7"/>
    <w:rsid w:val="00787684"/>
    <w:rsid w:val="007877B0"/>
    <w:rsid w:val="0078786F"/>
    <w:rsid w:val="00787870"/>
    <w:rsid w:val="0078798A"/>
    <w:rsid w:val="00787BFC"/>
    <w:rsid w:val="00787DFC"/>
    <w:rsid w:val="00787EF5"/>
    <w:rsid w:val="00787FFA"/>
    <w:rsid w:val="00790049"/>
    <w:rsid w:val="007900ED"/>
    <w:rsid w:val="0079021B"/>
    <w:rsid w:val="00790B00"/>
    <w:rsid w:val="00790B39"/>
    <w:rsid w:val="00790F21"/>
    <w:rsid w:val="00791319"/>
    <w:rsid w:val="00791461"/>
    <w:rsid w:val="007915ED"/>
    <w:rsid w:val="00791911"/>
    <w:rsid w:val="00791942"/>
    <w:rsid w:val="00791960"/>
    <w:rsid w:val="00791973"/>
    <w:rsid w:val="00791B74"/>
    <w:rsid w:val="00791CD9"/>
    <w:rsid w:val="00791DC5"/>
    <w:rsid w:val="00791DF4"/>
    <w:rsid w:val="00791DF5"/>
    <w:rsid w:val="00791F9B"/>
    <w:rsid w:val="00792243"/>
    <w:rsid w:val="00792250"/>
    <w:rsid w:val="007922F6"/>
    <w:rsid w:val="00792388"/>
    <w:rsid w:val="00792559"/>
    <w:rsid w:val="0079288F"/>
    <w:rsid w:val="00792CEC"/>
    <w:rsid w:val="00792EC4"/>
    <w:rsid w:val="0079329A"/>
    <w:rsid w:val="007932DD"/>
    <w:rsid w:val="007937A3"/>
    <w:rsid w:val="00793AF0"/>
    <w:rsid w:val="00793B98"/>
    <w:rsid w:val="00793DAC"/>
    <w:rsid w:val="00793DD2"/>
    <w:rsid w:val="00793E58"/>
    <w:rsid w:val="00794027"/>
    <w:rsid w:val="007941AC"/>
    <w:rsid w:val="0079477F"/>
    <w:rsid w:val="007947B6"/>
    <w:rsid w:val="00794847"/>
    <w:rsid w:val="00794BBC"/>
    <w:rsid w:val="00794CCF"/>
    <w:rsid w:val="00794DA9"/>
    <w:rsid w:val="00794F2D"/>
    <w:rsid w:val="00795004"/>
    <w:rsid w:val="0079552F"/>
    <w:rsid w:val="00795819"/>
    <w:rsid w:val="00795884"/>
    <w:rsid w:val="00795D27"/>
    <w:rsid w:val="007961ED"/>
    <w:rsid w:val="007962F5"/>
    <w:rsid w:val="007962F8"/>
    <w:rsid w:val="0079645E"/>
    <w:rsid w:val="00796537"/>
    <w:rsid w:val="00796602"/>
    <w:rsid w:val="00796C02"/>
    <w:rsid w:val="00796C80"/>
    <w:rsid w:val="00796CB1"/>
    <w:rsid w:val="00796D53"/>
    <w:rsid w:val="00796FC1"/>
    <w:rsid w:val="00796FE8"/>
    <w:rsid w:val="00797196"/>
    <w:rsid w:val="007972A4"/>
    <w:rsid w:val="0079740B"/>
    <w:rsid w:val="00797695"/>
    <w:rsid w:val="00797707"/>
    <w:rsid w:val="00797A13"/>
    <w:rsid w:val="00797A21"/>
    <w:rsid w:val="00797B97"/>
    <w:rsid w:val="00797F25"/>
    <w:rsid w:val="007A0135"/>
    <w:rsid w:val="007A02A3"/>
    <w:rsid w:val="007A0434"/>
    <w:rsid w:val="007A0506"/>
    <w:rsid w:val="007A0792"/>
    <w:rsid w:val="007A0824"/>
    <w:rsid w:val="007A0864"/>
    <w:rsid w:val="007A08A9"/>
    <w:rsid w:val="007A0F92"/>
    <w:rsid w:val="007A0F94"/>
    <w:rsid w:val="007A1000"/>
    <w:rsid w:val="007A1231"/>
    <w:rsid w:val="007A12C6"/>
    <w:rsid w:val="007A1439"/>
    <w:rsid w:val="007A144C"/>
    <w:rsid w:val="007A15A9"/>
    <w:rsid w:val="007A15C1"/>
    <w:rsid w:val="007A18D8"/>
    <w:rsid w:val="007A19E0"/>
    <w:rsid w:val="007A1B6E"/>
    <w:rsid w:val="007A1BFA"/>
    <w:rsid w:val="007A1CCC"/>
    <w:rsid w:val="007A1CD9"/>
    <w:rsid w:val="007A1E07"/>
    <w:rsid w:val="007A1FB1"/>
    <w:rsid w:val="007A1FEA"/>
    <w:rsid w:val="007A211E"/>
    <w:rsid w:val="007A2183"/>
    <w:rsid w:val="007A2435"/>
    <w:rsid w:val="007A26B4"/>
    <w:rsid w:val="007A271F"/>
    <w:rsid w:val="007A2727"/>
    <w:rsid w:val="007A2898"/>
    <w:rsid w:val="007A28A8"/>
    <w:rsid w:val="007A2D34"/>
    <w:rsid w:val="007A2D39"/>
    <w:rsid w:val="007A329C"/>
    <w:rsid w:val="007A32F3"/>
    <w:rsid w:val="007A3308"/>
    <w:rsid w:val="007A335F"/>
    <w:rsid w:val="007A3460"/>
    <w:rsid w:val="007A3764"/>
    <w:rsid w:val="007A37D7"/>
    <w:rsid w:val="007A3A96"/>
    <w:rsid w:val="007A3BDD"/>
    <w:rsid w:val="007A3BFC"/>
    <w:rsid w:val="007A3C4D"/>
    <w:rsid w:val="007A40D3"/>
    <w:rsid w:val="007A437F"/>
    <w:rsid w:val="007A4440"/>
    <w:rsid w:val="007A4544"/>
    <w:rsid w:val="007A47D9"/>
    <w:rsid w:val="007A4892"/>
    <w:rsid w:val="007A493C"/>
    <w:rsid w:val="007A4F6D"/>
    <w:rsid w:val="007A4FB8"/>
    <w:rsid w:val="007A5361"/>
    <w:rsid w:val="007A55A2"/>
    <w:rsid w:val="007A57C0"/>
    <w:rsid w:val="007A584E"/>
    <w:rsid w:val="007A5951"/>
    <w:rsid w:val="007A5A51"/>
    <w:rsid w:val="007A5B3A"/>
    <w:rsid w:val="007A5BC5"/>
    <w:rsid w:val="007A6081"/>
    <w:rsid w:val="007A6185"/>
    <w:rsid w:val="007A6187"/>
    <w:rsid w:val="007A6332"/>
    <w:rsid w:val="007A645A"/>
    <w:rsid w:val="007A64F1"/>
    <w:rsid w:val="007A65F4"/>
    <w:rsid w:val="007A6707"/>
    <w:rsid w:val="007A6939"/>
    <w:rsid w:val="007A6A2A"/>
    <w:rsid w:val="007A6AB8"/>
    <w:rsid w:val="007A6C77"/>
    <w:rsid w:val="007A6D45"/>
    <w:rsid w:val="007A6E16"/>
    <w:rsid w:val="007A6E45"/>
    <w:rsid w:val="007A6F8F"/>
    <w:rsid w:val="007A700A"/>
    <w:rsid w:val="007A72E9"/>
    <w:rsid w:val="007A733A"/>
    <w:rsid w:val="007A7464"/>
    <w:rsid w:val="007A78A6"/>
    <w:rsid w:val="007A79FD"/>
    <w:rsid w:val="007A7A82"/>
    <w:rsid w:val="007A7E3E"/>
    <w:rsid w:val="007A7EF0"/>
    <w:rsid w:val="007B0141"/>
    <w:rsid w:val="007B0176"/>
    <w:rsid w:val="007B0308"/>
    <w:rsid w:val="007B08C8"/>
    <w:rsid w:val="007B0960"/>
    <w:rsid w:val="007B0BDB"/>
    <w:rsid w:val="007B0CBA"/>
    <w:rsid w:val="007B0E33"/>
    <w:rsid w:val="007B1352"/>
    <w:rsid w:val="007B1975"/>
    <w:rsid w:val="007B1A11"/>
    <w:rsid w:val="007B1A25"/>
    <w:rsid w:val="007B1B5C"/>
    <w:rsid w:val="007B1EB3"/>
    <w:rsid w:val="007B2058"/>
    <w:rsid w:val="007B2137"/>
    <w:rsid w:val="007B232E"/>
    <w:rsid w:val="007B2536"/>
    <w:rsid w:val="007B291D"/>
    <w:rsid w:val="007B297B"/>
    <w:rsid w:val="007B2B77"/>
    <w:rsid w:val="007B2F3D"/>
    <w:rsid w:val="007B313A"/>
    <w:rsid w:val="007B32CD"/>
    <w:rsid w:val="007B3343"/>
    <w:rsid w:val="007B33BF"/>
    <w:rsid w:val="007B3691"/>
    <w:rsid w:val="007B3696"/>
    <w:rsid w:val="007B3A35"/>
    <w:rsid w:val="007B3CC0"/>
    <w:rsid w:val="007B3D72"/>
    <w:rsid w:val="007B4063"/>
    <w:rsid w:val="007B454F"/>
    <w:rsid w:val="007B4576"/>
    <w:rsid w:val="007B4692"/>
    <w:rsid w:val="007B4722"/>
    <w:rsid w:val="007B4928"/>
    <w:rsid w:val="007B4950"/>
    <w:rsid w:val="007B4A04"/>
    <w:rsid w:val="007B4EA6"/>
    <w:rsid w:val="007B4F1B"/>
    <w:rsid w:val="007B525A"/>
    <w:rsid w:val="007B557F"/>
    <w:rsid w:val="007B596B"/>
    <w:rsid w:val="007B5B15"/>
    <w:rsid w:val="007B5CE2"/>
    <w:rsid w:val="007B5F56"/>
    <w:rsid w:val="007B62E3"/>
    <w:rsid w:val="007B647A"/>
    <w:rsid w:val="007B64E9"/>
    <w:rsid w:val="007B65CD"/>
    <w:rsid w:val="007B672B"/>
    <w:rsid w:val="007B6B7A"/>
    <w:rsid w:val="007B6D56"/>
    <w:rsid w:val="007B6D5B"/>
    <w:rsid w:val="007B6E65"/>
    <w:rsid w:val="007B6FD0"/>
    <w:rsid w:val="007B71DF"/>
    <w:rsid w:val="007B7497"/>
    <w:rsid w:val="007C0003"/>
    <w:rsid w:val="007C024F"/>
    <w:rsid w:val="007C0599"/>
    <w:rsid w:val="007C084E"/>
    <w:rsid w:val="007C0A07"/>
    <w:rsid w:val="007C0B23"/>
    <w:rsid w:val="007C0C1B"/>
    <w:rsid w:val="007C0F15"/>
    <w:rsid w:val="007C1123"/>
    <w:rsid w:val="007C11A4"/>
    <w:rsid w:val="007C12F9"/>
    <w:rsid w:val="007C1439"/>
    <w:rsid w:val="007C145C"/>
    <w:rsid w:val="007C1511"/>
    <w:rsid w:val="007C1560"/>
    <w:rsid w:val="007C15A3"/>
    <w:rsid w:val="007C15EC"/>
    <w:rsid w:val="007C1742"/>
    <w:rsid w:val="007C18F8"/>
    <w:rsid w:val="007C1B3D"/>
    <w:rsid w:val="007C1D68"/>
    <w:rsid w:val="007C1E25"/>
    <w:rsid w:val="007C1E92"/>
    <w:rsid w:val="007C1EAD"/>
    <w:rsid w:val="007C1F57"/>
    <w:rsid w:val="007C1F59"/>
    <w:rsid w:val="007C2138"/>
    <w:rsid w:val="007C23B5"/>
    <w:rsid w:val="007C2661"/>
    <w:rsid w:val="007C2A5A"/>
    <w:rsid w:val="007C2B17"/>
    <w:rsid w:val="007C2B71"/>
    <w:rsid w:val="007C2D33"/>
    <w:rsid w:val="007C2EC4"/>
    <w:rsid w:val="007C3083"/>
    <w:rsid w:val="007C3372"/>
    <w:rsid w:val="007C341D"/>
    <w:rsid w:val="007C3422"/>
    <w:rsid w:val="007C3641"/>
    <w:rsid w:val="007C3661"/>
    <w:rsid w:val="007C3A7B"/>
    <w:rsid w:val="007C3D74"/>
    <w:rsid w:val="007C3FFC"/>
    <w:rsid w:val="007C4093"/>
    <w:rsid w:val="007C4143"/>
    <w:rsid w:val="007C441A"/>
    <w:rsid w:val="007C451B"/>
    <w:rsid w:val="007C453A"/>
    <w:rsid w:val="007C46A6"/>
    <w:rsid w:val="007C4794"/>
    <w:rsid w:val="007C499A"/>
    <w:rsid w:val="007C4A61"/>
    <w:rsid w:val="007C4B2A"/>
    <w:rsid w:val="007C4BB6"/>
    <w:rsid w:val="007C4FBE"/>
    <w:rsid w:val="007C5300"/>
    <w:rsid w:val="007C5301"/>
    <w:rsid w:val="007C538A"/>
    <w:rsid w:val="007C53BD"/>
    <w:rsid w:val="007C53D7"/>
    <w:rsid w:val="007C5417"/>
    <w:rsid w:val="007C54A0"/>
    <w:rsid w:val="007C5675"/>
    <w:rsid w:val="007C567E"/>
    <w:rsid w:val="007C5695"/>
    <w:rsid w:val="007C56E2"/>
    <w:rsid w:val="007C58B8"/>
    <w:rsid w:val="007C59E9"/>
    <w:rsid w:val="007C5B65"/>
    <w:rsid w:val="007C667B"/>
    <w:rsid w:val="007C66A5"/>
    <w:rsid w:val="007C66AB"/>
    <w:rsid w:val="007C6705"/>
    <w:rsid w:val="007C683F"/>
    <w:rsid w:val="007C695C"/>
    <w:rsid w:val="007C6A4A"/>
    <w:rsid w:val="007C6B68"/>
    <w:rsid w:val="007C6BAB"/>
    <w:rsid w:val="007C6CB9"/>
    <w:rsid w:val="007C6CC3"/>
    <w:rsid w:val="007C6E54"/>
    <w:rsid w:val="007C6ED6"/>
    <w:rsid w:val="007C71CC"/>
    <w:rsid w:val="007C792D"/>
    <w:rsid w:val="007C7AF1"/>
    <w:rsid w:val="007C7B10"/>
    <w:rsid w:val="007D00F2"/>
    <w:rsid w:val="007D01B0"/>
    <w:rsid w:val="007D01C4"/>
    <w:rsid w:val="007D03FF"/>
    <w:rsid w:val="007D0A75"/>
    <w:rsid w:val="007D0CA7"/>
    <w:rsid w:val="007D0E42"/>
    <w:rsid w:val="007D0E5F"/>
    <w:rsid w:val="007D0FA0"/>
    <w:rsid w:val="007D136C"/>
    <w:rsid w:val="007D1586"/>
    <w:rsid w:val="007D1680"/>
    <w:rsid w:val="007D18C2"/>
    <w:rsid w:val="007D1905"/>
    <w:rsid w:val="007D1946"/>
    <w:rsid w:val="007D1C6A"/>
    <w:rsid w:val="007D1D00"/>
    <w:rsid w:val="007D1E49"/>
    <w:rsid w:val="007D1EA0"/>
    <w:rsid w:val="007D1F5D"/>
    <w:rsid w:val="007D2472"/>
    <w:rsid w:val="007D286C"/>
    <w:rsid w:val="007D2C54"/>
    <w:rsid w:val="007D2CA6"/>
    <w:rsid w:val="007D2FDF"/>
    <w:rsid w:val="007D31BC"/>
    <w:rsid w:val="007D31E4"/>
    <w:rsid w:val="007D363E"/>
    <w:rsid w:val="007D38A5"/>
    <w:rsid w:val="007D3B3E"/>
    <w:rsid w:val="007D3F8A"/>
    <w:rsid w:val="007D41EC"/>
    <w:rsid w:val="007D4325"/>
    <w:rsid w:val="007D439E"/>
    <w:rsid w:val="007D45C2"/>
    <w:rsid w:val="007D46D3"/>
    <w:rsid w:val="007D49AA"/>
    <w:rsid w:val="007D4A6C"/>
    <w:rsid w:val="007D4F73"/>
    <w:rsid w:val="007D50CF"/>
    <w:rsid w:val="007D50D2"/>
    <w:rsid w:val="007D5375"/>
    <w:rsid w:val="007D5449"/>
    <w:rsid w:val="007D568C"/>
    <w:rsid w:val="007D577F"/>
    <w:rsid w:val="007D57B1"/>
    <w:rsid w:val="007D5810"/>
    <w:rsid w:val="007D595D"/>
    <w:rsid w:val="007D5AA0"/>
    <w:rsid w:val="007D5E5C"/>
    <w:rsid w:val="007D5EC0"/>
    <w:rsid w:val="007D6262"/>
    <w:rsid w:val="007D6982"/>
    <w:rsid w:val="007D6A43"/>
    <w:rsid w:val="007D6D13"/>
    <w:rsid w:val="007D70BD"/>
    <w:rsid w:val="007D71AB"/>
    <w:rsid w:val="007D7356"/>
    <w:rsid w:val="007D75C2"/>
    <w:rsid w:val="007D7A45"/>
    <w:rsid w:val="007D7B77"/>
    <w:rsid w:val="007D7BFB"/>
    <w:rsid w:val="007E01C9"/>
    <w:rsid w:val="007E0241"/>
    <w:rsid w:val="007E0649"/>
    <w:rsid w:val="007E0653"/>
    <w:rsid w:val="007E077B"/>
    <w:rsid w:val="007E07C3"/>
    <w:rsid w:val="007E0BC5"/>
    <w:rsid w:val="007E0C53"/>
    <w:rsid w:val="007E0D26"/>
    <w:rsid w:val="007E1366"/>
    <w:rsid w:val="007E140D"/>
    <w:rsid w:val="007E15EE"/>
    <w:rsid w:val="007E1740"/>
    <w:rsid w:val="007E17D7"/>
    <w:rsid w:val="007E18CE"/>
    <w:rsid w:val="007E1BC4"/>
    <w:rsid w:val="007E1BF6"/>
    <w:rsid w:val="007E1F02"/>
    <w:rsid w:val="007E1FFF"/>
    <w:rsid w:val="007E20CC"/>
    <w:rsid w:val="007E21CC"/>
    <w:rsid w:val="007E238D"/>
    <w:rsid w:val="007E250E"/>
    <w:rsid w:val="007E2554"/>
    <w:rsid w:val="007E2C84"/>
    <w:rsid w:val="007E2D1B"/>
    <w:rsid w:val="007E2D41"/>
    <w:rsid w:val="007E2D5C"/>
    <w:rsid w:val="007E2D81"/>
    <w:rsid w:val="007E2F78"/>
    <w:rsid w:val="007E3022"/>
    <w:rsid w:val="007E316E"/>
    <w:rsid w:val="007E33FC"/>
    <w:rsid w:val="007E350B"/>
    <w:rsid w:val="007E357F"/>
    <w:rsid w:val="007E372E"/>
    <w:rsid w:val="007E3B27"/>
    <w:rsid w:val="007E3CFB"/>
    <w:rsid w:val="007E3E6F"/>
    <w:rsid w:val="007E44E6"/>
    <w:rsid w:val="007E4522"/>
    <w:rsid w:val="007E465F"/>
    <w:rsid w:val="007E46BA"/>
    <w:rsid w:val="007E487C"/>
    <w:rsid w:val="007E48A1"/>
    <w:rsid w:val="007E4A38"/>
    <w:rsid w:val="007E4BB3"/>
    <w:rsid w:val="007E4EC7"/>
    <w:rsid w:val="007E4F7C"/>
    <w:rsid w:val="007E52FC"/>
    <w:rsid w:val="007E55BD"/>
    <w:rsid w:val="007E5660"/>
    <w:rsid w:val="007E5778"/>
    <w:rsid w:val="007E583B"/>
    <w:rsid w:val="007E5886"/>
    <w:rsid w:val="007E5973"/>
    <w:rsid w:val="007E5B68"/>
    <w:rsid w:val="007E5BFA"/>
    <w:rsid w:val="007E5C14"/>
    <w:rsid w:val="007E5CEA"/>
    <w:rsid w:val="007E5DB1"/>
    <w:rsid w:val="007E5DC7"/>
    <w:rsid w:val="007E5EDA"/>
    <w:rsid w:val="007E5F46"/>
    <w:rsid w:val="007E60A7"/>
    <w:rsid w:val="007E6225"/>
    <w:rsid w:val="007E640F"/>
    <w:rsid w:val="007E663A"/>
    <w:rsid w:val="007E69C2"/>
    <w:rsid w:val="007E6B5C"/>
    <w:rsid w:val="007E7207"/>
    <w:rsid w:val="007E75A1"/>
    <w:rsid w:val="007E7602"/>
    <w:rsid w:val="007E783C"/>
    <w:rsid w:val="007F0116"/>
    <w:rsid w:val="007F01C3"/>
    <w:rsid w:val="007F0284"/>
    <w:rsid w:val="007F0325"/>
    <w:rsid w:val="007F0351"/>
    <w:rsid w:val="007F0499"/>
    <w:rsid w:val="007F04A6"/>
    <w:rsid w:val="007F05F7"/>
    <w:rsid w:val="007F08FA"/>
    <w:rsid w:val="007F0D0C"/>
    <w:rsid w:val="007F10BB"/>
    <w:rsid w:val="007F140A"/>
    <w:rsid w:val="007F1554"/>
    <w:rsid w:val="007F17D4"/>
    <w:rsid w:val="007F1A62"/>
    <w:rsid w:val="007F1B43"/>
    <w:rsid w:val="007F1E51"/>
    <w:rsid w:val="007F2072"/>
    <w:rsid w:val="007F240F"/>
    <w:rsid w:val="007F24C2"/>
    <w:rsid w:val="007F2650"/>
    <w:rsid w:val="007F2861"/>
    <w:rsid w:val="007F292D"/>
    <w:rsid w:val="007F2E0B"/>
    <w:rsid w:val="007F3247"/>
    <w:rsid w:val="007F3363"/>
    <w:rsid w:val="007F355E"/>
    <w:rsid w:val="007F36AA"/>
    <w:rsid w:val="007F36F4"/>
    <w:rsid w:val="007F3888"/>
    <w:rsid w:val="007F3BBD"/>
    <w:rsid w:val="007F3C5D"/>
    <w:rsid w:val="007F4007"/>
    <w:rsid w:val="007F45AD"/>
    <w:rsid w:val="007F468C"/>
    <w:rsid w:val="007F472E"/>
    <w:rsid w:val="007F4794"/>
    <w:rsid w:val="007F486D"/>
    <w:rsid w:val="007F4C15"/>
    <w:rsid w:val="007F4CD4"/>
    <w:rsid w:val="007F5043"/>
    <w:rsid w:val="007F5126"/>
    <w:rsid w:val="007F5204"/>
    <w:rsid w:val="007F55E3"/>
    <w:rsid w:val="007F5650"/>
    <w:rsid w:val="007F57AA"/>
    <w:rsid w:val="007F5A85"/>
    <w:rsid w:val="007F5B6C"/>
    <w:rsid w:val="007F5D38"/>
    <w:rsid w:val="007F5F51"/>
    <w:rsid w:val="007F6167"/>
    <w:rsid w:val="007F61D8"/>
    <w:rsid w:val="007F6258"/>
    <w:rsid w:val="007F6361"/>
    <w:rsid w:val="007F6659"/>
    <w:rsid w:val="007F6740"/>
    <w:rsid w:val="007F67D8"/>
    <w:rsid w:val="007F68C8"/>
    <w:rsid w:val="007F696F"/>
    <w:rsid w:val="007F6A7F"/>
    <w:rsid w:val="007F6F93"/>
    <w:rsid w:val="007F6FCD"/>
    <w:rsid w:val="007F72B8"/>
    <w:rsid w:val="007F78FA"/>
    <w:rsid w:val="007F7DE8"/>
    <w:rsid w:val="007F7E24"/>
    <w:rsid w:val="008000E0"/>
    <w:rsid w:val="0080020D"/>
    <w:rsid w:val="0080031A"/>
    <w:rsid w:val="0080073C"/>
    <w:rsid w:val="0080095B"/>
    <w:rsid w:val="00800A20"/>
    <w:rsid w:val="00800B39"/>
    <w:rsid w:val="00800F8F"/>
    <w:rsid w:val="008011B6"/>
    <w:rsid w:val="008011D8"/>
    <w:rsid w:val="008014E0"/>
    <w:rsid w:val="008014E4"/>
    <w:rsid w:val="00801571"/>
    <w:rsid w:val="00801596"/>
    <w:rsid w:val="008016C7"/>
    <w:rsid w:val="008018AE"/>
    <w:rsid w:val="00801E3A"/>
    <w:rsid w:val="00802166"/>
    <w:rsid w:val="0080216A"/>
    <w:rsid w:val="008021C6"/>
    <w:rsid w:val="00802214"/>
    <w:rsid w:val="008023B3"/>
    <w:rsid w:val="008023C9"/>
    <w:rsid w:val="00802443"/>
    <w:rsid w:val="008024DE"/>
    <w:rsid w:val="0080283C"/>
    <w:rsid w:val="00802F24"/>
    <w:rsid w:val="0080329D"/>
    <w:rsid w:val="00803441"/>
    <w:rsid w:val="00803456"/>
    <w:rsid w:val="00803E63"/>
    <w:rsid w:val="00803E71"/>
    <w:rsid w:val="0080408E"/>
    <w:rsid w:val="0080463C"/>
    <w:rsid w:val="0080485E"/>
    <w:rsid w:val="00804E02"/>
    <w:rsid w:val="00804F09"/>
    <w:rsid w:val="00804FB8"/>
    <w:rsid w:val="008053D4"/>
    <w:rsid w:val="00805AB2"/>
    <w:rsid w:val="00805AC3"/>
    <w:rsid w:val="00805ADE"/>
    <w:rsid w:val="00805FD3"/>
    <w:rsid w:val="0080605C"/>
    <w:rsid w:val="008062CA"/>
    <w:rsid w:val="0080637E"/>
    <w:rsid w:val="008063E6"/>
    <w:rsid w:val="0080655C"/>
    <w:rsid w:val="0080662D"/>
    <w:rsid w:val="00806665"/>
    <w:rsid w:val="008066DC"/>
    <w:rsid w:val="00806737"/>
    <w:rsid w:val="0080674D"/>
    <w:rsid w:val="0080676A"/>
    <w:rsid w:val="008069F4"/>
    <w:rsid w:val="00806B35"/>
    <w:rsid w:val="00806B6F"/>
    <w:rsid w:val="00806D26"/>
    <w:rsid w:val="00806D70"/>
    <w:rsid w:val="00806F34"/>
    <w:rsid w:val="0080714F"/>
    <w:rsid w:val="008073B6"/>
    <w:rsid w:val="008077A0"/>
    <w:rsid w:val="00807AAC"/>
    <w:rsid w:val="00807AC2"/>
    <w:rsid w:val="00807B51"/>
    <w:rsid w:val="00807D36"/>
    <w:rsid w:val="008100A2"/>
    <w:rsid w:val="008101A9"/>
    <w:rsid w:val="0081047E"/>
    <w:rsid w:val="008106AF"/>
    <w:rsid w:val="00810C08"/>
    <w:rsid w:val="00810C93"/>
    <w:rsid w:val="00810DA7"/>
    <w:rsid w:val="00811055"/>
    <w:rsid w:val="00811100"/>
    <w:rsid w:val="008113C7"/>
    <w:rsid w:val="0081160D"/>
    <w:rsid w:val="00811756"/>
    <w:rsid w:val="0081181F"/>
    <w:rsid w:val="00811B18"/>
    <w:rsid w:val="0081209F"/>
    <w:rsid w:val="008121E2"/>
    <w:rsid w:val="00812273"/>
    <w:rsid w:val="00812361"/>
    <w:rsid w:val="008125DF"/>
    <w:rsid w:val="008128E5"/>
    <w:rsid w:val="00812A47"/>
    <w:rsid w:val="00812C88"/>
    <w:rsid w:val="00812CC8"/>
    <w:rsid w:val="00812D47"/>
    <w:rsid w:val="00812F25"/>
    <w:rsid w:val="00812F45"/>
    <w:rsid w:val="0081306D"/>
    <w:rsid w:val="0081348C"/>
    <w:rsid w:val="00813549"/>
    <w:rsid w:val="008135DD"/>
    <w:rsid w:val="00813669"/>
    <w:rsid w:val="0081397B"/>
    <w:rsid w:val="00813A57"/>
    <w:rsid w:val="00813B95"/>
    <w:rsid w:val="00813CDC"/>
    <w:rsid w:val="00813DF8"/>
    <w:rsid w:val="00814705"/>
    <w:rsid w:val="008148A3"/>
    <w:rsid w:val="00814DEB"/>
    <w:rsid w:val="00814E86"/>
    <w:rsid w:val="00814F5C"/>
    <w:rsid w:val="00815045"/>
    <w:rsid w:val="0081527E"/>
    <w:rsid w:val="008152B2"/>
    <w:rsid w:val="008152E5"/>
    <w:rsid w:val="0081552E"/>
    <w:rsid w:val="008157D6"/>
    <w:rsid w:val="00815834"/>
    <w:rsid w:val="0081589D"/>
    <w:rsid w:val="00815C4D"/>
    <w:rsid w:val="00815CB3"/>
    <w:rsid w:val="00815F33"/>
    <w:rsid w:val="00815F52"/>
    <w:rsid w:val="00816147"/>
    <w:rsid w:val="0081636D"/>
    <w:rsid w:val="00816410"/>
    <w:rsid w:val="00816570"/>
    <w:rsid w:val="0081685E"/>
    <w:rsid w:val="00816977"/>
    <w:rsid w:val="00816A27"/>
    <w:rsid w:val="00816A2D"/>
    <w:rsid w:val="00816D9B"/>
    <w:rsid w:val="00816F81"/>
    <w:rsid w:val="00817117"/>
    <w:rsid w:val="00817176"/>
    <w:rsid w:val="008171DB"/>
    <w:rsid w:val="008172DC"/>
    <w:rsid w:val="008173DF"/>
    <w:rsid w:val="008173FA"/>
    <w:rsid w:val="0081771C"/>
    <w:rsid w:val="00817754"/>
    <w:rsid w:val="00817AE2"/>
    <w:rsid w:val="00817B21"/>
    <w:rsid w:val="00817B8B"/>
    <w:rsid w:val="00817DAC"/>
    <w:rsid w:val="00817DC6"/>
    <w:rsid w:val="00817E03"/>
    <w:rsid w:val="00817E11"/>
    <w:rsid w:val="00817F4E"/>
    <w:rsid w:val="00817FA1"/>
    <w:rsid w:val="00817FAF"/>
    <w:rsid w:val="00820197"/>
    <w:rsid w:val="00820578"/>
    <w:rsid w:val="008206FD"/>
    <w:rsid w:val="00820918"/>
    <w:rsid w:val="00820BEC"/>
    <w:rsid w:val="00820F09"/>
    <w:rsid w:val="008212B0"/>
    <w:rsid w:val="00821757"/>
    <w:rsid w:val="008218A6"/>
    <w:rsid w:val="00821AD8"/>
    <w:rsid w:val="00821B92"/>
    <w:rsid w:val="00821E13"/>
    <w:rsid w:val="00821F51"/>
    <w:rsid w:val="00821F5E"/>
    <w:rsid w:val="00822085"/>
    <w:rsid w:val="00822119"/>
    <w:rsid w:val="00822465"/>
    <w:rsid w:val="0082279F"/>
    <w:rsid w:val="008227A2"/>
    <w:rsid w:val="008227CF"/>
    <w:rsid w:val="00822968"/>
    <w:rsid w:val="00822BD1"/>
    <w:rsid w:val="00822DC7"/>
    <w:rsid w:val="00822F01"/>
    <w:rsid w:val="00822F0D"/>
    <w:rsid w:val="00823117"/>
    <w:rsid w:val="00823151"/>
    <w:rsid w:val="008232F9"/>
    <w:rsid w:val="00823334"/>
    <w:rsid w:val="008236E0"/>
    <w:rsid w:val="0082373A"/>
    <w:rsid w:val="008238E6"/>
    <w:rsid w:val="0082393B"/>
    <w:rsid w:val="00823C65"/>
    <w:rsid w:val="00823F5F"/>
    <w:rsid w:val="00824100"/>
    <w:rsid w:val="0082410D"/>
    <w:rsid w:val="00824154"/>
    <w:rsid w:val="00824200"/>
    <w:rsid w:val="00824326"/>
    <w:rsid w:val="0082464A"/>
    <w:rsid w:val="008247F1"/>
    <w:rsid w:val="008250DC"/>
    <w:rsid w:val="00825187"/>
    <w:rsid w:val="008256A7"/>
    <w:rsid w:val="00825A63"/>
    <w:rsid w:val="00825D13"/>
    <w:rsid w:val="00825D6A"/>
    <w:rsid w:val="00825E0F"/>
    <w:rsid w:val="00826013"/>
    <w:rsid w:val="00826059"/>
    <w:rsid w:val="008260A3"/>
    <w:rsid w:val="008261E7"/>
    <w:rsid w:val="008261EA"/>
    <w:rsid w:val="00826299"/>
    <w:rsid w:val="0082640E"/>
    <w:rsid w:val="00826454"/>
    <w:rsid w:val="00826889"/>
    <w:rsid w:val="008269A2"/>
    <w:rsid w:val="00826BF8"/>
    <w:rsid w:val="00826DA8"/>
    <w:rsid w:val="0082703E"/>
    <w:rsid w:val="008272F3"/>
    <w:rsid w:val="0082762E"/>
    <w:rsid w:val="0082767E"/>
    <w:rsid w:val="008277CD"/>
    <w:rsid w:val="0082787E"/>
    <w:rsid w:val="008279FA"/>
    <w:rsid w:val="00827AD4"/>
    <w:rsid w:val="00827BDB"/>
    <w:rsid w:val="00827CA8"/>
    <w:rsid w:val="00827D66"/>
    <w:rsid w:val="00827D9D"/>
    <w:rsid w:val="00827EDC"/>
    <w:rsid w:val="008300D0"/>
    <w:rsid w:val="0083027B"/>
    <w:rsid w:val="008302ED"/>
    <w:rsid w:val="008303DD"/>
    <w:rsid w:val="008308FD"/>
    <w:rsid w:val="00830B26"/>
    <w:rsid w:val="00830D6F"/>
    <w:rsid w:val="008312DE"/>
    <w:rsid w:val="00831647"/>
    <w:rsid w:val="00831780"/>
    <w:rsid w:val="008319FF"/>
    <w:rsid w:val="00831A71"/>
    <w:rsid w:val="00831EAC"/>
    <w:rsid w:val="00831EC8"/>
    <w:rsid w:val="00831F48"/>
    <w:rsid w:val="00832321"/>
    <w:rsid w:val="008323D5"/>
    <w:rsid w:val="008323D8"/>
    <w:rsid w:val="00832419"/>
    <w:rsid w:val="008324D5"/>
    <w:rsid w:val="0083274C"/>
    <w:rsid w:val="008327D6"/>
    <w:rsid w:val="00832881"/>
    <w:rsid w:val="00832933"/>
    <w:rsid w:val="00832C27"/>
    <w:rsid w:val="00832ECE"/>
    <w:rsid w:val="00832F31"/>
    <w:rsid w:val="0083310D"/>
    <w:rsid w:val="00833111"/>
    <w:rsid w:val="00833286"/>
    <w:rsid w:val="008332CA"/>
    <w:rsid w:val="0083356B"/>
    <w:rsid w:val="0083361D"/>
    <w:rsid w:val="00833737"/>
    <w:rsid w:val="008338CB"/>
    <w:rsid w:val="008338ED"/>
    <w:rsid w:val="00833AEA"/>
    <w:rsid w:val="00833B59"/>
    <w:rsid w:val="00833F93"/>
    <w:rsid w:val="008340B7"/>
    <w:rsid w:val="00834273"/>
    <w:rsid w:val="0083489C"/>
    <w:rsid w:val="008348F0"/>
    <w:rsid w:val="008349A9"/>
    <w:rsid w:val="00834B75"/>
    <w:rsid w:val="00834C8A"/>
    <w:rsid w:val="00834C9E"/>
    <w:rsid w:val="00834CEC"/>
    <w:rsid w:val="00834D40"/>
    <w:rsid w:val="00834E24"/>
    <w:rsid w:val="00835182"/>
    <w:rsid w:val="008353C8"/>
    <w:rsid w:val="00835445"/>
    <w:rsid w:val="0083585F"/>
    <w:rsid w:val="008358FD"/>
    <w:rsid w:val="00835A4A"/>
    <w:rsid w:val="00835B80"/>
    <w:rsid w:val="008362B0"/>
    <w:rsid w:val="00836353"/>
    <w:rsid w:val="0083668D"/>
    <w:rsid w:val="008366C5"/>
    <w:rsid w:val="00836996"/>
    <w:rsid w:val="0083701C"/>
    <w:rsid w:val="0083717D"/>
    <w:rsid w:val="008374E3"/>
    <w:rsid w:val="008374F6"/>
    <w:rsid w:val="008378B8"/>
    <w:rsid w:val="008378BB"/>
    <w:rsid w:val="00837A54"/>
    <w:rsid w:val="00837A75"/>
    <w:rsid w:val="00837B21"/>
    <w:rsid w:val="00837CE1"/>
    <w:rsid w:val="00837E94"/>
    <w:rsid w:val="00837EEA"/>
    <w:rsid w:val="0084012F"/>
    <w:rsid w:val="008403D7"/>
    <w:rsid w:val="008403DE"/>
    <w:rsid w:val="00840644"/>
    <w:rsid w:val="0084095D"/>
    <w:rsid w:val="00840B39"/>
    <w:rsid w:val="00840D5E"/>
    <w:rsid w:val="00840E77"/>
    <w:rsid w:val="00841761"/>
    <w:rsid w:val="00841781"/>
    <w:rsid w:val="00841B21"/>
    <w:rsid w:val="00841D59"/>
    <w:rsid w:val="00841E76"/>
    <w:rsid w:val="00841F8D"/>
    <w:rsid w:val="00841FE1"/>
    <w:rsid w:val="0084206A"/>
    <w:rsid w:val="00842278"/>
    <w:rsid w:val="00842456"/>
    <w:rsid w:val="00842666"/>
    <w:rsid w:val="008426C6"/>
    <w:rsid w:val="008429E5"/>
    <w:rsid w:val="00842BF0"/>
    <w:rsid w:val="00842CF0"/>
    <w:rsid w:val="00842F96"/>
    <w:rsid w:val="008430A7"/>
    <w:rsid w:val="00843150"/>
    <w:rsid w:val="0084357E"/>
    <w:rsid w:val="008436CE"/>
    <w:rsid w:val="00843885"/>
    <w:rsid w:val="008439DA"/>
    <w:rsid w:val="00843B3B"/>
    <w:rsid w:val="00843D84"/>
    <w:rsid w:val="0084417A"/>
    <w:rsid w:val="00844344"/>
    <w:rsid w:val="00844491"/>
    <w:rsid w:val="008446BC"/>
    <w:rsid w:val="008447DB"/>
    <w:rsid w:val="00844847"/>
    <w:rsid w:val="0084487A"/>
    <w:rsid w:val="00844885"/>
    <w:rsid w:val="008448B0"/>
    <w:rsid w:val="008448D7"/>
    <w:rsid w:val="008449B3"/>
    <w:rsid w:val="00844E4F"/>
    <w:rsid w:val="00845269"/>
    <w:rsid w:val="008452A4"/>
    <w:rsid w:val="00845300"/>
    <w:rsid w:val="008454C4"/>
    <w:rsid w:val="008458B9"/>
    <w:rsid w:val="00845EB9"/>
    <w:rsid w:val="00845F49"/>
    <w:rsid w:val="00846656"/>
    <w:rsid w:val="0084670D"/>
    <w:rsid w:val="00846C2F"/>
    <w:rsid w:val="00846D2F"/>
    <w:rsid w:val="00846EE3"/>
    <w:rsid w:val="00846FDE"/>
    <w:rsid w:val="0084704D"/>
    <w:rsid w:val="0084723C"/>
    <w:rsid w:val="008473C6"/>
    <w:rsid w:val="0084769E"/>
    <w:rsid w:val="00847717"/>
    <w:rsid w:val="0084788E"/>
    <w:rsid w:val="00847BBC"/>
    <w:rsid w:val="00847D4A"/>
    <w:rsid w:val="008501BE"/>
    <w:rsid w:val="008502F3"/>
    <w:rsid w:val="008509D6"/>
    <w:rsid w:val="00850B7E"/>
    <w:rsid w:val="00850C3A"/>
    <w:rsid w:val="00850DA9"/>
    <w:rsid w:val="00850DC3"/>
    <w:rsid w:val="00850FE1"/>
    <w:rsid w:val="00851033"/>
    <w:rsid w:val="0085113D"/>
    <w:rsid w:val="008511E2"/>
    <w:rsid w:val="00851218"/>
    <w:rsid w:val="008513D5"/>
    <w:rsid w:val="008514BF"/>
    <w:rsid w:val="00851578"/>
    <w:rsid w:val="00851649"/>
    <w:rsid w:val="0085177C"/>
    <w:rsid w:val="00851993"/>
    <w:rsid w:val="00851AFB"/>
    <w:rsid w:val="00851C6C"/>
    <w:rsid w:val="00851E72"/>
    <w:rsid w:val="00852053"/>
    <w:rsid w:val="0085246F"/>
    <w:rsid w:val="008524E3"/>
    <w:rsid w:val="008525FD"/>
    <w:rsid w:val="0085260C"/>
    <w:rsid w:val="008528B7"/>
    <w:rsid w:val="0085294D"/>
    <w:rsid w:val="00852A68"/>
    <w:rsid w:val="00853382"/>
    <w:rsid w:val="0085345C"/>
    <w:rsid w:val="008535F8"/>
    <w:rsid w:val="0085381C"/>
    <w:rsid w:val="0085387F"/>
    <w:rsid w:val="00853A6A"/>
    <w:rsid w:val="00853B4C"/>
    <w:rsid w:val="00853F81"/>
    <w:rsid w:val="00854056"/>
    <w:rsid w:val="008541D1"/>
    <w:rsid w:val="00854604"/>
    <w:rsid w:val="008549EE"/>
    <w:rsid w:val="00854F7D"/>
    <w:rsid w:val="00854FF1"/>
    <w:rsid w:val="00855109"/>
    <w:rsid w:val="00855187"/>
    <w:rsid w:val="0085526F"/>
    <w:rsid w:val="008553A4"/>
    <w:rsid w:val="00855496"/>
    <w:rsid w:val="0085555A"/>
    <w:rsid w:val="0085569A"/>
    <w:rsid w:val="00855A8C"/>
    <w:rsid w:val="00855BC5"/>
    <w:rsid w:val="00855C0A"/>
    <w:rsid w:val="00855E36"/>
    <w:rsid w:val="00855E44"/>
    <w:rsid w:val="00855FFE"/>
    <w:rsid w:val="008560B2"/>
    <w:rsid w:val="008562DB"/>
    <w:rsid w:val="008563E4"/>
    <w:rsid w:val="0085643F"/>
    <w:rsid w:val="0085657D"/>
    <w:rsid w:val="00856AB0"/>
    <w:rsid w:val="00856AF4"/>
    <w:rsid w:val="00856B9D"/>
    <w:rsid w:val="00856D36"/>
    <w:rsid w:val="00856E35"/>
    <w:rsid w:val="0085709F"/>
    <w:rsid w:val="008571A8"/>
    <w:rsid w:val="0085772B"/>
    <w:rsid w:val="008579D9"/>
    <w:rsid w:val="00857A0F"/>
    <w:rsid w:val="00857DC5"/>
    <w:rsid w:val="0086008B"/>
    <w:rsid w:val="008601EE"/>
    <w:rsid w:val="00860342"/>
    <w:rsid w:val="0086034C"/>
    <w:rsid w:val="00860449"/>
    <w:rsid w:val="008604FE"/>
    <w:rsid w:val="00860762"/>
    <w:rsid w:val="00860A4C"/>
    <w:rsid w:val="00860BB9"/>
    <w:rsid w:val="00860F5A"/>
    <w:rsid w:val="00860F6B"/>
    <w:rsid w:val="00860FCD"/>
    <w:rsid w:val="0086126A"/>
    <w:rsid w:val="008617D8"/>
    <w:rsid w:val="00861BEE"/>
    <w:rsid w:val="00861D15"/>
    <w:rsid w:val="008620EF"/>
    <w:rsid w:val="008620FC"/>
    <w:rsid w:val="0086211D"/>
    <w:rsid w:val="00862394"/>
    <w:rsid w:val="00862471"/>
    <w:rsid w:val="0086260E"/>
    <w:rsid w:val="0086265C"/>
    <w:rsid w:val="008626CC"/>
    <w:rsid w:val="008626FC"/>
    <w:rsid w:val="00862738"/>
    <w:rsid w:val="008627E8"/>
    <w:rsid w:val="00862861"/>
    <w:rsid w:val="00862926"/>
    <w:rsid w:val="00862AE6"/>
    <w:rsid w:val="00862CCD"/>
    <w:rsid w:val="00862EC8"/>
    <w:rsid w:val="008630F3"/>
    <w:rsid w:val="008632DD"/>
    <w:rsid w:val="00863351"/>
    <w:rsid w:val="00863437"/>
    <w:rsid w:val="00863541"/>
    <w:rsid w:val="00863563"/>
    <w:rsid w:val="00863C62"/>
    <w:rsid w:val="00863DCB"/>
    <w:rsid w:val="00863F9E"/>
    <w:rsid w:val="00863FD6"/>
    <w:rsid w:val="00864312"/>
    <w:rsid w:val="0086461F"/>
    <w:rsid w:val="00864637"/>
    <w:rsid w:val="0086498A"/>
    <w:rsid w:val="00864993"/>
    <w:rsid w:val="008649A2"/>
    <w:rsid w:val="00864A04"/>
    <w:rsid w:val="00864B28"/>
    <w:rsid w:val="00864B9C"/>
    <w:rsid w:val="00864BEB"/>
    <w:rsid w:val="00864D20"/>
    <w:rsid w:val="00865055"/>
    <w:rsid w:val="008650C1"/>
    <w:rsid w:val="008657F5"/>
    <w:rsid w:val="00865B19"/>
    <w:rsid w:val="00865CF4"/>
    <w:rsid w:val="00865D18"/>
    <w:rsid w:val="00865D45"/>
    <w:rsid w:val="00865DDA"/>
    <w:rsid w:val="008660CF"/>
    <w:rsid w:val="0086612A"/>
    <w:rsid w:val="0086613F"/>
    <w:rsid w:val="00866754"/>
    <w:rsid w:val="0086699D"/>
    <w:rsid w:val="00866A0E"/>
    <w:rsid w:val="00866B69"/>
    <w:rsid w:val="00866BC1"/>
    <w:rsid w:val="00866BD6"/>
    <w:rsid w:val="00867026"/>
    <w:rsid w:val="00867106"/>
    <w:rsid w:val="00867470"/>
    <w:rsid w:val="008674BC"/>
    <w:rsid w:val="00867A44"/>
    <w:rsid w:val="00867A53"/>
    <w:rsid w:val="00867B1C"/>
    <w:rsid w:val="0087043F"/>
    <w:rsid w:val="00870474"/>
    <w:rsid w:val="00870590"/>
    <w:rsid w:val="0087071C"/>
    <w:rsid w:val="008708F0"/>
    <w:rsid w:val="00870AC1"/>
    <w:rsid w:val="00870CD1"/>
    <w:rsid w:val="00870E88"/>
    <w:rsid w:val="00870F91"/>
    <w:rsid w:val="00870F99"/>
    <w:rsid w:val="008715F5"/>
    <w:rsid w:val="008717BD"/>
    <w:rsid w:val="0087192C"/>
    <w:rsid w:val="00872023"/>
    <w:rsid w:val="008721CA"/>
    <w:rsid w:val="008722FC"/>
    <w:rsid w:val="00872458"/>
    <w:rsid w:val="00872501"/>
    <w:rsid w:val="008728A4"/>
    <w:rsid w:val="008728AD"/>
    <w:rsid w:val="008729CB"/>
    <w:rsid w:val="00872CAB"/>
    <w:rsid w:val="00872D3D"/>
    <w:rsid w:val="00872F54"/>
    <w:rsid w:val="0087309D"/>
    <w:rsid w:val="00873132"/>
    <w:rsid w:val="00873284"/>
    <w:rsid w:val="00873296"/>
    <w:rsid w:val="0087348C"/>
    <w:rsid w:val="0087394D"/>
    <w:rsid w:val="00873973"/>
    <w:rsid w:val="00873E4C"/>
    <w:rsid w:val="00874125"/>
    <w:rsid w:val="00874410"/>
    <w:rsid w:val="00874425"/>
    <w:rsid w:val="008744C1"/>
    <w:rsid w:val="008745A5"/>
    <w:rsid w:val="008749D6"/>
    <w:rsid w:val="00874BDD"/>
    <w:rsid w:val="008751B6"/>
    <w:rsid w:val="00875238"/>
    <w:rsid w:val="008752E0"/>
    <w:rsid w:val="00875313"/>
    <w:rsid w:val="00875452"/>
    <w:rsid w:val="0087546D"/>
    <w:rsid w:val="0087551C"/>
    <w:rsid w:val="00875692"/>
    <w:rsid w:val="00875898"/>
    <w:rsid w:val="00875952"/>
    <w:rsid w:val="00875A9B"/>
    <w:rsid w:val="00875E0D"/>
    <w:rsid w:val="00875EE3"/>
    <w:rsid w:val="0087629E"/>
    <w:rsid w:val="008767F6"/>
    <w:rsid w:val="0087687E"/>
    <w:rsid w:val="008769DF"/>
    <w:rsid w:val="00876A3E"/>
    <w:rsid w:val="00876ABA"/>
    <w:rsid w:val="00876C3C"/>
    <w:rsid w:val="00876C43"/>
    <w:rsid w:val="00876C9E"/>
    <w:rsid w:val="00876D61"/>
    <w:rsid w:val="00877133"/>
    <w:rsid w:val="00877317"/>
    <w:rsid w:val="00877408"/>
    <w:rsid w:val="008774F9"/>
    <w:rsid w:val="008775EF"/>
    <w:rsid w:val="008776CF"/>
    <w:rsid w:val="008777D0"/>
    <w:rsid w:val="00877869"/>
    <w:rsid w:val="0087792F"/>
    <w:rsid w:val="008779A7"/>
    <w:rsid w:val="00877C23"/>
    <w:rsid w:val="00877C2C"/>
    <w:rsid w:val="00877D05"/>
    <w:rsid w:val="00877D90"/>
    <w:rsid w:val="00877E55"/>
    <w:rsid w:val="00877E5C"/>
    <w:rsid w:val="00877F6F"/>
    <w:rsid w:val="00880105"/>
    <w:rsid w:val="00880233"/>
    <w:rsid w:val="00880264"/>
    <w:rsid w:val="00880343"/>
    <w:rsid w:val="008806A4"/>
    <w:rsid w:val="00880913"/>
    <w:rsid w:val="00880E1A"/>
    <w:rsid w:val="0088110C"/>
    <w:rsid w:val="0088116C"/>
    <w:rsid w:val="0088124C"/>
    <w:rsid w:val="008812E7"/>
    <w:rsid w:val="008814F1"/>
    <w:rsid w:val="008815E5"/>
    <w:rsid w:val="00881650"/>
    <w:rsid w:val="008818F7"/>
    <w:rsid w:val="00881903"/>
    <w:rsid w:val="00881BA2"/>
    <w:rsid w:val="00881DE1"/>
    <w:rsid w:val="00881E56"/>
    <w:rsid w:val="00881F66"/>
    <w:rsid w:val="00881FDF"/>
    <w:rsid w:val="00882301"/>
    <w:rsid w:val="0088249B"/>
    <w:rsid w:val="00882531"/>
    <w:rsid w:val="00882678"/>
    <w:rsid w:val="008826B7"/>
    <w:rsid w:val="008826CB"/>
    <w:rsid w:val="00882812"/>
    <w:rsid w:val="008829D2"/>
    <w:rsid w:val="00882BF9"/>
    <w:rsid w:val="00883361"/>
    <w:rsid w:val="008834AF"/>
    <w:rsid w:val="008835E2"/>
    <w:rsid w:val="00883710"/>
    <w:rsid w:val="008837AC"/>
    <w:rsid w:val="008837E2"/>
    <w:rsid w:val="00883A4F"/>
    <w:rsid w:val="00883ADD"/>
    <w:rsid w:val="00883AEE"/>
    <w:rsid w:val="00883B7F"/>
    <w:rsid w:val="00883E9E"/>
    <w:rsid w:val="008840A5"/>
    <w:rsid w:val="00884268"/>
    <w:rsid w:val="008845A0"/>
    <w:rsid w:val="00884648"/>
    <w:rsid w:val="008849B6"/>
    <w:rsid w:val="00884A08"/>
    <w:rsid w:val="00884E46"/>
    <w:rsid w:val="00884F86"/>
    <w:rsid w:val="00885104"/>
    <w:rsid w:val="0088512B"/>
    <w:rsid w:val="008851FA"/>
    <w:rsid w:val="008855F8"/>
    <w:rsid w:val="008856F9"/>
    <w:rsid w:val="0088601E"/>
    <w:rsid w:val="00886031"/>
    <w:rsid w:val="0088613E"/>
    <w:rsid w:val="00886676"/>
    <w:rsid w:val="00886E3C"/>
    <w:rsid w:val="00886E5B"/>
    <w:rsid w:val="00886FD0"/>
    <w:rsid w:val="0088742D"/>
    <w:rsid w:val="0088757E"/>
    <w:rsid w:val="008877C8"/>
    <w:rsid w:val="0088780B"/>
    <w:rsid w:val="00887858"/>
    <w:rsid w:val="00887878"/>
    <w:rsid w:val="0088788C"/>
    <w:rsid w:val="00887913"/>
    <w:rsid w:val="00887A54"/>
    <w:rsid w:val="00887D04"/>
    <w:rsid w:val="00887D9E"/>
    <w:rsid w:val="00890161"/>
    <w:rsid w:val="0089035B"/>
    <w:rsid w:val="00890364"/>
    <w:rsid w:val="00890372"/>
    <w:rsid w:val="00890387"/>
    <w:rsid w:val="008906AB"/>
    <w:rsid w:val="0089077C"/>
    <w:rsid w:val="00890803"/>
    <w:rsid w:val="00890850"/>
    <w:rsid w:val="00890922"/>
    <w:rsid w:val="0089097F"/>
    <w:rsid w:val="00890BBB"/>
    <w:rsid w:val="00890D20"/>
    <w:rsid w:val="00890D6E"/>
    <w:rsid w:val="00890F12"/>
    <w:rsid w:val="00891356"/>
    <w:rsid w:val="0089146F"/>
    <w:rsid w:val="008915D8"/>
    <w:rsid w:val="008917E5"/>
    <w:rsid w:val="0089189E"/>
    <w:rsid w:val="0089194E"/>
    <w:rsid w:val="00891EF5"/>
    <w:rsid w:val="00891F18"/>
    <w:rsid w:val="00892127"/>
    <w:rsid w:val="00892396"/>
    <w:rsid w:val="008923C6"/>
    <w:rsid w:val="00892430"/>
    <w:rsid w:val="00892682"/>
    <w:rsid w:val="00892694"/>
    <w:rsid w:val="00892C46"/>
    <w:rsid w:val="00892CEB"/>
    <w:rsid w:val="00892DE3"/>
    <w:rsid w:val="00892E05"/>
    <w:rsid w:val="00892F9D"/>
    <w:rsid w:val="008932D5"/>
    <w:rsid w:val="0089365F"/>
    <w:rsid w:val="008939C4"/>
    <w:rsid w:val="00893A87"/>
    <w:rsid w:val="00893DF1"/>
    <w:rsid w:val="00893E7F"/>
    <w:rsid w:val="00893FF4"/>
    <w:rsid w:val="0089404E"/>
    <w:rsid w:val="008940C5"/>
    <w:rsid w:val="00894207"/>
    <w:rsid w:val="008944D7"/>
    <w:rsid w:val="00894589"/>
    <w:rsid w:val="0089473C"/>
    <w:rsid w:val="008947CF"/>
    <w:rsid w:val="00894DA5"/>
    <w:rsid w:val="00894DD1"/>
    <w:rsid w:val="00894E9D"/>
    <w:rsid w:val="00894ED8"/>
    <w:rsid w:val="00894F81"/>
    <w:rsid w:val="00895067"/>
    <w:rsid w:val="0089518D"/>
    <w:rsid w:val="0089532A"/>
    <w:rsid w:val="008953F0"/>
    <w:rsid w:val="00895532"/>
    <w:rsid w:val="008955A8"/>
    <w:rsid w:val="008959C8"/>
    <w:rsid w:val="008959E2"/>
    <w:rsid w:val="00895E28"/>
    <w:rsid w:val="00895EDB"/>
    <w:rsid w:val="00895FE6"/>
    <w:rsid w:val="00896243"/>
    <w:rsid w:val="008964AB"/>
    <w:rsid w:val="00896694"/>
    <w:rsid w:val="00896B55"/>
    <w:rsid w:val="00896C03"/>
    <w:rsid w:val="00896CC4"/>
    <w:rsid w:val="00896E1E"/>
    <w:rsid w:val="00897204"/>
    <w:rsid w:val="008974B4"/>
    <w:rsid w:val="008976C4"/>
    <w:rsid w:val="008977AD"/>
    <w:rsid w:val="00897A12"/>
    <w:rsid w:val="00897D26"/>
    <w:rsid w:val="00897EE1"/>
    <w:rsid w:val="008A00A9"/>
    <w:rsid w:val="008A0943"/>
    <w:rsid w:val="008A0BBA"/>
    <w:rsid w:val="008A0CDF"/>
    <w:rsid w:val="008A0D3E"/>
    <w:rsid w:val="008A10E3"/>
    <w:rsid w:val="008A12B1"/>
    <w:rsid w:val="008A159C"/>
    <w:rsid w:val="008A1662"/>
    <w:rsid w:val="008A17A2"/>
    <w:rsid w:val="008A1888"/>
    <w:rsid w:val="008A18B8"/>
    <w:rsid w:val="008A1985"/>
    <w:rsid w:val="008A1A37"/>
    <w:rsid w:val="008A1DE1"/>
    <w:rsid w:val="008A1E2C"/>
    <w:rsid w:val="008A1E49"/>
    <w:rsid w:val="008A1F61"/>
    <w:rsid w:val="008A22FD"/>
    <w:rsid w:val="008A2301"/>
    <w:rsid w:val="008A23AD"/>
    <w:rsid w:val="008A29B5"/>
    <w:rsid w:val="008A2A67"/>
    <w:rsid w:val="008A2E60"/>
    <w:rsid w:val="008A2E84"/>
    <w:rsid w:val="008A34CE"/>
    <w:rsid w:val="008A350D"/>
    <w:rsid w:val="008A36B6"/>
    <w:rsid w:val="008A38B8"/>
    <w:rsid w:val="008A3DB6"/>
    <w:rsid w:val="008A3E01"/>
    <w:rsid w:val="008A3E8E"/>
    <w:rsid w:val="008A3F46"/>
    <w:rsid w:val="008A4093"/>
    <w:rsid w:val="008A4227"/>
    <w:rsid w:val="008A42F6"/>
    <w:rsid w:val="008A454B"/>
    <w:rsid w:val="008A46BD"/>
    <w:rsid w:val="008A4A70"/>
    <w:rsid w:val="008A4B30"/>
    <w:rsid w:val="008A4C30"/>
    <w:rsid w:val="008A4C74"/>
    <w:rsid w:val="008A4D62"/>
    <w:rsid w:val="008A4FE9"/>
    <w:rsid w:val="008A52EF"/>
    <w:rsid w:val="008A543A"/>
    <w:rsid w:val="008A5523"/>
    <w:rsid w:val="008A591B"/>
    <w:rsid w:val="008A59DF"/>
    <w:rsid w:val="008A5C5F"/>
    <w:rsid w:val="008A5E14"/>
    <w:rsid w:val="008A5EFC"/>
    <w:rsid w:val="008A613D"/>
    <w:rsid w:val="008A6144"/>
    <w:rsid w:val="008A63B2"/>
    <w:rsid w:val="008A671F"/>
    <w:rsid w:val="008A68F5"/>
    <w:rsid w:val="008A6E18"/>
    <w:rsid w:val="008A6FB6"/>
    <w:rsid w:val="008A7204"/>
    <w:rsid w:val="008A7502"/>
    <w:rsid w:val="008A7587"/>
    <w:rsid w:val="008A75AE"/>
    <w:rsid w:val="008A7830"/>
    <w:rsid w:val="008A787F"/>
    <w:rsid w:val="008A792D"/>
    <w:rsid w:val="008A7C57"/>
    <w:rsid w:val="008A7D20"/>
    <w:rsid w:val="008A7D99"/>
    <w:rsid w:val="008A7F5B"/>
    <w:rsid w:val="008B011F"/>
    <w:rsid w:val="008B0328"/>
    <w:rsid w:val="008B0509"/>
    <w:rsid w:val="008B05A0"/>
    <w:rsid w:val="008B0756"/>
    <w:rsid w:val="008B0A88"/>
    <w:rsid w:val="008B0C44"/>
    <w:rsid w:val="008B10AD"/>
    <w:rsid w:val="008B1197"/>
    <w:rsid w:val="008B1479"/>
    <w:rsid w:val="008B1897"/>
    <w:rsid w:val="008B1C7F"/>
    <w:rsid w:val="008B1DEC"/>
    <w:rsid w:val="008B1ED4"/>
    <w:rsid w:val="008B2112"/>
    <w:rsid w:val="008B2216"/>
    <w:rsid w:val="008B23A7"/>
    <w:rsid w:val="008B2416"/>
    <w:rsid w:val="008B2769"/>
    <w:rsid w:val="008B28E3"/>
    <w:rsid w:val="008B2B70"/>
    <w:rsid w:val="008B2B97"/>
    <w:rsid w:val="008B2D18"/>
    <w:rsid w:val="008B2D75"/>
    <w:rsid w:val="008B2E08"/>
    <w:rsid w:val="008B2E85"/>
    <w:rsid w:val="008B2E94"/>
    <w:rsid w:val="008B372D"/>
    <w:rsid w:val="008B3896"/>
    <w:rsid w:val="008B3B9B"/>
    <w:rsid w:val="008B3C4D"/>
    <w:rsid w:val="008B3C6D"/>
    <w:rsid w:val="008B3F36"/>
    <w:rsid w:val="008B4379"/>
    <w:rsid w:val="008B4450"/>
    <w:rsid w:val="008B491F"/>
    <w:rsid w:val="008B4986"/>
    <w:rsid w:val="008B4994"/>
    <w:rsid w:val="008B4DCE"/>
    <w:rsid w:val="008B528A"/>
    <w:rsid w:val="008B52D1"/>
    <w:rsid w:val="008B53BB"/>
    <w:rsid w:val="008B5425"/>
    <w:rsid w:val="008B5512"/>
    <w:rsid w:val="008B560F"/>
    <w:rsid w:val="008B562B"/>
    <w:rsid w:val="008B565F"/>
    <w:rsid w:val="008B5B20"/>
    <w:rsid w:val="008B5BFB"/>
    <w:rsid w:val="008B5CBF"/>
    <w:rsid w:val="008B5E59"/>
    <w:rsid w:val="008B5EF3"/>
    <w:rsid w:val="008B5F13"/>
    <w:rsid w:val="008B62EA"/>
    <w:rsid w:val="008B6728"/>
    <w:rsid w:val="008B695D"/>
    <w:rsid w:val="008B69DF"/>
    <w:rsid w:val="008B6AAE"/>
    <w:rsid w:val="008B6DC3"/>
    <w:rsid w:val="008B6DE0"/>
    <w:rsid w:val="008B6EE8"/>
    <w:rsid w:val="008B735E"/>
    <w:rsid w:val="008B7AC9"/>
    <w:rsid w:val="008B7B38"/>
    <w:rsid w:val="008B7BAD"/>
    <w:rsid w:val="008B7CCC"/>
    <w:rsid w:val="008B7D46"/>
    <w:rsid w:val="008B7ED7"/>
    <w:rsid w:val="008B7F15"/>
    <w:rsid w:val="008C0083"/>
    <w:rsid w:val="008C00A8"/>
    <w:rsid w:val="008C0123"/>
    <w:rsid w:val="008C0293"/>
    <w:rsid w:val="008C033E"/>
    <w:rsid w:val="008C051E"/>
    <w:rsid w:val="008C055D"/>
    <w:rsid w:val="008C075A"/>
    <w:rsid w:val="008C07E4"/>
    <w:rsid w:val="008C0AC8"/>
    <w:rsid w:val="008C0C5E"/>
    <w:rsid w:val="008C0D07"/>
    <w:rsid w:val="008C0E7B"/>
    <w:rsid w:val="008C0ED9"/>
    <w:rsid w:val="008C1275"/>
    <w:rsid w:val="008C1343"/>
    <w:rsid w:val="008C1386"/>
    <w:rsid w:val="008C16E6"/>
    <w:rsid w:val="008C1780"/>
    <w:rsid w:val="008C17C2"/>
    <w:rsid w:val="008C1AD5"/>
    <w:rsid w:val="008C1BB9"/>
    <w:rsid w:val="008C1C04"/>
    <w:rsid w:val="008C1C42"/>
    <w:rsid w:val="008C1CA1"/>
    <w:rsid w:val="008C21B9"/>
    <w:rsid w:val="008C243A"/>
    <w:rsid w:val="008C248C"/>
    <w:rsid w:val="008C28AA"/>
    <w:rsid w:val="008C2982"/>
    <w:rsid w:val="008C2C60"/>
    <w:rsid w:val="008C2CCC"/>
    <w:rsid w:val="008C2D39"/>
    <w:rsid w:val="008C2FC2"/>
    <w:rsid w:val="008C3158"/>
    <w:rsid w:val="008C31BA"/>
    <w:rsid w:val="008C34B9"/>
    <w:rsid w:val="008C34C2"/>
    <w:rsid w:val="008C3536"/>
    <w:rsid w:val="008C3706"/>
    <w:rsid w:val="008C377E"/>
    <w:rsid w:val="008C3C14"/>
    <w:rsid w:val="008C3D9D"/>
    <w:rsid w:val="008C3FEB"/>
    <w:rsid w:val="008C41D4"/>
    <w:rsid w:val="008C41D5"/>
    <w:rsid w:val="008C46D8"/>
    <w:rsid w:val="008C4718"/>
    <w:rsid w:val="008C4958"/>
    <w:rsid w:val="008C4A1E"/>
    <w:rsid w:val="008C4CC0"/>
    <w:rsid w:val="008C4E84"/>
    <w:rsid w:val="008C4F70"/>
    <w:rsid w:val="008C502B"/>
    <w:rsid w:val="008C5129"/>
    <w:rsid w:val="008C53E4"/>
    <w:rsid w:val="008C5429"/>
    <w:rsid w:val="008C5589"/>
    <w:rsid w:val="008C55F5"/>
    <w:rsid w:val="008C584C"/>
    <w:rsid w:val="008C5D61"/>
    <w:rsid w:val="008C5DBD"/>
    <w:rsid w:val="008C5ED6"/>
    <w:rsid w:val="008C5F94"/>
    <w:rsid w:val="008C6303"/>
    <w:rsid w:val="008C66DE"/>
    <w:rsid w:val="008C6789"/>
    <w:rsid w:val="008C67AA"/>
    <w:rsid w:val="008C6C7B"/>
    <w:rsid w:val="008C6CA3"/>
    <w:rsid w:val="008C6D4A"/>
    <w:rsid w:val="008C7031"/>
    <w:rsid w:val="008C7073"/>
    <w:rsid w:val="008C72C7"/>
    <w:rsid w:val="008C76FE"/>
    <w:rsid w:val="008C7986"/>
    <w:rsid w:val="008C7CFF"/>
    <w:rsid w:val="008C7DFB"/>
    <w:rsid w:val="008C7E87"/>
    <w:rsid w:val="008C7F92"/>
    <w:rsid w:val="008C7FBA"/>
    <w:rsid w:val="008D023B"/>
    <w:rsid w:val="008D0258"/>
    <w:rsid w:val="008D0272"/>
    <w:rsid w:val="008D0398"/>
    <w:rsid w:val="008D04A3"/>
    <w:rsid w:val="008D08B1"/>
    <w:rsid w:val="008D09BD"/>
    <w:rsid w:val="008D0C87"/>
    <w:rsid w:val="008D11A1"/>
    <w:rsid w:val="008D1253"/>
    <w:rsid w:val="008D139C"/>
    <w:rsid w:val="008D16CC"/>
    <w:rsid w:val="008D1743"/>
    <w:rsid w:val="008D17D5"/>
    <w:rsid w:val="008D1845"/>
    <w:rsid w:val="008D18EB"/>
    <w:rsid w:val="008D1978"/>
    <w:rsid w:val="008D1DC3"/>
    <w:rsid w:val="008D1E46"/>
    <w:rsid w:val="008D2333"/>
    <w:rsid w:val="008D27C6"/>
    <w:rsid w:val="008D28FB"/>
    <w:rsid w:val="008D2908"/>
    <w:rsid w:val="008D2B07"/>
    <w:rsid w:val="008D2BC1"/>
    <w:rsid w:val="008D2C6D"/>
    <w:rsid w:val="008D2CC7"/>
    <w:rsid w:val="008D2D6F"/>
    <w:rsid w:val="008D30AB"/>
    <w:rsid w:val="008D332B"/>
    <w:rsid w:val="008D33AF"/>
    <w:rsid w:val="008D3496"/>
    <w:rsid w:val="008D35A2"/>
    <w:rsid w:val="008D380E"/>
    <w:rsid w:val="008D3C0E"/>
    <w:rsid w:val="008D3C1C"/>
    <w:rsid w:val="008D3E0C"/>
    <w:rsid w:val="008D4048"/>
    <w:rsid w:val="008D4100"/>
    <w:rsid w:val="008D42FB"/>
    <w:rsid w:val="008D435B"/>
    <w:rsid w:val="008D43E9"/>
    <w:rsid w:val="008D4425"/>
    <w:rsid w:val="008D46C1"/>
    <w:rsid w:val="008D4725"/>
    <w:rsid w:val="008D48EC"/>
    <w:rsid w:val="008D4A37"/>
    <w:rsid w:val="008D4B90"/>
    <w:rsid w:val="008D4CB5"/>
    <w:rsid w:val="008D4F81"/>
    <w:rsid w:val="008D552E"/>
    <w:rsid w:val="008D5A0E"/>
    <w:rsid w:val="008D5CDB"/>
    <w:rsid w:val="008D5D0D"/>
    <w:rsid w:val="008D5E4B"/>
    <w:rsid w:val="008D5EAB"/>
    <w:rsid w:val="008D606B"/>
    <w:rsid w:val="008D6281"/>
    <w:rsid w:val="008D6410"/>
    <w:rsid w:val="008D647E"/>
    <w:rsid w:val="008D6495"/>
    <w:rsid w:val="008D64B0"/>
    <w:rsid w:val="008D6AC9"/>
    <w:rsid w:val="008D6C87"/>
    <w:rsid w:val="008D6F7A"/>
    <w:rsid w:val="008D728E"/>
    <w:rsid w:val="008D72CD"/>
    <w:rsid w:val="008D751D"/>
    <w:rsid w:val="008D7559"/>
    <w:rsid w:val="008D75AF"/>
    <w:rsid w:val="008D75B9"/>
    <w:rsid w:val="008D75D6"/>
    <w:rsid w:val="008D7624"/>
    <w:rsid w:val="008D7644"/>
    <w:rsid w:val="008D76E5"/>
    <w:rsid w:val="008D796D"/>
    <w:rsid w:val="008D7B1A"/>
    <w:rsid w:val="008D7BF5"/>
    <w:rsid w:val="008D7F6D"/>
    <w:rsid w:val="008E02A8"/>
    <w:rsid w:val="008E0500"/>
    <w:rsid w:val="008E08A4"/>
    <w:rsid w:val="008E0B48"/>
    <w:rsid w:val="008E0D21"/>
    <w:rsid w:val="008E0E88"/>
    <w:rsid w:val="008E18CE"/>
    <w:rsid w:val="008E1A7E"/>
    <w:rsid w:val="008E1B55"/>
    <w:rsid w:val="008E1C3B"/>
    <w:rsid w:val="008E1C6E"/>
    <w:rsid w:val="008E20A9"/>
    <w:rsid w:val="008E2257"/>
    <w:rsid w:val="008E23B6"/>
    <w:rsid w:val="008E26F0"/>
    <w:rsid w:val="008E2753"/>
    <w:rsid w:val="008E27B2"/>
    <w:rsid w:val="008E289D"/>
    <w:rsid w:val="008E29B3"/>
    <w:rsid w:val="008E2B8B"/>
    <w:rsid w:val="008E2BE2"/>
    <w:rsid w:val="008E2D6D"/>
    <w:rsid w:val="008E30E8"/>
    <w:rsid w:val="008E37F1"/>
    <w:rsid w:val="008E393D"/>
    <w:rsid w:val="008E3943"/>
    <w:rsid w:val="008E3963"/>
    <w:rsid w:val="008E3E4A"/>
    <w:rsid w:val="008E4376"/>
    <w:rsid w:val="008E465C"/>
    <w:rsid w:val="008E4F29"/>
    <w:rsid w:val="008E517D"/>
    <w:rsid w:val="008E5315"/>
    <w:rsid w:val="008E53E0"/>
    <w:rsid w:val="008E5512"/>
    <w:rsid w:val="008E55D2"/>
    <w:rsid w:val="008E57E2"/>
    <w:rsid w:val="008E5885"/>
    <w:rsid w:val="008E5986"/>
    <w:rsid w:val="008E5BE6"/>
    <w:rsid w:val="008E5D0D"/>
    <w:rsid w:val="008E5DFD"/>
    <w:rsid w:val="008E5E21"/>
    <w:rsid w:val="008E5EC1"/>
    <w:rsid w:val="008E6055"/>
    <w:rsid w:val="008E60DC"/>
    <w:rsid w:val="008E65EC"/>
    <w:rsid w:val="008E65FA"/>
    <w:rsid w:val="008E66F1"/>
    <w:rsid w:val="008E67BB"/>
    <w:rsid w:val="008E6972"/>
    <w:rsid w:val="008E6AA6"/>
    <w:rsid w:val="008E6B9E"/>
    <w:rsid w:val="008E6C7A"/>
    <w:rsid w:val="008E6EF4"/>
    <w:rsid w:val="008E6FF6"/>
    <w:rsid w:val="008E7096"/>
    <w:rsid w:val="008E70A8"/>
    <w:rsid w:val="008E74BE"/>
    <w:rsid w:val="008E776C"/>
    <w:rsid w:val="008E77FE"/>
    <w:rsid w:val="008E7843"/>
    <w:rsid w:val="008E7963"/>
    <w:rsid w:val="008E7A35"/>
    <w:rsid w:val="008E7B5A"/>
    <w:rsid w:val="008E7B8E"/>
    <w:rsid w:val="008E7EA1"/>
    <w:rsid w:val="008E7FC4"/>
    <w:rsid w:val="008E7FEE"/>
    <w:rsid w:val="008F0214"/>
    <w:rsid w:val="008F0300"/>
    <w:rsid w:val="008F0370"/>
    <w:rsid w:val="008F0396"/>
    <w:rsid w:val="008F0605"/>
    <w:rsid w:val="008F0857"/>
    <w:rsid w:val="008F0A2C"/>
    <w:rsid w:val="008F0BF1"/>
    <w:rsid w:val="008F0E22"/>
    <w:rsid w:val="008F1637"/>
    <w:rsid w:val="008F189A"/>
    <w:rsid w:val="008F1AEA"/>
    <w:rsid w:val="008F1DD2"/>
    <w:rsid w:val="008F2121"/>
    <w:rsid w:val="008F22DB"/>
    <w:rsid w:val="008F2A3F"/>
    <w:rsid w:val="008F2B23"/>
    <w:rsid w:val="008F2C3E"/>
    <w:rsid w:val="008F2D10"/>
    <w:rsid w:val="008F2EE4"/>
    <w:rsid w:val="008F30FA"/>
    <w:rsid w:val="008F337B"/>
    <w:rsid w:val="008F37E4"/>
    <w:rsid w:val="008F3811"/>
    <w:rsid w:val="008F3A7F"/>
    <w:rsid w:val="008F3B7F"/>
    <w:rsid w:val="008F3CFE"/>
    <w:rsid w:val="008F3D4E"/>
    <w:rsid w:val="008F3E90"/>
    <w:rsid w:val="008F4274"/>
    <w:rsid w:val="008F465C"/>
    <w:rsid w:val="008F46D3"/>
    <w:rsid w:val="008F4740"/>
    <w:rsid w:val="008F4A2B"/>
    <w:rsid w:val="008F4A37"/>
    <w:rsid w:val="008F4B41"/>
    <w:rsid w:val="008F504C"/>
    <w:rsid w:val="008F519A"/>
    <w:rsid w:val="008F55D2"/>
    <w:rsid w:val="008F560B"/>
    <w:rsid w:val="008F5701"/>
    <w:rsid w:val="008F5E8E"/>
    <w:rsid w:val="008F600F"/>
    <w:rsid w:val="008F6437"/>
    <w:rsid w:val="008F68D6"/>
    <w:rsid w:val="008F692A"/>
    <w:rsid w:val="008F6AC4"/>
    <w:rsid w:val="008F6BC0"/>
    <w:rsid w:val="008F6E6F"/>
    <w:rsid w:val="008F70C9"/>
    <w:rsid w:val="008F72B5"/>
    <w:rsid w:val="008F74B2"/>
    <w:rsid w:val="008F752A"/>
    <w:rsid w:val="008F755D"/>
    <w:rsid w:val="008F75BD"/>
    <w:rsid w:val="008F7833"/>
    <w:rsid w:val="008F78D2"/>
    <w:rsid w:val="0090063C"/>
    <w:rsid w:val="009007BB"/>
    <w:rsid w:val="00900814"/>
    <w:rsid w:val="00900843"/>
    <w:rsid w:val="00900A52"/>
    <w:rsid w:val="00900C01"/>
    <w:rsid w:val="00900C78"/>
    <w:rsid w:val="00900DB9"/>
    <w:rsid w:val="009010B1"/>
    <w:rsid w:val="00901111"/>
    <w:rsid w:val="009012FA"/>
    <w:rsid w:val="00901444"/>
    <w:rsid w:val="009014EF"/>
    <w:rsid w:val="00901517"/>
    <w:rsid w:val="00901737"/>
    <w:rsid w:val="0090188A"/>
    <w:rsid w:val="00901A5D"/>
    <w:rsid w:val="009024DA"/>
    <w:rsid w:val="009025BD"/>
    <w:rsid w:val="0090267A"/>
    <w:rsid w:val="009026A2"/>
    <w:rsid w:val="009027C2"/>
    <w:rsid w:val="00902825"/>
    <w:rsid w:val="009029D2"/>
    <w:rsid w:val="00902F5B"/>
    <w:rsid w:val="009032ED"/>
    <w:rsid w:val="009035A3"/>
    <w:rsid w:val="00903684"/>
    <w:rsid w:val="009036B0"/>
    <w:rsid w:val="00903741"/>
    <w:rsid w:val="00903981"/>
    <w:rsid w:val="0090399C"/>
    <w:rsid w:val="00903E7E"/>
    <w:rsid w:val="009040D0"/>
    <w:rsid w:val="00904128"/>
    <w:rsid w:val="0090436A"/>
    <w:rsid w:val="00904598"/>
    <w:rsid w:val="00904628"/>
    <w:rsid w:val="009046DB"/>
    <w:rsid w:val="009048D4"/>
    <w:rsid w:val="00904BDC"/>
    <w:rsid w:val="00904D4F"/>
    <w:rsid w:val="00905051"/>
    <w:rsid w:val="00905166"/>
    <w:rsid w:val="00905524"/>
    <w:rsid w:val="0090558C"/>
    <w:rsid w:val="0090570D"/>
    <w:rsid w:val="009057D7"/>
    <w:rsid w:val="00905971"/>
    <w:rsid w:val="00905A6E"/>
    <w:rsid w:val="00905BC1"/>
    <w:rsid w:val="00905E66"/>
    <w:rsid w:val="00905E90"/>
    <w:rsid w:val="00905F0A"/>
    <w:rsid w:val="00906017"/>
    <w:rsid w:val="009061E4"/>
    <w:rsid w:val="00906357"/>
    <w:rsid w:val="009063A9"/>
    <w:rsid w:val="009067DE"/>
    <w:rsid w:val="00906A41"/>
    <w:rsid w:val="00906E15"/>
    <w:rsid w:val="00906E6A"/>
    <w:rsid w:val="009070CB"/>
    <w:rsid w:val="009070EC"/>
    <w:rsid w:val="00907178"/>
    <w:rsid w:val="00907668"/>
    <w:rsid w:val="00907919"/>
    <w:rsid w:val="00907C09"/>
    <w:rsid w:val="00907C24"/>
    <w:rsid w:val="00907C7F"/>
    <w:rsid w:val="00907E2F"/>
    <w:rsid w:val="00907F2B"/>
    <w:rsid w:val="009101A8"/>
    <w:rsid w:val="00910361"/>
    <w:rsid w:val="009106DB"/>
    <w:rsid w:val="00910788"/>
    <w:rsid w:val="00910CBA"/>
    <w:rsid w:val="00910D95"/>
    <w:rsid w:val="00910DF8"/>
    <w:rsid w:val="00910E6A"/>
    <w:rsid w:val="00910F3A"/>
    <w:rsid w:val="009110B6"/>
    <w:rsid w:val="00911244"/>
    <w:rsid w:val="0091127D"/>
    <w:rsid w:val="00911594"/>
    <w:rsid w:val="00911773"/>
    <w:rsid w:val="009119F9"/>
    <w:rsid w:val="00911CA1"/>
    <w:rsid w:val="00911D15"/>
    <w:rsid w:val="00911E7A"/>
    <w:rsid w:val="0091222E"/>
    <w:rsid w:val="00912235"/>
    <w:rsid w:val="009127FE"/>
    <w:rsid w:val="009128D3"/>
    <w:rsid w:val="00912ABC"/>
    <w:rsid w:val="00912B6E"/>
    <w:rsid w:val="00912FD7"/>
    <w:rsid w:val="00913005"/>
    <w:rsid w:val="0091306F"/>
    <w:rsid w:val="00913181"/>
    <w:rsid w:val="009135C1"/>
    <w:rsid w:val="00913A37"/>
    <w:rsid w:val="00913C56"/>
    <w:rsid w:val="00913E0B"/>
    <w:rsid w:val="00913FB4"/>
    <w:rsid w:val="00913FE5"/>
    <w:rsid w:val="00914249"/>
    <w:rsid w:val="009142D0"/>
    <w:rsid w:val="00914341"/>
    <w:rsid w:val="00914464"/>
    <w:rsid w:val="0091458C"/>
    <w:rsid w:val="00914BE2"/>
    <w:rsid w:val="00914D18"/>
    <w:rsid w:val="00914FF2"/>
    <w:rsid w:val="009152FC"/>
    <w:rsid w:val="009158AE"/>
    <w:rsid w:val="00915967"/>
    <w:rsid w:val="009159A0"/>
    <w:rsid w:val="00915A9E"/>
    <w:rsid w:val="00915D75"/>
    <w:rsid w:val="00915F1B"/>
    <w:rsid w:val="0091603A"/>
    <w:rsid w:val="0091641E"/>
    <w:rsid w:val="009164BA"/>
    <w:rsid w:val="00916645"/>
    <w:rsid w:val="00916A5F"/>
    <w:rsid w:val="00916A8D"/>
    <w:rsid w:val="00916F74"/>
    <w:rsid w:val="00916F9C"/>
    <w:rsid w:val="00917509"/>
    <w:rsid w:val="00917545"/>
    <w:rsid w:val="00917705"/>
    <w:rsid w:val="009179CE"/>
    <w:rsid w:val="009179F8"/>
    <w:rsid w:val="00917A64"/>
    <w:rsid w:val="00917B24"/>
    <w:rsid w:val="0092014C"/>
    <w:rsid w:val="0092022B"/>
    <w:rsid w:val="009202A4"/>
    <w:rsid w:val="00920420"/>
    <w:rsid w:val="00920604"/>
    <w:rsid w:val="00920635"/>
    <w:rsid w:val="00920637"/>
    <w:rsid w:val="00920863"/>
    <w:rsid w:val="009209E2"/>
    <w:rsid w:val="00920C8E"/>
    <w:rsid w:val="00920DDE"/>
    <w:rsid w:val="00920E0F"/>
    <w:rsid w:val="00920ECF"/>
    <w:rsid w:val="00920F9B"/>
    <w:rsid w:val="0092105C"/>
    <w:rsid w:val="00921294"/>
    <w:rsid w:val="009217E8"/>
    <w:rsid w:val="00921828"/>
    <w:rsid w:val="0092182B"/>
    <w:rsid w:val="009218E4"/>
    <w:rsid w:val="00921AC5"/>
    <w:rsid w:val="00921BB3"/>
    <w:rsid w:val="00921BCC"/>
    <w:rsid w:val="00921E4B"/>
    <w:rsid w:val="00921F05"/>
    <w:rsid w:val="00921F33"/>
    <w:rsid w:val="009222FF"/>
    <w:rsid w:val="00922357"/>
    <w:rsid w:val="00922596"/>
    <w:rsid w:val="009228A6"/>
    <w:rsid w:val="00922946"/>
    <w:rsid w:val="00922B7A"/>
    <w:rsid w:val="00922D11"/>
    <w:rsid w:val="00922E04"/>
    <w:rsid w:val="00922E54"/>
    <w:rsid w:val="00922F19"/>
    <w:rsid w:val="00922F63"/>
    <w:rsid w:val="0092339A"/>
    <w:rsid w:val="0092347D"/>
    <w:rsid w:val="009239C5"/>
    <w:rsid w:val="009239DB"/>
    <w:rsid w:val="00923A8C"/>
    <w:rsid w:val="00923BB8"/>
    <w:rsid w:val="00923E34"/>
    <w:rsid w:val="00923ED8"/>
    <w:rsid w:val="009246B8"/>
    <w:rsid w:val="009248B1"/>
    <w:rsid w:val="00924943"/>
    <w:rsid w:val="0092499D"/>
    <w:rsid w:val="00924F37"/>
    <w:rsid w:val="00924FB4"/>
    <w:rsid w:val="00924FFB"/>
    <w:rsid w:val="009250A2"/>
    <w:rsid w:val="00925327"/>
    <w:rsid w:val="00925457"/>
    <w:rsid w:val="00925650"/>
    <w:rsid w:val="0092576A"/>
    <w:rsid w:val="00925935"/>
    <w:rsid w:val="00925C4B"/>
    <w:rsid w:val="00925EE8"/>
    <w:rsid w:val="0092642E"/>
    <w:rsid w:val="009265AE"/>
    <w:rsid w:val="00926DDF"/>
    <w:rsid w:val="00926E2F"/>
    <w:rsid w:val="00926F7E"/>
    <w:rsid w:val="009270F2"/>
    <w:rsid w:val="00927209"/>
    <w:rsid w:val="0092728B"/>
    <w:rsid w:val="00927321"/>
    <w:rsid w:val="009274B2"/>
    <w:rsid w:val="009276F0"/>
    <w:rsid w:val="00927990"/>
    <w:rsid w:val="00927B92"/>
    <w:rsid w:val="00927BD1"/>
    <w:rsid w:val="00927EB0"/>
    <w:rsid w:val="00927F68"/>
    <w:rsid w:val="00930347"/>
    <w:rsid w:val="009304A2"/>
    <w:rsid w:val="00930516"/>
    <w:rsid w:val="009308C5"/>
    <w:rsid w:val="00930C67"/>
    <w:rsid w:val="00930C91"/>
    <w:rsid w:val="00930CC2"/>
    <w:rsid w:val="00930F64"/>
    <w:rsid w:val="00930FC8"/>
    <w:rsid w:val="009310E1"/>
    <w:rsid w:val="009312C7"/>
    <w:rsid w:val="00931454"/>
    <w:rsid w:val="00931455"/>
    <w:rsid w:val="00931B02"/>
    <w:rsid w:val="00931B2D"/>
    <w:rsid w:val="00931DA7"/>
    <w:rsid w:val="00932013"/>
    <w:rsid w:val="009321A3"/>
    <w:rsid w:val="0093252B"/>
    <w:rsid w:val="0093269E"/>
    <w:rsid w:val="009328F3"/>
    <w:rsid w:val="00932D72"/>
    <w:rsid w:val="00932E86"/>
    <w:rsid w:val="009331FE"/>
    <w:rsid w:val="00933379"/>
    <w:rsid w:val="0093338B"/>
    <w:rsid w:val="009336CC"/>
    <w:rsid w:val="009338F9"/>
    <w:rsid w:val="0093393A"/>
    <w:rsid w:val="00933E80"/>
    <w:rsid w:val="00933F07"/>
    <w:rsid w:val="00933F97"/>
    <w:rsid w:val="00934086"/>
    <w:rsid w:val="00934446"/>
    <w:rsid w:val="00934642"/>
    <w:rsid w:val="009346F2"/>
    <w:rsid w:val="00934816"/>
    <w:rsid w:val="00934A94"/>
    <w:rsid w:val="00934F3E"/>
    <w:rsid w:val="00934FCB"/>
    <w:rsid w:val="00934FED"/>
    <w:rsid w:val="009351BC"/>
    <w:rsid w:val="00935345"/>
    <w:rsid w:val="0093555F"/>
    <w:rsid w:val="009355AD"/>
    <w:rsid w:val="009355AE"/>
    <w:rsid w:val="0093561C"/>
    <w:rsid w:val="0093562C"/>
    <w:rsid w:val="009358E2"/>
    <w:rsid w:val="009359AD"/>
    <w:rsid w:val="00935AA1"/>
    <w:rsid w:val="00935AC4"/>
    <w:rsid w:val="00935AD4"/>
    <w:rsid w:val="00935B2D"/>
    <w:rsid w:val="00935D10"/>
    <w:rsid w:val="0093645A"/>
    <w:rsid w:val="0093652E"/>
    <w:rsid w:val="00936594"/>
    <w:rsid w:val="009365FB"/>
    <w:rsid w:val="009368E1"/>
    <w:rsid w:val="0093692D"/>
    <w:rsid w:val="00936D9A"/>
    <w:rsid w:val="00936DDD"/>
    <w:rsid w:val="00937342"/>
    <w:rsid w:val="00937482"/>
    <w:rsid w:val="0093788F"/>
    <w:rsid w:val="009378A8"/>
    <w:rsid w:val="00937A02"/>
    <w:rsid w:val="00937B7E"/>
    <w:rsid w:val="00937D0C"/>
    <w:rsid w:val="00937DCE"/>
    <w:rsid w:val="00937E51"/>
    <w:rsid w:val="0094024A"/>
    <w:rsid w:val="009403C7"/>
    <w:rsid w:val="009404D5"/>
    <w:rsid w:val="00940587"/>
    <w:rsid w:val="009406A5"/>
    <w:rsid w:val="0094081A"/>
    <w:rsid w:val="00940A95"/>
    <w:rsid w:val="00940C47"/>
    <w:rsid w:val="00940D8D"/>
    <w:rsid w:val="00940DB5"/>
    <w:rsid w:val="00940E93"/>
    <w:rsid w:val="00941251"/>
    <w:rsid w:val="00941295"/>
    <w:rsid w:val="0094174F"/>
    <w:rsid w:val="009418AD"/>
    <w:rsid w:val="0094191F"/>
    <w:rsid w:val="0094195D"/>
    <w:rsid w:val="00941ACB"/>
    <w:rsid w:val="00941ADB"/>
    <w:rsid w:val="00941C18"/>
    <w:rsid w:val="00941D9A"/>
    <w:rsid w:val="00942097"/>
    <w:rsid w:val="00942131"/>
    <w:rsid w:val="00942319"/>
    <w:rsid w:val="00942332"/>
    <w:rsid w:val="00942590"/>
    <w:rsid w:val="0094284D"/>
    <w:rsid w:val="00942867"/>
    <w:rsid w:val="00942B21"/>
    <w:rsid w:val="00942B63"/>
    <w:rsid w:val="00943191"/>
    <w:rsid w:val="00943244"/>
    <w:rsid w:val="0094325E"/>
    <w:rsid w:val="00943437"/>
    <w:rsid w:val="009434AA"/>
    <w:rsid w:val="00943610"/>
    <w:rsid w:val="00943676"/>
    <w:rsid w:val="00943707"/>
    <w:rsid w:val="0094386B"/>
    <w:rsid w:val="00943C4C"/>
    <w:rsid w:val="0094416C"/>
    <w:rsid w:val="0094456D"/>
    <w:rsid w:val="0094461A"/>
    <w:rsid w:val="009446FF"/>
    <w:rsid w:val="009449EB"/>
    <w:rsid w:val="00944A2B"/>
    <w:rsid w:val="00944D32"/>
    <w:rsid w:val="009453DB"/>
    <w:rsid w:val="00945501"/>
    <w:rsid w:val="009456EC"/>
    <w:rsid w:val="00945862"/>
    <w:rsid w:val="00945895"/>
    <w:rsid w:val="009458D9"/>
    <w:rsid w:val="00945970"/>
    <w:rsid w:val="00945B20"/>
    <w:rsid w:val="00945CAE"/>
    <w:rsid w:val="009461A7"/>
    <w:rsid w:val="00946624"/>
    <w:rsid w:val="009467F6"/>
    <w:rsid w:val="00946B44"/>
    <w:rsid w:val="00946EDE"/>
    <w:rsid w:val="00947006"/>
    <w:rsid w:val="0094700B"/>
    <w:rsid w:val="00947223"/>
    <w:rsid w:val="009473C1"/>
    <w:rsid w:val="009474E3"/>
    <w:rsid w:val="00947A80"/>
    <w:rsid w:val="00947A88"/>
    <w:rsid w:val="00947C12"/>
    <w:rsid w:val="00947F94"/>
    <w:rsid w:val="00950123"/>
    <w:rsid w:val="009503A0"/>
    <w:rsid w:val="00950491"/>
    <w:rsid w:val="009504A0"/>
    <w:rsid w:val="00950690"/>
    <w:rsid w:val="00950AF4"/>
    <w:rsid w:val="00950D19"/>
    <w:rsid w:val="00950EBB"/>
    <w:rsid w:val="00951072"/>
    <w:rsid w:val="00951637"/>
    <w:rsid w:val="0095172E"/>
    <w:rsid w:val="00951799"/>
    <w:rsid w:val="0095189C"/>
    <w:rsid w:val="00951DFF"/>
    <w:rsid w:val="00951F0E"/>
    <w:rsid w:val="009520B2"/>
    <w:rsid w:val="0095213A"/>
    <w:rsid w:val="00952258"/>
    <w:rsid w:val="00952261"/>
    <w:rsid w:val="00952287"/>
    <w:rsid w:val="00952622"/>
    <w:rsid w:val="0095278E"/>
    <w:rsid w:val="00952866"/>
    <w:rsid w:val="00952C53"/>
    <w:rsid w:val="00952EF9"/>
    <w:rsid w:val="00952F2B"/>
    <w:rsid w:val="00952F3B"/>
    <w:rsid w:val="00952F7C"/>
    <w:rsid w:val="009530A0"/>
    <w:rsid w:val="00953244"/>
    <w:rsid w:val="00953505"/>
    <w:rsid w:val="00953753"/>
    <w:rsid w:val="00953998"/>
    <w:rsid w:val="009539F7"/>
    <w:rsid w:val="00953A63"/>
    <w:rsid w:val="00953A82"/>
    <w:rsid w:val="00953C46"/>
    <w:rsid w:val="0095403E"/>
    <w:rsid w:val="00954099"/>
    <w:rsid w:val="00954781"/>
    <w:rsid w:val="009547F7"/>
    <w:rsid w:val="00954C50"/>
    <w:rsid w:val="00954E6B"/>
    <w:rsid w:val="00954ECB"/>
    <w:rsid w:val="00955145"/>
    <w:rsid w:val="009551A6"/>
    <w:rsid w:val="009551F2"/>
    <w:rsid w:val="00955227"/>
    <w:rsid w:val="009553C1"/>
    <w:rsid w:val="009555AB"/>
    <w:rsid w:val="009556C2"/>
    <w:rsid w:val="0095587A"/>
    <w:rsid w:val="009558E6"/>
    <w:rsid w:val="00955AD3"/>
    <w:rsid w:val="00955CB1"/>
    <w:rsid w:val="00955CD9"/>
    <w:rsid w:val="00955E2A"/>
    <w:rsid w:val="00956210"/>
    <w:rsid w:val="0095625A"/>
    <w:rsid w:val="009566CB"/>
    <w:rsid w:val="0095670C"/>
    <w:rsid w:val="00956871"/>
    <w:rsid w:val="0095694A"/>
    <w:rsid w:val="00956A5E"/>
    <w:rsid w:val="00956FCE"/>
    <w:rsid w:val="009570F4"/>
    <w:rsid w:val="00957156"/>
    <w:rsid w:val="009572A1"/>
    <w:rsid w:val="009574C9"/>
    <w:rsid w:val="00957510"/>
    <w:rsid w:val="00957B2B"/>
    <w:rsid w:val="00957BAE"/>
    <w:rsid w:val="00957BDE"/>
    <w:rsid w:val="00957C6E"/>
    <w:rsid w:val="0096033F"/>
    <w:rsid w:val="00960618"/>
    <w:rsid w:val="009608E0"/>
    <w:rsid w:val="009608E4"/>
    <w:rsid w:val="00960969"/>
    <w:rsid w:val="00960E50"/>
    <w:rsid w:val="009610E2"/>
    <w:rsid w:val="00961102"/>
    <w:rsid w:val="0096124A"/>
    <w:rsid w:val="00961623"/>
    <w:rsid w:val="00961671"/>
    <w:rsid w:val="009616A2"/>
    <w:rsid w:val="009617C0"/>
    <w:rsid w:val="00961AF3"/>
    <w:rsid w:val="00961B05"/>
    <w:rsid w:val="00961F4B"/>
    <w:rsid w:val="0096213D"/>
    <w:rsid w:val="00962220"/>
    <w:rsid w:val="00962387"/>
    <w:rsid w:val="0096243E"/>
    <w:rsid w:val="00962630"/>
    <w:rsid w:val="009628D9"/>
    <w:rsid w:val="0096290B"/>
    <w:rsid w:val="009629CD"/>
    <w:rsid w:val="00962C44"/>
    <w:rsid w:val="00962CE2"/>
    <w:rsid w:val="00963115"/>
    <w:rsid w:val="00963270"/>
    <w:rsid w:val="00963495"/>
    <w:rsid w:val="0096356E"/>
    <w:rsid w:val="00963668"/>
    <w:rsid w:val="0096369B"/>
    <w:rsid w:val="00963769"/>
    <w:rsid w:val="009637C6"/>
    <w:rsid w:val="00963D8B"/>
    <w:rsid w:val="0096400C"/>
    <w:rsid w:val="00964081"/>
    <w:rsid w:val="00964647"/>
    <w:rsid w:val="0096488D"/>
    <w:rsid w:val="00964A40"/>
    <w:rsid w:val="00964BBE"/>
    <w:rsid w:val="00964F4B"/>
    <w:rsid w:val="009651C3"/>
    <w:rsid w:val="009654BD"/>
    <w:rsid w:val="009656AA"/>
    <w:rsid w:val="00965A9D"/>
    <w:rsid w:val="00965D54"/>
    <w:rsid w:val="00965FB1"/>
    <w:rsid w:val="00965FCD"/>
    <w:rsid w:val="0096602D"/>
    <w:rsid w:val="009662D8"/>
    <w:rsid w:val="009662EE"/>
    <w:rsid w:val="009663B0"/>
    <w:rsid w:val="009663F8"/>
    <w:rsid w:val="009665C8"/>
    <w:rsid w:val="0096667B"/>
    <w:rsid w:val="00966909"/>
    <w:rsid w:val="00966C89"/>
    <w:rsid w:val="00966DD4"/>
    <w:rsid w:val="00966F39"/>
    <w:rsid w:val="00967009"/>
    <w:rsid w:val="009671A3"/>
    <w:rsid w:val="00967208"/>
    <w:rsid w:val="00967297"/>
    <w:rsid w:val="00967418"/>
    <w:rsid w:val="009674FC"/>
    <w:rsid w:val="0096751F"/>
    <w:rsid w:val="009675D8"/>
    <w:rsid w:val="0096793D"/>
    <w:rsid w:val="00967D6D"/>
    <w:rsid w:val="00967E5B"/>
    <w:rsid w:val="00967E90"/>
    <w:rsid w:val="00967F68"/>
    <w:rsid w:val="00970139"/>
    <w:rsid w:val="0097030D"/>
    <w:rsid w:val="009703EB"/>
    <w:rsid w:val="009705B8"/>
    <w:rsid w:val="009705F4"/>
    <w:rsid w:val="00970748"/>
    <w:rsid w:val="00970ADD"/>
    <w:rsid w:val="00970C0E"/>
    <w:rsid w:val="00970E6F"/>
    <w:rsid w:val="00970F52"/>
    <w:rsid w:val="00970F93"/>
    <w:rsid w:val="009711F9"/>
    <w:rsid w:val="00971290"/>
    <w:rsid w:val="009713CA"/>
    <w:rsid w:val="009713F8"/>
    <w:rsid w:val="009714A8"/>
    <w:rsid w:val="00971976"/>
    <w:rsid w:val="00971FC6"/>
    <w:rsid w:val="009720B0"/>
    <w:rsid w:val="009724D3"/>
    <w:rsid w:val="009728D5"/>
    <w:rsid w:val="00972959"/>
    <w:rsid w:val="00972AFF"/>
    <w:rsid w:val="00972D0F"/>
    <w:rsid w:val="00973041"/>
    <w:rsid w:val="00973267"/>
    <w:rsid w:val="009734BB"/>
    <w:rsid w:val="00973621"/>
    <w:rsid w:val="009737C0"/>
    <w:rsid w:val="009738DC"/>
    <w:rsid w:val="00973A9D"/>
    <w:rsid w:val="00973CB4"/>
    <w:rsid w:val="00973CC8"/>
    <w:rsid w:val="00973F34"/>
    <w:rsid w:val="009740D8"/>
    <w:rsid w:val="009741D5"/>
    <w:rsid w:val="00974317"/>
    <w:rsid w:val="0097487B"/>
    <w:rsid w:val="00974A99"/>
    <w:rsid w:val="00974B65"/>
    <w:rsid w:val="00974BCC"/>
    <w:rsid w:val="00974BCF"/>
    <w:rsid w:val="00974D81"/>
    <w:rsid w:val="00974E7F"/>
    <w:rsid w:val="00975255"/>
    <w:rsid w:val="00975389"/>
    <w:rsid w:val="009755A9"/>
    <w:rsid w:val="00975B78"/>
    <w:rsid w:val="00975C47"/>
    <w:rsid w:val="00975C90"/>
    <w:rsid w:val="00975D14"/>
    <w:rsid w:val="00975E38"/>
    <w:rsid w:val="009767A9"/>
    <w:rsid w:val="009768F0"/>
    <w:rsid w:val="0097691A"/>
    <w:rsid w:val="00976DF4"/>
    <w:rsid w:val="00976E48"/>
    <w:rsid w:val="0097701C"/>
    <w:rsid w:val="0097708F"/>
    <w:rsid w:val="009770C9"/>
    <w:rsid w:val="009775B3"/>
    <w:rsid w:val="009776F0"/>
    <w:rsid w:val="00977711"/>
    <w:rsid w:val="00977728"/>
    <w:rsid w:val="009777D5"/>
    <w:rsid w:val="0097788A"/>
    <w:rsid w:val="00977A96"/>
    <w:rsid w:val="00977C94"/>
    <w:rsid w:val="00977DF3"/>
    <w:rsid w:val="0098004D"/>
    <w:rsid w:val="00980147"/>
    <w:rsid w:val="00980389"/>
    <w:rsid w:val="009806CB"/>
    <w:rsid w:val="00980966"/>
    <w:rsid w:val="00980D01"/>
    <w:rsid w:val="009813A7"/>
    <w:rsid w:val="009813AA"/>
    <w:rsid w:val="00981479"/>
    <w:rsid w:val="009816BE"/>
    <w:rsid w:val="00981748"/>
    <w:rsid w:val="0098185C"/>
    <w:rsid w:val="009819A0"/>
    <w:rsid w:val="00981ADF"/>
    <w:rsid w:val="00981ECE"/>
    <w:rsid w:val="00981FD6"/>
    <w:rsid w:val="00982185"/>
    <w:rsid w:val="00982283"/>
    <w:rsid w:val="009824A6"/>
    <w:rsid w:val="0098253E"/>
    <w:rsid w:val="00982B07"/>
    <w:rsid w:val="00982CBE"/>
    <w:rsid w:val="00982CEC"/>
    <w:rsid w:val="00982EEE"/>
    <w:rsid w:val="00982F7E"/>
    <w:rsid w:val="00983113"/>
    <w:rsid w:val="0098314C"/>
    <w:rsid w:val="009832A3"/>
    <w:rsid w:val="009832E8"/>
    <w:rsid w:val="0098334A"/>
    <w:rsid w:val="009833F9"/>
    <w:rsid w:val="00983485"/>
    <w:rsid w:val="0098381F"/>
    <w:rsid w:val="009838C5"/>
    <w:rsid w:val="00983BA2"/>
    <w:rsid w:val="00983C83"/>
    <w:rsid w:val="00983CFD"/>
    <w:rsid w:val="00983E09"/>
    <w:rsid w:val="009840F5"/>
    <w:rsid w:val="00984666"/>
    <w:rsid w:val="009848FC"/>
    <w:rsid w:val="009852D1"/>
    <w:rsid w:val="00985315"/>
    <w:rsid w:val="00985581"/>
    <w:rsid w:val="00985A57"/>
    <w:rsid w:val="00985BAB"/>
    <w:rsid w:val="00985D01"/>
    <w:rsid w:val="00986229"/>
    <w:rsid w:val="0098640F"/>
    <w:rsid w:val="00986655"/>
    <w:rsid w:val="009866D2"/>
    <w:rsid w:val="00986785"/>
    <w:rsid w:val="009869BA"/>
    <w:rsid w:val="00986B73"/>
    <w:rsid w:val="00986CD5"/>
    <w:rsid w:val="00986F00"/>
    <w:rsid w:val="00987005"/>
    <w:rsid w:val="00987494"/>
    <w:rsid w:val="00987692"/>
    <w:rsid w:val="009879A7"/>
    <w:rsid w:val="00987A83"/>
    <w:rsid w:val="00987BF0"/>
    <w:rsid w:val="00987C24"/>
    <w:rsid w:val="00987F7F"/>
    <w:rsid w:val="0099007C"/>
    <w:rsid w:val="009900D4"/>
    <w:rsid w:val="009901FE"/>
    <w:rsid w:val="00990472"/>
    <w:rsid w:val="0099050B"/>
    <w:rsid w:val="009908E1"/>
    <w:rsid w:val="00990B10"/>
    <w:rsid w:val="00990DA8"/>
    <w:rsid w:val="00990EAF"/>
    <w:rsid w:val="009910C6"/>
    <w:rsid w:val="009911A7"/>
    <w:rsid w:val="0099141B"/>
    <w:rsid w:val="00991479"/>
    <w:rsid w:val="00991621"/>
    <w:rsid w:val="009916A5"/>
    <w:rsid w:val="0099172C"/>
    <w:rsid w:val="009917AC"/>
    <w:rsid w:val="00991948"/>
    <w:rsid w:val="00991958"/>
    <w:rsid w:val="00991B33"/>
    <w:rsid w:val="00991BFC"/>
    <w:rsid w:val="00991D90"/>
    <w:rsid w:val="00991DDC"/>
    <w:rsid w:val="00991E4C"/>
    <w:rsid w:val="00991FCB"/>
    <w:rsid w:val="00992163"/>
    <w:rsid w:val="009922C4"/>
    <w:rsid w:val="00992350"/>
    <w:rsid w:val="00992451"/>
    <w:rsid w:val="009924CD"/>
    <w:rsid w:val="00992651"/>
    <w:rsid w:val="00992844"/>
    <w:rsid w:val="009929CB"/>
    <w:rsid w:val="00992A80"/>
    <w:rsid w:val="00992AC0"/>
    <w:rsid w:val="00992C87"/>
    <w:rsid w:val="00992E66"/>
    <w:rsid w:val="00992E94"/>
    <w:rsid w:val="00993054"/>
    <w:rsid w:val="009932B9"/>
    <w:rsid w:val="0099369B"/>
    <w:rsid w:val="009936D4"/>
    <w:rsid w:val="009937BA"/>
    <w:rsid w:val="00993D5B"/>
    <w:rsid w:val="009940C3"/>
    <w:rsid w:val="009941ED"/>
    <w:rsid w:val="009942B9"/>
    <w:rsid w:val="0099432F"/>
    <w:rsid w:val="009943E5"/>
    <w:rsid w:val="00994512"/>
    <w:rsid w:val="00994573"/>
    <w:rsid w:val="009945A0"/>
    <w:rsid w:val="0099462A"/>
    <w:rsid w:val="00994763"/>
    <w:rsid w:val="00994B91"/>
    <w:rsid w:val="00994C34"/>
    <w:rsid w:val="00994DB1"/>
    <w:rsid w:val="00994F69"/>
    <w:rsid w:val="0099551F"/>
    <w:rsid w:val="009955F1"/>
    <w:rsid w:val="00995A71"/>
    <w:rsid w:val="00995B5C"/>
    <w:rsid w:val="00995C5F"/>
    <w:rsid w:val="00995CCB"/>
    <w:rsid w:val="00995FBE"/>
    <w:rsid w:val="009967FB"/>
    <w:rsid w:val="00996A7D"/>
    <w:rsid w:val="00996EEA"/>
    <w:rsid w:val="00996F04"/>
    <w:rsid w:val="00997376"/>
    <w:rsid w:val="009973EE"/>
    <w:rsid w:val="00997707"/>
    <w:rsid w:val="009A0274"/>
    <w:rsid w:val="009A031E"/>
    <w:rsid w:val="009A0601"/>
    <w:rsid w:val="009A07B2"/>
    <w:rsid w:val="009A07FB"/>
    <w:rsid w:val="009A08BC"/>
    <w:rsid w:val="009A0AFA"/>
    <w:rsid w:val="009A0D12"/>
    <w:rsid w:val="009A0D3B"/>
    <w:rsid w:val="009A0ECB"/>
    <w:rsid w:val="009A150B"/>
    <w:rsid w:val="009A152D"/>
    <w:rsid w:val="009A1570"/>
    <w:rsid w:val="009A15A3"/>
    <w:rsid w:val="009A1802"/>
    <w:rsid w:val="009A1B5C"/>
    <w:rsid w:val="009A1C7A"/>
    <w:rsid w:val="009A1D21"/>
    <w:rsid w:val="009A1DC0"/>
    <w:rsid w:val="009A2191"/>
    <w:rsid w:val="009A21A8"/>
    <w:rsid w:val="009A2229"/>
    <w:rsid w:val="009A2444"/>
    <w:rsid w:val="009A2473"/>
    <w:rsid w:val="009A2768"/>
    <w:rsid w:val="009A32C1"/>
    <w:rsid w:val="009A3433"/>
    <w:rsid w:val="009A35D3"/>
    <w:rsid w:val="009A3683"/>
    <w:rsid w:val="009A392B"/>
    <w:rsid w:val="009A3AC6"/>
    <w:rsid w:val="009A3D2E"/>
    <w:rsid w:val="009A3DF9"/>
    <w:rsid w:val="009A3E06"/>
    <w:rsid w:val="009A4052"/>
    <w:rsid w:val="009A44D3"/>
    <w:rsid w:val="009A450F"/>
    <w:rsid w:val="009A4559"/>
    <w:rsid w:val="009A46F5"/>
    <w:rsid w:val="009A4ADD"/>
    <w:rsid w:val="009A4BAF"/>
    <w:rsid w:val="009A4F37"/>
    <w:rsid w:val="009A5235"/>
    <w:rsid w:val="009A539D"/>
    <w:rsid w:val="009A54BF"/>
    <w:rsid w:val="009A5730"/>
    <w:rsid w:val="009A5C26"/>
    <w:rsid w:val="009A5E42"/>
    <w:rsid w:val="009A5EEB"/>
    <w:rsid w:val="009A5FA9"/>
    <w:rsid w:val="009A6249"/>
    <w:rsid w:val="009A63B2"/>
    <w:rsid w:val="009A6536"/>
    <w:rsid w:val="009A6568"/>
    <w:rsid w:val="009A663A"/>
    <w:rsid w:val="009A674A"/>
    <w:rsid w:val="009A6A18"/>
    <w:rsid w:val="009A6A8E"/>
    <w:rsid w:val="009A6B3F"/>
    <w:rsid w:val="009A6C1E"/>
    <w:rsid w:val="009A6E08"/>
    <w:rsid w:val="009A6ED9"/>
    <w:rsid w:val="009A6F3B"/>
    <w:rsid w:val="009A7023"/>
    <w:rsid w:val="009A70ED"/>
    <w:rsid w:val="009A7400"/>
    <w:rsid w:val="009A7448"/>
    <w:rsid w:val="009A7874"/>
    <w:rsid w:val="009A7A2C"/>
    <w:rsid w:val="009A7C2D"/>
    <w:rsid w:val="009B004C"/>
    <w:rsid w:val="009B006B"/>
    <w:rsid w:val="009B0287"/>
    <w:rsid w:val="009B03E1"/>
    <w:rsid w:val="009B095E"/>
    <w:rsid w:val="009B0D24"/>
    <w:rsid w:val="009B0FB3"/>
    <w:rsid w:val="009B1083"/>
    <w:rsid w:val="009B1267"/>
    <w:rsid w:val="009B1273"/>
    <w:rsid w:val="009B19B5"/>
    <w:rsid w:val="009B1B7D"/>
    <w:rsid w:val="009B1D96"/>
    <w:rsid w:val="009B1F77"/>
    <w:rsid w:val="009B1FF4"/>
    <w:rsid w:val="009B2173"/>
    <w:rsid w:val="009B2411"/>
    <w:rsid w:val="009B2828"/>
    <w:rsid w:val="009B2ABD"/>
    <w:rsid w:val="009B2DF6"/>
    <w:rsid w:val="009B2FBF"/>
    <w:rsid w:val="009B2FE1"/>
    <w:rsid w:val="009B3024"/>
    <w:rsid w:val="009B3074"/>
    <w:rsid w:val="009B3361"/>
    <w:rsid w:val="009B3B7D"/>
    <w:rsid w:val="009B3DE6"/>
    <w:rsid w:val="009B42EC"/>
    <w:rsid w:val="009B491C"/>
    <w:rsid w:val="009B4AF1"/>
    <w:rsid w:val="009B4B5B"/>
    <w:rsid w:val="009B4F5E"/>
    <w:rsid w:val="009B4F6F"/>
    <w:rsid w:val="009B5088"/>
    <w:rsid w:val="009B534E"/>
    <w:rsid w:val="009B53D2"/>
    <w:rsid w:val="009B5405"/>
    <w:rsid w:val="009B56A1"/>
    <w:rsid w:val="009B595B"/>
    <w:rsid w:val="009B6056"/>
    <w:rsid w:val="009B6235"/>
    <w:rsid w:val="009B64D2"/>
    <w:rsid w:val="009B64EE"/>
    <w:rsid w:val="009B6522"/>
    <w:rsid w:val="009B65FD"/>
    <w:rsid w:val="009B66B7"/>
    <w:rsid w:val="009B6C93"/>
    <w:rsid w:val="009B6E2F"/>
    <w:rsid w:val="009B6FB5"/>
    <w:rsid w:val="009B6FBE"/>
    <w:rsid w:val="009B705D"/>
    <w:rsid w:val="009B70F6"/>
    <w:rsid w:val="009B71DE"/>
    <w:rsid w:val="009B7207"/>
    <w:rsid w:val="009B7367"/>
    <w:rsid w:val="009B7646"/>
    <w:rsid w:val="009B7A76"/>
    <w:rsid w:val="009B7E03"/>
    <w:rsid w:val="009C033A"/>
    <w:rsid w:val="009C038D"/>
    <w:rsid w:val="009C0775"/>
    <w:rsid w:val="009C090C"/>
    <w:rsid w:val="009C09DB"/>
    <w:rsid w:val="009C0D1B"/>
    <w:rsid w:val="009C0D3F"/>
    <w:rsid w:val="009C0EA8"/>
    <w:rsid w:val="009C0EF4"/>
    <w:rsid w:val="009C0FCA"/>
    <w:rsid w:val="009C12F1"/>
    <w:rsid w:val="009C13D5"/>
    <w:rsid w:val="009C1520"/>
    <w:rsid w:val="009C15D0"/>
    <w:rsid w:val="009C1A91"/>
    <w:rsid w:val="009C1DB0"/>
    <w:rsid w:val="009C1DB5"/>
    <w:rsid w:val="009C1E4C"/>
    <w:rsid w:val="009C2041"/>
    <w:rsid w:val="009C2080"/>
    <w:rsid w:val="009C23AF"/>
    <w:rsid w:val="009C2549"/>
    <w:rsid w:val="009C2BC6"/>
    <w:rsid w:val="009C2C54"/>
    <w:rsid w:val="009C2D1C"/>
    <w:rsid w:val="009C30C1"/>
    <w:rsid w:val="009C3135"/>
    <w:rsid w:val="009C31E6"/>
    <w:rsid w:val="009C3546"/>
    <w:rsid w:val="009C365E"/>
    <w:rsid w:val="009C387C"/>
    <w:rsid w:val="009C3A87"/>
    <w:rsid w:val="009C3C3F"/>
    <w:rsid w:val="009C3CB0"/>
    <w:rsid w:val="009C3D37"/>
    <w:rsid w:val="009C3D5B"/>
    <w:rsid w:val="009C3DFB"/>
    <w:rsid w:val="009C3F4B"/>
    <w:rsid w:val="009C4204"/>
    <w:rsid w:val="009C4296"/>
    <w:rsid w:val="009C432D"/>
    <w:rsid w:val="009C434B"/>
    <w:rsid w:val="009C4408"/>
    <w:rsid w:val="009C47EE"/>
    <w:rsid w:val="009C4967"/>
    <w:rsid w:val="009C4974"/>
    <w:rsid w:val="009C4EA3"/>
    <w:rsid w:val="009C50FD"/>
    <w:rsid w:val="009C518D"/>
    <w:rsid w:val="009C52A7"/>
    <w:rsid w:val="009C52E7"/>
    <w:rsid w:val="009C546D"/>
    <w:rsid w:val="009C5633"/>
    <w:rsid w:val="009C5784"/>
    <w:rsid w:val="009C58DF"/>
    <w:rsid w:val="009C59F5"/>
    <w:rsid w:val="009C5BAB"/>
    <w:rsid w:val="009C5BE5"/>
    <w:rsid w:val="009C5C46"/>
    <w:rsid w:val="009C5D6F"/>
    <w:rsid w:val="009C6002"/>
    <w:rsid w:val="009C6363"/>
    <w:rsid w:val="009C6465"/>
    <w:rsid w:val="009C666A"/>
    <w:rsid w:val="009C673A"/>
    <w:rsid w:val="009C67C9"/>
    <w:rsid w:val="009C6874"/>
    <w:rsid w:val="009C6C42"/>
    <w:rsid w:val="009C6D92"/>
    <w:rsid w:val="009C7088"/>
    <w:rsid w:val="009C7129"/>
    <w:rsid w:val="009C729E"/>
    <w:rsid w:val="009C7518"/>
    <w:rsid w:val="009C7659"/>
    <w:rsid w:val="009C7B05"/>
    <w:rsid w:val="009C7C14"/>
    <w:rsid w:val="009C7DC0"/>
    <w:rsid w:val="009D0313"/>
    <w:rsid w:val="009D0693"/>
    <w:rsid w:val="009D0741"/>
    <w:rsid w:val="009D08F8"/>
    <w:rsid w:val="009D09F8"/>
    <w:rsid w:val="009D0C75"/>
    <w:rsid w:val="009D0DCA"/>
    <w:rsid w:val="009D0E68"/>
    <w:rsid w:val="009D1315"/>
    <w:rsid w:val="009D1B3F"/>
    <w:rsid w:val="009D1DA6"/>
    <w:rsid w:val="009D1DF2"/>
    <w:rsid w:val="009D1FDA"/>
    <w:rsid w:val="009D219C"/>
    <w:rsid w:val="009D250C"/>
    <w:rsid w:val="009D2834"/>
    <w:rsid w:val="009D2A65"/>
    <w:rsid w:val="009D2D6F"/>
    <w:rsid w:val="009D2F4F"/>
    <w:rsid w:val="009D3036"/>
    <w:rsid w:val="009D3065"/>
    <w:rsid w:val="009D3072"/>
    <w:rsid w:val="009D31C5"/>
    <w:rsid w:val="009D343B"/>
    <w:rsid w:val="009D3482"/>
    <w:rsid w:val="009D35B3"/>
    <w:rsid w:val="009D3735"/>
    <w:rsid w:val="009D374F"/>
    <w:rsid w:val="009D3BD9"/>
    <w:rsid w:val="009D3E09"/>
    <w:rsid w:val="009D3FDE"/>
    <w:rsid w:val="009D40D5"/>
    <w:rsid w:val="009D412B"/>
    <w:rsid w:val="009D45BF"/>
    <w:rsid w:val="009D45DE"/>
    <w:rsid w:val="009D48A9"/>
    <w:rsid w:val="009D4967"/>
    <w:rsid w:val="009D4AB4"/>
    <w:rsid w:val="009D5040"/>
    <w:rsid w:val="009D5250"/>
    <w:rsid w:val="009D5276"/>
    <w:rsid w:val="009D52C2"/>
    <w:rsid w:val="009D5665"/>
    <w:rsid w:val="009D589D"/>
    <w:rsid w:val="009D5BF0"/>
    <w:rsid w:val="009D5CD2"/>
    <w:rsid w:val="009D5D08"/>
    <w:rsid w:val="009D5D88"/>
    <w:rsid w:val="009D5DDB"/>
    <w:rsid w:val="009D5E38"/>
    <w:rsid w:val="009D5F84"/>
    <w:rsid w:val="009D5FE9"/>
    <w:rsid w:val="009D6B9F"/>
    <w:rsid w:val="009D6C2E"/>
    <w:rsid w:val="009D6CE0"/>
    <w:rsid w:val="009D6F26"/>
    <w:rsid w:val="009D7109"/>
    <w:rsid w:val="009D749B"/>
    <w:rsid w:val="009D7526"/>
    <w:rsid w:val="009D753D"/>
    <w:rsid w:val="009D75BF"/>
    <w:rsid w:val="009D77FD"/>
    <w:rsid w:val="009D78A5"/>
    <w:rsid w:val="009D78BC"/>
    <w:rsid w:val="009D7BD0"/>
    <w:rsid w:val="009D7F76"/>
    <w:rsid w:val="009D7FD5"/>
    <w:rsid w:val="009E0750"/>
    <w:rsid w:val="009E07E6"/>
    <w:rsid w:val="009E0867"/>
    <w:rsid w:val="009E0AEA"/>
    <w:rsid w:val="009E0F67"/>
    <w:rsid w:val="009E0FE3"/>
    <w:rsid w:val="009E136C"/>
    <w:rsid w:val="009E1668"/>
    <w:rsid w:val="009E18D1"/>
    <w:rsid w:val="009E1CA6"/>
    <w:rsid w:val="009E1CB8"/>
    <w:rsid w:val="009E1D4A"/>
    <w:rsid w:val="009E211E"/>
    <w:rsid w:val="009E218B"/>
    <w:rsid w:val="009E247B"/>
    <w:rsid w:val="009E248B"/>
    <w:rsid w:val="009E269A"/>
    <w:rsid w:val="009E2796"/>
    <w:rsid w:val="009E299F"/>
    <w:rsid w:val="009E2D0A"/>
    <w:rsid w:val="009E2DA5"/>
    <w:rsid w:val="009E2DD9"/>
    <w:rsid w:val="009E30EA"/>
    <w:rsid w:val="009E3276"/>
    <w:rsid w:val="009E356E"/>
    <w:rsid w:val="009E364B"/>
    <w:rsid w:val="009E3673"/>
    <w:rsid w:val="009E377F"/>
    <w:rsid w:val="009E37DD"/>
    <w:rsid w:val="009E3815"/>
    <w:rsid w:val="009E3999"/>
    <w:rsid w:val="009E39DD"/>
    <w:rsid w:val="009E3D86"/>
    <w:rsid w:val="009E3FDC"/>
    <w:rsid w:val="009E41AA"/>
    <w:rsid w:val="009E466B"/>
    <w:rsid w:val="009E47BB"/>
    <w:rsid w:val="009E4974"/>
    <w:rsid w:val="009E4B80"/>
    <w:rsid w:val="009E50D4"/>
    <w:rsid w:val="009E5100"/>
    <w:rsid w:val="009E5287"/>
    <w:rsid w:val="009E53CC"/>
    <w:rsid w:val="009E53DE"/>
    <w:rsid w:val="009E544F"/>
    <w:rsid w:val="009E55D8"/>
    <w:rsid w:val="009E5693"/>
    <w:rsid w:val="009E5846"/>
    <w:rsid w:val="009E59F0"/>
    <w:rsid w:val="009E5CCB"/>
    <w:rsid w:val="009E63BF"/>
    <w:rsid w:val="009E63C1"/>
    <w:rsid w:val="009E6707"/>
    <w:rsid w:val="009E686E"/>
    <w:rsid w:val="009E68CB"/>
    <w:rsid w:val="009E6A98"/>
    <w:rsid w:val="009E72C5"/>
    <w:rsid w:val="009E775D"/>
    <w:rsid w:val="009E7853"/>
    <w:rsid w:val="009E7AAF"/>
    <w:rsid w:val="009E7B87"/>
    <w:rsid w:val="009E7C47"/>
    <w:rsid w:val="009E7DA8"/>
    <w:rsid w:val="009E7DF2"/>
    <w:rsid w:val="009E7E61"/>
    <w:rsid w:val="009F0349"/>
    <w:rsid w:val="009F0396"/>
    <w:rsid w:val="009F0424"/>
    <w:rsid w:val="009F0605"/>
    <w:rsid w:val="009F0859"/>
    <w:rsid w:val="009F085D"/>
    <w:rsid w:val="009F09C0"/>
    <w:rsid w:val="009F0B79"/>
    <w:rsid w:val="009F0B95"/>
    <w:rsid w:val="009F0C22"/>
    <w:rsid w:val="009F0C59"/>
    <w:rsid w:val="009F0C89"/>
    <w:rsid w:val="009F0CD0"/>
    <w:rsid w:val="009F0E61"/>
    <w:rsid w:val="009F0ECA"/>
    <w:rsid w:val="009F115E"/>
    <w:rsid w:val="009F1177"/>
    <w:rsid w:val="009F132E"/>
    <w:rsid w:val="009F13B6"/>
    <w:rsid w:val="009F145D"/>
    <w:rsid w:val="009F15E2"/>
    <w:rsid w:val="009F1758"/>
    <w:rsid w:val="009F19A0"/>
    <w:rsid w:val="009F1D20"/>
    <w:rsid w:val="009F1D57"/>
    <w:rsid w:val="009F21B8"/>
    <w:rsid w:val="009F23B0"/>
    <w:rsid w:val="009F241B"/>
    <w:rsid w:val="009F24A9"/>
    <w:rsid w:val="009F24CE"/>
    <w:rsid w:val="009F26CC"/>
    <w:rsid w:val="009F278D"/>
    <w:rsid w:val="009F2A7B"/>
    <w:rsid w:val="009F30F3"/>
    <w:rsid w:val="009F31A7"/>
    <w:rsid w:val="009F31F8"/>
    <w:rsid w:val="009F3513"/>
    <w:rsid w:val="009F38AE"/>
    <w:rsid w:val="009F3971"/>
    <w:rsid w:val="009F3AB5"/>
    <w:rsid w:val="009F3B86"/>
    <w:rsid w:val="009F3E67"/>
    <w:rsid w:val="009F3FBA"/>
    <w:rsid w:val="009F4029"/>
    <w:rsid w:val="009F413D"/>
    <w:rsid w:val="009F4317"/>
    <w:rsid w:val="009F48A4"/>
    <w:rsid w:val="009F4A34"/>
    <w:rsid w:val="009F4B3E"/>
    <w:rsid w:val="009F4CDB"/>
    <w:rsid w:val="009F4EEF"/>
    <w:rsid w:val="009F4F99"/>
    <w:rsid w:val="009F531B"/>
    <w:rsid w:val="009F5579"/>
    <w:rsid w:val="009F58D7"/>
    <w:rsid w:val="009F58FA"/>
    <w:rsid w:val="009F59DD"/>
    <w:rsid w:val="009F5B6D"/>
    <w:rsid w:val="009F5B71"/>
    <w:rsid w:val="009F5CB0"/>
    <w:rsid w:val="009F5D08"/>
    <w:rsid w:val="009F5EF4"/>
    <w:rsid w:val="009F6008"/>
    <w:rsid w:val="009F6116"/>
    <w:rsid w:val="009F627E"/>
    <w:rsid w:val="009F648C"/>
    <w:rsid w:val="009F6D41"/>
    <w:rsid w:val="009F6F44"/>
    <w:rsid w:val="009F71F5"/>
    <w:rsid w:val="009F721A"/>
    <w:rsid w:val="009F75DE"/>
    <w:rsid w:val="009F7668"/>
    <w:rsid w:val="009F78F2"/>
    <w:rsid w:val="009F7996"/>
    <w:rsid w:val="009F79AB"/>
    <w:rsid w:val="009F7BAB"/>
    <w:rsid w:val="009F7C62"/>
    <w:rsid w:val="009F7FD3"/>
    <w:rsid w:val="00A00255"/>
    <w:rsid w:val="00A003DF"/>
    <w:rsid w:val="00A005EF"/>
    <w:rsid w:val="00A0065B"/>
    <w:rsid w:val="00A006AE"/>
    <w:rsid w:val="00A00A04"/>
    <w:rsid w:val="00A00A73"/>
    <w:rsid w:val="00A00CF9"/>
    <w:rsid w:val="00A00D2E"/>
    <w:rsid w:val="00A00E7B"/>
    <w:rsid w:val="00A00FFE"/>
    <w:rsid w:val="00A0100F"/>
    <w:rsid w:val="00A0172F"/>
    <w:rsid w:val="00A02044"/>
    <w:rsid w:val="00A02322"/>
    <w:rsid w:val="00A02337"/>
    <w:rsid w:val="00A02411"/>
    <w:rsid w:val="00A026ED"/>
    <w:rsid w:val="00A02734"/>
    <w:rsid w:val="00A02796"/>
    <w:rsid w:val="00A027C0"/>
    <w:rsid w:val="00A029C5"/>
    <w:rsid w:val="00A029D7"/>
    <w:rsid w:val="00A02B4E"/>
    <w:rsid w:val="00A02B8A"/>
    <w:rsid w:val="00A02B97"/>
    <w:rsid w:val="00A02D6C"/>
    <w:rsid w:val="00A030D2"/>
    <w:rsid w:val="00A03314"/>
    <w:rsid w:val="00A03572"/>
    <w:rsid w:val="00A03844"/>
    <w:rsid w:val="00A03A22"/>
    <w:rsid w:val="00A03C1A"/>
    <w:rsid w:val="00A03CEE"/>
    <w:rsid w:val="00A03E9A"/>
    <w:rsid w:val="00A03F16"/>
    <w:rsid w:val="00A043BD"/>
    <w:rsid w:val="00A04463"/>
    <w:rsid w:val="00A04483"/>
    <w:rsid w:val="00A04562"/>
    <w:rsid w:val="00A0456E"/>
    <w:rsid w:val="00A046D9"/>
    <w:rsid w:val="00A0483C"/>
    <w:rsid w:val="00A0495A"/>
    <w:rsid w:val="00A04A4F"/>
    <w:rsid w:val="00A04B1C"/>
    <w:rsid w:val="00A04D84"/>
    <w:rsid w:val="00A04E28"/>
    <w:rsid w:val="00A04F7E"/>
    <w:rsid w:val="00A053E0"/>
    <w:rsid w:val="00A0542C"/>
    <w:rsid w:val="00A05501"/>
    <w:rsid w:val="00A055FF"/>
    <w:rsid w:val="00A05624"/>
    <w:rsid w:val="00A05768"/>
    <w:rsid w:val="00A057DC"/>
    <w:rsid w:val="00A05850"/>
    <w:rsid w:val="00A05A83"/>
    <w:rsid w:val="00A05CB5"/>
    <w:rsid w:val="00A05D2B"/>
    <w:rsid w:val="00A060B2"/>
    <w:rsid w:val="00A0621C"/>
    <w:rsid w:val="00A062EC"/>
    <w:rsid w:val="00A06534"/>
    <w:rsid w:val="00A066CE"/>
    <w:rsid w:val="00A06C0B"/>
    <w:rsid w:val="00A06F30"/>
    <w:rsid w:val="00A0721B"/>
    <w:rsid w:val="00A07612"/>
    <w:rsid w:val="00A07759"/>
    <w:rsid w:val="00A07AD1"/>
    <w:rsid w:val="00A07AD6"/>
    <w:rsid w:val="00A07BD3"/>
    <w:rsid w:val="00A07FF3"/>
    <w:rsid w:val="00A10493"/>
    <w:rsid w:val="00A107F1"/>
    <w:rsid w:val="00A10836"/>
    <w:rsid w:val="00A10FCF"/>
    <w:rsid w:val="00A10FF6"/>
    <w:rsid w:val="00A11421"/>
    <w:rsid w:val="00A117C5"/>
    <w:rsid w:val="00A11808"/>
    <w:rsid w:val="00A11829"/>
    <w:rsid w:val="00A1198E"/>
    <w:rsid w:val="00A11A8A"/>
    <w:rsid w:val="00A11A8E"/>
    <w:rsid w:val="00A11AB7"/>
    <w:rsid w:val="00A11EB6"/>
    <w:rsid w:val="00A11EC6"/>
    <w:rsid w:val="00A11F0B"/>
    <w:rsid w:val="00A1201C"/>
    <w:rsid w:val="00A12079"/>
    <w:rsid w:val="00A120D2"/>
    <w:rsid w:val="00A120DC"/>
    <w:rsid w:val="00A1222E"/>
    <w:rsid w:val="00A126BB"/>
    <w:rsid w:val="00A126F7"/>
    <w:rsid w:val="00A127A6"/>
    <w:rsid w:val="00A12D67"/>
    <w:rsid w:val="00A12E3D"/>
    <w:rsid w:val="00A12F98"/>
    <w:rsid w:val="00A12F9C"/>
    <w:rsid w:val="00A13293"/>
    <w:rsid w:val="00A13417"/>
    <w:rsid w:val="00A13AE6"/>
    <w:rsid w:val="00A13EBD"/>
    <w:rsid w:val="00A13FF7"/>
    <w:rsid w:val="00A14133"/>
    <w:rsid w:val="00A141CB"/>
    <w:rsid w:val="00A14616"/>
    <w:rsid w:val="00A14781"/>
    <w:rsid w:val="00A149A7"/>
    <w:rsid w:val="00A14B20"/>
    <w:rsid w:val="00A14D87"/>
    <w:rsid w:val="00A1569D"/>
    <w:rsid w:val="00A158A0"/>
    <w:rsid w:val="00A15ACE"/>
    <w:rsid w:val="00A15DD0"/>
    <w:rsid w:val="00A162EE"/>
    <w:rsid w:val="00A163BA"/>
    <w:rsid w:val="00A1680A"/>
    <w:rsid w:val="00A168F8"/>
    <w:rsid w:val="00A16AE3"/>
    <w:rsid w:val="00A16B3F"/>
    <w:rsid w:val="00A16CAA"/>
    <w:rsid w:val="00A17528"/>
    <w:rsid w:val="00A1786D"/>
    <w:rsid w:val="00A178A5"/>
    <w:rsid w:val="00A17A92"/>
    <w:rsid w:val="00A17C53"/>
    <w:rsid w:val="00A17FD1"/>
    <w:rsid w:val="00A20526"/>
    <w:rsid w:val="00A20527"/>
    <w:rsid w:val="00A205D4"/>
    <w:rsid w:val="00A2061A"/>
    <w:rsid w:val="00A20789"/>
    <w:rsid w:val="00A2078D"/>
    <w:rsid w:val="00A210F2"/>
    <w:rsid w:val="00A211D1"/>
    <w:rsid w:val="00A21218"/>
    <w:rsid w:val="00A21632"/>
    <w:rsid w:val="00A217E3"/>
    <w:rsid w:val="00A21A2E"/>
    <w:rsid w:val="00A21B2B"/>
    <w:rsid w:val="00A21B4C"/>
    <w:rsid w:val="00A21D9C"/>
    <w:rsid w:val="00A2223A"/>
    <w:rsid w:val="00A224DE"/>
    <w:rsid w:val="00A225FB"/>
    <w:rsid w:val="00A22B7F"/>
    <w:rsid w:val="00A22EEA"/>
    <w:rsid w:val="00A23077"/>
    <w:rsid w:val="00A23444"/>
    <w:rsid w:val="00A23566"/>
    <w:rsid w:val="00A236E0"/>
    <w:rsid w:val="00A2392D"/>
    <w:rsid w:val="00A239E2"/>
    <w:rsid w:val="00A23BA5"/>
    <w:rsid w:val="00A23C2F"/>
    <w:rsid w:val="00A24045"/>
    <w:rsid w:val="00A2428A"/>
    <w:rsid w:val="00A243C7"/>
    <w:rsid w:val="00A24521"/>
    <w:rsid w:val="00A247B1"/>
    <w:rsid w:val="00A24CD1"/>
    <w:rsid w:val="00A24D67"/>
    <w:rsid w:val="00A24D6F"/>
    <w:rsid w:val="00A251E8"/>
    <w:rsid w:val="00A25727"/>
    <w:rsid w:val="00A25756"/>
    <w:rsid w:val="00A25E75"/>
    <w:rsid w:val="00A261B7"/>
    <w:rsid w:val="00A26255"/>
    <w:rsid w:val="00A262A7"/>
    <w:rsid w:val="00A262A8"/>
    <w:rsid w:val="00A262C3"/>
    <w:rsid w:val="00A26DC8"/>
    <w:rsid w:val="00A27353"/>
    <w:rsid w:val="00A27419"/>
    <w:rsid w:val="00A279AD"/>
    <w:rsid w:val="00A27EC3"/>
    <w:rsid w:val="00A3003F"/>
    <w:rsid w:val="00A3016D"/>
    <w:rsid w:val="00A301B8"/>
    <w:rsid w:val="00A302E3"/>
    <w:rsid w:val="00A302E5"/>
    <w:rsid w:val="00A303E0"/>
    <w:rsid w:val="00A30490"/>
    <w:rsid w:val="00A305AD"/>
    <w:rsid w:val="00A30748"/>
    <w:rsid w:val="00A3089D"/>
    <w:rsid w:val="00A3094F"/>
    <w:rsid w:val="00A309AD"/>
    <w:rsid w:val="00A30A74"/>
    <w:rsid w:val="00A30ADE"/>
    <w:rsid w:val="00A30B29"/>
    <w:rsid w:val="00A30C0B"/>
    <w:rsid w:val="00A30E53"/>
    <w:rsid w:val="00A313E6"/>
    <w:rsid w:val="00A316EB"/>
    <w:rsid w:val="00A31CBE"/>
    <w:rsid w:val="00A31F2A"/>
    <w:rsid w:val="00A32393"/>
    <w:rsid w:val="00A324F0"/>
    <w:rsid w:val="00A325A3"/>
    <w:rsid w:val="00A325F1"/>
    <w:rsid w:val="00A32779"/>
    <w:rsid w:val="00A32788"/>
    <w:rsid w:val="00A32DBB"/>
    <w:rsid w:val="00A32EBE"/>
    <w:rsid w:val="00A32FC8"/>
    <w:rsid w:val="00A330EF"/>
    <w:rsid w:val="00A33138"/>
    <w:rsid w:val="00A3378B"/>
    <w:rsid w:val="00A33A06"/>
    <w:rsid w:val="00A33DC3"/>
    <w:rsid w:val="00A3409B"/>
    <w:rsid w:val="00A340A3"/>
    <w:rsid w:val="00A340F7"/>
    <w:rsid w:val="00A34122"/>
    <w:rsid w:val="00A34454"/>
    <w:rsid w:val="00A3461B"/>
    <w:rsid w:val="00A34654"/>
    <w:rsid w:val="00A34674"/>
    <w:rsid w:val="00A34B18"/>
    <w:rsid w:val="00A34E1D"/>
    <w:rsid w:val="00A34ED6"/>
    <w:rsid w:val="00A34F79"/>
    <w:rsid w:val="00A35073"/>
    <w:rsid w:val="00A35459"/>
    <w:rsid w:val="00A354B0"/>
    <w:rsid w:val="00A354DB"/>
    <w:rsid w:val="00A357A6"/>
    <w:rsid w:val="00A35B06"/>
    <w:rsid w:val="00A35B69"/>
    <w:rsid w:val="00A35B97"/>
    <w:rsid w:val="00A35C69"/>
    <w:rsid w:val="00A35CE1"/>
    <w:rsid w:val="00A36038"/>
    <w:rsid w:val="00A363AD"/>
    <w:rsid w:val="00A36664"/>
    <w:rsid w:val="00A366A7"/>
    <w:rsid w:val="00A36878"/>
    <w:rsid w:val="00A368E7"/>
    <w:rsid w:val="00A3696E"/>
    <w:rsid w:val="00A36973"/>
    <w:rsid w:val="00A36A8E"/>
    <w:rsid w:val="00A36DBF"/>
    <w:rsid w:val="00A37076"/>
    <w:rsid w:val="00A37419"/>
    <w:rsid w:val="00A3759B"/>
    <w:rsid w:val="00A37623"/>
    <w:rsid w:val="00A3765A"/>
    <w:rsid w:val="00A37713"/>
    <w:rsid w:val="00A3772D"/>
    <w:rsid w:val="00A3785D"/>
    <w:rsid w:val="00A3796F"/>
    <w:rsid w:val="00A37AF9"/>
    <w:rsid w:val="00A37C33"/>
    <w:rsid w:val="00A37E3D"/>
    <w:rsid w:val="00A37FBF"/>
    <w:rsid w:val="00A400A0"/>
    <w:rsid w:val="00A40103"/>
    <w:rsid w:val="00A4011E"/>
    <w:rsid w:val="00A4021C"/>
    <w:rsid w:val="00A4041B"/>
    <w:rsid w:val="00A40648"/>
    <w:rsid w:val="00A40710"/>
    <w:rsid w:val="00A408DC"/>
    <w:rsid w:val="00A40AAF"/>
    <w:rsid w:val="00A40CE3"/>
    <w:rsid w:val="00A40ED1"/>
    <w:rsid w:val="00A4100F"/>
    <w:rsid w:val="00A4102B"/>
    <w:rsid w:val="00A4110D"/>
    <w:rsid w:val="00A41359"/>
    <w:rsid w:val="00A413C2"/>
    <w:rsid w:val="00A41D6E"/>
    <w:rsid w:val="00A420B4"/>
    <w:rsid w:val="00A421E4"/>
    <w:rsid w:val="00A423B1"/>
    <w:rsid w:val="00A425BF"/>
    <w:rsid w:val="00A42A61"/>
    <w:rsid w:val="00A42A72"/>
    <w:rsid w:val="00A42A87"/>
    <w:rsid w:val="00A42E6C"/>
    <w:rsid w:val="00A42EAE"/>
    <w:rsid w:val="00A42FC6"/>
    <w:rsid w:val="00A4301F"/>
    <w:rsid w:val="00A43118"/>
    <w:rsid w:val="00A433CC"/>
    <w:rsid w:val="00A435DD"/>
    <w:rsid w:val="00A4383B"/>
    <w:rsid w:val="00A438CD"/>
    <w:rsid w:val="00A43B5B"/>
    <w:rsid w:val="00A43B75"/>
    <w:rsid w:val="00A43B98"/>
    <w:rsid w:val="00A43E91"/>
    <w:rsid w:val="00A43F70"/>
    <w:rsid w:val="00A442B6"/>
    <w:rsid w:val="00A4434C"/>
    <w:rsid w:val="00A44430"/>
    <w:rsid w:val="00A44473"/>
    <w:rsid w:val="00A444FB"/>
    <w:rsid w:val="00A447D9"/>
    <w:rsid w:val="00A44899"/>
    <w:rsid w:val="00A44A3B"/>
    <w:rsid w:val="00A44DEC"/>
    <w:rsid w:val="00A44E1C"/>
    <w:rsid w:val="00A44E2D"/>
    <w:rsid w:val="00A450B9"/>
    <w:rsid w:val="00A4516E"/>
    <w:rsid w:val="00A45189"/>
    <w:rsid w:val="00A456CE"/>
    <w:rsid w:val="00A456FB"/>
    <w:rsid w:val="00A45A7B"/>
    <w:rsid w:val="00A45F45"/>
    <w:rsid w:val="00A45FCC"/>
    <w:rsid w:val="00A460BE"/>
    <w:rsid w:val="00A46201"/>
    <w:rsid w:val="00A464A9"/>
    <w:rsid w:val="00A4652E"/>
    <w:rsid w:val="00A46BCF"/>
    <w:rsid w:val="00A46E32"/>
    <w:rsid w:val="00A46E57"/>
    <w:rsid w:val="00A46E6E"/>
    <w:rsid w:val="00A46E7D"/>
    <w:rsid w:val="00A46EAD"/>
    <w:rsid w:val="00A470B2"/>
    <w:rsid w:val="00A47548"/>
    <w:rsid w:val="00A4780E"/>
    <w:rsid w:val="00A478C0"/>
    <w:rsid w:val="00A47987"/>
    <w:rsid w:val="00A47A26"/>
    <w:rsid w:val="00A47FEE"/>
    <w:rsid w:val="00A50006"/>
    <w:rsid w:val="00A504B7"/>
    <w:rsid w:val="00A5055B"/>
    <w:rsid w:val="00A50AD6"/>
    <w:rsid w:val="00A50C92"/>
    <w:rsid w:val="00A50DB9"/>
    <w:rsid w:val="00A50EF5"/>
    <w:rsid w:val="00A51AAF"/>
    <w:rsid w:val="00A51B21"/>
    <w:rsid w:val="00A51B56"/>
    <w:rsid w:val="00A5210A"/>
    <w:rsid w:val="00A521C2"/>
    <w:rsid w:val="00A522F6"/>
    <w:rsid w:val="00A5238B"/>
    <w:rsid w:val="00A52668"/>
    <w:rsid w:val="00A5267D"/>
    <w:rsid w:val="00A52B4B"/>
    <w:rsid w:val="00A52D9F"/>
    <w:rsid w:val="00A5311F"/>
    <w:rsid w:val="00A5324D"/>
    <w:rsid w:val="00A5340F"/>
    <w:rsid w:val="00A535A6"/>
    <w:rsid w:val="00A5376B"/>
    <w:rsid w:val="00A5376F"/>
    <w:rsid w:val="00A53A23"/>
    <w:rsid w:val="00A53B05"/>
    <w:rsid w:val="00A53B7F"/>
    <w:rsid w:val="00A53BA2"/>
    <w:rsid w:val="00A53CCF"/>
    <w:rsid w:val="00A53DA7"/>
    <w:rsid w:val="00A53E2C"/>
    <w:rsid w:val="00A5415C"/>
    <w:rsid w:val="00A5444E"/>
    <w:rsid w:val="00A5466F"/>
    <w:rsid w:val="00A54735"/>
    <w:rsid w:val="00A5487D"/>
    <w:rsid w:val="00A5488A"/>
    <w:rsid w:val="00A54932"/>
    <w:rsid w:val="00A54971"/>
    <w:rsid w:val="00A54BE1"/>
    <w:rsid w:val="00A54C46"/>
    <w:rsid w:val="00A54E45"/>
    <w:rsid w:val="00A5525F"/>
    <w:rsid w:val="00A55498"/>
    <w:rsid w:val="00A554EB"/>
    <w:rsid w:val="00A5553D"/>
    <w:rsid w:val="00A55A34"/>
    <w:rsid w:val="00A55C3B"/>
    <w:rsid w:val="00A55D8A"/>
    <w:rsid w:val="00A56080"/>
    <w:rsid w:val="00A56240"/>
    <w:rsid w:val="00A56268"/>
    <w:rsid w:val="00A56343"/>
    <w:rsid w:val="00A56A5C"/>
    <w:rsid w:val="00A56BE0"/>
    <w:rsid w:val="00A56C42"/>
    <w:rsid w:val="00A56CEF"/>
    <w:rsid w:val="00A56DD2"/>
    <w:rsid w:val="00A57201"/>
    <w:rsid w:val="00A573C3"/>
    <w:rsid w:val="00A57627"/>
    <w:rsid w:val="00A577FE"/>
    <w:rsid w:val="00A5781D"/>
    <w:rsid w:val="00A5788E"/>
    <w:rsid w:val="00A578DF"/>
    <w:rsid w:val="00A5795F"/>
    <w:rsid w:val="00A57E3F"/>
    <w:rsid w:val="00A60836"/>
    <w:rsid w:val="00A60C85"/>
    <w:rsid w:val="00A60E36"/>
    <w:rsid w:val="00A611A8"/>
    <w:rsid w:val="00A613C6"/>
    <w:rsid w:val="00A617BA"/>
    <w:rsid w:val="00A6180C"/>
    <w:rsid w:val="00A618AB"/>
    <w:rsid w:val="00A618DE"/>
    <w:rsid w:val="00A6195A"/>
    <w:rsid w:val="00A61967"/>
    <w:rsid w:val="00A61972"/>
    <w:rsid w:val="00A61BFD"/>
    <w:rsid w:val="00A61C0E"/>
    <w:rsid w:val="00A61C61"/>
    <w:rsid w:val="00A61F32"/>
    <w:rsid w:val="00A61F3D"/>
    <w:rsid w:val="00A62016"/>
    <w:rsid w:val="00A620C4"/>
    <w:rsid w:val="00A620E8"/>
    <w:rsid w:val="00A626F9"/>
    <w:rsid w:val="00A62A71"/>
    <w:rsid w:val="00A62B04"/>
    <w:rsid w:val="00A62C2A"/>
    <w:rsid w:val="00A62DD7"/>
    <w:rsid w:val="00A62DFA"/>
    <w:rsid w:val="00A6309D"/>
    <w:rsid w:val="00A6318E"/>
    <w:rsid w:val="00A632BC"/>
    <w:rsid w:val="00A633AC"/>
    <w:rsid w:val="00A635A7"/>
    <w:rsid w:val="00A6365C"/>
    <w:rsid w:val="00A63676"/>
    <w:rsid w:val="00A636C9"/>
    <w:rsid w:val="00A63E8D"/>
    <w:rsid w:val="00A64402"/>
    <w:rsid w:val="00A6443D"/>
    <w:rsid w:val="00A64455"/>
    <w:rsid w:val="00A647C9"/>
    <w:rsid w:val="00A64821"/>
    <w:rsid w:val="00A64905"/>
    <w:rsid w:val="00A6496D"/>
    <w:rsid w:val="00A64D2A"/>
    <w:rsid w:val="00A6500B"/>
    <w:rsid w:val="00A650E9"/>
    <w:rsid w:val="00A65395"/>
    <w:rsid w:val="00A66359"/>
    <w:rsid w:val="00A66548"/>
    <w:rsid w:val="00A6674E"/>
    <w:rsid w:val="00A66D8A"/>
    <w:rsid w:val="00A66FE1"/>
    <w:rsid w:val="00A671DE"/>
    <w:rsid w:val="00A6729B"/>
    <w:rsid w:val="00A6745D"/>
    <w:rsid w:val="00A67AF7"/>
    <w:rsid w:val="00A70227"/>
    <w:rsid w:val="00A702A5"/>
    <w:rsid w:val="00A70339"/>
    <w:rsid w:val="00A70506"/>
    <w:rsid w:val="00A70859"/>
    <w:rsid w:val="00A708D1"/>
    <w:rsid w:val="00A70A7F"/>
    <w:rsid w:val="00A70B5D"/>
    <w:rsid w:val="00A70CE5"/>
    <w:rsid w:val="00A70D68"/>
    <w:rsid w:val="00A70ED4"/>
    <w:rsid w:val="00A70EF6"/>
    <w:rsid w:val="00A7137D"/>
    <w:rsid w:val="00A7157D"/>
    <w:rsid w:val="00A715C4"/>
    <w:rsid w:val="00A71620"/>
    <w:rsid w:val="00A716D5"/>
    <w:rsid w:val="00A71786"/>
    <w:rsid w:val="00A719AC"/>
    <w:rsid w:val="00A71B3C"/>
    <w:rsid w:val="00A71DC7"/>
    <w:rsid w:val="00A71E38"/>
    <w:rsid w:val="00A71F8B"/>
    <w:rsid w:val="00A7204D"/>
    <w:rsid w:val="00A72285"/>
    <w:rsid w:val="00A7231B"/>
    <w:rsid w:val="00A7239D"/>
    <w:rsid w:val="00A7240D"/>
    <w:rsid w:val="00A724B5"/>
    <w:rsid w:val="00A726F0"/>
    <w:rsid w:val="00A72790"/>
    <w:rsid w:val="00A727B5"/>
    <w:rsid w:val="00A72822"/>
    <w:rsid w:val="00A72C61"/>
    <w:rsid w:val="00A72D64"/>
    <w:rsid w:val="00A72E64"/>
    <w:rsid w:val="00A72F6F"/>
    <w:rsid w:val="00A73173"/>
    <w:rsid w:val="00A73371"/>
    <w:rsid w:val="00A7350F"/>
    <w:rsid w:val="00A73551"/>
    <w:rsid w:val="00A735BD"/>
    <w:rsid w:val="00A73657"/>
    <w:rsid w:val="00A736EC"/>
    <w:rsid w:val="00A73831"/>
    <w:rsid w:val="00A73E3F"/>
    <w:rsid w:val="00A73E81"/>
    <w:rsid w:val="00A73FB9"/>
    <w:rsid w:val="00A740EB"/>
    <w:rsid w:val="00A7447A"/>
    <w:rsid w:val="00A74707"/>
    <w:rsid w:val="00A74820"/>
    <w:rsid w:val="00A749C4"/>
    <w:rsid w:val="00A74D51"/>
    <w:rsid w:val="00A751DB"/>
    <w:rsid w:val="00A7541E"/>
    <w:rsid w:val="00A754BB"/>
    <w:rsid w:val="00A755F4"/>
    <w:rsid w:val="00A75676"/>
    <w:rsid w:val="00A75704"/>
    <w:rsid w:val="00A75845"/>
    <w:rsid w:val="00A758A2"/>
    <w:rsid w:val="00A75B95"/>
    <w:rsid w:val="00A76103"/>
    <w:rsid w:val="00A76230"/>
    <w:rsid w:val="00A762C0"/>
    <w:rsid w:val="00A762EE"/>
    <w:rsid w:val="00A76A30"/>
    <w:rsid w:val="00A76BD1"/>
    <w:rsid w:val="00A76F61"/>
    <w:rsid w:val="00A7791E"/>
    <w:rsid w:val="00A77B12"/>
    <w:rsid w:val="00A77C0E"/>
    <w:rsid w:val="00A77F70"/>
    <w:rsid w:val="00A77FC3"/>
    <w:rsid w:val="00A800C7"/>
    <w:rsid w:val="00A8013D"/>
    <w:rsid w:val="00A80386"/>
    <w:rsid w:val="00A80C42"/>
    <w:rsid w:val="00A80C7D"/>
    <w:rsid w:val="00A80E83"/>
    <w:rsid w:val="00A8116A"/>
    <w:rsid w:val="00A814CB"/>
    <w:rsid w:val="00A816B4"/>
    <w:rsid w:val="00A816EC"/>
    <w:rsid w:val="00A81BB6"/>
    <w:rsid w:val="00A81DC6"/>
    <w:rsid w:val="00A81DC7"/>
    <w:rsid w:val="00A82112"/>
    <w:rsid w:val="00A82556"/>
    <w:rsid w:val="00A8279A"/>
    <w:rsid w:val="00A831AC"/>
    <w:rsid w:val="00A8322A"/>
    <w:rsid w:val="00A83263"/>
    <w:rsid w:val="00A83602"/>
    <w:rsid w:val="00A836EC"/>
    <w:rsid w:val="00A8384E"/>
    <w:rsid w:val="00A8398E"/>
    <w:rsid w:val="00A839B8"/>
    <w:rsid w:val="00A83BEC"/>
    <w:rsid w:val="00A83CEE"/>
    <w:rsid w:val="00A83EC1"/>
    <w:rsid w:val="00A83F8F"/>
    <w:rsid w:val="00A84117"/>
    <w:rsid w:val="00A84325"/>
    <w:rsid w:val="00A84643"/>
    <w:rsid w:val="00A8487C"/>
    <w:rsid w:val="00A849B7"/>
    <w:rsid w:val="00A84AD1"/>
    <w:rsid w:val="00A84B5C"/>
    <w:rsid w:val="00A84BF6"/>
    <w:rsid w:val="00A84CCB"/>
    <w:rsid w:val="00A84D73"/>
    <w:rsid w:val="00A851C4"/>
    <w:rsid w:val="00A851E7"/>
    <w:rsid w:val="00A852EB"/>
    <w:rsid w:val="00A852FD"/>
    <w:rsid w:val="00A858DE"/>
    <w:rsid w:val="00A8595E"/>
    <w:rsid w:val="00A85BFA"/>
    <w:rsid w:val="00A85E1C"/>
    <w:rsid w:val="00A8612A"/>
    <w:rsid w:val="00A8627D"/>
    <w:rsid w:val="00A8629F"/>
    <w:rsid w:val="00A8668E"/>
    <w:rsid w:val="00A86A31"/>
    <w:rsid w:val="00A86EA5"/>
    <w:rsid w:val="00A86EE8"/>
    <w:rsid w:val="00A87281"/>
    <w:rsid w:val="00A87659"/>
    <w:rsid w:val="00A87669"/>
    <w:rsid w:val="00A8789A"/>
    <w:rsid w:val="00A87B1D"/>
    <w:rsid w:val="00A90030"/>
    <w:rsid w:val="00A9003F"/>
    <w:rsid w:val="00A901CF"/>
    <w:rsid w:val="00A9035E"/>
    <w:rsid w:val="00A904D4"/>
    <w:rsid w:val="00A904D9"/>
    <w:rsid w:val="00A90577"/>
    <w:rsid w:val="00A905FB"/>
    <w:rsid w:val="00A9062B"/>
    <w:rsid w:val="00A907D9"/>
    <w:rsid w:val="00A90988"/>
    <w:rsid w:val="00A90ACF"/>
    <w:rsid w:val="00A90D45"/>
    <w:rsid w:val="00A90DBF"/>
    <w:rsid w:val="00A90E81"/>
    <w:rsid w:val="00A90ED6"/>
    <w:rsid w:val="00A90F68"/>
    <w:rsid w:val="00A90FC7"/>
    <w:rsid w:val="00A9101C"/>
    <w:rsid w:val="00A91039"/>
    <w:rsid w:val="00A91161"/>
    <w:rsid w:val="00A9155B"/>
    <w:rsid w:val="00A9166E"/>
    <w:rsid w:val="00A9176C"/>
    <w:rsid w:val="00A917E0"/>
    <w:rsid w:val="00A91AD9"/>
    <w:rsid w:val="00A91BE0"/>
    <w:rsid w:val="00A91CDA"/>
    <w:rsid w:val="00A922EC"/>
    <w:rsid w:val="00A92A01"/>
    <w:rsid w:val="00A92A41"/>
    <w:rsid w:val="00A92AEB"/>
    <w:rsid w:val="00A92ED8"/>
    <w:rsid w:val="00A9309B"/>
    <w:rsid w:val="00A930CE"/>
    <w:rsid w:val="00A93221"/>
    <w:rsid w:val="00A933E8"/>
    <w:rsid w:val="00A9344A"/>
    <w:rsid w:val="00A93684"/>
    <w:rsid w:val="00A93C2F"/>
    <w:rsid w:val="00A93D07"/>
    <w:rsid w:val="00A93FFF"/>
    <w:rsid w:val="00A9406C"/>
    <w:rsid w:val="00A94154"/>
    <w:rsid w:val="00A9427C"/>
    <w:rsid w:val="00A94280"/>
    <w:rsid w:val="00A9466E"/>
    <w:rsid w:val="00A94728"/>
    <w:rsid w:val="00A94939"/>
    <w:rsid w:val="00A949F7"/>
    <w:rsid w:val="00A94B0D"/>
    <w:rsid w:val="00A94B2D"/>
    <w:rsid w:val="00A94B4F"/>
    <w:rsid w:val="00A94B6E"/>
    <w:rsid w:val="00A94C7C"/>
    <w:rsid w:val="00A94FAB"/>
    <w:rsid w:val="00A950BE"/>
    <w:rsid w:val="00A95394"/>
    <w:rsid w:val="00A95620"/>
    <w:rsid w:val="00A95687"/>
    <w:rsid w:val="00A956EA"/>
    <w:rsid w:val="00A95CB9"/>
    <w:rsid w:val="00A95D26"/>
    <w:rsid w:val="00A95D79"/>
    <w:rsid w:val="00A95E0F"/>
    <w:rsid w:val="00A95E64"/>
    <w:rsid w:val="00A9604B"/>
    <w:rsid w:val="00A96165"/>
    <w:rsid w:val="00A961A1"/>
    <w:rsid w:val="00A9626A"/>
    <w:rsid w:val="00A962C6"/>
    <w:rsid w:val="00A9639A"/>
    <w:rsid w:val="00A96461"/>
    <w:rsid w:val="00A9648C"/>
    <w:rsid w:val="00A964EC"/>
    <w:rsid w:val="00A965F8"/>
    <w:rsid w:val="00A969AA"/>
    <w:rsid w:val="00A969FB"/>
    <w:rsid w:val="00A96A4B"/>
    <w:rsid w:val="00A96BD7"/>
    <w:rsid w:val="00A96BE4"/>
    <w:rsid w:val="00A96C2D"/>
    <w:rsid w:val="00A96C82"/>
    <w:rsid w:val="00A9710C"/>
    <w:rsid w:val="00A9718A"/>
    <w:rsid w:val="00A973D1"/>
    <w:rsid w:val="00A97439"/>
    <w:rsid w:val="00A9761D"/>
    <w:rsid w:val="00A9777D"/>
    <w:rsid w:val="00A978FA"/>
    <w:rsid w:val="00A97A41"/>
    <w:rsid w:val="00A97A89"/>
    <w:rsid w:val="00A97CAE"/>
    <w:rsid w:val="00A97E57"/>
    <w:rsid w:val="00A97EE0"/>
    <w:rsid w:val="00AA00A4"/>
    <w:rsid w:val="00AA02CF"/>
    <w:rsid w:val="00AA0603"/>
    <w:rsid w:val="00AA0645"/>
    <w:rsid w:val="00AA0688"/>
    <w:rsid w:val="00AA07B4"/>
    <w:rsid w:val="00AA07C4"/>
    <w:rsid w:val="00AA081A"/>
    <w:rsid w:val="00AA0822"/>
    <w:rsid w:val="00AA1647"/>
    <w:rsid w:val="00AA1713"/>
    <w:rsid w:val="00AA1729"/>
    <w:rsid w:val="00AA1795"/>
    <w:rsid w:val="00AA17E3"/>
    <w:rsid w:val="00AA1A74"/>
    <w:rsid w:val="00AA1BD0"/>
    <w:rsid w:val="00AA1C86"/>
    <w:rsid w:val="00AA1DCB"/>
    <w:rsid w:val="00AA1F46"/>
    <w:rsid w:val="00AA2082"/>
    <w:rsid w:val="00AA2297"/>
    <w:rsid w:val="00AA29AE"/>
    <w:rsid w:val="00AA29CE"/>
    <w:rsid w:val="00AA2EEA"/>
    <w:rsid w:val="00AA3249"/>
    <w:rsid w:val="00AA334F"/>
    <w:rsid w:val="00AA3531"/>
    <w:rsid w:val="00AA37E1"/>
    <w:rsid w:val="00AA3B93"/>
    <w:rsid w:val="00AA3E41"/>
    <w:rsid w:val="00AA3E45"/>
    <w:rsid w:val="00AA3E5F"/>
    <w:rsid w:val="00AA4144"/>
    <w:rsid w:val="00AA41B3"/>
    <w:rsid w:val="00AA4214"/>
    <w:rsid w:val="00AA43A0"/>
    <w:rsid w:val="00AA45F7"/>
    <w:rsid w:val="00AA478E"/>
    <w:rsid w:val="00AA491A"/>
    <w:rsid w:val="00AA4CD3"/>
    <w:rsid w:val="00AA4E31"/>
    <w:rsid w:val="00AA4F6B"/>
    <w:rsid w:val="00AA4FF0"/>
    <w:rsid w:val="00AA5544"/>
    <w:rsid w:val="00AA5674"/>
    <w:rsid w:val="00AA57E4"/>
    <w:rsid w:val="00AA5A58"/>
    <w:rsid w:val="00AA5AA6"/>
    <w:rsid w:val="00AA5B37"/>
    <w:rsid w:val="00AA5B73"/>
    <w:rsid w:val="00AA5C03"/>
    <w:rsid w:val="00AA5D86"/>
    <w:rsid w:val="00AA5E59"/>
    <w:rsid w:val="00AA606F"/>
    <w:rsid w:val="00AA6094"/>
    <w:rsid w:val="00AA6262"/>
    <w:rsid w:val="00AA6283"/>
    <w:rsid w:val="00AA6386"/>
    <w:rsid w:val="00AA63C4"/>
    <w:rsid w:val="00AA66BC"/>
    <w:rsid w:val="00AA67C4"/>
    <w:rsid w:val="00AA6878"/>
    <w:rsid w:val="00AA6B4C"/>
    <w:rsid w:val="00AA6BAE"/>
    <w:rsid w:val="00AA6CE8"/>
    <w:rsid w:val="00AA6EC6"/>
    <w:rsid w:val="00AA6F5F"/>
    <w:rsid w:val="00AA7064"/>
    <w:rsid w:val="00AA7072"/>
    <w:rsid w:val="00AA713E"/>
    <w:rsid w:val="00AA7216"/>
    <w:rsid w:val="00AA76D3"/>
    <w:rsid w:val="00AA7A1B"/>
    <w:rsid w:val="00AA7A83"/>
    <w:rsid w:val="00AA7B96"/>
    <w:rsid w:val="00AA7FCE"/>
    <w:rsid w:val="00AB0003"/>
    <w:rsid w:val="00AB0067"/>
    <w:rsid w:val="00AB022F"/>
    <w:rsid w:val="00AB03D4"/>
    <w:rsid w:val="00AB04C2"/>
    <w:rsid w:val="00AB072B"/>
    <w:rsid w:val="00AB0991"/>
    <w:rsid w:val="00AB0A59"/>
    <w:rsid w:val="00AB0A6E"/>
    <w:rsid w:val="00AB0BFC"/>
    <w:rsid w:val="00AB0E0A"/>
    <w:rsid w:val="00AB0EFE"/>
    <w:rsid w:val="00AB1123"/>
    <w:rsid w:val="00AB11E6"/>
    <w:rsid w:val="00AB12EC"/>
    <w:rsid w:val="00AB13CE"/>
    <w:rsid w:val="00AB1531"/>
    <w:rsid w:val="00AB1968"/>
    <w:rsid w:val="00AB19C3"/>
    <w:rsid w:val="00AB1BFF"/>
    <w:rsid w:val="00AB1D7D"/>
    <w:rsid w:val="00AB1FE2"/>
    <w:rsid w:val="00AB2021"/>
    <w:rsid w:val="00AB20DF"/>
    <w:rsid w:val="00AB27A0"/>
    <w:rsid w:val="00AB2997"/>
    <w:rsid w:val="00AB2AEC"/>
    <w:rsid w:val="00AB2B60"/>
    <w:rsid w:val="00AB2C5C"/>
    <w:rsid w:val="00AB2CE5"/>
    <w:rsid w:val="00AB2E55"/>
    <w:rsid w:val="00AB2F2F"/>
    <w:rsid w:val="00AB2F40"/>
    <w:rsid w:val="00AB2FA0"/>
    <w:rsid w:val="00AB313F"/>
    <w:rsid w:val="00AB340D"/>
    <w:rsid w:val="00AB350A"/>
    <w:rsid w:val="00AB3602"/>
    <w:rsid w:val="00AB368E"/>
    <w:rsid w:val="00AB3739"/>
    <w:rsid w:val="00AB3CC4"/>
    <w:rsid w:val="00AB3F4A"/>
    <w:rsid w:val="00AB40BB"/>
    <w:rsid w:val="00AB410B"/>
    <w:rsid w:val="00AB417D"/>
    <w:rsid w:val="00AB44C5"/>
    <w:rsid w:val="00AB4544"/>
    <w:rsid w:val="00AB470B"/>
    <w:rsid w:val="00AB4990"/>
    <w:rsid w:val="00AB49DB"/>
    <w:rsid w:val="00AB4A62"/>
    <w:rsid w:val="00AB4C70"/>
    <w:rsid w:val="00AB4ED1"/>
    <w:rsid w:val="00AB514D"/>
    <w:rsid w:val="00AB5291"/>
    <w:rsid w:val="00AB531F"/>
    <w:rsid w:val="00AB54C7"/>
    <w:rsid w:val="00AB5610"/>
    <w:rsid w:val="00AB57A8"/>
    <w:rsid w:val="00AB5B44"/>
    <w:rsid w:val="00AB5CD3"/>
    <w:rsid w:val="00AB5D8A"/>
    <w:rsid w:val="00AB5ED9"/>
    <w:rsid w:val="00AB5F8C"/>
    <w:rsid w:val="00AB6041"/>
    <w:rsid w:val="00AB60E6"/>
    <w:rsid w:val="00AB614A"/>
    <w:rsid w:val="00AB6181"/>
    <w:rsid w:val="00AB6575"/>
    <w:rsid w:val="00AB65EE"/>
    <w:rsid w:val="00AB65FA"/>
    <w:rsid w:val="00AB6B2B"/>
    <w:rsid w:val="00AB6B78"/>
    <w:rsid w:val="00AB6B94"/>
    <w:rsid w:val="00AB6BA4"/>
    <w:rsid w:val="00AB6C32"/>
    <w:rsid w:val="00AB6EC5"/>
    <w:rsid w:val="00AB6F65"/>
    <w:rsid w:val="00AB7266"/>
    <w:rsid w:val="00AB7294"/>
    <w:rsid w:val="00AB72A8"/>
    <w:rsid w:val="00AB73CC"/>
    <w:rsid w:val="00AB7749"/>
    <w:rsid w:val="00AB7BC7"/>
    <w:rsid w:val="00AB7CB7"/>
    <w:rsid w:val="00AB7CD8"/>
    <w:rsid w:val="00AB7DE8"/>
    <w:rsid w:val="00AB7FB4"/>
    <w:rsid w:val="00AC00A8"/>
    <w:rsid w:val="00AC071B"/>
    <w:rsid w:val="00AC0B5F"/>
    <w:rsid w:val="00AC0CED"/>
    <w:rsid w:val="00AC0F7D"/>
    <w:rsid w:val="00AC1208"/>
    <w:rsid w:val="00AC1540"/>
    <w:rsid w:val="00AC178B"/>
    <w:rsid w:val="00AC1A35"/>
    <w:rsid w:val="00AC1AD6"/>
    <w:rsid w:val="00AC1C60"/>
    <w:rsid w:val="00AC1EB1"/>
    <w:rsid w:val="00AC1EEE"/>
    <w:rsid w:val="00AC2159"/>
    <w:rsid w:val="00AC2516"/>
    <w:rsid w:val="00AC264D"/>
    <w:rsid w:val="00AC2685"/>
    <w:rsid w:val="00AC27BF"/>
    <w:rsid w:val="00AC2880"/>
    <w:rsid w:val="00AC2C84"/>
    <w:rsid w:val="00AC2CD6"/>
    <w:rsid w:val="00AC2E28"/>
    <w:rsid w:val="00AC2F4A"/>
    <w:rsid w:val="00AC2F73"/>
    <w:rsid w:val="00AC3004"/>
    <w:rsid w:val="00AC32FA"/>
    <w:rsid w:val="00AC34B0"/>
    <w:rsid w:val="00AC37AA"/>
    <w:rsid w:val="00AC3827"/>
    <w:rsid w:val="00AC3E65"/>
    <w:rsid w:val="00AC400C"/>
    <w:rsid w:val="00AC40E9"/>
    <w:rsid w:val="00AC42D5"/>
    <w:rsid w:val="00AC43C0"/>
    <w:rsid w:val="00AC4456"/>
    <w:rsid w:val="00AC48CA"/>
    <w:rsid w:val="00AC4D83"/>
    <w:rsid w:val="00AC4DF4"/>
    <w:rsid w:val="00AC508F"/>
    <w:rsid w:val="00AC51C8"/>
    <w:rsid w:val="00AC57E6"/>
    <w:rsid w:val="00AC5A34"/>
    <w:rsid w:val="00AC5AD1"/>
    <w:rsid w:val="00AC5B2A"/>
    <w:rsid w:val="00AC5D79"/>
    <w:rsid w:val="00AC5DEF"/>
    <w:rsid w:val="00AC61D8"/>
    <w:rsid w:val="00AC623C"/>
    <w:rsid w:val="00AC6794"/>
    <w:rsid w:val="00AC67DD"/>
    <w:rsid w:val="00AC6922"/>
    <w:rsid w:val="00AC6BD6"/>
    <w:rsid w:val="00AC703B"/>
    <w:rsid w:val="00AC714F"/>
    <w:rsid w:val="00AC71CA"/>
    <w:rsid w:val="00AC7765"/>
    <w:rsid w:val="00AC7AAA"/>
    <w:rsid w:val="00AC7C77"/>
    <w:rsid w:val="00AC7D70"/>
    <w:rsid w:val="00AC7F7F"/>
    <w:rsid w:val="00AD00BD"/>
    <w:rsid w:val="00AD0185"/>
    <w:rsid w:val="00AD01DF"/>
    <w:rsid w:val="00AD01FF"/>
    <w:rsid w:val="00AD0321"/>
    <w:rsid w:val="00AD040E"/>
    <w:rsid w:val="00AD072F"/>
    <w:rsid w:val="00AD07DD"/>
    <w:rsid w:val="00AD07DE"/>
    <w:rsid w:val="00AD08BA"/>
    <w:rsid w:val="00AD0D9A"/>
    <w:rsid w:val="00AD0D9C"/>
    <w:rsid w:val="00AD0ECA"/>
    <w:rsid w:val="00AD1693"/>
    <w:rsid w:val="00AD16BA"/>
    <w:rsid w:val="00AD1704"/>
    <w:rsid w:val="00AD1731"/>
    <w:rsid w:val="00AD1959"/>
    <w:rsid w:val="00AD1C69"/>
    <w:rsid w:val="00AD1DE1"/>
    <w:rsid w:val="00AD2241"/>
    <w:rsid w:val="00AD22C5"/>
    <w:rsid w:val="00AD23C6"/>
    <w:rsid w:val="00AD24E7"/>
    <w:rsid w:val="00AD2703"/>
    <w:rsid w:val="00AD280D"/>
    <w:rsid w:val="00AD2AC2"/>
    <w:rsid w:val="00AD2E10"/>
    <w:rsid w:val="00AD30ED"/>
    <w:rsid w:val="00AD3373"/>
    <w:rsid w:val="00AD3468"/>
    <w:rsid w:val="00AD3476"/>
    <w:rsid w:val="00AD34C8"/>
    <w:rsid w:val="00AD34D1"/>
    <w:rsid w:val="00AD372E"/>
    <w:rsid w:val="00AD3847"/>
    <w:rsid w:val="00AD38B0"/>
    <w:rsid w:val="00AD3AFE"/>
    <w:rsid w:val="00AD412F"/>
    <w:rsid w:val="00AD4793"/>
    <w:rsid w:val="00AD48C4"/>
    <w:rsid w:val="00AD4AD2"/>
    <w:rsid w:val="00AD4AFE"/>
    <w:rsid w:val="00AD4B3B"/>
    <w:rsid w:val="00AD5038"/>
    <w:rsid w:val="00AD50CB"/>
    <w:rsid w:val="00AD523D"/>
    <w:rsid w:val="00AD53E4"/>
    <w:rsid w:val="00AD562D"/>
    <w:rsid w:val="00AD5741"/>
    <w:rsid w:val="00AD58AB"/>
    <w:rsid w:val="00AD596C"/>
    <w:rsid w:val="00AD5EBC"/>
    <w:rsid w:val="00AD61EB"/>
    <w:rsid w:val="00AD6611"/>
    <w:rsid w:val="00AD6691"/>
    <w:rsid w:val="00AD67DB"/>
    <w:rsid w:val="00AD6823"/>
    <w:rsid w:val="00AD6855"/>
    <w:rsid w:val="00AD6E1F"/>
    <w:rsid w:val="00AD6E3D"/>
    <w:rsid w:val="00AD7231"/>
    <w:rsid w:val="00AD730A"/>
    <w:rsid w:val="00AD778E"/>
    <w:rsid w:val="00AD77AC"/>
    <w:rsid w:val="00AD7AC7"/>
    <w:rsid w:val="00AD7B9D"/>
    <w:rsid w:val="00AD7BDF"/>
    <w:rsid w:val="00AD7C9E"/>
    <w:rsid w:val="00AD7E82"/>
    <w:rsid w:val="00AE0076"/>
    <w:rsid w:val="00AE00F7"/>
    <w:rsid w:val="00AE027D"/>
    <w:rsid w:val="00AE02BB"/>
    <w:rsid w:val="00AE047E"/>
    <w:rsid w:val="00AE0548"/>
    <w:rsid w:val="00AE05AC"/>
    <w:rsid w:val="00AE08AA"/>
    <w:rsid w:val="00AE0A2C"/>
    <w:rsid w:val="00AE0F4F"/>
    <w:rsid w:val="00AE1080"/>
    <w:rsid w:val="00AE124A"/>
    <w:rsid w:val="00AE1320"/>
    <w:rsid w:val="00AE1347"/>
    <w:rsid w:val="00AE162B"/>
    <w:rsid w:val="00AE1639"/>
    <w:rsid w:val="00AE184C"/>
    <w:rsid w:val="00AE1B44"/>
    <w:rsid w:val="00AE1CD0"/>
    <w:rsid w:val="00AE1D6F"/>
    <w:rsid w:val="00AE209F"/>
    <w:rsid w:val="00AE20AE"/>
    <w:rsid w:val="00AE2120"/>
    <w:rsid w:val="00AE2184"/>
    <w:rsid w:val="00AE238C"/>
    <w:rsid w:val="00AE2879"/>
    <w:rsid w:val="00AE2AFF"/>
    <w:rsid w:val="00AE2D31"/>
    <w:rsid w:val="00AE2D98"/>
    <w:rsid w:val="00AE2F08"/>
    <w:rsid w:val="00AE2F49"/>
    <w:rsid w:val="00AE31B4"/>
    <w:rsid w:val="00AE3301"/>
    <w:rsid w:val="00AE3458"/>
    <w:rsid w:val="00AE3676"/>
    <w:rsid w:val="00AE3DFF"/>
    <w:rsid w:val="00AE45B7"/>
    <w:rsid w:val="00AE4711"/>
    <w:rsid w:val="00AE4D86"/>
    <w:rsid w:val="00AE4E1D"/>
    <w:rsid w:val="00AE5093"/>
    <w:rsid w:val="00AE5149"/>
    <w:rsid w:val="00AE52F6"/>
    <w:rsid w:val="00AE553F"/>
    <w:rsid w:val="00AE55D9"/>
    <w:rsid w:val="00AE55FF"/>
    <w:rsid w:val="00AE59DD"/>
    <w:rsid w:val="00AE5A67"/>
    <w:rsid w:val="00AE5A92"/>
    <w:rsid w:val="00AE600C"/>
    <w:rsid w:val="00AE6212"/>
    <w:rsid w:val="00AE62EB"/>
    <w:rsid w:val="00AE6399"/>
    <w:rsid w:val="00AE643C"/>
    <w:rsid w:val="00AE67B1"/>
    <w:rsid w:val="00AE691C"/>
    <w:rsid w:val="00AE6923"/>
    <w:rsid w:val="00AE6984"/>
    <w:rsid w:val="00AE6F59"/>
    <w:rsid w:val="00AE7128"/>
    <w:rsid w:val="00AE717C"/>
    <w:rsid w:val="00AE7215"/>
    <w:rsid w:val="00AE73CF"/>
    <w:rsid w:val="00AE7577"/>
    <w:rsid w:val="00AE75FD"/>
    <w:rsid w:val="00AE77A8"/>
    <w:rsid w:val="00AE788C"/>
    <w:rsid w:val="00AE79EA"/>
    <w:rsid w:val="00AE7A15"/>
    <w:rsid w:val="00AE7B05"/>
    <w:rsid w:val="00AF049B"/>
    <w:rsid w:val="00AF0549"/>
    <w:rsid w:val="00AF0698"/>
    <w:rsid w:val="00AF071A"/>
    <w:rsid w:val="00AF0796"/>
    <w:rsid w:val="00AF07E9"/>
    <w:rsid w:val="00AF0A05"/>
    <w:rsid w:val="00AF0BC8"/>
    <w:rsid w:val="00AF0DA5"/>
    <w:rsid w:val="00AF1058"/>
    <w:rsid w:val="00AF1623"/>
    <w:rsid w:val="00AF1787"/>
    <w:rsid w:val="00AF17C5"/>
    <w:rsid w:val="00AF19CB"/>
    <w:rsid w:val="00AF1C0D"/>
    <w:rsid w:val="00AF1D74"/>
    <w:rsid w:val="00AF1E94"/>
    <w:rsid w:val="00AF1FA5"/>
    <w:rsid w:val="00AF2117"/>
    <w:rsid w:val="00AF2347"/>
    <w:rsid w:val="00AF24A6"/>
    <w:rsid w:val="00AF25F3"/>
    <w:rsid w:val="00AF2974"/>
    <w:rsid w:val="00AF2A32"/>
    <w:rsid w:val="00AF2BC1"/>
    <w:rsid w:val="00AF300F"/>
    <w:rsid w:val="00AF30BE"/>
    <w:rsid w:val="00AF34DC"/>
    <w:rsid w:val="00AF37D3"/>
    <w:rsid w:val="00AF3939"/>
    <w:rsid w:val="00AF3A35"/>
    <w:rsid w:val="00AF3A67"/>
    <w:rsid w:val="00AF3B36"/>
    <w:rsid w:val="00AF3E59"/>
    <w:rsid w:val="00AF3F0B"/>
    <w:rsid w:val="00AF3FEF"/>
    <w:rsid w:val="00AF4029"/>
    <w:rsid w:val="00AF48FB"/>
    <w:rsid w:val="00AF4BC9"/>
    <w:rsid w:val="00AF4BE6"/>
    <w:rsid w:val="00AF4E43"/>
    <w:rsid w:val="00AF4EAB"/>
    <w:rsid w:val="00AF5384"/>
    <w:rsid w:val="00AF5401"/>
    <w:rsid w:val="00AF5425"/>
    <w:rsid w:val="00AF5559"/>
    <w:rsid w:val="00AF59C1"/>
    <w:rsid w:val="00AF5AE9"/>
    <w:rsid w:val="00AF6089"/>
    <w:rsid w:val="00AF61C8"/>
    <w:rsid w:val="00AF61F6"/>
    <w:rsid w:val="00AF62C9"/>
    <w:rsid w:val="00AF6441"/>
    <w:rsid w:val="00AF6588"/>
    <w:rsid w:val="00AF6670"/>
    <w:rsid w:val="00AF668E"/>
    <w:rsid w:val="00AF67F4"/>
    <w:rsid w:val="00AF6877"/>
    <w:rsid w:val="00AF690C"/>
    <w:rsid w:val="00AF69B3"/>
    <w:rsid w:val="00AF6CF4"/>
    <w:rsid w:val="00AF6EB3"/>
    <w:rsid w:val="00AF6F57"/>
    <w:rsid w:val="00AF7016"/>
    <w:rsid w:val="00AF709F"/>
    <w:rsid w:val="00AF71EC"/>
    <w:rsid w:val="00AF72D2"/>
    <w:rsid w:val="00AF7D36"/>
    <w:rsid w:val="00AF7ECA"/>
    <w:rsid w:val="00B00328"/>
    <w:rsid w:val="00B0035D"/>
    <w:rsid w:val="00B003E4"/>
    <w:rsid w:val="00B00472"/>
    <w:rsid w:val="00B005CF"/>
    <w:rsid w:val="00B007AC"/>
    <w:rsid w:val="00B008FA"/>
    <w:rsid w:val="00B00A28"/>
    <w:rsid w:val="00B00CFE"/>
    <w:rsid w:val="00B00D68"/>
    <w:rsid w:val="00B00F98"/>
    <w:rsid w:val="00B0100C"/>
    <w:rsid w:val="00B01138"/>
    <w:rsid w:val="00B01627"/>
    <w:rsid w:val="00B01CAE"/>
    <w:rsid w:val="00B01EC1"/>
    <w:rsid w:val="00B01F3D"/>
    <w:rsid w:val="00B01FF8"/>
    <w:rsid w:val="00B0205F"/>
    <w:rsid w:val="00B021A7"/>
    <w:rsid w:val="00B02325"/>
    <w:rsid w:val="00B02869"/>
    <w:rsid w:val="00B02C9D"/>
    <w:rsid w:val="00B02D64"/>
    <w:rsid w:val="00B02F15"/>
    <w:rsid w:val="00B02F30"/>
    <w:rsid w:val="00B02F74"/>
    <w:rsid w:val="00B02FDC"/>
    <w:rsid w:val="00B031F8"/>
    <w:rsid w:val="00B03305"/>
    <w:rsid w:val="00B033CA"/>
    <w:rsid w:val="00B03758"/>
    <w:rsid w:val="00B03848"/>
    <w:rsid w:val="00B038B3"/>
    <w:rsid w:val="00B03B21"/>
    <w:rsid w:val="00B03C29"/>
    <w:rsid w:val="00B03CD3"/>
    <w:rsid w:val="00B03E4F"/>
    <w:rsid w:val="00B03F54"/>
    <w:rsid w:val="00B04097"/>
    <w:rsid w:val="00B040DE"/>
    <w:rsid w:val="00B040FE"/>
    <w:rsid w:val="00B041F1"/>
    <w:rsid w:val="00B0437D"/>
    <w:rsid w:val="00B04477"/>
    <w:rsid w:val="00B04484"/>
    <w:rsid w:val="00B047E1"/>
    <w:rsid w:val="00B0493A"/>
    <w:rsid w:val="00B04B94"/>
    <w:rsid w:val="00B04F4F"/>
    <w:rsid w:val="00B0509D"/>
    <w:rsid w:val="00B052BF"/>
    <w:rsid w:val="00B0546F"/>
    <w:rsid w:val="00B05471"/>
    <w:rsid w:val="00B055E4"/>
    <w:rsid w:val="00B057C6"/>
    <w:rsid w:val="00B05983"/>
    <w:rsid w:val="00B05A0A"/>
    <w:rsid w:val="00B05D13"/>
    <w:rsid w:val="00B05F42"/>
    <w:rsid w:val="00B05F43"/>
    <w:rsid w:val="00B05FB6"/>
    <w:rsid w:val="00B06301"/>
    <w:rsid w:val="00B06347"/>
    <w:rsid w:val="00B06600"/>
    <w:rsid w:val="00B0667C"/>
    <w:rsid w:val="00B066B3"/>
    <w:rsid w:val="00B0670D"/>
    <w:rsid w:val="00B06B9B"/>
    <w:rsid w:val="00B06C6A"/>
    <w:rsid w:val="00B06DF7"/>
    <w:rsid w:val="00B06E4B"/>
    <w:rsid w:val="00B06E56"/>
    <w:rsid w:val="00B07029"/>
    <w:rsid w:val="00B071B5"/>
    <w:rsid w:val="00B07478"/>
    <w:rsid w:val="00B07B51"/>
    <w:rsid w:val="00B07BDF"/>
    <w:rsid w:val="00B07DB7"/>
    <w:rsid w:val="00B07FCD"/>
    <w:rsid w:val="00B10080"/>
    <w:rsid w:val="00B10453"/>
    <w:rsid w:val="00B10468"/>
    <w:rsid w:val="00B104BC"/>
    <w:rsid w:val="00B104E9"/>
    <w:rsid w:val="00B107BF"/>
    <w:rsid w:val="00B10850"/>
    <w:rsid w:val="00B108CD"/>
    <w:rsid w:val="00B10D4C"/>
    <w:rsid w:val="00B10DC2"/>
    <w:rsid w:val="00B10DFA"/>
    <w:rsid w:val="00B10E02"/>
    <w:rsid w:val="00B11094"/>
    <w:rsid w:val="00B110DA"/>
    <w:rsid w:val="00B11409"/>
    <w:rsid w:val="00B114DC"/>
    <w:rsid w:val="00B117E4"/>
    <w:rsid w:val="00B1193E"/>
    <w:rsid w:val="00B11B2D"/>
    <w:rsid w:val="00B11C51"/>
    <w:rsid w:val="00B11F3E"/>
    <w:rsid w:val="00B11F66"/>
    <w:rsid w:val="00B11FFF"/>
    <w:rsid w:val="00B12132"/>
    <w:rsid w:val="00B12211"/>
    <w:rsid w:val="00B12223"/>
    <w:rsid w:val="00B123A8"/>
    <w:rsid w:val="00B1240A"/>
    <w:rsid w:val="00B124B3"/>
    <w:rsid w:val="00B125E2"/>
    <w:rsid w:val="00B12777"/>
    <w:rsid w:val="00B12960"/>
    <w:rsid w:val="00B12E03"/>
    <w:rsid w:val="00B12F18"/>
    <w:rsid w:val="00B13101"/>
    <w:rsid w:val="00B13502"/>
    <w:rsid w:val="00B13723"/>
    <w:rsid w:val="00B13A3E"/>
    <w:rsid w:val="00B13C67"/>
    <w:rsid w:val="00B13F7D"/>
    <w:rsid w:val="00B13F82"/>
    <w:rsid w:val="00B13FAE"/>
    <w:rsid w:val="00B1403E"/>
    <w:rsid w:val="00B14159"/>
    <w:rsid w:val="00B14175"/>
    <w:rsid w:val="00B14DFD"/>
    <w:rsid w:val="00B14EF6"/>
    <w:rsid w:val="00B15237"/>
    <w:rsid w:val="00B15320"/>
    <w:rsid w:val="00B15513"/>
    <w:rsid w:val="00B1563D"/>
    <w:rsid w:val="00B15710"/>
    <w:rsid w:val="00B15C21"/>
    <w:rsid w:val="00B161D6"/>
    <w:rsid w:val="00B16271"/>
    <w:rsid w:val="00B165BD"/>
    <w:rsid w:val="00B166FA"/>
    <w:rsid w:val="00B16AAA"/>
    <w:rsid w:val="00B16BC6"/>
    <w:rsid w:val="00B16CC5"/>
    <w:rsid w:val="00B1790B"/>
    <w:rsid w:val="00B17D00"/>
    <w:rsid w:val="00B17E40"/>
    <w:rsid w:val="00B17FAA"/>
    <w:rsid w:val="00B200AA"/>
    <w:rsid w:val="00B201A1"/>
    <w:rsid w:val="00B2027C"/>
    <w:rsid w:val="00B202A4"/>
    <w:rsid w:val="00B203AD"/>
    <w:rsid w:val="00B20560"/>
    <w:rsid w:val="00B205B9"/>
    <w:rsid w:val="00B207FE"/>
    <w:rsid w:val="00B209BB"/>
    <w:rsid w:val="00B209BD"/>
    <w:rsid w:val="00B209DD"/>
    <w:rsid w:val="00B20CC4"/>
    <w:rsid w:val="00B20E93"/>
    <w:rsid w:val="00B20EEB"/>
    <w:rsid w:val="00B20F01"/>
    <w:rsid w:val="00B20F8E"/>
    <w:rsid w:val="00B21074"/>
    <w:rsid w:val="00B21098"/>
    <w:rsid w:val="00B21204"/>
    <w:rsid w:val="00B212A5"/>
    <w:rsid w:val="00B213D5"/>
    <w:rsid w:val="00B21545"/>
    <w:rsid w:val="00B21596"/>
    <w:rsid w:val="00B21643"/>
    <w:rsid w:val="00B21AD0"/>
    <w:rsid w:val="00B21E52"/>
    <w:rsid w:val="00B21EC0"/>
    <w:rsid w:val="00B21FF7"/>
    <w:rsid w:val="00B225DF"/>
    <w:rsid w:val="00B22779"/>
    <w:rsid w:val="00B22885"/>
    <w:rsid w:val="00B229B5"/>
    <w:rsid w:val="00B22A4D"/>
    <w:rsid w:val="00B22AFC"/>
    <w:rsid w:val="00B22B98"/>
    <w:rsid w:val="00B22D59"/>
    <w:rsid w:val="00B22F34"/>
    <w:rsid w:val="00B23065"/>
    <w:rsid w:val="00B230EA"/>
    <w:rsid w:val="00B23175"/>
    <w:rsid w:val="00B23200"/>
    <w:rsid w:val="00B233DC"/>
    <w:rsid w:val="00B2343B"/>
    <w:rsid w:val="00B236E6"/>
    <w:rsid w:val="00B236F4"/>
    <w:rsid w:val="00B239CB"/>
    <w:rsid w:val="00B23EAB"/>
    <w:rsid w:val="00B23F6E"/>
    <w:rsid w:val="00B23F88"/>
    <w:rsid w:val="00B240A9"/>
    <w:rsid w:val="00B241C9"/>
    <w:rsid w:val="00B24206"/>
    <w:rsid w:val="00B24215"/>
    <w:rsid w:val="00B244C9"/>
    <w:rsid w:val="00B2456B"/>
    <w:rsid w:val="00B247D4"/>
    <w:rsid w:val="00B24A3F"/>
    <w:rsid w:val="00B24D5C"/>
    <w:rsid w:val="00B24F94"/>
    <w:rsid w:val="00B25190"/>
    <w:rsid w:val="00B25278"/>
    <w:rsid w:val="00B25291"/>
    <w:rsid w:val="00B2530F"/>
    <w:rsid w:val="00B253D9"/>
    <w:rsid w:val="00B2558C"/>
    <w:rsid w:val="00B25A87"/>
    <w:rsid w:val="00B26389"/>
    <w:rsid w:val="00B26756"/>
    <w:rsid w:val="00B2682E"/>
    <w:rsid w:val="00B2711E"/>
    <w:rsid w:val="00B27250"/>
    <w:rsid w:val="00B272D1"/>
    <w:rsid w:val="00B273D4"/>
    <w:rsid w:val="00B278C9"/>
    <w:rsid w:val="00B27A81"/>
    <w:rsid w:val="00B27C86"/>
    <w:rsid w:val="00B27D79"/>
    <w:rsid w:val="00B27D98"/>
    <w:rsid w:val="00B27EB1"/>
    <w:rsid w:val="00B3019F"/>
    <w:rsid w:val="00B30372"/>
    <w:rsid w:val="00B30640"/>
    <w:rsid w:val="00B3068E"/>
    <w:rsid w:val="00B30B43"/>
    <w:rsid w:val="00B30CC9"/>
    <w:rsid w:val="00B30EDA"/>
    <w:rsid w:val="00B30FC6"/>
    <w:rsid w:val="00B30FF8"/>
    <w:rsid w:val="00B310CC"/>
    <w:rsid w:val="00B3115A"/>
    <w:rsid w:val="00B313C4"/>
    <w:rsid w:val="00B31808"/>
    <w:rsid w:val="00B3190E"/>
    <w:rsid w:val="00B31A71"/>
    <w:rsid w:val="00B31AA6"/>
    <w:rsid w:val="00B31EF0"/>
    <w:rsid w:val="00B321A6"/>
    <w:rsid w:val="00B3220D"/>
    <w:rsid w:val="00B32326"/>
    <w:rsid w:val="00B3233C"/>
    <w:rsid w:val="00B32561"/>
    <w:rsid w:val="00B32669"/>
    <w:rsid w:val="00B32CB9"/>
    <w:rsid w:val="00B32E8D"/>
    <w:rsid w:val="00B32F0D"/>
    <w:rsid w:val="00B330F4"/>
    <w:rsid w:val="00B33175"/>
    <w:rsid w:val="00B33415"/>
    <w:rsid w:val="00B33467"/>
    <w:rsid w:val="00B337A8"/>
    <w:rsid w:val="00B33824"/>
    <w:rsid w:val="00B339BD"/>
    <w:rsid w:val="00B33C2C"/>
    <w:rsid w:val="00B33E26"/>
    <w:rsid w:val="00B34043"/>
    <w:rsid w:val="00B34046"/>
    <w:rsid w:val="00B341C6"/>
    <w:rsid w:val="00B342CD"/>
    <w:rsid w:val="00B3446C"/>
    <w:rsid w:val="00B346A6"/>
    <w:rsid w:val="00B346DD"/>
    <w:rsid w:val="00B347CE"/>
    <w:rsid w:val="00B34819"/>
    <w:rsid w:val="00B348FF"/>
    <w:rsid w:val="00B35109"/>
    <w:rsid w:val="00B35282"/>
    <w:rsid w:val="00B3557C"/>
    <w:rsid w:val="00B355DC"/>
    <w:rsid w:val="00B355DD"/>
    <w:rsid w:val="00B3595F"/>
    <w:rsid w:val="00B35A64"/>
    <w:rsid w:val="00B35A79"/>
    <w:rsid w:val="00B35B42"/>
    <w:rsid w:val="00B35C7C"/>
    <w:rsid w:val="00B35D15"/>
    <w:rsid w:val="00B35D50"/>
    <w:rsid w:val="00B36421"/>
    <w:rsid w:val="00B3643D"/>
    <w:rsid w:val="00B366C1"/>
    <w:rsid w:val="00B3699F"/>
    <w:rsid w:val="00B36A4D"/>
    <w:rsid w:val="00B36A91"/>
    <w:rsid w:val="00B36ADD"/>
    <w:rsid w:val="00B36B4C"/>
    <w:rsid w:val="00B36C74"/>
    <w:rsid w:val="00B36E25"/>
    <w:rsid w:val="00B36EF1"/>
    <w:rsid w:val="00B37122"/>
    <w:rsid w:val="00B371C5"/>
    <w:rsid w:val="00B371C9"/>
    <w:rsid w:val="00B37208"/>
    <w:rsid w:val="00B37515"/>
    <w:rsid w:val="00B375CA"/>
    <w:rsid w:val="00B375DC"/>
    <w:rsid w:val="00B37679"/>
    <w:rsid w:val="00B376C7"/>
    <w:rsid w:val="00B37993"/>
    <w:rsid w:val="00B37A4E"/>
    <w:rsid w:val="00B37B49"/>
    <w:rsid w:val="00B37DFB"/>
    <w:rsid w:val="00B37E3B"/>
    <w:rsid w:val="00B40221"/>
    <w:rsid w:val="00B402CE"/>
    <w:rsid w:val="00B40368"/>
    <w:rsid w:val="00B4054B"/>
    <w:rsid w:val="00B405C9"/>
    <w:rsid w:val="00B40896"/>
    <w:rsid w:val="00B409E0"/>
    <w:rsid w:val="00B409EA"/>
    <w:rsid w:val="00B40B23"/>
    <w:rsid w:val="00B40B5A"/>
    <w:rsid w:val="00B41167"/>
    <w:rsid w:val="00B411B9"/>
    <w:rsid w:val="00B41225"/>
    <w:rsid w:val="00B412D6"/>
    <w:rsid w:val="00B4161C"/>
    <w:rsid w:val="00B41743"/>
    <w:rsid w:val="00B41745"/>
    <w:rsid w:val="00B41789"/>
    <w:rsid w:val="00B41AD5"/>
    <w:rsid w:val="00B41CFE"/>
    <w:rsid w:val="00B41E4C"/>
    <w:rsid w:val="00B41FD2"/>
    <w:rsid w:val="00B41FFF"/>
    <w:rsid w:val="00B421F9"/>
    <w:rsid w:val="00B422BC"/>
    <w:rsid w:val="00B423F1"/>
    <w:rsid w:val="00B42508"/>
    <w:rsid w:val="00B42528"/>
    <w:rsid w:val="00B42742"/>
    <w:rsid w:val="00B42A12"/>
    <w:rsid w:val="00B42BA9"/>
    <w:rsid w:val="00B43217"/>
    <w:rsid w:val="00B432D3"/>
    <w:rsid w:val="00B43991"/>
    <w:rsid w:val="00B43C60"/>
    <w:rsid w:val="00B43FF8"/>
    <w:rsid w:val="00B440DB"/>
    <w:rsid w:val="00B44238"/>
    <w:rsid w:val="00B4435F"/>
    <w:rsid w:val="00B443AA"/>
    <w:rsid w:val="00B44475"/>
    <w:rsid w:val="00B447BA"/>
    <w:rsid w:val="00B4495B"/>
    <w:rsid w:val="00B44DF5"/>
    <w:rsid w:val="00B44F50"/>
    <w:rsid w:val="00B4507F"/>
    <w:rsid w:val="00B45206"/>
    <w:rsid w:val="00B452E0"/>
    <w:rsid w:val="00B45478"/>
    <w:rsid w:val="00B454B0"/>
    <w:rsid w:val="00B4580B"/>
    <w:rsid w:val="00B45826"/>
    <w:rsid w:val="00B458D3"/>
    <w:rsid w:val="00B45AFF"/>
    <w:rsid w:val="00B45B18"/>
    <w:rsid w:val="00B45BBE"/>
    <w:rsid w:val="00B460DC"/>
    <w:rsid w:val="00B4624B"/>
    <w:rsid w:val="00B463BB"/>
    <w:rsid w:val="00B46529"/>
    <w:rsid w:val="00B4666E"/>
    <w:rsid w:val="00B466AD"/>
    <w:rsid w:val="00B468D4"/>
    <w:rsid w:val="00B4691C"/>
    <w:rsid w:val="00B469D5"/>
    <w:rsid w:val="00B46ACE"/>
    <w:rsid w:val="00B46B42"/>
    <w:rsid w:val="00B46F08"/>
    <w:rsid w:val="00B471A6"/>
    <w:rsid w:val="00B471AA"/>
    <w:rsid w:val="00B471C6"/>
    <w:rsid w:val="00B471E7"/>
    <w:rsid w:val="00B471F7"/>
    <w:rsid w:val="00B4726F"/>
    <w:rsid w:val="00B47274"/>
    <w:rsid w:val="00B47279"/>
    <w:rsid w:val="00B4733B"/>
    <w:rsid w:val="00B4752E"/>
    <w:rsid w:val="00B47691"/>
    <w:rsid w:val="00B47745"/>
    <w:rsid w:val="00B47D3C"/>
    <w:rsid w:val="00B50073"/>
    <w:rsid w:val="00B50456"/>
    <w:rsid w:val="00B50545"/>
    <w:rsid w:val="00B5088C"/>
    <w:rsid w:val="00B5090B"/>
    <w:rsid w:val="00B5096A"/>
    <w:rsid w:val="00B50ADA"/>
    <w:rsid w:val="00B50B5D"/>
    <w:rsid w:val="00B50D17"/>
    <w:rsid w:val="00B50EBB"/>
    <w:rsid w:val="00B510D4"/>
    <w:rsid w:val="00B51319"/>
    <w:rsid w:val="00B514AF"/>
    <w:rsid w:val="00B519BD"/>
    <w:rsid w:val="00B51C2A"/>
    <w:rsid w:val="00B51C65"/>
    <w:rsid w:val="00B51C66"/>
    <w:rsid w:val="00B51DD2"/>
    <w:rsid w:val="00B51FD7"/>
    <w:rsid w:val="00B52567"/>
    <w:rsid w:val="00B525F6"/>
    <w:rsid w:val="00B52870"/>
    <w:rsid w:val="00B52BE6"/>
    <w:rsid w:val="00B52D85"/>
    <w:rsid w:val="00B52F0B"/>
    <w:rsid w:val="00B5315E"/>
    <w:rsid w:val="00B531B7"/>
    <w:rsid w:val="00B534D4"/>
    <w:rsid w:val="00B536C7"/>
    <w:rsid w:val="00B53A10"/>
    <w:rsid w:val="00B53B51"/>
    <w:rsid w:val="00B53F01"/>
    <w:rsid w:val="00B5400A"/>
    <w:rsid w:val="00B54135"/>
    <w:rsid w:val="00B54599"/>
    <w:rsid w:val="00B545E1"/>
    <w:rsid w:val="00B546CF"/>
    <w:rsid w:val="00B547D4"/>
    <w:rsid w:val="00B5487F"/>
    <w:rsid w:val="00B54A81"/>
    <w:rsid w:val="00B54C9E"/>
    <w:rsid w:val="00B54F41"/>
    <w:rsid w:val="00B5514B"/>
    <w:rsid w:val="00B55343"/>
    <w:rsid w:val="00B55581"/>
    <w:rsid w:val="00B55A66"/>
    <w:rsid w:val="00B55BAA"/>
    <w:rsid w:val="00B55BFB"/>
    <w:rsid w:val="00B55D0C"/>
    <w:rsid w:val="00B55F41"/>
    <w:rsid w:val="00B560AE"/>
    <w:rsid w:val="00B5623D"/>
    <w:rsid w:val="00B562D8"/>
    <w:rsid w:val="00B56729"/>
    <w:rsid w:val="00B5676C"/>
    <w:rsid w:val="00B56896"/>
    <w:rsid w:val="00B56953"/>
    <w:rsid w:val="00B56C4F"/>
    <w:rsid w:val="00B5705B"/>
    <w:rsid w:val="00B57230"/>
    <w:rsid w:val="00B573B9"/>
    <w:rsid w:val="00B575A0"/>
    <w:rsid w:val="00B57676"/>
    <w:rsid w:val="00B57733"/>
    <w:rsid w:val="00B57743"/>
    <w:rsid w:val="00B57B81"/>
    <w:rsid w:val="00B57E75"/>
    <w:rsid w:val="00B602A4"/>
    <w:rsid w:val="00B602B1"/>
    <w:rsid w:val="00B60458"/>
    <w:rsid w:val="00B6055E"/>
    <w:rsid w:val="00B6061B"/>
    <w:rsid w:val="00B6065F"/>
    <w:rsid w:val="00B607A4"/>
    <w:rsid w:val="00B6084D"/>
    <w:rsid w:val="00B60AD9"/>
    <w:rsid w:val="00B60D4D"/>
    <w:rsid w:val="00B60DEE"/>
    <w:rsid w:val="00B60FCD"/>
    <w:rsid w:val="00B611AD"/>
    <w:rsid w:val="00B611D8"/>
    <w:rsid w:val="00B614FA"/>
    <w:rsid w:val="00B6165E"/>
    <w:rsid w:val="00B618DB"/>
    <w:rsid w:val="00B6193C"/>
    <w:rsid w:val="00B61E2A"/>
    <w:rsid w:val="00B61FE8"/>
    <w:rsid w:val="00B6200A"/>
    <w:rsid w:val="00B621C5"/>
    <w:rsid w:val="00B6240E"/>
    <w:rsid w:val="00B62562"/>
    <w:rsid w:val="00B6271E"/>
    <w:rsid w:val="00B62AA4"/>
    <w:rsid w:val="00B62BBC"/>
    <w:rsid w:val="00B62BC7"/>
    <w:rsid w:val="00B62C9E"/>
    <w:rsid w:val="00B63112"/>
    <w:rsid w:val="00B63194"/>
    <w:rsid w:val="00B63457"/>
    <w:rsid w:val="00B634FE"/>
    <w:rsid w:val="00B6356C"/>
    <w:rsid w:val="00B636DE"/>
    <w:rsid w:val="00B63AE9"/>
    <w:rsid w:val="00B63BE1"/>
    <w:rsid w:val="00B63F2B"/>
    <w:rsid w:val="00B63F79"/>
    <w:rsid w:val="00B64484"/>
    <w:rsid w:val="00B6457E"/>
    <w:rsid w:val="00B648A3"/>
    <w:rsid w:val="00B64D7D"/>
    <w:rsid w:val="00B64F70"/>
    <w:rsid w:val="00B6507B"/>
    <w:rsid w:val="00B65106"/>
    <w:rsid w:val="00B65421"/>
    <w:rsid w:val="00B655BA"/>
    <w:rsid w:val="00B65605"/>
    <w:rsid w:val="00B657D1"/>
    <w:rsid w:val="00B658AD"/>
    <w:rsid w:val="00B65953"/>
    <w:rsid w:val="00B65A4A"/>
    <w:rsid w:val="00B65B7F"/>
    <w:rsid w:val="00B65CD6"/>
    <w:rsid w:val="00B65ECF"/>
    <w:rsid w:val="00B66078"/>
    <w:rsid w:val="00B660E4"/>
    <w:rsid w:val="00B662A2"/>
    <w:rsid w:val="00B6631D"/>
    <w:rsid w:val="00B6657C"/>
    <w:rsid w:val="00B6660B"/>
    <w:rsid w:val="00B667A8"/>
    <w:rsid w:val="00B667C2"/>
    <w:rsid w:val="00B66831"/>
    <w:rsid w:val="00B6692D"/>
    <w:rsid w:val="00B66BF5"/>
    <w:rsid w:val="00B66D1E"/>
    <w:rsid w:val="00B67102"/>
    <w:rsid w:val="00B6732B"/>
    <w:rsid w:val="00B676C4"/>
    <w:rsid w:val="00B67979"/>
    <w:rsid w:val="00B67A28"/>
    <w:rsid w:val="00B67B6A"/>
    <w:rsid w:val="00B67BFD"/>
    <w:rsid w:val="00B67C01"/>
    <w:rsid w:val="00B67C1E"/>
    <w:rsid w:val="00B67D17"/>
    <w:rsid w:val="00B70192"/>
    <w:rsid w:val="00B70208"/>
    <w:rsid w:val="00B70670"/>
    <w:rsid w:val="00B707B2"/>
    <w:rsid w:val="00B70BC2"/>
    <w:rsid w:val="00B70C5E"/>
    <w:rsid w:val="00B70D5B"/>
    <w:rsid w:val="00B70DCD"/>
    <w:rsid w:val="00B70EF5"/>
    <w:rsid w:val="00B70F44"/>
    <w:rsid w:val="00B70FC5"/>
    <w:rsid w:val="00B71043"/>
    <w:rsid w:val="00B71134"/>
    <w:rsid w:val="00B71165"/>
    <w:rsid w:val="00B71258"/>
    <w:rsid w:val="00B71354"/>
    <w:rsid w:val="00B714B6"/>
    <w:rsid w:val="00B714F7"/>
    <w:rsid w:val="00B716B0"/>
    <w:rsid w:val="00B719EB"/>
    <w:rsid w:val="00B71D06"/>
    <w:rsid w:val="00B71D96"/>
    <w:rsid w:val="00B71FFC"/>
    <w:rsid w:val="00B721E0"/>
    <w:rsid w:val="00B72277"/>
    <w:rsid w:val="00B72465"/>
    <w:rsid w:val="00B724A4"/>
    <w:rsid w:val="00B730DE"/>
    <w:rsid w:val="00B73138"/>
    <w:rsid w:val="00B73279"/>
    <w:rsid w:val="00B734F8"/>
    <w:rsid w:val="00B7355E"/>
    <w:rsid w:val="00B73A7E"/>
    <w:rsid w:val="00B73D4A"/>
    <w:rsid w:val="00B73D78"/>
    <w:rsid w:val="00B73D88"/>
    <w:rsid w:val="00B73DA2"/>
    <w:rsid w:val="00B73F11"/>
    <w:rsid w:val="00B73F25"/>
    <w:rsid w:val="00B7405E"/>
    <w:rsid w:val="00B740C2"/>
    <w:rsid w:val="00B746E3"/>
    <w:rsid w:val="00B74922"/>
    <w:rsid w:val="00B7492D"/>
    <w:rsid w:val="00B749AF"/>
    <w:rsid w:val="00B74AD5"/>
    <w:rsid w:val="00B74BCD"/>
    <w:rsid w:val="00B74D5B"/>
    <w:rsid w:val="00B74D83"/>
    <w:rsid w:val="00B74ECD"/>
    <w:rsid w:val="00B74FA8"/>
    <w:rsid w:val="00B75075"/>
    <w:rsid w:val="00B750E0"/>
    <w:rsid w:val="00B7525B"/>
    <w:rsid w:val="00B753EF"/>
    <w:rsid w:val="00B756B6"/>
    <w:rsid w:val="00B7581A"/>
    <w:rsid w:val="00B7589C"/>
    <w:rsid w:val="00B7591A"/>
    <w:rsid w:val="00B75AD3"/>
    <w:rsid w:val="00B75D06"/>
    <w:rsid w:val="00B75E7A"/>
    <w:rsid w:val="00B75E7F"/>
    <w:rsid w:val="00B75E92"/>
    <w:rsid w:val="00B75EC1"/>
    <w:rsid w:val="00B75F9D"/>
    <w:rsid w:val="00B7649C"/>
    <w:rsid w:val="00B7653D"/>
    <w:rsid w:val="00B7678B"/>
    <w:rsid w:val="00B7693F"/>
    <w:rsid w:val="00B76A6A"/>
    <w:rsid w:val="00B76AAD"/>
    <w:rsid w:val="00B76C24"/>
    <w:rsid w:val="00B76D91"/>
    <w:rsid w:val="00B76DDE"/>
    <w:rsid w:val="00B772E6"/>
    <w:rsid w:val="00B7736D"/>
    <w:rsid w:val="00B77577"/>
    <w:rsid w:val="00B77596"/>
    <w:rsid w:val="00B775E5"/>
    <w:rsid w:val="00B7765F"/>
    <w:rsid w:val="00B776A6"/>
    <w:rsid w:val="00B77720"/>
    <w:rsid w:val="00B77B88"/>
    <w:rsid w:val="00B77ED8"/>
    <w:rsid w:val="00B80442"/>
    <w:rsid w:val="00B804D6"/>
    <w:rsid w:val="00B80620"/>
    <w:rsid w:val="00B80D55"/>
    <w:rsid w:val="00B80E22"/>
    <w:rsid w:val="00B81154"/>
    <w:rsid w:val="00B81456"/>
    <w:rsid w:val="00B8149C"/>
    <w:rsid w:val="00B8163C"/>
    <w:rsid w:val="00B8179C"/>
    <w:rsid w:val="00B8180C"/>
    <w:rsid w:val="00B81AA3"/>
    <w:rsid w:val="00B81AC6"/>
    <w:rsid w:val="00B81AF6"/>
    <w:rsid w:val="00B81D1E"/>
    <w:rsid w:val="00B81D41"/>
    <w:rsid w:val="00B81F07"/>
    <w:rsid w:val="00B81F6D"/>
    <w:rsid w:val="00B81FCA"/>
    <w:rsid w:val="00B82025"/>
    <w:rsid w:val="00B8220E"/>
    <w:rsid w:val="00B82229"/>
    <w:rsid w:val="00B82566"/>
    <w:rsid w:val="00B82A02"/>
    <w:rsid w:val="00B82B70"/>
    <w:rsid w:val="00B82B94"/>
    <w:rsid w:val="00B82C85"/>
    <w:rsid w:val="00B82CE4"/>
    <w:rsid w:val="00B82F8C"/>
    <w:rsid w:val="00B83086"/>
    <w:rsid w:val="00B8315E"/>
    <w:rsid w:val="00B831C0"/>
    <w:rsid w:val="00B83293"/>
    <w:rsid w:val="00B83341"/>
    <w:rsid w:val="00B835C4"/>
    <w:rsid w:val="00B8361E"/>
    <w:rsid w:val="00B83A83"/>
    <w:rsid w:val="00B83C9C"/>
    <w:rsid w:val="00B83CF3"/>
    <w:rsid w:val="00B83D4E"/>
    <w:rsid w:val="00B83EC6"/>
    <w:rsid w:val="00B83FEF"/>
    <w:rsid w:val="00B840CF"/>
    <w:rsid w:val="00B84121"/>
    <w:rsid w:val="00B84345"/>
    <w:rsid w:val="00B844AB"/>
    <w:rsid w:val="00B844DA"/>
    <w:rsid w:val="00B844E8"/>
    <w:rsid w:val="00B8492D"/>
    <w:rsid w:val="00B84964"/>
    <w:rsid w:val="00B84CBB"/>
    <w:rsid w:val="00B84EF6"/>
    <w:rsid w:val="00B853D1"/>
    <w:rsid w:val="00B85734"/>
    <w:rsid w:val="00B85ABB"/>
    <w:rsid w:val="00B85D9B"/>
    <w:rsid w:val="00B86014"/>
    <w:rsid w:val="00B864A0"/>
    <w:rsid w:val="00B86705"/>
    <w:rsid w:val="00B8682B"/>
    <w:rsid w:val="00B8692A"/>
    <w:rsid w:val="00B86BA3"/>
    <w:rsid w:val="00B86CA7"/>
    <w:rsid w:val="00B86E6A"/>
    <w:rsid w:val="00B86F67"/>
    <w:rsid w:val="00B8711E"/>
    <w:rsid w:val="00B8714F"/>
    <w:rsid w:val="00B876DF"/>
    <w:rsid w:val="00B87F45"/>
    <w:rsid w:val="00B9067B"/>
    <w:rsid w:val="00B909A8"/>
    <w:rsid w:val="00B90D22"/>
    <w:rsid w:val="00B90E14"/>
    <w:rsid w:val="00B90FF4"/>
    <w:rsid w:val="00B91372"/>
    <w:rsid w:val="00B914B6"/>
    <w:rsid w:val="00B914C7"/>
    <w:rsid w:val="00B916B4"/>
    <w:rsid w:val="00B91700"/>
    <w:rsid w:val="00B918ED"/>
    <w:rsid w:val="00B91914"/>
    <w:rsid w:val="00B91970"/>
    <w:rsid w:val="00B919A3"/>
    <w:rsid w:val="00B91BD4"/>
    <w:rsid w:val="00B91BF6"/>
    <w:rsid w:val="00B91D5A"/>
    <w:rsid w:val="00B91E9A"/>
    <w:rsid w:val="00B91F1B"/>
    <w:rsid w:val="00B91F67"/>
    <w:rsid w:val="00B91F95"/>
    <w:rsid w:val="00B92127"/>
    <w:rsid w:val="00B92140"/>
    <w:rsid w:val="00B92382"/>
    <w:rsid w:val="00B92450"/>
    <w:rsid w:val="00B924A6"/>
    <w:rsid w:val="00B925AC"/>
    <w:rsid w:val="00B927C1"/>
    <w:rsid w:val="00B9281A"/>
    <w:rsid w:val="00B92876"/>
    <w:rsid w:val="00B92BBC"/>
    <w:rsid w:val="00B92F77"/>
    <w:rsid w:val="00B93034"/>
    <w:rsid w:val="00B9329E"/>
    <w:rsid w:val="00B933BD"/>
    <w:rsid w:val="00B93704"/>
    <w:rsid w:val="00B93AA5"/>
    <w:rsid w:val="00B93B80"/>
    <w:rsid w:val="00B93EDB"/>
    <w:rsid w:val="00B93F24"/>
    <w:rsid w:val="00B94078"/>
    <w:rsid w:val="00B94192"/>
    <w:rsid w:val="00B94730"/>
    <w:rsid w:val="00B94807"/>
    <w:rsid w:val="00B9481B"/>
    <w:rsid w:val="00B9493E"/>
    <w:rsid w:val="00B94965"/>
    <w:rsid w:val="00B94AC4"/>
    <w:rsid w:val="00B94D48"/>
    <w:rsid w:val="00B94DD0"/>
    <w:rsid w:val="00B95027"/>
    <w:rsid w:val="00B950B9"/>
    <w:rsid w:val="00B95208"/>
    <w:rsid w:val="00B953E4"/>
    <w:rsid w:val="00B95462"/>
    <w:rsid w:val="00B957F7"/>
    <w:rsid w:val="00B95E42"/>
    <w:rsid w:val="00B9601A"/>
    <w:rsid w:val="00B960A3"/>
    <w:rsid w:val="00B96462"/>
    <w:rsid w:val="00B964E8"/>
    <w:rsid w:val="00B96637"/>
    <w:rsid w:val="00B96677"/>
    <w:rsid w:val="00B9682A"/>
    <w:rsid w:val="00B969CE"/>
    <w:rsid w:val="00B96F14"/>
    <w:rsid w:val="00B971D6"/>
    <w:rsid w:val="00B9728F"/>
    <w:rsid w:val="00B975D1"/>
    <w:rsid w:val="00B977F0"/>
    <w:rsid w:val="00B9791F"/>
    <w:rsid w:val="00B979CA"/>
    <w:rsid w:val="00B97A8D"/>
    <w:rsid w:val="00B97C35"/>
    <w:rsid w:val="00B97C84"/>
    <w:rsid w:val="00B97EAA"/>
    <w:rsid w:val="00B97F07"/>
    <w:rsid w:val="00B97F2C"/>
    <w:rsid w:val="00B97F83"/>
    <w:rsid w:val="00BA0186"/>
    <w:rsid w:val="00BA024F"/>
    <w:rsid w:val="00BA026D"/>
    <w:rsid w:val="00BA0306"/>
    <w:rsid w:val="00BA031C"/>
    <w:rsid w:val="00BA0324"/>
    <w:rsid w:val="00BA0339"/>
    <w:rsid w:val="00BA03C0"/>
    <w:rsid w:val="00BA04EF"/>
    <w:rsid w:val="00BA05FD"/>
    <w:rsid w:val="00BA0636"/>
    <w:rsid w:val="00BA072A"/>
    <w:rsid w:val="00BA0792"/>
    <w:rsid w:val="00BA07F1"/>
    <w:rsid w:val="00BA0819"/>
    <w:rsid w:val="00BA0999"/>
    <w:rsid w:val="00BA0A4B"/>
    <w:rsid w:val="00BA0AC6"/>
    <w:rsid w:val="00BA0B7C"/>
    <w:rsid w:val="00BA1168"/>
    <w:rsid w:val="00BA1805"/>
    <w:rsid w:val="00BA1D60"/>
    <w:rsid w:val="00BA1E72"/>
    <w:rsid w:val="00BA1FAF"/>
    <w:rsid w:val="00BA23E3"/>
    <w:rsid w:val="00BA2654"/>
    <w:rsid w:val="00BA2687"/>
    <w:rsid w:val="00BA2B5B"/>
    <w:rsid w:val="00BA2BF8"/>
    <w:rsid w:val="00BA2E00"/>
    <w:rsid w:val="00BA2ED1"/>
    <w:rsid w:val="00BA2FC6"/>
    <w:rsid w:val="00BA30B5"/>
    <w:rsid w:val="00BA3178"/>
    <w:rsid w:val="00BA34F5"/>
    <w:rsid w:val="00BA3516"/>
    <w:rsid w:val="00BA398B"/>
    <w:rsid w:val="00BA3A92"/>
    <w:rsid w:val="00BA3C40"/>
    <w:rsid w:val="00BA3DF8"/>
    <w:rsid w:val="00BA3E20"/>
    <w:rsid w:val="00BA416D"/>
    <w:rsid w:val="00BA43DA"/>
    <w:rsid w:val="00BA4742"/>
    <w:rsid w:val="00BA4973"/>
    <w:rsid w:val="00BA49A5"/>
    <w:rsid w:val="00BA4B68"/>
    <w:rsid w:val="00BA4BDC"/>
    <w:rsid w:val="00BA4FE4"/>
    <w:rsid w:val="00BA501D"/>
    <w:rsid w:val="00BA513C"/>
    <w:rsid w:val="00BA5314"/>
    <w:rsid w:val="00BA5476"/>
    <w:rsid w:val="00BA55E1"/>
    <w:rsid w:val="00BA57A3"/>
    <w:rsid w:val="00BA59E6"/>
    <w:rsid w:val="00BA5D03"/>
    <w:rsid w:val="00BA6376"/>
    <w:rsid w:val="00BA6499"/>
    <w:rsid w:val="00BA67C5"/>
    <w:rsid w:val="00BA6A2E"/>
    <w:rsid w:val="00BA6A72"/>
    <w:rsid w:val="00BA6AA9"/>
    <w:rsid w:val="00BA6B98"/>
    <w:rsid w:val="00BA6CB1"/>
    <w:rsid w:val="00BA6DB4"/>
    <w:rsid w:val="00BA6FD8"/>
    <w:rsid w:val="00BA70B9"/>
    <w:rsid w:val="00BA7273"/>
    <w:rsid w:val="00BA74B9"/>
    <w:rsid w:val="00BA7663"/>
    <w:rsid w:val="00BA79C3"/>
    <w:rsid w:val="00BA7B9D"/>
    <w:rsid w:val="00BA7C67"/>
    <w:rsid w:val="00BA7CC3"/>
    <w:rsid w:val="00BA7D31"/>
    <w:rsid w:val="00BB018B"/>
    <w:rsid w:val="00BB01A0"/>
    <w:rsid w:val="00BB02D6"/>
    <w:rsid w:val="00BB0471"/>
    <w:rsid w:val="00BB05E9"/>
    <w:rsid w:val="00BB05F2"/>
    <w:rsid w:val="00BB073A"/>
    <w:rsid w:val="00BB08D0"/>
    <w:rsid w:val="00BB0A2D"/>
    <w:rsid w:val="00BB0D01"/>
    <w:rsid w:val="00BB0FA7"/>
    <w:rsid w:val="00BB0FDA"/>
    <w:rsid w:val="00BB1021"/>
    <w:rsid w:val="00BB1174"/>
    <w:rsid w:val="00BB1534"/>
    <w:rsid w:val="00BB1956"/>
    <w:rsid w:val="00BB19F9"/>
    <w:rsid w:val="00BB1DFB"/>
    <w:rsid w:val="00BB1E6F"/>
    <w:rsid w:val="00BB1F9C"/>
    <w:rsid w:val="00BB1FA6"/>
    <w:rsid w:val="00BB2022"/>
    <w:rsid w:val="00BB2369"/>
    <w:rsid w:val="00BB25EE"/>
    <w:rsid w:val="00BB28BC"/>
    <w:rsid w:val="00BB2A34"/>
    <w:rsid w:val="00BB2E96"/>
    <w:rsid w:val="00BB3085"/>
    <w:rsid w:val="00BB3453"/>
    <w:rsid w:val="00BB3731"/>
    <w:rsid w:val="00BB39DE"/>
    <w:rsid w:val="00BB3C54"/>
    <w:rsid w:val="00BB4001"/>
    <w:rsid w:val="00BB4286"/>
    <w:rsid w:val="00BB4439"/>
    <w:rsid w:val="00BB44BA"/>
    <w:rsid w:val="00BB4504"/>
    <w:rsid w:val="00BB4761"/>
    <w:rsid w:val="00BB4C49"/>
    <w:rsid w:val="00BB4F83"/>
    <w:rsid w:val="00BB533B"/>
    <w:rsid w:val="00BB56AB"/>
    <w:rsid w:val="00BB59AB"/>
    <w:rsid w:val="00BB5AE1"/>
    <w:rsid w:val="00BB5D98"/>
    <w:rsid w:val="00BB5E7A"/>
    <w:rsid w:val="00BB6045"/>
    <w:rsid w:val="00BB62C0"/>
    <w:rsid w:val="00BB6372"/>
    <w:rsid w:val="00BB679B"/>
    <w:rsid w:val="00BB6947"/>
    <w:rsid w:val="00BB6A7B"/>
    <w:rsid w:val="00BB72EF"/>
    <w:rsid w:val="00BB77E7"/>
    <w:rsid w:val="00BB7BE7"/>
    <w:rsid w:val="00BB7E49"/>
    <w:rsid w:val="00BB7F1A"/>
    <w:rsid w:val="00BC0152"/>
    <w:rsid w:val="00BC0320"/>
    <w:rsid w:val="00BC0466"/>
    <w:rsid w:val="00BC04D2"/>
    <w:rsid w:val="00BC0654"/>
    <w:rsid w:val="00BC079B"/>
    <w:rsid w:val="00BC0817"/>
    <w:rsid w:val="00BC089D"/>
    <w:rsid w:val="00BC0A76"/>
    <w:rsid w:val="00BC0AFC"/>
    <w:rsid w:val="00BC0EFC"/>
    <w:rsid w:val="00BC10F2"/>
    <w:rsid w:val="00BC131F"/>
    <w:rsid w:val="00BC14A5"/>
    <w:rsid w:val="00BC15F8"/>
    <w:rsid w:val="00BC168B"/>
    <w:rsid w:val="00BC16AE"/>
    <w:rsid w:val="00BC1752"/>
    <w:rsid w:val="00BC17AD"/>
    <w:rsid w:val="00BC1839"/>
    <w:rsid w:val="00BC1AC0"/>
    <w:rsid w:val="00BC1D9F"/>
    <w:rsid w:val="00BC1E95"/>
    <w:rsid w:val="00BC1E9A"/>
    <w:rsid w:val="00BC1ED1"/>
    <w:rsid w:val="00BC1EF3"/>
    <w:rsid w:val="00BC20F4"/>
    <w:rsid w:val="00BC21FE"/>
    <w:rsid w:val="00BC22FA"/>
    <w:rsid w:val="00BC232E"/>
    <w:rsid w:val="00BC2895"/>
    <w:rsid w:val="00BC2979"/>
    <w:rsid w:val="00BC298B"/>
    <w:rsid w:val="00BC2F77"/>
    <w:rsid w:val="00BC3001"/>
    <w:rsid w:val="00BC375E"/>
    <w:rsid w:val="00BC384F"/>
    <w:rsid w:val="00BC3859"/>
    <w:rsid w:val="00BC3CF2"/>
    <w:rsid w:val="00BC3DAB"/>
    <w:rsid w:val="00BC3F91"/>
    <w:rsid w:val="00BC402F"/>
    <w:rsid w:val="00BC416F"/>
    <w:rsid w:val="00BC4184"/>
    <w:rsid w:val="00BC419D"/>
    <w:rsid w:val="00BC42D6"/>
    <w:rsid w:val="00BC43AD"/>
    <w:rsid w:val="00BC43B0"/>
    <w:rsid w:val="00BC44CD"/>
    <w:rsid w:val="00BC45C4"/>
    <w:rsid w:val="00BC463C"/>
    <w:rsid w:val="00BC4A13"/>
    <w:rsid w:val="00BC4B73"/>
    <w:rsid w:val="00BC50D8"/>
    <w:rsid w:val="00BC50F7"/>
    <w:rsid w:val="00BC5208"/>
    <w:rsid w:val="00BC5697"/>
    <w:rsid w:val="00BC5EFB"/>
    <w:rsid w:val="00BC60D6"/>
    <w:rsid w:val="00BC6180"/>
    <w:rsid w:val="00BC6248"/>
    <w:rsid w:val="00BC62B9"/>
    <w:rsid w:val="00BC6342"/>
    <w:rsid w:val="00BC63A2"/>
    <w:rsid w:val="00BC63B8"/>
    <w:rsid w:val="00BC63EB"/>
    <w:rsid w:val="00BC66E4"/>
    <w:rsid w:val="00BC68E2"/>
    <w:rsid w:val="00BC6C67"/>
    <w:rsid w:val="00BC6D27"/>
    <w:rsid w:val="00BC734E"/>
    <w:rsid w:val="00BC736C"/>
    <w:rsid w:val="00BC7408"/>
    <w:rsid w:val="00BC7590"/>
    <w:rsid w:val="00BC77E2"/>
    <w:rsid w:val="00BC78D6"/>
    <w:rsid w:val="00BC78E0"/>
    <w:rsid w:val="00BC78E8"/>
    <w:rsid w:val="00BC7A7F"/>
    <w:rsid w:val="00BC7B75"/>
    <w:rsid w:val="00BC7BC6"/>
    <w:rsid w:val="00BD006C"/>
    <w:rsid w:val="00BD020F"/>
    <w:rsid w:val="00BD028A"/>
    <w:rsid w:val="00BD041E"/>
    <w:rsid w:val="00BD0468"/>
    <w:rsid w:val="00BD0521"/>
    <w:rsid w:val="00BD0583"/>
    <w:rsid w:val="00BD0972"/>
    <w:rsid w:val="00BD0979"/>
    <w:rsid w:val="00BD09EE"/>
    <w:rsid w:val="00BD0C56"/>
    <w:rsid w:val="00BD0C58"/>
    <w:rsid w:val="00BD0EE9"/>
    <w:rsid w:val="00BD128D"/>
    <w:rsid w:val="00BD157B"/>
    <w:rsid w:val="00BD17BB"/>
    <w:rsid w:val="00BD17E9"/>
    <w:rsid w:val="00BD2127"/>
    <w:rsid w:val="00BD23EA"/>
    <w:rsid w:val="00BD24D6"/>
    <w:rsid w:val="00BD24E2"/>
    <w:rsid w:val="00BD26E6"/>
    <w:rsid w:val="00BD2735"/>
    <w:rsid w:val="00BD275D"/>
    <w:rsid w:val="00BD2D66"/>
    <w:rsid w:val="00BD2EC7"/>
    <w:rsid w:val="00BD34CA"/>
    <w:rsid w:val="00BD3B03"/>
    <w:rsid w:val="00BD3EA3"/>
    <w:rsid w:val="00BD3EB6"/>
    <w:rsid w:val="00BD3F55"/>
    <w:rsid w:val="00BD408C"/>
    <w:rsid w:val="00BD42A4"/>
    <w:rsid w:val="00BD461B"/>
    <w:rsid w:val="00BD471E"/>
    <w:rsid w:val="00BD486F"/>
    <w:rsid w:val="00BD48E8"/>
    <w:rsid w:val="00BD4900"/>
    <w:rsid w:val="00BD49D5"/>
    <w:rsid w:val="00BD4A73"/>
    <w:rsid w:val="00BD4B5E"/>
    <w:rsid w:val="00BD51F4"/>
    <w:rsid w:val="00BD52A1"/>
    <w:rsid w:val="00BD53F4"/>
    <w:rsid w:val="00BD549E"/>
    <w:rsid w:val="00BD5583"/>
    <w:rsid w:val="00BD56A6"/>
    <w:rsid w:val="00BD58C1"/>
    <w:rsid w:val="00BD5BAB"/>
    <w:rsid w:val="00BD5E9B"/>
    <w:rsid w:val="00BD5FC4"/>
    <w:rsid w:val="00BD60EB"/>
    <w:rsid w:val="00BD61EB"/>
    <w:rsid w:val="00BD6293"/>
    <w:rsid w:val="00BD62B2"/>
    <w:rsid w:val="00BD6301"/>
    <w:rsid w:val="00BD69B6"/>
    <w:rsid w:val="00BD7289"/>
    <w:rsid w:val="00BD7401"/>
    <w:rsid w:val="00BD746F"/>
    <w:rsid w:val="00BD7560"/>
    <w:rsid w:val="00BD794D"/>
    <w:rsid w:val="00BD7ADE"/>
    <w:rsid w:val="00BD7C59"/>
    <w:rsid w:val="00BD7DC9"/>
    <w:rsid w:val="00BD7DF3"/>
    <w:rsid w:val="00BD7E97"/>
    <w:rsid w:val="00BE0062"/>
    <w:rsid w:val="00BE009F"/>
    <w:rsid w:val="00BE03E2"/>
    <w:rsid w:val="00BE0646"/>
    <w:rsid w:val="00BE06DF"/>
    <w:rsid w:val="00BE07AE"/>
    <w:rsid w:val="00BE08AB"/>
    <w:rsid w:val="00BE0925"/>
    <w:rsid w:val="00BE094D"/>
    <w:rsid w:val="00BE09B8"/>
    <w:rsid w:val="00BE0E99"/>
    <w:rsid w:val="00BE1165"/>
    <w:rsid w:val="00BE143F"/>
    <w:rsid w:val="00BE15C6"/>
    <w:rsid w:val="00BE16C1"/>
    <w:rsid w:val="00BE16E0"/>
    <w:rsid w:val="00BE17BC"/>
    <w:rsid w:val="00BE1A96"/>
    <w:rsid w:val="00BE1AC3"/>
    <w:rsid w:val="00BE1DA8"/>
    <w:rsid w:val="00BE1F2E"/>
    <w:rsid w:val="00BE1F6D"/>
    <w:rsid w:val="00BE2970"/>
    <w:rsid w:val="00BE2D5E"/>
    <w:rsid w:val="00BE2DA8"/>
    <w:rsid w:val="00BE2F9B"/>
    <w:rsid w:val="00BE2FFA"/>
    <w:rsid w:val="00BE307E"/>
    <w:rsid w:val="00BE30DC"/>
    <w:rsid w:val="00BE3184"/>
    <w:rsid w:val="00BE36C8"/>
    <w:rsid w:val="00BE38C2"/>
    <w:rsid w:val="00BE38D5"/>
    <w:rsid w:val="00BE3968"/>
    <w:rsid w:val="00BE3982"/>
    <w:rsid w:val="00BE39A1"/>
    <w:rsid w:val="00BE39E9"/>
    <w:rsid w:val="00BE3D8C"/>
    <w:rsid w:val="00BE4069"/>
    <w:rsid w:val="00BE43C7"/>
    <w:rsid w:val="00BE48C4"/>
    <w:rsid w:val="00BE4943"/>
    <w:rsid w:val="00BE4B2F"/>
    <w:rsid w:val="00BE4D10"/>
    <w:rsid w:val="00BE4EFD"/>
    <w:rsid w:val="00BE4FFC"/>
    <w:rsid w:val="00BE5002"/>
    <w:rsid w:val="00BE50DC"/>
    <w:rsid w:val="00BE5266"/>
    <w:rsid w:val="00BE5327"/>
    <w:rsid w:val="00BE57EE"/>
    <w:rsid w:val="00BE5908"/>
    <w:rsid w:val="00BE59ED"/>
    <w:rsid w:val="00BE5C28"/>
    <w:rsid w:val="00BE605C"/>
    <w:rsid w:val="00BE615F"/>
    <w:rsid w:val="00BE6756"/>
    <w:rsid w:val="00BE6804"/>
    <w:rsid w:val="00BE6F29"/>
    <w:rsid w:val="00BE7010"/>
    <w:rsid w:val="00BE73D3"/>
    <w:rsid w:val="00BE7436"/>
    <w:rsid w:val="00BE7444"/>
    <w:rsid w:val="00BE74BC"/>
    <w:rsid w:val="00BE74CF"/>
    <w:rsid w:val="00BE74D8"/>
    <w:rsid w:val="00BE7629"/>
    <w:rsid w:val="00BE77A6"/>
    <w:rsid w:val="00BE782A"/>
    <w:rsid w:val="00BE790C"/>
    <w:rsid w:val="00BE79C9"/>
    <w:rsid w:val="00BE79FE"/>
    <w:rsid w:val="00BE7FEC"/>
    <w:rsid w:val="00BF01AC"/>
    <w:rsid w:val="00BF0896"/>
    <w:rsid w:val="00BF0A48"/>
    <w:rsid w:val="00BF0AA5"/>
    <w:rsid w:val="00BF0D4C"/>
    <w:rsid w:val="00BF0F81"/>
    <w:rsid w:val="00BF0F88"/>
    <w:rsid w:val="00BF1039"/>
    <w:rsid w:val="00BF15AD"/>
    <w:rsid w:val="00BF19A4"/>
    <w:rsid w:val="00BF1FB0"/>
    <w:rsid w:val="00BF2160"/>
    <w:rsid w:val="00BF221F"/>
    <w:rsid w:val="00BF23EC"/>
    <w:rsid w:val="00BF2548"/>
    <w:rsid w:val="00BF25C6"/>
    <w:rsid w:val="00BF26DD"/>
    <w:rsid w:val="00BF2722"/>
    <w:rsid w:val="00BF27E1"/>
    <w:rsid w:val="00BF28A2"/>
    <w:rsid w:val="00BF29CC"/>
    <w:rsid w:val="00BF2A0E"/>
    <w:rsid w:val="00BF2AFC"/>
    <w:rsid w:val="00BF2C9C"/>
    <w:rsid w:val="00BF2DC7"/>
    <w:rsid w:val="00BF2E20"/>
    <w:rsid w:val="00BF31EC"/>
    <w:rsid w:val="00BF33E2"/>
    <w:rsid w:val="00BF3453"/>
    <w:rsid w:val="00BF35C7"/>
    <w:rsid w:val="00BF381C"/>
    <w:rsid w:val="00BF3DD3"/>
    <w:rsid w:val="00BF3EA6"/>
    <w:rsid w:val="00BF3EF1"/>
    <w:rsid w:val="00BF425D"/>
    <w:rsid w:val="00BF432F"/>
    <w:rsid w:val="00BF43B0"/>
    <w:rsid w:val="00BF4AD4"/>
    <w:rsid w:val="00BF4DBA"/>
    <w:rsid w:val="00BF4E16"/>
    <w:rsid w:val="00BF4EE3"/>
    <w:rsid w:val="00BF516D"/>
    <w:rsid w:val="00BF5182"/>
    <w:rsid w:val="00BF5263"/>
    <w:rsid w:val="00BF5564"/>
    <w:rsid w:val="00BF56FB"/>
    <w:rsid w:val="00BF5896"/>
    <w:rsid w:val="00BF5AAF"/>
    <w:rsid w:val="00BF5ACA"/>
    <w:rsid w:val="00BF5BDE"/>
    <w:rsid w:val="00BF5C27"/>
    <w:rsid w:val="00BF6038"/>
    <w:rsid w:val="00BF6352"/>
    <w:rsid w:val="00BF670E"/>
    <w:rsid w:val="00BF672A"/>
    <w:rsid w:val="00BF6A25"/>
    <w:rsid w:val="00BF6CBA"/>
    <w:rsid w:val="00BF6DD2"/>
    <w:rsid w:val="00BF7059"/>
    <w:rsid w:val="00BF739D"/>
    <w:rsid w:val="00BF7485"/>
    <w:rsid w:val="00BF75EA"/>
    <w:rsid w:val="00BF7B8F"/>
    <w:rsid w:val="00BF7C77"/>
    <w:rsid w:val="00BF7F98"/>
    <w:rsid w:val="00C003C9"/>
    <w:rsid w:val="00C004FA"/>
    <w:rsid w:val="00C0069E"/>
    <w:rsid w:val="00C0078F"/>
    <w:rsid w:val="00C00932"/>
    <w:rsid w:val="00C00978"/>
    <w:rsid w:val="00C00CE6"/>
    <w:rsid w:val="00C00DB3"/>
    <w:rsid w:val="00C00E65"/>
    <w:rsid w:val="00C01154"/>
    <w:rsid w:val="00C012E5"/>
    <w:rsid w:val="00C01339"/>
    <w:rsid w:val="00C0195C"/>
    <w:rsid w:val="00C01A8C"/>
    <w:rsid w:val="00C01AF8"/>
    <w:rsid w:val="00C01B2F"/>
    <w:rsid w:val="00C01C99"/>
    <w:rsid w:val="00C01D3D"/>
    <w:rsid w:val="00C01F2C"/>
    <w:rsid w:val="00C01F34"/>
    <w:rsid w:val="00C02015"/>
    <w:rsid w:val="00C027D6"/>
    <w:rsid w:val="00C02BBF"/>
    <w:rsid w:val="00C02F96"/>
    <w:rsid w:val="00C02FA6"/>
    <w:rsid w:val="00C03217"/>
    <w:rsid w:val="00C033C1"/>
    <w:rsid w:val="00C035E9"/>
    <w:rsid w:val="00C03798"/>
    <w:rsid w:val="00C0383B"/>
    <w:rsid w:val="00C039EE"/>
    <w:rsid w:val="00C03A00"/>
    <w:rsid w:val="00C03A60"/>
    <w:rsid w:val="00C03BBE"/>
    <w:rsid w:val="00C03C01"/>
    <w:rsid w:val="00C03E72"/>
    <w:rsid w:val="00C03F3A"/>
    <w:rsid w:val="00C0411E"/>
    <w:rsid w:val="00C0434F"/>
    <w:rsid w:val="00C043A9"/>
    <w:rsid w:val="00C044EA"/>
    <w:rsid w:val="00C04531"/>
    <w:rsid w:val="00C04733"/>
    <w:rsid w:val="00C048A0"/>
    <w:rsid w:val="00C048E7"/>
    <w:rsid w:val="00C049E5"/>
    <w:rsid w:val="00C04D06"/>
    <w:rsid w:val="00C04DB3"/>
    <w:rsid w:val="00C04DC2"/>
    <w:rsid w:val="00C04EBC"/>
    <w:rsid w:val="00C04EF9"/>
    <w:rsid w:val="00C04F0F"/>
    <w:rsid w:val="00C053CB"/>
    <w:rsid w:val="00C05521"/>
    <w:rsid w:val="00C0582B"/>
    <w:rsid w:val="00C05FE6"/>
    <w:rsid w:val="00C060E2"/>
    <w:rsid w:val="00C062D4"/>
    <w:rsid w:val="00C0630F"/>
    <w:rsid w:val="00C066D8"/>
    <w:rsid w:val="00C0719D"/>
    <w:rsid w:val="00C072B5"/>
    <w:rsid w:val="00C07690"/>
    <w:rsid w:val="00C077A9"/>
    <w:rsid w:val="00C07A51"/>
    <w:rsid w:val="00C07ADE"/>
    <w:rsid w:val="00C07C0B"/>
    <w:rsid w:val="00C10268"/>
    <w:rsid w:val="00C103B2"/>
    <w:rsid w:val="00C10406"/>
    <w:rsid w:val="00C1041C"/>
    <w:rsid w:val="00C104A3"/>
    <w:rsid w:val="00C10634"/>
    <w:rsid w:val="00C10789"/>
    <w:rsid w:val="00C108D8"/>
    <w:rsid w:val="00C10EED"/>
    <w:rsid w:val="00C10F05"/>
    <w:rsid w:val="00C10F79"/>
    <w:rsid w:val="00C110C8"/>
    <w:rsid w:val="00C11164"/>
    <w:rsid w:val="00C11720"/>
    <w:rsid w:val="00C1179F"/>
    <w:rsid w:val="00C11878"/>
    <w:rsid w:val="00C118C0"/>
    <w:rsid w:val="00C11B28"/>
    <w:rsid w:val="00C11C99"/>
    <w:rsid w:val="00C11DA2"/>
    <w:rsid w:val="00C11EC1"/>
    <w:rsid w:val="00C11F9C"/>
    <w:rsid w:val="00C1201C"/>
    <w:rsid w:val="00C12196"/>
    <w:rsid w:val="00C124CA"/>
    <w:rsid w:val="00C1259D"/>
    <w:rsid w:val="00C125BC"/>
    <w:rsid w:val="00C128F4"/>
    <w:rsid w:val="00C12AD9"/>
    <w:rsid w:val="00C12BA8"/>
    <w:rsid w:val="00C12EA1"/>
    <w:rsid w:val="00C13292"/>
    <w:rsid w:val="00C133F4"/>
    <w:rsid w:val="00C1343D"/>
    <w:rsid w:val="00C13726"/>
    <w:rsid w:val="00C137C3"/>
    <w:rsid w:val="00C13955"/>
    <w:rsid w:val="00C1398C"/>
    <w:rsid w:val="00C13BDD"/>
    <w:rsid w:val="00C13BFA"/>
    <w:rsid w:val="00C13D95"/>
    <w:rsid w:val="00C13EE0"/>
    <w:rsid w:val="00C13F3D"/>
    <w:rsid w:val="00C14536"/>
    <w:rsid w:val="00C14984"/>
    <w:rsid w:val="00C149E3"/>
    <w:rsid w:val="00C14FB8"/>
    <w:rsid w:val="00C150AD"/>
    <w:rsid w:val="00C15558"/>
    <w:rsid w:val="00C155B0"/>
    <w:rsid w:val="00C15613"/>
    <w:rsid w:val="00C15962"/>
    <w:rsid w:val="00C15A41"/>
    <w:rsid w:val="00C15E03"/>
    <w:rsid w:val="00C16167"/>
    <w:rsid w:val="00C161FB"/>
    <w:rsid w:val="00C1622B"/>
    <w:rsid w:val="00C16374"/>
    <w:rsid w:val="00C1645A"/>
    <w:rsid w:val="00C166D8"/>
    <w:rsid w:val="00C1675E"/>
    <w:rsid w:val="00C16770"/>
    <w:rsid w:val="00C167B9"/>
    <w:rsid w:val="00C16824"/>
    <w:rsid w:val="00C168F6"/>
    <w:rsid w:val="00C169BF"/>
    <w:rsid w:val="00C16FC5"/>
    <w:rsid w:val="00C17092"/>
    <w:rsid w:val="00C1718D"/>
    <w:rsid w:val="00C171AE"/>
    <w:rsid w:val="00C171D6"/>
    <w:rsid w:val="00C172DD"/>
    <w:rsid w:val="00C1743D"/>
    <w:rsid w:val="00C1751B"/>
    <w:rsid w:val="00C17734"/>
    <w:rsid w:val="00C17809"/>
    <w:rsid w:val="00C178A5"/>
    <w:rsid w:val="00C1794F"/>
    <w:rsid w:val="00C17A71"/>
    <w:rsid w:val="00C17A7A"/>
    <w:rsid w:val="00C17C35"/>
    <w:rsid w:val="00C2004E"/>
    <w:rsid w:val="00C200AC"/>
    <w:rsid w:val="00C200ED"/>
    <w:rsid w:val="00C2011A"/>
    <w:rsid w:val="00C20443"/>
    <w:rsid w:val="00C20820"/>
    <w:rsid w:val="00C20849"/>
    <w:rsid w:val="00C20AC6"/>
    <w:rsid w:val="00C20CF2"/>
    <w:rsid w:val="00C20D9A"/>
    <w:rsid w:val="00C20DF3"/>
    <w:rsid w:val="00C20ED7"/>
    <w:rsid w:val="00C213A0"/>
    <w:rsid w:val="00C2274D"/>
    <w:rsid w:val="00C22763"/>
    <w:rsid w:val="00C22C5D"/>
    <w:rsid w:val="00C22CA6"/>
    <w:rsid w:val="00C22ED8"/>
    <w:rsid w:val="00C22F11"/>
    <w:rsid w:val="00C22F60"/>
    <w:rsid w:val="00C22F61"/>
    <w:rsid w:val="00C230C8"/>
    <w:rsid w:val="00C2310D"/>
    <w:rsid w:val="00C23118"/>
    <w:rsid w:val="00C233F8"/>
    <w:rsid w:val="00C23684"/>
    <w:rsid w:val="00C238B4"/>
    <w:rsid w:val="00C23BE4"/>
    <w:rsid w:val="00C23FBA"/>
    <w:rsid w:val="00C23FE7"/>
    <w:rsid w:val="00C240D2"/>
    <w:rsid w:val="00C240FA"/>
    <w:rsid w:val="00C2439B"/>
    <w:rsid w:val="00C244FA"/>
    <w:rsid w:val="00C24849"/>
    <w:rsid w:val="00C249A5"/>
    <w:rsid w:val="00C25350"/>
    <w:rsid w:val="00C25373"/>
    <w:rsid w:val="00C25425"/>
    <w:rsid w:val="00C255A6"/>
    <w:rsid w:val="00C25872"/>
    <w:rsid w:val="00C25D6E"/>
    <w:rsid w:val="00C26030"/>
    <w:rsid w:val="00C260AA"/>
    <w:rsid w:val="00C26791"/>
    <w:rsid w:val="00C2689A"/>
    <w:rsid w:val="00C26A7F"/>
    <w:rsid w:val="00C26B47"/>
    <w:rsid w:val="00C27004"/>
    <w:rsid w:val="00C27093"/>
    <w:rsid w:val="00C2736E"/>
    <w:rsid w:val="00C2741D"/>
    <w:rsid w:val="00C274AF"/>
    <w:rsid w:val="00C2761C"/>
    <w:rsid w:val="00C27667"/>
    <w:rsid w:val="00C2787F"/>
    <w:rsid w:val="00C27994"/>
    <w:rsid w:val="00C27EA0"/>
    <w:rsid w:val="00C300F7"/>
    <w:rsid w:val="00C30231"/>
    <w:rsid w:val="00C3064E"/>
    <w:rsid w:val="00C309ED"/>
    <w:rsid w:val="00C30B39"/>
    <w:rsid w:val="00C30D95"/>
    <w:rsid w:val="00C30DB8"/>
    <w:rsid w:val="00C30E1F"/>
    <w:rsid w:val="00C3105C"/>
    <w:rsid w:val="00C313BC"/>
    <w:rsid w:val="00C313E5"/>
    <w:rsid w:val="00C31875"/>
    <w:rsid w:val="00C31CD2"/>
    <w:rsid w:val="00C31E0F"/>
    <w:rsid w:val="00C31F2B"/>
    <w:rsid w:val="00C32478"/>
    <w:rsid w:val="00C32624"/>
    <w:rsid w:val="00C3279A"/>
    <w:rsid w:val="00C32805"/>
    <w:rsid w:val="00C3295A"/>
    <w:rsid w:val="00C32B25"/>
    <w:rsid w:val="00C32D85"/>
    <w:rsid w:val="00C32EB1"/>
    <w:rsid w:val="00C32F91"/>
    <w:rsid w:val="00C3306A"/>
    <w:rsid w:val="00C332EF"/>
    <w:rsid w:val="00C335A5"/>
    <w:rsid w:val="00C33B8A"/>
    <w:rsid w:val="00C33E30"/>
    <w:rsid w:val="00C33F80"/>
    <w:rsid w:val="00C33FB9"/>
    <w:rsid w:val="00C341CC"/>
    <w:rsid w:val="00C343DD"/>
    <w:rsid w:val="00C346DF"/>
    <w:rsid w:val="00C34929"/>
    <w:rsid w:val="00C3493D"/>
    <w:rsid w:val="00C34B3D"/>
    <w:rsid w:val="00C34B3E"/>
    <w:rsid w:val="00C34B54"/>
    <w:rsid w:val="00C34C96"/>
    <w:rsid w:val="00C34FC4"/>
    <w:rsid w:val="00C3549B"/>
    <w:rsid w:val="00C35F17"/>
    <w:rsid w:val="00C35F84"/>
    <w:rsid w:val="00C364AD"/>
    <w:rsid w:val="00C36587"/>
    <w:rsid w:val="00C367DB"/>
    <w:rsid w:val="00C3683B"/>
    <w:rsid w:val="00C3687B"/>
    <w:rsid w:val="00C36A5C"/>
    <w:rsid w:val="00C36A7C"/>
    <w:rsid w:val="00C36D78"/>
    <w:rsid w:val="00C36EAD"/>
    <w:rsid w:val="00C37123"/>
    <w:rsid w:val="00C37983"/>
    <w:rsid w:val="00C37A70"/>
    <w:rsid w:val="00C37D54"/>
    <w:rsid w:val="00C37F71"/>
    <w:rsid w:val="00C4037D"/>
    <w:rsid w:val="00C403BF"/>
    <w:rsid w:val="00C40639"/>
    <w:rsid w:val="00C40883"/>
    <w:rsid w:val="00C409CA"/>
    <w:rsid w:val="00C40A58"/>
    <w:rsid w:val="00C40D66"/>
    <w:rsid w:val="00C40E83"/>
    <w:rsid w:val="00C41010"/>
    <w:rsid w:val="00C41037"/>
    <w:rsid w:val="00C41325"/>
    <w:rsid w:val="00C4156B"/>
    <w:rsid w:val="00C41989"/>
    <w:rsid w:val="00C41A0F"/>
    <w:rsid w:val="00C41DD6"/>
    <w:rsid w:val="00C41E9C"/>
    <w:rsid w:val="00C41EE0"/>
    <w:rsid w:val="00C4238D"/>
    <w:rsid w:val="00C42438"/>
    <w:rsid w:val="00C42464"/>
    <w:rsid w:val="00C4248F"/>
    <w:rsid w:val="00C424CA"/>
    <w:rsid w:val="00C424D8"/>
    <w:rsid w:val="00C42702"/>
    <w:rsid w:val="00C42989"/>
    <w:rsid w:val="00C42E4C"/>
    <w:rsid w:val="00C42F53"/>
    <w:rsid w:val="00C432BE"/>
    <w:rsid w:val="00C438D1"/>
    <w:rsid w:val="00C43B2A"/>
    <w:rsid w:val="00C43C55"/>
    <w:rsid w:val="00C43F75"/>
    <w:rsid w:val="00C44301"/>
    <w:rsid w:val="00C44384"/>
    <w:rsid w:val="00C4455B"/>
    <w:rsid w:val="00C44763"/>
    <w:rsid w:val="00C4477B"/>
    <w:rsid w:val="00C4485C"/>
    <w:rsid w:val="00C4494A"/>
    <w:rsid w:val="00C44AA7"/>
    <w:rsid w:val="00C44B01"/>
    <w:rsid w:val="00C44D43"/>
    <w:rsid w:val="00C45076"/>
    <w:rsid w:val="00C4515B"/>
    <w:rsid w:val="00C4517A"/>
    <w:rsid w:val="00C451EE"/>
    <w:rsid w:val="00C455AE"/>
    <w:rsid w:val="00C457FE"/>
    <w:rsid w:val="00C459A3"/>
    <w:rsid w:val="00C461CA"/>
    <w:rsid w:val="00C464DB"/>
    <w:rsid w:val="00C4692E"/>
    <w:rsid w:val="00C4695F"/>
    <w:rsid w:val="00C46BF2"/>
    <w:rsid w:val="00C46C3A"/>
    <w:rsid w:val="00C4711A"/>
    <w:rsid w:val="00C47429"/>
    <w:rsid w:val="00C474EB"/>
    <w:rsid w:val="00C47C19"/>
    <w:rsid w:val="00C47DD0"/>
    <w:rsid w:val="00C47F3F"/>
    <w:rsid w:val="00C50072"/>
    <w:rsid w:val="00C501EA"/>
    <w:rsid w:val="00C50984"/>
    <w:rsid w:val="00C50A8F"/>
    <w:rsid w:val="00C50C27"/>
    <w:rsid w:val="00C50E4D"/>
    <w:rsid w:val="00C51056"/>
    <w:rsid w:val="00C510C5"/>
    <w:rsid w:val="00C511E4"/>
    <w:rsid w:val="00C51262"/>
    <w:rsid w:val="00C51706"/>
    <w:rsid w:val="00C51886"/>
    <w:rsid w:val="00C5194C"/>
    <w:rsid w:val="00C51AE4"/>
    <w:rsid w:val="00C51DB4"/>
    <w:rsid w:val="00C5212A"/>
    <w:rsid w:val="00C5286C"/>
    <w:rsid w:val="00C52AE3"/>
    <w:rsid w:val="00C52CAC"/>
    <w:rsid w:val="00C52D41"/>
    <w:rsid w:val="00C52E73"/>
    <w:rsid w:val="00C52FEF"/>
    <w:rsid w:val="00C52FFC"/>
    <w:rsid w:val="00C53020"/>
    <w:rsid w:val="00C53767"/>
    <w:rsid w:val="00C539CB"/>
    <w:rsid w:val="00C53B5F"/>
    <w:rsid w:val="00C53C3E"/>
    <w:rsid w:val="00C53D6D"/>
    <w:rsid w:val="00C53E25"/>
    <w:rsid w:val="00C53E61"/>
    <w:rsid w:val="00C54148"/>
    <w:rsid w:val="00C542E9"/>
    <w:rsid w:val="00C5434A"/>
    <w:rsid w:val="00C545A9"/>
    <w:rsid w:val="00C545B0"/>
    <w:rsid w:val="00C54A5A"/>
    <w:rsid w:val="00C54D97"/>
    <w:rsid w:val="00C54DC3"/>
    <w:rsid w:val="00C54E87"/>
    <w:rsid w:val="00C551FB"/>
    <w:rsid w:val="00C552CE"/>
    <w:rsid w:val="00C552FE"/>
    <w:rsid w:val="00C553E9"/>
    <w:rsid w:val="00C557C7"/>
    <w:rsid w:val="00C55ABE"/>
    <w:rsid w:val="00C55B04"/>
    <w:rsid w:val="00C55C19"/>
    <w:rsid w:val="00C55CDF"/>
    <w:rsid w:val="00C55D83"/>
    <w:rsid w:val="00C55E9F"/>
    <w:rsid w:val="00C55F22"/>
    <w:rsid w:val="00C55F45"/>
    <w:rsid w:val="00C55FFA"/>
    <w:rsid w:val="00C56850"/>
    <w:rsid w:val="00C56A2A"/>
    <w:rsid w:val="00C56C98"/>
    <w:rsid w:val="00C56DCE"/>
    <w:rsid w:val="00C56DE9"/>
    <w:rsid w:val="00C5710D"/>
    <w:rsid w:val="00C5743F"/>
    <w:rsid w:val="00C57599"/>
    <w:rsid w:val="00C57623"/>
    <w:rsid w:val="00C57737"/>
    <w:rsid w:val="00C57795"/>
    <w:rsid w:val="00C5786D"/>
    <w:rsid w:val="00C57B9D"/>
    <w:rsid w:val="00C57D0E"/>
    <w:rsid w:val="00C57D4D"/>
    <w:rsid w:val="00C57E06"/>
    <w:rsid w:val="00C57E1F"/>
    <w:rsid w:val="00C60052"/>
    <w:rsid w:val="00C602F9"/>
    <w:rsid w:val="00C604D2"/>
    <w:rsid w:val="00C60501"/>
    <w:rsid w:val="00C605DE"/>
    <w:rsid w:val="00C60B19"/>
    <w:rsid w:val="00C60BC7"/>
    <w:rsid w:val="00C60D52"/>
    <w:rsid w:val="00C60E87"/>
    <w:rsid w:val="00C61086"/>
    <w:rsid w:val="00C611A1"/>
    <w:rsid w:val="00C6125A"/>
    <w:rsid w:val="00C6132E"/>
    <w:rsid w:val="00C61336"/>
    <w:rsid w:val="00C616BA"/>
    <w:rsid w:val="00C6179B"/>
    <w:rsid w:val="00C619CA"/>
    <w:rsid w:val="00C61CE5"/>
    <w:rsid w:val="00C61EC8"/>
    <w:rsid w:val="00C61F52"/>
    <w:rsid w:val="00C61FAD"/>
    <w:rsid w:val="00C62037"/>
    <w:rsid w:val="00C62614"/>
    <w:rsid w:val="00C62699"/>
    <w:rsid w:val="00C626B5"/>
    <w:rsid w:val="00C626DB"/>
    <w:rsid w:val="00C627D0"/>
    <w:rsid w:val="00C62BDF"/>
    <w:rsid w:val="00C62BED"/>
    <w:rsid w:val="00C62C27"/>
    <w:rsid w:val="00C62C96"/>
    <w:rsid w:val="00C62F8E"/>
    <w:rsid w:val="00C62F9C"/>
    <w:rsid w:val="00C630BB"/>
    <w:rsid w:val="00C63160"/>
    <w:rsid w:val="00C633CB"/>
    <w:rsid w:val="00C635CC"/>
    <w:rsid w:val="00C63622"/>
    <w:rsid w:val="00C63AB7"/>
    <w:rsid w:val="00C63BCC"/>
    <w:rsid w:val="00C63BFA"/>
    <w:rsid w:val="00C63E63"/>
    <w:rsid w:val="00C63FA1"/>
    <w:rsid w:val="00C64270"/>
    <w:rsid w:val="00C64401"/>
    <w:rsid w:val="00C64460"/>
    <w:rsid w:val="00C64497"/>
    <w:rsid w:val="00C64718"/>
    <w:rsid w:val="00C64B3F"/>
    <w:rsid w:val="00C64B94"/>
    <w:rsid w:val="00C64C47"/>
    <w:rsid w:val="00C64D18"/>
    <w:rsid w:val="00C64D63"/>
    <w:rsid w:val="00C650C0"/>
    <w:rsid w:val="00C650EB"/>
    <w:rsid w:val="00C65566"/>
    <w:rsid w:val="00C655AD"/>
    <w:rsid w:val="00C655CE"/>
    <w:rsid w:val="00C656F4"/>
    <w:rsid w:val="00C657EE"/>
    <w:rsid w:val="00C6583C"/>
    <w:rsid w:val="00C65935"/>
    <w:rsid w:val="00C65A4C"/>
    <w:rsid w:val="00C65D6D"/>
    <w:rsid w:val="00C65F31"/>
    <w:rsid w:val="00C6651A"/>
    <w:rsid w:val="00C665A4"/>
    <w:rsid w:val="00C665E7"/>
    <w:rsid w:val="00C665FA"/>
    <w:rsid w:val="00C666D5"/>
    <w:rsid w:val="00C667BD"/>
    <w:rsid w:val="00C66B7C"/>
    <w:rsid w:val="00C66CDD"/>
    <w:rsid w:val="00C66E83"/>
    <w:rsid w:val="00C671E9"/>
    <w:rsid w:val="00C6736C"/>
    <w:rsid w:val="00C673C3"/>
    <w:rsid w:val="00C6752E"/>
    <w:rsid w:val="00C676DC"/>
    <w:rsid w:val="00C67820"/>
    <w:rsid w:val="00C67BD5"/>
    <w:rsid w:val="00C67CC0"/>
    <w:rsid w:val="00C67CF2"/>
    <w:rsid w:val="00C67F0C"/>
    <w:rsid w:val="00C67F7B"/>
    <w:rsid w:val="00C70463"/>
    <w:rsid w:val="00C7049B"/>
    <w:rsid w:val="00C70BD2"/>
    <w:rsid w:val="00C70D0A"/>
    <w:rsid w:val="00C70DC2"/>
    <w:rsid w:val="00C70DF4"/>
    <w:rsid w:val="00C70DF5"/>
    <w:rsid w:val="00C70E6A"/>
    <w:rsid w:val="00C71155"/>
    <w:rsid w:val="00C717AF"/>
    <w:rsid w:val="00C71878"/>
    <w:rsid w:val="00C71D7F"/>
    <w:rsid w:val="00C71E91"/>
    <w:rsid w:val="00C720AC"/>
    <w:rsid w:val="00C72142"/>
    <w:rsid w:val="00C722F6"/>
    <w:rsid w:val="00C72438"/>
    <w:rsid w:val="00C724B3"/>
    <w:rsid w:val="00C7259D"/>
    <w:rsid w:val="00C7272B"/>
    <w:rsid w:val="00C72975"/>
    <w:rsid w:val="00C72AED"/>
    <w:rsid w:val="00C72CD1"/>
    <w:rsid w:val="00C72E7B"/>
    <w:rsid w:val="00C73381"/>
    <w:rsid w:val="00C737D6"/>
    <w:rsid w:val="00C7381A"/>
    <w:rsid w:val="00C73A7D"/>
    <w:rsid w:val="00C73D86"/>
    <w:rsid w:val="00C73D9D"/>
    <w:rsid w:val="00C73DB7"/>
    <w:rsid w:val="00C73EA3"/>
    <w:rsid w:val="00C74045"/>
    <w:rsid w:val="00C740A0"/>
    <w:rsid w:val="00C74123"/>
    <w:rsid w:val="00C74199"/>
    <w:rsid w:val="00C74360"/>
    <w:rsid w:val="00C74745"/>
    <w:rsid w:val="00C748B4"/>
    <w:rsid w:val="00C74AE5"/>
    <w:rsid w:val="00C74DAF"/>
    <w:rsid w:val="00C74DBE"/>
    <w:rsid w:val="00C74E48"/>
    <w:rsid w:val="00C74E78"/>
    <w:rsid w:val="00C74E83"/>
    <w:rsid w:val="00C75097"/>
    <w:rsid w:val="00C75248"/>
    <w:rsid w:val="00C752F7"/>
    <w:rsid w:val="00C75380"/>
    <w:rsid w:val="00C753FD"/>
    <w:rsid w:val="00C7555F"/>
    <w:rsid w:val="00C755D6"/>
    <w:rsid w:val="00C7562B"/>
    <w:rsid w:val="00C756D4"/>
    <w:rsid w:val="00C7599D"/>
    <w:rsid w:val="00C75A24"/>
    <w:rsid w:val="00C75C73"/>
    <w:rsid w:val="00C75D97"/>
    <w:rsid w:val="00C76245"/>
    <w:rsid w:val="00C762A9"/>
    <w:rsid w:val="00C76364"/>
    <w:rsid w:val="00C763CD"/>
    <w:rsid w:val="00C76972"/>
    <w:rsid w:val="00C769B5"/>
    <w:rsid w:val="00C76A35"/>
    <w:rsid w:val="00C76BC9"/>
    <w:rsid w:val="00C76E88"/>
    <w:rsid w:val="00C76EE1"/>
    <w:rsid w:val="00C76EEE"/>
    <w:rsid w:val="00C77002"/>
    <w:rsid w:val="00C772CF"/>
    <w:rsid w:val="00C7738B"/>
    <w:rsid w:val="00C774A4"/>
    <w:rsid w:val="00C774C9"/>
    <w:rsid w:val="00C778BE"/>
    <w:rsid w:val="00C77DDB"/>
    <w:rsid w:val="00C77F07"/>
    <w:rsid w:val="00C77F5D"/>
    <w:rsid w:val="00C80005"/>
    <w:rsid w:val="00C8001B"/>
    <w:rsid w:val="00C8004D"/>
    <w:rsid w:val="00C80095"/>
    <w:rsid w:val="00C8014A"/>
    <w:rsid w:val="00C8019A"/>
    <w:rsid w:val="00C80609"/>
    <w:rsid w:val="00C8069A"/>
    <w:rsid w:val="00C8073D"/>
    <w:rsid w:val="00C80970"/>
    <w:rsid w:val="00C80993"/>
    <w:rsid w:val="00C80B5B"/>
    <w:rsid w:val="00C80F80"/>
    <w:rsid w:val="00C81379"/>
    <w:rsid w:val="00C813CB"/>
    <w:rsid w:val="00C8148C"/>
    <w:rsid w:val="00C81512"/>
    <w:rsid w:val="00C8166C"/>
    <w:rsid w:val="00C8171E"/>
    <w:rsid w:val="00C8195C"/>
    <w:rsid w:val="00C8196B"/>
    <w:rsid w:val="00C81B00"/>
    <w:rsid w:val="00C81B06"/>
    <w:rsid w:val="00C81BAC"/>
    <w:rsid w:val="00C81C80"/>
    <w:rsid w:val="00C81D91"/>
    <w:rsid w:val="00C81D97"/>
    <w:rsid w:val="00C81E8F"/>
    <w:rsid w:val="00C823CB"/>
    <w:rsid w:val="00C82709"/>
    <w:rsid w:val="00C828AA"/>
    <w:rsid w:val="00C828C2"/>
    <w:rsid w:val="00C82BE6"/>
    <w:rsid w:val="00C82ECE"/>
    <w:rsid w:val="00C82F94"/>
    <w:rsid w:val="00C83059"/>
    <w:rsid w:val="00C831C1"/>
    <w:rsid w:val="00C83239"/>
    <w:rsid w:val="00C8326A"/>
    <w:rsid w:val="00C8363B"/>
    <w:rsid w:val="00C83642"/>
    <w:rsid w:val="00C83723"/>
    <w:rsid w:val="00C83768"/>
    <w:rsid w:val="00C83878"/>
    <w:rsid w:val="00C838AA"/>
    <w:rsid w:val="00C83C7F"/>
    <w:rsid w:val="00C83E8B"/>
    <w:rsid w:val="00C83FC0"/>
    <w:rsid w:val="00C84157"/>
    <w:rsid w:val="00C84469"/>
    <w:rsid w:val="00C8458C"/>
    <w:rsid w:val="00C845A5"/>
    <w:rsid w:val="00C84654"/>
    <w:rsid w:val="00C84767"/>
    <w:rsid w:val="00C84A5A"/>
    <w:rsid w:val="00C84B04"/>
    <w:rsid w:val="00C84EC5"/>
    <w:rsid w:val="00C850F9"/>
    <w:rsid w:val="00C85324"/>
    <w:rsid w:val="00C8547D"/>
    <w:rsid w:val="00C854B6"/>
    <w:rsid w:val="00C85599"/>
    <w:rsid w:val="00C85613"/>
    <w:rsid w:val="00C8566A"/>
    <w:rsid w:val="00C85C04"/>
    <w:rsid w:val="00C85C36"/>
    <w:rsid w:val="00C85E63"/>
    <w:rsid w:val="00C85EB6"/>
    <w:rsid w:val="00C85FA0"/>
    <w:rsid w:val="00C86016"/>
    <w:rsid w:val="00C86169"/>
    <w:rsid w:val="00C867A1"/>
    <w:rsid w:val="00C869E3"/>
    <w:rsid w:val="00C86CDE"/>
    <w:rsid w:val="00C86D4F"/>
    <w:rsid w:val="00C86E32"/>
    <w:rsid w:val="00C86E44"/>
    <w:rsid w:val="00C8747B"/>
    <w:rsid w:val="00C87663"/>
    <w:rsid w:val="00C8787C"/>
    <w:rsid w:val="00C87950"/>
    <w:rsid w:val="00C87B2D"/>
    <w:rsid w:val="00C90597"/>
    <w:rsid w:val="00C9062C"/>
    <w:rsid w:val="00C90AB9"/>
    <w:rsid w:val="00C90EB0"/>
    <w:rsid w:val="00C90F48"/>
    <w:rsid w:val="00C90F4A"/>
    <w:rsid w:val="00C91265"/>
    <w:rsid w:val="00C912D3"/>
    <w:rsid w:val="00C91382"/>
    <w:rsid w:val="00C9162E"/>
    <w:rsid w:val="00C91771"/>
    <w:rsid w:val="00C91788"/>
    <w:rsid w:val="00C91916"/>
    <w:rsid w:val="00C919EE"/>
    <w:rsid w:val="00C91A86"/>
    <w:rsid w:val="00C91C75"/>
    <w:rsid w:val="00C91E9E"/>
    <w:rsid w:val="00C92443"/>
    <w:rsid w:val="00C9250E"/>
    <w:rsid w:val="00C925D9"/>
    <w:rsid w:val="00C925FD"/>
    <w:rsid w:val="00C926FE"/>
    <w:rsid w:val="00C92E79"/>
    <w:rsid w:val="00C92E87"/>
    <w:rsid w:val="00C9323A"/>
    <w:rsid w:val="00C933B8"/>
    <w:rsid w:val="00C9344F"/>
    <w:rsid w:val="00C93686"/>
    <w:rsid w:val="00C93C61"/>
    <w:rsid w:val="00C93EEA"/>
    <w:rsid w:val="00C93F37"/>
    <w:rsid w:val="00C93F66"/>
    <w:rsid w:val="00C9411A"/>
    <w:rsid w:val="00C941F3"/>
    <w:rsid w:val="00C944E0"/>
    <w:rsid w:val="00C9471C"/>
    <w:rsid w:val="00C9483B"/>
    <w:rsid w:val="00C94A65"/>
    <w:rsid w:val="00C94B83"/>
    <w:rsid w:val="00C94BD7"/>
    <w:rsid w:val="00C94D6D"/>
    <w:rsid w:val="00C94E84"/>
    <w:rsid w:val="00C94E99"/>
    <w:rsid w:val="00C94F43"/>
    <w:rsid w:val="00C95660"/>
    <w:rsid w:val="00C95791"/>
    <w:rsid w:val="00C958DC"/>
    <w:rsid w:val="00C95C12"/>
    <w:rsid w:val="00C95C5A"/>
    <w:rsid w:val="00C95D62"/>
    <w:rsid w:val="00C95EE6"/>
    <w:rsid w:val="00C960CA"/>
    <w:rsid w:val="00C9611F"/>
    <w:rsid w:val="00C964CE"/>
    <w:rsid w:val="00C96B05"/>
    <w:rsid w:val="00C96B54"/>
    <w:rsid w:val="00C96E13"/>
    <w:rsid w:val="00C970A9"/>
    <w:rsid w:val="00C97695"/>
    <w:rsid w:val="00C97B8E"/>
    <w:rsid w:val="00C97BE6"/>
    <w:rsid w:val="00C97C23"/>
    <w:rsid w:val="00C97F0B"/>
    <w:rsid w:val="00C97F7C"/>
    <w:rsid w:val="00CA020F"/>
    <w:rsid w:val="00CA04D9"/>
    <w:rsid w:val="00CA04E1"/>
    <w:rsid w:val="00CA08B6"/>
    <w:rsid w:val="00CA0A28"/>
    <w:rsid w:val="00CA0B94"/>
    <w:rsid w:val="00CA0C66"/>
    <w:rsid w:val="00CA0E1C"/>
    <w:rsid w:val="00CA1102"/>
    <w:rsid w:val="00CA1744"/>
    <w:rsid w:val="00CA17C6"/>
    <w:rsid w:val="00CA181B"/>
    <w:rsid w:val="00CA182E"/>
    <w:rsid w:val="00CA19B6"/>
    <w:rsid w:val="00CA1ABB"/>
    <w:rsid w:val="00CA1C68"/>
    <w:rsid w:val="00CA1C93"/>
    <w:rsid w:val="00CA1CC6"/>
    <w:rsid w:val="00CA1D10"/>
    <w:rsid w:val="00CA2C19"/>
    <w:rsid w:val="00CA2E5B"/>
    <w:rsid w:val="00CA2E92"/>
    <w:rsid w:val="00CA2F71"/>
    <w:rsid w:val="00CA354E"/>
    <w:rsid w:val="00CA35F6"/>
    <w:rsid w:val="00CA3676"/>
    <w:rsid w:val="00CA372A"/>
    <w:rsid w:val="00CA389A"/>
    <w:rsid w:val="00CA39C5"/>
    <w:rsid w:val="00CA3A20"/>
    <w:rsid w:val="00CA3DA3"/>
    <w:rsid w:val="00CA3F88"/>
    <w:rsid w:val="00CA4110"/>
    <w:rsid w:val="00CA424D"/>
    <w:rsid w:val="00CA45C2"/>
    <w:rsid w:val="00CA476E"/>
    <w:rsid w:val="00CA47A8"/>
    <w:rsid w:val="00CA4868"/>
    <w:rsid w:val="00CA4A6E"/>
    <w:rsid w:val="00CA4E5D"/>
    <w:rsid w:val="00CA52FB"/>
    <w:rsid w:val="00CA5331"/>
    <w:rsid w:val="00CA5722"/>
    <w:rsid w:val="00CA5792"/>
    <w:rsid w:val="00CA5ACF"/>
    <w:rsid w:val="00CA5B04"/>
    <w:rsid w:val="00CA5BF9"/>
    <w:rsid w:val="00CA5D55"/>
    <w:rsid w:val="00CA5D83"/>
    <w:rsid w:val="00CA5DAC"/>
    <w:rsid w:val="00CA5F04"/>
    <w:rsid w:val="00CA5FE7"/>
    <w:rsid w:val="00CA61F5"/>
    <w:rsid w:val="00CA63AD"/>
    <w:rsid w:val="00CA6535"/>
    <w:rsid w:val="00CA6627"/>
    <w:rsid w:val="00CA6770"/>
    <w:rsid w:val="00CA6AF6"/>
    <w:rsid w:val="00CA6B01"/>
    <w:rsid w:val="00CA6EBD"/>
    <w:rsid w:val="00CA7224"/>
    <w:rsid w:val="00CA7256"/>
    <w:rsid w:val="00CA7466"/>
    <w:rsid w:val="00CA75BE"/>
    <w:rsid w:val="00CA771D"/>
    <w:rsid w:val="00CA7913"/>
    <w:rsid w:val="00CA7ADB"/>
    <w:rsid w:val="00CA7B25"/>
    <w:rsid w:val="00CA7B79"/>
    <w:rsid w:val="00CA7D45"/>
    <w:rsid w:val="00CA7E25"/>
    <w:rsid w:val="00CA7ED2"/>
    <w:rsid w:val="00CB00CF"/>
    <w:rsid w:val="00CB017F"/>
    <w:rsid w:val="00CB0361"/>
    <w:rsid w:val="00CB0629"/>
    <w:rsid w:val="00CB09E4"/>
    <w:rsid w:val="00CB0AF5"/>
    <w:rsid w:val="00CB0BF3"/>
    <w:rsid w:val="00CB0BF4"/>
    <w:rsid w:val="00CB0F75"/>
    <w:rsid w:val="00CB10AB"/>
    <w:rsid w:val="00CB11CF"/>
    <w:rsid w:val="00CB1301"/>
    <w:rsid w:val="00CB1538"/>
    <w:rsid w:val="00CB157B"/>
    <w:rsid w:val="00CB1848"/>
    <w:rsid w:val="00CB186B"/>
    <w:rsid w:val="00CB1B88"/>
    <w:rsid w:val="00CB1DB4"/>
    <w:rsid w:val="00CB1E01"/>
    <w:rsid w:val="00CB1E2F"/>
    <w:rsid w:val="00CB1FEF"/>
    <w:rsid w:val="00CB214F"/>
    <w:rsid w:val="00CB23D1"/>
    <w:rsid w:val="00CB2436"/>
    <w:rsid w:val="00CB24ED"/>
    <w:rsid w:val="00CB26EB"/>
    <w:rsid w:val="00CB2935"/>
    <w:rsid w:val="00CB299C"/>
    <w:rsid w:val="00CB29AD"/>
    <w:rsid w:val="00CB2AE7"/>
    <w:rsid w:val="00CB2B55"/>
    <w:rsid w:val="00CB2B8F"/>
    <w:rsid w:val="00CB2D01"/>
    <w:rsid w:val="00CB308F"/>
    <w:rsid w:val="00CB3197"/>
    <w:rsid w:val="00CB32AC"/>
    <w:rsid w:val="00CB35F4"/>
    <w:rsid w:val="00CB38AA"/>
    <w:rsid w:val="00CB3BA4"/>
    <w:rsid w:val="00CB40A3"/>
    <w:rsid w:val="00CB425F"/>
    <w:rsid w:val="00CB462F"/>
    <w:rsid w:val="00CB4722"/>
    <w:rsid w:val="00CB4A29"/>
    <w:rsid w:val="00CB4A48"/>
    <w:rsid w:val="00CB4B2B"/>
    <w:rsid w:val="00CB4C8A"/>
    <w:rsid w:val="00CB4DC4"/>
    <w:rsid w:val="00CB4FC2"/>
    <w:rsid w:val="00CB50D8"/>
    <w:rsid w:val="00CB53BD"/>
    <w:rsid w:val="00CB5A33"/>
    <w:rsid w:val="00CB5B05"/>
    <w:rsid w:val="00CB5B09"/>
    <w:rsid w:val="00CB5B26"/>
    <w:rsid w:val="00CB5D41"/>
    <w:rsid w:val="00CB5DC3"/>
    <w:rsid w:val="00CB5ED0"/>
    <w:rsid w:val="00CB5F2D"/>
    <w:rsid w:val="00CB5F61"/>
    <w:rsid w:val="00CB5FB3"/>
    <w:rsid w:val="00CB609A"/>
    <w:rsid w:val="00CB64B5"/>
    <w:rsid w:val="00CB6830"/>
    <w:rsid w:val="00CB6BBD"/>
    <w:rsid w:val="00CB6C44"/>
    <w:rsid w:val="00CB6D74"/>
    <w:rsid w:val="00CB703A"/>
    <w:rsid w:val="00CB7926"/>
    <w:rsid w:val="00CB7C11"/>
    <w:rsid w:val="00CB7C49"/>
    <w:rsid w:val="00CB7EE3"/>
    <w:rsid w:val="00CB7FD3"/>
    <w:rsid w:val="00CC02D4"/>
    <w:rsid w:val="00CC0F71"/>
    <w:rsid w:val="00CC1039"/>
    <w:rsid w:val="00CC1246"/>
    <w:rsid w:val="00CC1332"/>
    <w:rsid w:val="00CC18F0"/>
    <w:rsid w:val="00CC207F"/>
    <w:rsid w:val="00CC2272"/>
    <w:rsid w:val="00CC22CD"/>
    <w:rsid w:val="00CC27CE"/>
    <w:rsid w:val="00CC2870"/>
    <w:rsid w:val="00CC28CC"/>
    <w:rsid w:val="00CC28D3"/>
    <w:rsid w:val="00CC2CF2"/>
    <w:rsid w:val="00CC2E00"/>
    <w:rsid w:val="00CC3206"/>
    <w:rsid w:val="00CC32A9"/>
    <w:rsid w:val="00CC33F0"/>
    <w:rsid w:val="00CC395B"/>
    <w:rsid w:val="00CC3AD9"/>
    <w:rsid w:val="00CC3C8A"/>
    <w:rsid w:val="00CC3CBE"/>
    <w:rsid w:val="00CC427C"/>
    <w:rsid w:val="00CC4298"/>
    <w:rsid w:val="00CC4316"/>
    <w:rsid w:val="00CC44D6"/>
    <w:rsid w:val="00CC4523"/>
    <w:rsid w:val="00CC4535"/>
    <w:rsid w:val="00CC45CC"/>
    <w:rsid w:val="00CC475D"/>
    <w:rsid w:val="00CC4858"/>
    <w:rsid w:val="00CC4C2D"/>
    <w:rsid w:val="00CC4CB0"/>
    <w:rsid w:val="00CC4CF0"/>
    <w:rsid w:val="00CC4DCE"/>
    <w:rsid w:val="00CC4F29"/>
    <w:rsid w:val="00CC4FA2"/>
    <w:rsid w:val="00CC50A9"/>
    <w:rsid w:val="00CC522A"/>
    <w:rsid w:val="00CC53A4"/>
    <w:rsid w:val="00CC56D2"/>
    <w:rsid w:val="00CC595F"/>
    <w:rsid w:val="00CC5988"/>
    <w:rsid w:val="00CC5B44"/>
    <w:rsid w:val="00CC5C3A"/>
    <w:rsid w:val="00CC5D3F"/>
    <w:rsid w:val="00CC5E94"/>
    <w:rsid w:val="00CC5FBC"/>
    <w:rsid w:val="00CC6083"/>
    <w:rsid w:val="00CC6137"/>
    <w:rsid w:val="00CC61CF"/>
    <w:rsid w:val="00CC61FA"/>
    <w:rsid w:val="00CC6840"/>
    <w:rsid w:val="00CC6878"/>
    <w:rsid w:val="00CC6A35"/>
    <w:rsid w:val="00CC6ECE"/>
    <w:rsid w:val="00CC733C"/>
    <w:rsid w:val="00CC7361"/>
    <w:rsid w:val="00CC7653"/>
    <w:rsid w:val="00CC7AE7"/>
    <w:rsid w:val="00CC7BD3"/>
    <w:rsid w:val="00CC7D74"/>
    <w:rsid w:val="00CC7D8A"/>
    <w:rsid w:val="00CD00FB"/>
    <w:rsid w:val="00CD04C2"/>
    <w:rsid w:val="00CD0A25"/>
    <w:rsid w:val="00CD0AED"/>
    <w:rsid w:val="00CD0D82"/>
    <w:rsid w:val="00CD0EFA"/>
    <w:rsid w:val="00CD1062"/>
    <w:rsid w:val="00CD11E3"/>
    <w:rsid w:val="00CD124A"/>
    <w:rsid w:val="00CD18E2"/>
    <w:rsid w:val="00CD1A2D"/>
    <w:rsid w:val="00CD1BCD"/>
    <w:rsid w:val="00CD1D43"/>
    <w:rsid w:val="00CD1D7C"/>
    <w:rsid w:val="00CD1E79"/>
    <w:rsid w:val="00CD23CD"/>
    <w:rsid w:val="00CD2681"/>
    <w:rsid w:val="00CD2726"/>
    <w:rsid w:val="00CD3809"/>
    <w:rsid w:val="00CD3ACA"/>
    <w:rsid w:val="00CD3D96"/>
    <w:rsid w:val="00CD3EC0"/>
    <w:rsid w:val="00CD3F23"/>
    <w:rsid w:val="00CD3F97"/>
    <w:rsid w:val="00CD4188"/>
    <w:rsid w:val="00CD425E"/>
    <w:rsid w:val="00CD439A"/>
    <w:rsid w:val="00CD454E"/>
    <w:rsid w:val="00CD47EB"/>
    <w:rsid w:val="00CD48C5"/>
    <w:rsid w:val="00CD4A57"/>
    <w:rsid w:val="00CD4B84"/>
    <w:rsid w:val="00CD4FA3"/>
    <w:rsid w:val="00CD536C"/>
    <w:rsid w:val="00CD556A"/>
    <w:rsid w:val="00CD5879"/>
    <w:rsid w:val="00CD591B"/>
    <w:rsid w:val="00CD593E"/>
    <w:rsid w:val="00CD5C16"/>
    <w:rsid w:val="00CD5D9A"/>
    <w:rsid w:val="00CD64A4"/>
    <w:rsid w:val="00CD68C1"/>
    <w:rsid w:val="00CD6A38"/>
    <w:rsid w:val="00CD6F7D"/>
    <w:rsid w:val="00CD7082"/>
    <w:rsid w:val="00CD72C4"/>
    <w:rsid w:val="00CD73C6"/>
    <w:rsid w:val="00CD75AC"/>
    <w:rsid w:val="00CD75C7"/>
    <w:rsid w:val="00CD75D6"/>
    <w:rsid w:val="00CD7882"/>
    <w:rsid w:val="00CD78E6"/>
    <w:rsid w:val="00CD78F1"/>
    <w:rsid w:val="00CD79FC"/>
    <w:rsid w:val="00CD7A87"/>
    <w:rsid w:val="00CD7C1B"/>
    <w:rsid w:val="00CD7C84"/>
    <w:rsid w:val="00CD7E4B"/>
    <w:rsid w:val="00CD7F20"/>
    <w:rsid w:val="00CD7F7D"/>
    <w:rsid w:val="00CE0972"/>
    <w:rsid w:val="00CE099B"/>
    <w:rsid w:val="00CE0B7F"/>
    <w:rsid w:val="00CE0C09"/>
    <w:rsid w:val="00CE110A"/>
    <w:rsid w:val="00CE1131"/>
    <w:rsid w:val="00CE1433"/>
    <w:rsid w:val="00CE15A6"/>
    <w:rsid w:val="00CE1671"/>
    <w:rsid w:val="00CE18A0"/>
    <w:rsid w:val="00CE1A5C"/>
    <w:rsid w:val="00CE1C74"/>
    <w:rsid w:val="00CE1D9D"/>
    <w:rsid w:val="00CE1E7C"/>
    <w:rsid w:val="00CE1FAA"/>
    <w:rsid w:val="00CE21D0"/>
    <w:rsid w:val="00CE23E6"/>
    <w:rsid w:val="00CE2558"/>
    <w:rsid w:val="00CE273B"/>
    <w:rsid w:val="00CE2825"/>
    <w:rsid w:val="00CE286E"/>
    <w:rsid w:val="00CE2A16"/>
    <w:rsid w:val="00CE2B0C"/>
    <w:rsid w:val="00CE2B9C"/>
    <w:rsid w:val="00CE2EFD"/>
    <w:rsid w:val="00CE2F7B"/>
    <w:rsid w:val="00CE348D"/>
    <w:rsid w:val="00CE34B3"/>
    <w:rsid w:val="00CE36BA"/>
    <w:rsid w:val="00CE39B3"/>
    <w:rsid w:val="00CE3F6E"/>
    <w:rsid w:val="00CE4056"/>
    <w:rsid w:val="00CE4097"/>
    <w:rsid w:val="00CE40FA"/>
    <w:rsid w:val="00CE41CF"/>
    <w:rsid w:val="00CE4270"/>
    <w:rsid w:val="00CE442D"/>
    <w:rsid w:val="00CE4761"/>
    <w:rsid w:val="00CE48BF"/>
    <w:rsid w:val="00CE48E4"/>
    <w:rsid w:val="00CE4B5D"/>
    <w:rsid w:val="00CE4BD1"/>
    <w:rsid w:val="00CE4BF4"/>
    <w:rsid w:val="00CE4EB2"/>
    <w:rsid w:val="00CE4FE0"/>
    <w:rsid w:val="00CE5291"/>
    <w:rsid w:val="00CE5599"/>
    <w:rsid w:val="00CE562F"/>
    <w:rsid w:val="00CE5975"/>
    <w:rsid w:val="00CE5AC4"/>
    <w:rsid w:val="00CE5B3A"/>
    <w:rsid w:val="00CE5E74"/>
    <w:rsid w:val="00CE62CF"/>
    <w:rsid w:val="00CE63BC"/>
    <w:rsid w:val="00CE6449"/>
    <w:rsid w:val="00CE65EE"/>
    <w:rsid w:val="00CE6619"/>
    <w:rsid w:val="00CE66B1"/>
    <w:rsid w:val="00CE67A5"/>
    <w:rsid w:val="00CE6854"/>
    <w:rsid w:val="00CE6873"/>
    <w:rsid w:val="00CE6950"/>
    <w:rsid w:val="00CE7048"/>
    <w:rsid w:val="00CE74A3"/>
    <w:rsid w:val="00CE77D2"/>
    <w:rsid w:val="00CE7941"/>
    <w:rsid w:val="00CE7D8B"/>
    <w:rsid w:val="00CE7E0B"/>
    <w:rsid w:val="00CE7F6B"/>
    <w:rsid w:val="00CE7F89"/>
    <w:rsid w:val="00CF016E"/>
    <w:rsid w:val="00CF05FC"/>
    <w:rsid w:val="00CF07BD"/>
    <w:rsid w:val="00CF07DE"/>
    <w:rsid w:val="00CF09DB"/>
    <w:rsid w:val="00CF0A82"/>
    <w:rsid w:val="00CF0A8E"/>
    <w:rsid w:val="00CF0AF8"/>
    <w:rsid w:val="00CF0B19"/>
    <w:rsid w:val="00CF0B93"/>
    <w:rsid w:val="00CF0BC5"/>
    <w:rsid w:val="00CF0CC6"/>
    <w:rsid w:val="00CF0E66"/>
    <w:rsid w:val="00CF0EA7"/>
    <w:rsid w:val="00CF1165"/>
    <w:rsid w:val="00CF1182"/>
    <w:rsid w:val="00CF13A0"/>
    <w:rsid w:val="00CF15B4"/>
    <w:rsid w:val="00CF170D"/>
    <w:rsid w:val="00CF172F"/>
    <w:rsid w:val="00CF17C8"/>
    <w:rsid w:val="00CF1AD3"/>
    <w:rsid w:val="00CF1B8E"/>
    <w:rsid w:val="00CF1D4D"/>
    <w:rsid w:val="00CF1DA0"/>
    <w:rsid w:val="00CF1EB1"/>
    <w:rsid w:val="00CF1EC1"/>
    <w:rsid w:val="00CF1FEF"/>
    <w:rsid w:val="00CF22C6"/>
    <w:rsid w:val="00CF23C2"/>
    <w:rsid w:val="00CF2592"/>
    <w:rsid w:val="00CF25B8"/>
    <w:rsid w:val="00CF2748"/>
    <w:rsid w:val="00CF2B15"/>
    <w:rsid w:val="00CF2D84"/>
    <w:rsid w:val="00CF340A"/>
    <w:rsid w:val="00CF3443"/>
    <w:rsid w:val="00CF34AB"/>
    <w:rsid w:val="00CF34EE"/>
    <w:rsid w:val="00CF3637"/>
    <w:rsid w:val="00CF38B8"/>
    <w:rsid w:val="00CF3DB4"/>
    <w:rsid w:val="00CF3E2D"/>
    <w:rsid w:val="00CF3ED5"/>
    <w:rsid w:val="00CF3EEC"/>
    <w:rsid w:val="00CF3F94"/>
    <w:rsid w:val="00CF3FB6"/>
    <w:rsid w:val="00CF4036"/>
    <w:rsid w:val="00CF4088"/>
    <w:rsid w:val="00CF42C6"/>
    <w:rsid w:val="00CF4550"/>
    <w:rsid w:val="00CF47B0"/>
    <w:rsid w:val="00CF4986"/>
    <w:rsid w:val="00CF4A5E"/>
    <w:rsid w:val="00CF4CBF"/>
    <w:rsid w:val="00CF4D0C"/>
    <w:rsid w:val="00CF50E6"/>
    <w:rsid w:val="00CF527E"/>
    <w:rsid w:val="00CF54A5"/>
    <w:rsid w:val="00CF55CA"/>
    <w:rsid w:val="00CF5D07"/>
    <w:rsid w:val="00CF5E46"/>
    <w:rsid w:val="00CF60B2"/>
    <w:rsid w:val="00CF60D3"/>
    <w:rsid w:val="00CF6193"/>
    <w:rsid w:val="00CF61AD"/>
    <w:rsid w:val="00CF61F1"/>
    <w:rsid w:val="00CF6485"/>
    <w:rsid w:val="00CF64A7"/>
    <w:rsid w:val="00CF69E5"/>
    <w:rsid w:val="00CF6C59"/>
    <w:rsid w:val="00CF6E14"/>
    <w:rsid w:val="00CF6FBF"/>
    <w:rsid w:val="00CF7534"/>
    <w:rsid w:val="00CF756D"/>
    <w:rsid w:val="00CF7D22"/>
    <w:rsid w:val="00CF7DD8"/>
    <w:rsid w:val="00D00110"/>
    <w:rsid w:val="00D001BB"/>
    <w:rsid w:val="00D00664"/>
    <w:rsid w:val="00D00857"/>
    <w:rsid w:val="00D00A13"/>
    <w:rsid w:val="00D00AC1"/>
    <w:rsid w:val="00D00DB0"/>
    <w:rsid w:val="00D00FE7"/>
    <w:rsid w:val="00D0106B"/>
    <w:rsid w:val="00D01401"/>
    <w:rsid w:val="00D01573"/>
    <w:rsid w:val="00D015DD"/>
    <w:rsid w:val="00D0165E"/>
    <w:rsid w:val="00D01908"/>
    <w:rsid w:val="00D019A4"/>
    <w:rsid w:val="00D01A0C"/>
    <w:rsid w:val="00D01A9B"/>
    <w:rsid w:val="00D01E2E"/>
    <w:rsid w:val="00D01F4D"/>
    <w:rsid w:val="00D021A2"/>
    <w:rsid w:val="00D02539"/>
    <w:rsid w:val="00D02542"/>
    <w:rsid w:val="00D02581"/>
    <w:rsid w:val="00D0281B"/>
    <w:rsid w:val="00D02A29"/>
    <w:rsid w:val="00D02A96"/>
    <w:rsid w:val="00D02BF1"/>
    <w:rsid w:val="00D02CDD"/>
    <w:rsid w:val="00D02DB9"/>
    <w:rsid w:val="00D02EC4"/>
    <w:rsid w:val="00D02EFA"/>
    <w:rsid w:val="00D02F58"/>
    <w:rsid w:val="00D0308C"/>
    <w:rsid w:val="00D0333B"/>
    <w:rsid w:val="00D03434"/>
    <w:rsid w:val="00D0346D"/>
    <w:rsid w:val="00D03AB0"/>
    <w:rsid w:val="00D03D3F"/>
    <w:rsid w:val="00D03E72"/>
    <w:rsid w:val="00D041A1"/>
    <w:rsid w:val="00D041C7"/>
    <w:rsid w:val="00D043CA"/>
    <w:rsid w:val="00D044EB"/>
    <w:rsid w:val="00D044FA"/>
    <w:rsid w:val="00D046A7"/>
    <w:rsid w:val="00D04A29"/>
    <w:rsid w:val="00D051CC"/>
    <w:rsid w:val="00D05A2E"/>
    <w:rsid w:val="00D05CB2"/>
    <w:rsid w:val="00D05D08"/>
    <w:rsid w:val="00D05E24"/>
    <w:rsid w:val="00D05FC0"/>
    <w:rsid w:val="00D0603C"/>
    <w:rsid w:val="00D06169"/>
    <w:rsid w:val="00D0617E"/>
    <w:rsid w:val="00D0620E"/>
    <w:rsid w:val="00D065F3"/>
    <w:rsid w:val="00D06910"/>
    <w:rsid w:val="00D0698D"/>
    <w:rsid w:val="00D06E4E"/>
    <w:rsid w:val="00D06FC5"/>
    <w:rsid w:val="00D07216"/>
    <w:rsid w:val="00D07575"/>
    <w:rsid w:val="00D076C5"/>
    <w:rsid w:val="00D077C2"/>
    <w:rsid w:val="00D078D9"/>
    <w:rsid w:val="00D07DAD"/>
    <w:rsid w:val="00D07E93"/>
    <w:rsid w:val="00D07ED1"/>
    <w:rsid w:val="00D07F34"/>
    <w:rsid w:val="00D1004A"/>
    <w:rsid w:val="00D102E4"/>
    <w:rsid w:val="00D10455"/>
    <w:rsid w:val="00D10553"/>
    <w:rsid w:val="00D10575"/>
    <w:rsid w:val="00D106A6"/>
    <w:rsid w:val="00D106C8"/>
    <w:rsid w:val="00D107B8"/>
    <w:rsid w:val="00D107FB"/>
    <w:rsid w:val="00D108AF"/>
    <w:rsid w:val="00D10B40"/>
    <w:rsid w:val="00D10C39"/>
    <w:rsid w:val="00D10E93"/>
    <w:rsid w:val="00D112A6"/>
    <w:rsid w:val="00D1131A"/>
    <w:rsid w:val="00D11424"/>
    <w:rsid w:val="00D1161F"/>
    <w:rsid w:val="00D11683"/>
    <w:rsid w:val="00D116F9"/>
    <w:rsid w:val="00D11810"/>
    <w:rsid w:val="00D11856"/>
    <w:rsid w:val="00D118DF"/>
    <w:rsid w:val="00D12176"/>
    <w:rsid w:val="00D12452"/>
    <w:rsid w:val="00D12558"/>
    <w:rsid w:val="00D12628"/>
    <w:rsid w:val="00D1263D"/>
    <w:rsid w:val="00D126DC"/>
    <w:rsid w:val="00D1276D"/>
    <w:rsid w:val="00D128C5"/>
    <w:rsid w:val="00D12B0A"/>
    <w:rsid w:val="00D12B84"/>
    <w:rsid w:val="00D12BF3"/>
    <w:rsid w:val="00D12CD0"/>
    <w:rsid w:val="00D12F30"/>
    <w:rsid w:val="00D13168"/>
    <w:rsid w:val="00D13252"/>
    <w:rsid w:val="00D133D6"/>
    <w:rsid w:val="00D13726"/>
    <w:rsid w:val="00D13770"/>
    <w:rsid w:val="00D13B75"/>
    <w:rsid w:val="00D13C84"/>
    <w:rsid w:val="00D13D59"/>
    <w:rsid w:val="00D13DA8"/>
    <w:rsid w:val="00D13ED2"/>
    <w:rsid w:val="00D140BC"/>
    <w:rsid w:val="00D140BD"/>
    <w:rsid w:val="00D14439"/>
    <w:rsid w:val="00D1443F"/>
    <w:rsid w:val="00D14A44"/>
    <w:rsid w:val="00D14B36"/>
    <w:rsid w:val="00D14C1E"/>
    <w:rsid w:val="00D14D28"/>
    <w:rsid w:val="00D14ED2"/>
    <w:rsid w:val="00D15609"/>
    <w:rsid w:val="00D15700"/>
    <w:rsid w:val="00D15914"/>
    <w:rsid w:val="00D15B4E"/>
    <w:rsid w:val="00D15B8D"/>
    <w:rsid w:val="00D15BFB"/>
    <w:rsid w:val="00D15C5E"/>
    <w:rsid w:val="00D15D25"/>
    <w:rsid w:val="00D16243"/>
    <w:rsid w:val="00D162D1"/>
    <w:rsid w:val="00D16420"/>
    <w:rsid w:val="00D16A5C"/>
    <w:rsid w:val="00D16B76"/>
    <w:rsid w:val="00D16FD0"/>
    <w:rsid w:val="00D16FE1"/>
    <w:rsid w:val="00D171BB"/>
    <w:rsid w:val="00D17282"/>
    <w:rsid w:val="00D174F4"/>
    <w:rsid w:val="00D175A4"/>
    <w:rsid w:val="00D176C6"/>
    <w:rsid w:val="00D177B0"/>
    <w:rsid w:val="00D177E1"/>
    <w:rsid w:val="00D179F0"/>
    <w:rsid w:val="00D17A05"/>
    <w:rsid w:val="00D17CC3"/>
    <w:rsid w:val="00D17D5C"/>
    <w:rsid w:val="00D17D94"/>
    <w:rsid w:val="00D17EE6"/>
    <w:rsid w:val="00D17F73"/>
    <w:rsid w:val="00D17FCA"/>
    <w:rsid w:val="00D2044E"/>
    <w:rsid w:val="00D204DA"/>
    <w:rsid w:val="00D20854"/>
    <w:rsid w:val="00D20EFF"/>
    <w:rsid w:val="00D21383"/>
    <w:rsid w:val="00D2163E"/>
    <w:rsid w:val="00D21927"/>
    <w:rsid w:val="00D21936"/>
    <w:rsid w:val="00D21B0B"/>
    <w:rsid w:val="00D21C2E"/>
    <w:rsid w:val="00D21F1C"/>
    <w:rsid w:val="00D22157"/>
    <w:rsid w:val="00D2215C"/>
    <w:rsid w:val="00D222CC"/>
    <w:rsid w:val="00D22A48"/>
    <w:rsid w:val="00D232F1"/>
    <w:rsid w:val="00D23373"/>
    <w:rsid w:val="00D23468"/>
    <w:rsid w:val="00D2346F"/>
    <w:rsid w:val="00D23476"/>
    <w:rsid w:val="00D2361F"/>
    <w:rsid w:val="00D236D1"/>
    <w:rsid w:val="00D23BC4"/>
    <w:rsid w:val="00D23DCF"/>
    <w:rsid w:val="00D23ECE"/>
    <w:rsid w:val="00D24092"/>
    <w:rsid w:val="00D243FB"/>
    <w:rsid w:val="00D245E6"/>
    <w:rsid w:val="00D246E6"/>
    <w:rsid w:val="00D24768"/>
    <w:rsid w:val="00D24843"/>
    <w:rsid w:val="00D24C92"/>
    <w:rsid w:val="00D24E26"/>
    <w:rsid w:val="00D24F4E"/>
    <w:rsid w:val="00D24F69"/>
    <w:rsid w:val="00D24F88"/>
    <w:rsid w:val="00D251DA"/>
    <w:rsid w:val="00D25662"/>
    <w:rsid w:val="00D25754"/>
    <w:rsid w:val="00D2578D"/>
    <w:rsid w:val="00D25841"/>
    <w:rsid w:val="00D25CD9"/>
    <w:rsid w:val="00D25DBA"/>
    <w:rsid w:val="00D25E5C"/>
    <w:rsid w:val="00D25E80"/>
    <w:rsid w:val="00D2603C"/>
    <w:rsid w:val="00D264D4"/>
    <w:rsid w:val="00D26998"/>
    <w:rsid w:val="00D26A3B"/>
    <w:rsid w:val="00D26BB4"/>
    <w:rsid w:val="00D26DB5"/>
    <w:rsid w:val="00D26E4C"/>
    <w:rsid w:val="00D26F5B"/>
    <w:rsid w:val="00D2721D"/>
    <w:rsid w:val="00D272F3"/>
    <w:rsid w:val="00D27383"/>
    <w:rsid w:val="00D27661"/>
    <w:rsid w:val="00D27B2A"/>
    <w:rsid w:val="00D27B47"/>
    <w:rsid w:val="00D27B5F"/>
    <w:rsid w:val="00D27DFB"/>
    <w:rsid w:val="00D27E60"/>
    <w:rsid w:val="00D30220"/>
    <w:rsid w:val="00D303CB"/>
    <w:rsid w:val="00D3062D"/>
    <w:rsid w:val="00D306D3"/>
    <w:rsid w:val="00D30811"/>
    <w:rsid w:val="00D308DF"/>
    <w:rsid w:val="00D3094B"/>
    <w:rsid w:val="00D3095A"/>
    <w:rsid w:val="00D309F8"/>
    <w:rsid w:val="00D30B1F"/>
    <w:rsid w:val="00D30B3D"/>
    <w:rsid w:val="00D30C54"/>
    <w:rsid w:val="00D30C58"/>
    <w:rsid w:val="00D30D5F"/>
    <w:rsid w:val="00D30EDF"/>
    <w:rsid w:val="00D310AE"/>
    <w:rsid w:val="00D31315"/>
    <w:rsid w:val="00D314FC"/>
    <w:rsid w:val="00D31511"/>
    <w:rsid w:val="00D31624"/>
    <w:rsid w:val="00D31659"/>
    <w:rsid w:val="00D316FD"/>
    <w:rsid w:val="00D31730"/>
    <w:rsid w:val="00D31805"/>
    <w:rsid w:val="00D31BA5"/>
    <w:rsid w:val="00D31DCB"/>
    <w:rsid w:val="00D31E3D"/>
    <w:rsid w:val="00D31F5F"/>
    <w:rsid w:val="00D31FBF"/>
    <w:rsid w:val="00D3230B"/>
    <w:rsid w:val="00D3259E"/>
    <w:rsid w:val="00D328E8"/>
    <w:rsid w:val="00D32C07"/>
    <w:rsid w:val="00D331FB"/>
    <w:rsid w:val="00D3329D"/>
    <w:rsid w:val="00D3349B"/>
    <w:rsid w:val="00D3369F"/>
    <w:rsid w:val="00D33893"/>
    <w:rsid w:val="00D339B1"/>
    <w:rsid w:val="00D33A01"/>
    <w:rsid w:val="00D33BF8"/>
    <w:rsid w:val="00D34052"/>
    <w:rsid w:val="00D34077"/>
    <w:rsid w:val="00D3451E"/>
    <w:rsid w:val="00D347E3"/>
    <w:rsid w:val="00D34870"/>
    <w:rsid w:val="00D3487A"/>
    <w:rsid w:val="00D3488E"/>
    <w:rsid w:val="00D34D32"/>
    <w:rsid w:val="00D34FA4"/>
    <w:rsid w:val="00D34FCD"/>
    <w:rsid w:val="00D3523F"/>
    <w:rsid w:val="00D3576A"/>
    <w:rsid w:val="00D358E3"/>
    <w:rsid w:val="00D35937"/>
    <w:rsid w:val="00D35D03"/>
    <w:rsid w:val="00D35F98"/>
    <w:rsid w:val="00D35FCC"/>
    <w:rsid w:val="00D36068"/>
    <w:rsid w:val="00D361BF"/>
    <w:rsid w:val="00D3627F"/>
    <w:rsid w:val="00D36635"/>
    <w:rsid w:val="00D36689"/>
    <w:rsid w:val="00D369F7"/>
    <w:rsid w:val="00D36A8F"/>
    <w:rsid w:val="00D36BBB"/>
    <w:rsid w:val="00D36BE7"/>
    <w:rsid w:val="00D36E45"/>
    <w:rsid w:val="00D36ED5"/>
    <w:rsid w:val="00D3708D"/>
    <w:rsid w:val="00D370CA"/>
    <w:rsid w:val="00D371DA"/>
    <w:rsid w:val="00D3756A"/>
    <w:rsid w:val="00D375D6"/>
    <w:rsid w:val="00D378BC"/>
    <w:rsid w:val="00D37A67"/>
    <w:rsid w:val="00D37B69"/>
    <w:rsid w:val="00D37BD0"/>
    <w:rsid w:val="00D37D48"/>
    <w:rsid w:val="00D37EA1"/>
    <w:rsid w:val="00D37F86"/>
    <w:rsid w:val="00D37FD2"/>
    <w:rsid w:val="00D4004C"/>
    <w:rsid w:val="00D40816"/>
    <w:rsid w:val="00D40826"/>
    <w:rsid w:val="00D40A39"/>
    <w:rsid w:val="00D40AE1"/>
    <w:rsid w:val="00D40CCE"/>
    <w:rsid w:val="00D4137F"/>
    <w:rsid w:val="00D41583"/>
    <w:rsid w:val="00D416B9"/>
    <w:rsid w:val="00D4186B"/>
    <w:rsid w:val="00D41BCF"/>
    <w:rsid w:val="00D41C4A"/>
    <w:rsid w:val="00D41E0D"/>
    <w:rsid w:val="00D41E55"/>
    <w:rsid w:val="00D4206D"/>
    <w:rsid w:val="00D420B0"/>
    <w:rsid w:val="00D425AA"/>
    <w:rsid w:val="00D4275D"/>
    <w:rsid w:val="00D427C6"/>
    <w:rsid w:val="00D4292E"/>
    <w:rsid w:val="00D42B20"/>
    <w:rsid w:val="00D42E6E"/>
    <w:rsid w:val="00D42EFA"/>
    <w:rsid w:val="00D430F6"/>
    <w:rsid w:val="00D4318D"/>
    <w:rsid w:val="00D43342"/>
    <w:rsid w:val="00D43354"/>
    <w:rsid w:val="00D438A6"/>
    <w:rsid w:val="00D43908"/>
    <w:rsid w:val="00D43B70"/>
    <w:rsid w:val="00D43DD7"/>
    <w:rsid w:val="00D43E42"/>
    <w:rsid w:val="00D44189"/>
    <w:rsid w:val="00D441FF"/>
    <w:rsid w:val="00D442EB"/>
    <w:rsid w:val="00D443B8"/>
    <w:rsid w:val="00D446CC"/>
    <w:rsid w:val="00D44752"/>
    <w:rsid w:val="00D4483E"/>
    <w:rsid w:val="00D44BAB"/>
    <w:rsid w:val="00D44DE3"/>
    <w:rsid w:val="00D44E2A"/>
    <w:rsid w:val="00D44EBF"/>
    <w:rsid w:val="00D44F12"/>
    <w:rsid w:val="00D4504D"/>
    <w:rsid w:val="00D450EB"/>
    <w:rsid w:val="00D45709"/>
    <w:rsid w:val="00D45928"/>
    <w:rsid w:val="00D45A71"/>
    <w:rsid w:val="00D45BD8"/>
    <w:rsid w:val="00D45FB8"/>
    <w:rsid w:val="00D463C3"/>
    <w:rsid w:val="00D46545"/>
    <w:rsid w:val="00D465FF"/>
    <w:rsid w:val="00D4680F"/>
    <w:rsid w:val="00D4681D"/>
    <w:rsid w:val="00D46AA1"/>
    <w:rsid w:val="00D46C7C"/>
    <w:rsid w:val="00D46DEF"/>
    <w:rsid w:val="00D46E53"/>
    <w:rsid w:val="00D470AC"/>
    <w:rsid w:val="00D470D6"/>
    <w:rsid w:val="00D47176"/>
    <w:rsid w:val="00D47276"/>
    <w:rsid w:val="00D4739E"/>
    <w:rsid w:val="00D47520"/>
    <w:rsid w:val="00D47834"/>
    <w:rsid w:val="00D4785B"/>
    <w:rsid w:val="00D4799E"/>
    <w:rsid w:val="00D47A4B"/>
    <w:rsid w:val="00D47CFE"/>
    <w:rsid w:val="00D500C9"/>
    <w:rsid w:val="00D50190"/>
    <w:rsid w:val="00D504D2"/>
    <w:rsid w:val="00D50548"/>
    <w:rsid w:val="00D505EF"/>
    <w:rsid w:val="00D50951"/>
    <w:rsid w:val="00D509AE"/>
    <w:rsid w:val="00D50C3F"/>
    <w:rsid w:val="00D51022"/>
    <w:rsid w:val="00D5134D"/>
    <w:rsid w:val="00D514D6"/>
    <w:rsid w:val="00D5156A"/>
    <w:rsid w:val="00D516F9"/>
    <w:rsid w:val="00D519EF"/>
    <w:rsid w:val="00D51C82"/>
    <w:rsid w:val="00D51E9C"/>
    <w:rsid w:val="00D51EC9"/>
    <w:rsid w:val="00D52474"/>
    <w:rsid w:val="00D526BA"/>
    <w:rsid w:val="00D5294E"/>
    <w:rsid w:val="00D52979"/>
    <w:rsid w:val="00D52A01"/>
    <w:rsid w:val="00D52A24"/>
    <w:rsid w:val="00D52D15"/>
    <w:rsid w:val="00D52FAF"/>
    <w:rsid w:val="00D52FD6"/>
    <w:rsid w:val="00D53398"/>
    <w:rsid w:val="00D534F6"/>
    <w:rsid w:val="00D534FF"/>
    <w:rsid w:val="00D535CE"/>
    <w:rsid w:val="00D53777"/>
    <w:rsid w:val="00D53910"/>
    <w:rsid w:val="00D53972"/>
    <w:rsid w:val="00D53978"/>
    <w:rsid w:val="00D539B0"/>
    <w:rsid w:val="00D53C23"/>
    <w:rsid w:val="00D53D0A"/>
    <w:rsid w:val="00D53D25"/>
    <w:rsid w:val="00D53DB6"/>
    <w:rsid w:val="00D53EC6"/>
    <w:rsid w:val="00D54229"/>
    <w:rsid w:val="00D54527"/>
    <w:rsid w:val="00D54701"/>
    <w:rsid w:val="00D54706"/>
    <w:rsid w:val="00D5475D"/>
    <w:rsid w:val="00D54907"/>
    <w:rsid w:val="00D54979"/>
    <w:rsid w:val="00D54C2F"/>
    <w:rsid w:val="00D54C79"/>
    <w:rsid w:val="00D54CAC"/>
    <w:rsid w:val="00D54D1B"/>
    <w:rsid w:val="00D54E8C"/>
    <w:rsid w:val="00D5532C"/>
    <w:rsid w:val="00D5537A"/>
    <w:rsid w:val="00D555E4"/>
    <w:rsid w:val="00D555F9"/>
    <w:rsid w:val="00D55B6A"/>
    <w:rsid w:val="00D56100"/>
    <w:rsid w:val="00D56249"/>
    <w:rsid w:val="00D56257"/>
    <w:rsid w:val="00D56450"/>
    <w:rsid w:val="00D56AB5"/>
    <w:rsid w:val="00D56B99"/>
    <w:rsid w:val="00D57153"/>
    <w:rsid w:val="00D573B7"/>
    <w:rsid w:val="00D57485"/>
    <w:rsid w:val="00D57487"/>
    <w:rsid w:val="00D5766B"/>
    <w:rsid w:val="00D5781F"/>
    <w:rsid w:val="00D57B33"/>
    <w:rsid w:val="00D60054"/>
    <w:rsid w:val="00D603C7"/>
    <w:rsid w:val="00D60599"/>
    <w:rsid w:val="00D605A9"/>
    <w:rsid w:val="00D606F4"/>
    <w:rsid w:val="00D6090C"/>
    <w:rsid w:val="00D609B4"/>
    <w:rsid w:val="00D60A89"/>
    <w:rsid w:val="00D60F32"/>
    <w:rsid w:val="00D61438"/>
    <w:rsid w:val="00D6163B"/>
    <w:rsid w:val="00D61658"/>
    <w:rsid w:val="00D618D5"/>
    <w:rsid w:val="00D61905"/>
    <w:rsid w:val="00D61BC0"/>
    <w:rsid w:val="00D62130"/>
    <w:rsid w:val="00D621CE"/>
    <w:rsid w:val="00D621EA"/>
    <w:rsid w:val="00D62262"/>
    <w:rsid w:val="00D62282"/>
    <w:rsid w:val="00D622C9"/>
    <w:rsid w:val="00D62558"/>
    <w:rsid w:val="00D62691"/>
    <w:rsid w:val="00D62935"/>
    <w:rsid w:val="00D62E91"/>
    <w:rsid w:val="00D62FD3"/>
    <w:rsid w:val="00D632C9"/>
    <w:rsid w:val="00D6331B"/>
    <w:rsid w:val="00D63817"/>
    <w:rsid w:val="00D6388E"/>
    <w:rsid w:val="00D638CF"/>
    <w:rsid w:val="00D638EC"/>
    <w:rsid w:val="00D6392C"/>
    <w:rsid w:val="00D63B9F"/>
    <w:rsid w:val="00D63DFB"/>
    <w:rsid w:val="00D6400E"/>
    <w:rsid w:val="00D64137"/>
    <w:rsid w:val="00D64222"/>
    <w:rsid w:val="00D64296"/>
    <w:rsid w:val="00D64332"/>
    <w:rsid w:val="00D643BF"/>
    <w:rsid w:val="00D64638"/>
    <w:rsid w:val="00D64A59"/>
    <w:rsid w:val="00D64A7E"/>
    <w:rsid w:val="00D64BFC"/>
    <w:rsid w:val="00D64C8C"/>
    <w:rsid w:val="00D64CA7"/>
    <w:rsid w:val="00D64D8C"/>
    <w:rsid w:val="00D64DD5"/>
    <w:rsid w:val="00D65040"/>
    <w:rsid w:val="00D65049"/>
    <w:rsid w:val="00D650CC"/>
    <w:rsid w:val="00D651C7"/>
    <w:rsid w:val="00D655CF"/>
    <w:rsid w:val="00D65A94"/>
    <w:rsid w:val="00D65B17"/>
    <w:rsid w:val="00D6647C"/>
    <w:rsid w:val="00D667AA"/>
    <w:rsid w:val="00D6685E"/>
    <w:rsid w:val="00D66916"/>
    <w:rsid w:val="00D66AD2"/>
    <w:rsid w:val="00D66D89"/>
    <w:rsid w:val="00D66EFD"/>
    <w:rsid w:val="00D66F94"/>
    <w:rsid w:val="00D67096"/>
    <w:rsid w:val="00D67108"/>
    <w:rsid w:val="00D671F0"/>
    <w:rsid w:val="00D6720D"/>
    <w:rsid w:val="00D6752C"/>
    <w:rsid w:val="00D6778A"/>
    <w:rsid w:val="00D67C1C"/>
    <w:rsid w:val="00D67CDB"/>
    <w:rsid w:val="00D67CF3"/>
    <w:rsid w:val="00D67FC0"/>
    <w:rsid w:val="00D70016"/>
    <w:rsid w:val="00D7040B"/>
    <w:rsid w:val="00D70707"/>
    <w:rsid w:val="00D70A05"/>
    <w:rsid w:val="00D70F39"/>
    <w:rsid w:val="00D714E4"/>
    <w:rsid w:val="00D71515"/>
    <w:rsid w:val="00D715BB"/>
    <w:rsid w:val="00D71950"/>
    <w:rsid w:val="00D71953"/>
    <w:rsid w:val="00D71AA1"/>
    <w:rsid w:val="00D71E57"/>
    <w:rsid w:val="00D71ED4"/>
    <w:rsid w:val="00D720FE"/>
    <w:rsid w:val="00D72186"/>
    <w:rsid w:val="00D723FD"/>
    <w:rsid w:val="00D7242E"/>
    <w:rsid w:val="00D72436"/>
    <w:rsid w:val="00D7245B"/>
    <w:rsid w:val="00D7248B"/>
    <w:rsid w:val="00D72663"/>
    <w:rsid w:val="00D726A0"/>
    <w:rsid w:val="00D728BD"/>
    <w:rsid w:val="00D72A03"/>
    <w:rsid w:val="00D72A86"/>
    <w:rsid w:val="00D72B16"/>
    <w:rsid w:val="00D72F34"/>
    <w:rsid w:val="00D72F6D"/>
    <w:rsid w:val="00D73029"/>
    <w:rsid w:val="00D731B2"/>
    <w:rsid w:val="00D733FB"/>
    <w:rsid w:val="00D735BD"/>
    <w:rsid w:val="00D7367A"/>
    <w:rsid w:val="00D7384F"/>
    <w:rsid w:val="00D738D0"/>
    <w:rsid w:val="00D739EE"/>
    <w:rsid w:val="00D73C05"/>
    <w:rsid w:val="00D73CDD"/>
    <w:rsid w:val="00D73DAE"/>
    <w:rsid w:val="00D7405B"/>
    <w:rsid w:val="00D74075"/>
    <w:rsid w:val="00D740D3"/>
    <w:rsid w:val="00D741E4"/>
    <w:rsid w:val="00D74264"/>
    <w:rsid w:val="00D744E5"/>
    <w:rsid w:val="00D748CA"/>
    <w:rsid w:val="00D748DE"/>
    <w:rsid w:val="00D7490F"/>
    <w:rsid w:val="00D749D4"/>
    <w:rsid w:val="00D74ABB"/>
    <w:rsid w:val="00D74C70"/>
    <w:rsid w:val="00D74CE5"/>
    <w:rsid w:val="00D74DBA"/>
    <w:rsid w:val="00D74E13"/>
    <w:rsid w:val="00D74E6C"/>
    <w:rsid w:val="00D74F5D"/>
    <w:rsid w:val="00D750CB"/>
    <w:rsid w:val="00D751EF"/>
    <w:rsid w:val="00D75290"/>
    <w:rsid w:val="00D7562A"/>
    <w:rsid w:val="00D75B51"/>
    <w:rsid w:val="00D75C8B"/>
    <w:rsid w:val="00D75CAF"/>
    <w:rsid w:val="00D75D9B"/>
    <w:rsid w:val="00D75DF3"/>
    <w:rsid w:val="00D75E10"/>
    <w:rsid w:val="00D75E75"/>
    <w:rsid w:val="00D75FEB"/>
    <w:rsid w:val="00D760F3"/>
    <w:rsid w:val="00D763DA"/>
    <w:rsid w:val="00D7647A"/>
    <w:rsid w:val="00D7648F"/>
    <w:rsid w:val="00D769CC"/>
    <w:rsid w:val="00D76A2C"/>
    <w:rsid w:val="00D76D66"/>
    <w:rsid w:val="00D76F0C"/>
    <w:rsid w:val="00D7715D"/>
    <w:rsid w:val="00D77176"/>
    <w:rsid w:val="00D77362"/>
    <w:rsid w:val="00D773D5"/>
    <w:rsid w:val="00D77618"/>
    <w:rsid w:val="00D77657"/>
    <w:rsid w:val="00D7766A"/>
    <w:rsid w:val="00D77806"/>
    <w:rsid w:val="00D77A2A"/>
    <w:rsid w:val="00D77D15"/>
    <w:rsid w:val="00D77E7A"/>
    <w:rsid w:val="00D800B8"/>
    <w:rsid w:val="00D800EA"/>
    <w:rsid w:val="00D80330"/>
    <w:rsid w:val="00D80597"/>
    <w:rsid w:val="00D8061C"/>
    <w:rsid w:val="00D80731"/>
    <w:rsid w:val="00D80732"/>
    <w:rsid w:val="00D80967"/>
    <w:rsid w:val="00D80A40"/>
    <w:rsid w:val="00D80B8C"/>
    <w:rsid w:val="00D80BDC"/>
    <w:rsid w:val="00D80DF1"/>
    <w:rsid w:val="00D8100A"/>
    <w:rsid w:val="00D8104D"/>
    <w:rsid w:val="00D811AD"/>
    <w:rsid w:val="00D812A5"/>
    <w:rsid w:val="00D8152E"/>
    <w:rsid w:val="00D81819"/>
    <w:rsid w:val="00D81D7C"/>
    <w:rsid w:val="00D81E90"/>
    <w:rsid w:val="00D81F6D"/>
    <w:rsid w:val="00D8204C"/>
    <w:rsid w:val="00D822B5"/>
    <w:rsid w:val="00D822DB"/>
    <w:rsid w:val="00D8238D"/>
    <w:rsid w:val="00D823CC"/>
    <w:rsid w:val="00D82834"/>
    <w:rsid w:val="00D82A62"/>
    <w:rsid w:val="00D82AAD"/>
    <w:rsid w:val="00D82C69"/>
    <w:rsid w:val="00D82C8B"/>
    <w:rsid w:val="00D82CE5"/>
    <w:rsid w:val="00D82E30"/>
    <w:rsid w:val="00D832E0"/>
    <w:rsid w:val="00D8334E"/>
    <w:rsid w:val="00D8357E"/>
    <w:rsid w:val="00D838DF"/>
    <w:rsid w:val="00D83A02"/>
    <w:rsid w:val="00D83A85"/>
    <w:rsid w:val="00D83DA3"/>
    <w:rsid w:val="00D840CB"/>
    <w:rsid w:val="00D840DB"/>
    <w:rsid w:val="00D84464"/>
    <w:rsid w:val="00D8457C"/>
    <w:rsid w:val="00D847AE"/>
    <w:rsid w:val="00D84DC5"/>
    <w:rsid w:val="00D84E35"/>
    <w:rsid w:val="00D84ED8"/>
    <w:rsid w:val="00D8509C"/>
    <w:rsid w:val="00D853D2"/>
    <w:rsid w:val="00D853FC"/>
    <w:rsid w:val="00D8554D"/>
    <w:rsid w:val="00D8571E"/>
    <w:rsid w:val="00D85A0A"/>
    <w:rsid w:val="00D85C0D"/>
    <w:rsid w:val="00D8601E"/>
    <w:rsid w:val="00D86159"/>
    <w:rsid w:val="00D8619A"/>
    <w:rsid w:val="00D864DE"/>
    <w:rsid w:val="00D865DF"/>
    <w:rsid w:val="00D8661C"/>
    <w:rsid w:val="00D86689"/>
    <w:rsid w:val="00D8691D"/>
    <w:rsid w:val="00D86948"/>
    <w:rsid w:val="00D86C90"/>
    <w:rsid w:val="00D86E65"/>
    <w:rsid w:val="00D86F28"/>
    <w:rsid w:val="00D86F69"/>
    <w:rsid w:val="00D87022"/>
    <w:rsid w:val="00D870BB"/>
    <w:rsid w:val="00D87180"/>
    <w:rsid w:val="00D872CC"/>
    <w:rsid w:val="00D8753B"/>
    <w:rsid w:val="00D876F3"/>
    <w:rsid w:val="00D8777F"/>
    <w:rsid w:val="00D8778C"/>
    <w:rsid w:val="00D87818"/>
    <w:rsid w:val="00D8785B"/>
    <w:rsid w:val="00D879C3"/>
    <w:rsid w:val="00D87A94"/>
    <w:rsid w:val="00D90185"/>
    <w:rsid w:val="00D90476"/>
    <w:rsid w:val="00D905FA"/>
    <w:rsid w:val="00D906CA"/>
    <w:rsid w:val="00D906F5"/>
    <w:rsid w:val="00D907E7"/>
    <w:rsid w:val="00D90BBD"/>
    <w:rsid w:val="00D91016"/>
    <w:rsid w:val="00D913BE"/>
    <w:rsid w:val="00D9155F"/>
    <w:rsid w:val="00D91585"/>
    <w:rsid w:val="00D91591"/>
    <w:rsid w:val="00D915EF"/>
    <w:rsid w:val="00D9161C"/>
    <w:rsid w:val="00D91847"/>
    <w:rsid w:val="00D9189D"/>
    <w:rsid w:val="00D91942"/>
    <w:rsid w:val="00D91D05"/>
    <w:rsid w:val="00D91E74"/>
    <w:rsid w:val="00D922F4"/>
    <w:rsid w:val="00D923F4"/>
    <w:rsid w:val="00D9253D"/>
    <w:rsid w:val="00D928AB"/>
    <w:rsid w:val="00D92A17"/>
    <w:rsid w:val="00D92AD7"/>
    <w:rsid w:val="00D92DB2"/>
    <w:rsid w:val="00D92F5E"/>
    <w:rsid w:val="00D93229"/>
    <w:rsid w:val="00D9333A"/>
    <w:rsid w:val="00D93740"/>
    <w:rsid w:val="00D9381E"/>
    <w:rsid w:val="00D938C4"/>
    <w:rsid w:val="00D9396A"/>
    <w:rsid w:val="00D93C8B"/>
    <w:rsid w:val="00D93CA0"/>
    <w:rsid w:val="00D94074"/>
    <w:rsid w:val="00D94105"/>
    <w:rsid w:val="00D9433D"/>
    <w:rsid w:val="00D9435F"/>
    <w:rsid w:val="00D945B0"/>
    <w:rsid w:val="00D9469F"/>
    <w:rsid w:val="00D94A03"/>
    <w:rsid w:val="00D94AB2"/>
    <w:rsid w:val="00D94CEC"/>
    <w:rsid w:val="00D94EB2"/>
    <w:rsid w:val="00D950BE"/>
    <w:rsid w:val="00D953DD"/>
    <w:rsid w:val="00D95669"/>
    <w:rsid w:val="00D956E4"/>
    <w:rsid w:val="00D958A2"/>
    <w:rsid w:val="00D959BA"/>
    <w:rsid w:val="00D95C00"/>
    <w:rsid w:val="00D95C15"/>
    <w:rsid w:val="00D962BF"/>
    <w:rsid w:val="00D96376"/>
    <w:rsid w:val="00D965D2"/>
    <w:rsid w:val="00D965F7"/>
    <w:rsid w:val="00D966BC"/>
    <w:rsid w:val="00D968A8"/>
    <w:rsid w:val="00D96975"/>
    <w:rsid w:val="00D969EB"/>
    <w:rsid w:val="00D96BAE"/>
    <w:rsid w:val="00D96C6E"/>
    <w:rsid w:val="00D96CB3"/>
    <w:rsid w:val="00D96E35"/>
    <w:rsid w:val="00D96E37"/>
    <w:rsid w:val="00D96F82"/>
    <w:rsid w:val="00D97117"/>
    <w:rsid w:val="00D971BD"/>
    <w:rsid w:val="00D97452"/>
    <w:rsid w:val="00D977EA"/>
    <w:rsid w:val="00D9781D"/>
    <w:rsid w:val="00D97852"/>
    <w:rsid w:val="00D9788F"/>
    <w:rsid w:val="00D97A82"/>
    <w:rsid w:val="00D97ED4"/>
    <w:rsid w:val="00DA01CA"/>
    <w:rsid w:val="00DA065D"/>
    <w:rsid w:val="00DA0883"/>
    <w:rsid w:val="00DA0938"/>
    <w:rsid w:val="00DA098D"/>
    <w:rsid w:val="00DA09C6"/>
    <w:rsid w:val="00DA0A11"/>
    <w:rsid w:val="00DA0B6D"/>
    <w:rsid w:val="00DA0B95"/>
    <w:rsid w:val="00DA0C98"/>
    <w:rsid w:val="00DA0E35"/>
    <w:rsid w:val="00DA0FF6"/>
    <w:rsid w:val="00DA1132"/>
    <w:rsid w:val="00DA146C"/>
    <w:rsid w:val="00DA17CC"/>
    <w:rsid w:val="00DA1969"/>
    <w:rsid w:val="00DA1B84"/>
    <w:rsid w:val="00DA1BA2"/>
    <w:rsid w:val="00DA1BE8"/>
    <w:rsid w:val="00DA1CAD"/>
    <w:rsid w:val="00DA1D61"/>
    <w:rsid w:val="00DA20C8"/>
    <w:rsid w:val="00DA2182"/>
    <w:rsid w:val="00DA2458"/>
    <w:rsid w:val="00DA2505"/>
    <w:rsid w:val="00DA261E"/>
    <w:rsid w:val="00DA270A"/>
    <w:rsid w:val="00DA2AE8"/>
    <w:rsid w:val="00DA2CE0"/>
    <w:rsid w:val="00DA2E34"/>
    <w:rsid w:val="00DA3186"/>
    <w:rsid w:val="00DA32CE"/>
    <w:rsid w:val="00DA33A6"/>
    <w:rsid w:val="00DA377C"/>
    <w:rsid w:val="00DA382F"/>
    <w:rsid w:val="00DA3946"/>
    <w:rsid w:val="00DA3D03"/>
    <w:rsid w:val="00DA3D9E"/>
    <w:rsid w:val="00DA4083"/>
    <w:rsid w:val="00DA42F7"/>
    <w:rsid w:val="00DA43BB"/>
    <w:rsid w:val="00DA46A1"/>
    <w:rsid w:val="00DA4A49"/>
    <w:rsid w:val="00DA4DE0"/>
    <w:rsid w:val="00DA4DE3"/>
    <w:rsid w:val="00DA529F"/>
    <w:rsid w:val="00DA5433"/>
    <w:rsid w:val="00DA59DD"/>
    <w:rsid w:val="00DA5CFC"/>
    <w:rsid w:val="00DA5D38"/>
    <w:rsid w:val="00DA5E51"/>
    <w:rsid w:val="00DA5EF5"/>
    <w:rsid w:val="00DA636F"/>
    <w:rsid w:val="00DA6522"/>
    <w:rsid w:val="00DA6569"/>
    <w:rsid w:val="00DA6864"/>
    <w:rsid w:val="00DA68F2"/>
    <w:rsid w:val="00DA695D"/>
    <w:rsid w:val="00DA6BE5"/>
    <w:rsid w:val="00DA6C6F"/>
    <w:rsid w:val="00DA6D27"/>
    <w:rsid w:val="00DA6EC6"/>
    <w:rsid w:val="00DA6FD5"/>
    <w:rsid w:val="00DA7123"/>
    <w:rsid w:val="00DA715F"/>
    <w:rsid w:val="00DA7428"/>
    <w:rsid w:val="00DA744D"/>
    <w:rsid w:val="00DA74FF"/>
    <w:rsid w:val="00DA75E5"/>
    <w:rsid w:val="00DA78A0"/>
    <w:rsid w:val="00DA78BD"/>
    <w:rsid w:val="00DA7991"/>
    <w:rsid w:val="00DA7ABA"/>
    <w:rsid w:val="00DA7AFC"/>
    <w:rsid w:val="00DA7BD1"/>
    <w:rsid w:val="00DA7D1D"/>
    <w:rsid w:val="00DB01BD"/>
    <w:rsid w:val="00DB0235"/>
    <w:rsid w:val="00DB0392"/>
    <w:rsid w:val="00DB0759"/>
    <w:rsid w:val="00DB0E00"/>
    <w:rsid w:val="00DB0E13"/>
    <w:rsid w:val="00DB0EA7"/>
    <w:rsid w:val="00DB0F0D"/>
    <w:rsid w:val="00DB1043"/>
    <w:rsid w:val="00DB109B"/>
    <w:rsid w:val="00DB1234"/>
    <w:rsid w:val="00DB130E"/>
    <w:rsid w:val="00DB1770"/>
    <w:rsid w:val="00DB17F0"/>
    <w:rsid w:val="00DB1ABA"/>
    <w:rsid w:val="00DB1C07"/>
    <w:rsid w:val="00DB1C75"/>
    <w:rsid w:val="00DB1CAD"/>
    <w:rsid w:val="00DB1D29"/>
    <w:rsid w:val="00DB1DDC"/>
    <w:rsid w:val="00DB1EDA"/>
    <w:rsid w:val="00DB1EF8"/>
    <w:rsid w:val="00DB2440"/>
    <w:rsid w:val="00DB25F4"/>
    <w:rsid w:val="00DB2661"/>
    <w:rsid w:val="00DB2711"/>
    <w:rsid w:val="00DB294D"/>
    <w:rsid w:val="00DB29D1"/>
    <w:rsid w:val="00DB2C0D"/>
    <w:rsid w:val="00DB2FCB"/>
    <w:rsid w:val="00DB31A7"/>
    <w:rsid w:val="00DB33EC"/>
    <w:rsid w:val="00DB351B"/>
    <w:rsid w:val="00DB3751"/>
    <w:rsid w:val="00DB3842"/>
    <w:rsid w:val="00DB3967"/>
    <w:rsid w:val="00DB3A23"/>
    <w:rsid w:val="00DB3A5C"/>
    <w:rsid w:val="00DB3AF6"/>
    <w:rsid w:val="00DB3B97"/>
    <w:rsid w:val="00DB3EC4"/>
    <w:rsid w:val="00DB3F1C"/>
    <w:rsid w:val="00DB40F3"/>
    <w:rsid w:val="00DB44F8"/>
    <w:rsid w:val="00DB476C"/>
    <w:rsid w:val="00DB47ED"/>
    <w:rsid w:val="00DB4AF6"/>
    <w:rsid w:val="00DB4B92"/>
    <w:rsid w:val="00DB4CD1"/>
    <w:rsid w:val="00DB4E20"/>
    <w:rsid w:val="00DB52DA"/>
    <w:rsid w:val="00DB56E4"/>
    <w:rsid w:val="00DB5815"/>
    <w:rsid w:val="00DB584C"/>
    <w:rsid w:val="00DB5A0B"/>
    <w:rsid w:val="00DB5AFD"/>
    <w:rsid w:val="00DB60B7"/>
    <w:rsid w:val="00DB6297"/>
    <w:rsid w:val="00DB6B4C"/>
    <w:rsid w:val="00DB6B66"/>
    <w:rsid w:val="00DB6B9B"/>
    <w:rsid w:val="00DB6BD7"/>
    <w:rsid w:val="00DB6C23"/>
    <w:rsid w:val="00DB6D31"/>
    <w:rsid w:val="00DB6E25"/>
    <w:rsid w:val="00DB6E7B"/>
    <w:rsid w:val="00DB6F80"/>
    <w:rsid w:val="00DB71B7"/>
    <w:rsid w:val="00DB744A"/>
    <w:rsid w:val="00DB76EF"/>
    <w:rsid w:val="00DB7944"/>
    <w:rsid w:val="00DB7C88"/>
    <w:rsid w:val="00DB7D1F"/>
    <w:rsid w:val="00DC00C2"/>
    <w:rsid w:val="00DC05C9"/>
    <w:rsid w:val="00DC062F"/>
    <w:rsid w:val="00DC08D6"/>
    <w:rsid w:val="00DC0937"/>
    <w:rsid w:val="00DC0A5E"/>
    <w:rsid w:val="00DC0D85"/>
    <w:rsid w:val="00DC0E0E"/>
    <w:rsid w:val="00DC0EF2"/>
    <w:rsid w:val="00DC0FC4"/>
    <w:rsid w:val="00DC1087"/>
    <w:rsid w:val="00DC117A"/>
    <w:rsid w:val="00DC176D"/>
    <w:rsid w:val="00DC190F"/>
    <w:rsid w:val="00DC1914"/>
    <w:rsid w:val="00DC1963"/>
    <w:rsid w:val="00DC19C5"/>
    <w:rsid w:val="00DC1E1B"/>
    <w:rsid w:val="00DC2168"/>
    <w:rsid w:val="00DC23DC"/>
    <w:rsid w:val="00DC23E7"/>
    <w:rsid w:val="00DC249E"/>
    <w:rsid w:val="00DC2609"/>
    <w:rsid w:val="00DC2704"/>
    <w:rsid w:val="00DC2A4B"/>
    <w:rsid w:val="00DC2DAC"/>
    <w:rsid w:val="00DC2F8C"/>
    <w:rsid w:val="00DC2FD0"/>
    <w:rsid w:val="00DC2FF1"/>
    <w:rsid w:val="00DC30C4"/>
    <w:rsid w:val="00DC3167"/>
    <w:rsid w:val="00DC3394"/>
    <w:rsid w:val="00DC3507"/>
    <w:rsid w:val="00DC355E"/>
    <w:rsid w:val="00DC37CF"/>
    <w:rsid w:val="00DC3816"/>
    <w:rsid w:val="00DC39B1"/>
    <w:rsid w:val="00DC3F94"/>
    <w:rsid w:val="00DC3FB2"/>
    <w:rsid w:val="00DC42ED"/>
    <w:rsid w:val="00DC4315"/>
    <w:rsid w:val="00DC4406"/>
    <w:rsid w:val="00DC4A09"/>
    <w:rsid w:val="00DC4A49"/>
    <w:rsid w:val="00DC4BAA"/>
    <w:rsid w:val="00DC4C2B"/>
    <w:rsid w:val="00DC4CD4"/>
    <w:rsid w:val="00DC4EBC"/>
    <w:rsid w:val="00DC4FE8"/>
    <w:rsid w:val="00DC503C"/>
    <w:rsid w:val="00DC5276"/>
    <w:rsid w:val="00DC53F6"/>
    <w:rsid w:val="00DC573E"/>
    <w:rsid w:val="00DC580B"/>
    <w:rsid w:val="00DC591E"/>
    <w:rsid w:val="00DC598E"/>
    <w:rsid w:val="00DC5B7B"/>
    <w:rsid w:val="00DC5C66"/>
    <w:rsid w:val="00DC5E38"/>
    <w:rsid w:val="00DC5EA1"/>
    <w:rsid w:val="00DC5F96"/>
    <w:rsid w:val="00DC600D"/>
    <w:rsid w:val="00DC60A8"/>
    <w:rsid w:val="00DC635C"/>
    <w:rsid w:val="00DC644F"/>
    <w:rsid w:val="00DC66CC"/>
    <w:rsid w:val="00DC6883"/>
    <w:rsid w:val="00DC6962"/>
    <w:rsid w:val="00DC6C04"/>
    <w:rsid w:val="00DC6E13"/>
    <w:rsid w:val="00DC7071"/>
    <w:rsid w:val="00DC71A7"/>
    <w:rsid w:val="00DC73E7"/>
    <w:rsid w:val="00DC7D1E"/>
    <w:rsid w:val="00DC7D90"/>
    <w:rsid w:val="00DC7E63"/>
    <w:rsid w:val="00DD0398"/>
    <w:rsid w:val="00DD04C0"/>
    <w:rsid w:val="00DD0550"/>
    <w:rsid w:val="00DD05A7"/>
    <w:rsid w:val="00DD0DDB"/>
    <w:rsid w:val="00DD11BD"/>
    <w:rsid w:val="00DD15C9"/>
    <w:rsid w:val="00DD16FE"/>
    <w:rsid w:val="00DD17F8"/>
    <w:rsid w:val="00DD1F31"/>
    <w:rsid w:val="00DD2090"/>
    <w:rsid w:val="00DD2099"/>
    <w:rsid w:val="00DD22ED"/>
    <w:rsid w:val="00DD2633"/>
    <w:rsid w:val="00DD265E"/>
    <w:rsid w:val="00DD2767"/>
    <w:rsid w:val="00DD299E"/>
    <w:rsid w:val="00DD2F4B"/>
    <w:rsid w:val="00DD3372"/>
    <w:rsid w:val="00DD3618"/>
    <w:rsid w:val="00DD3674"/>
    <w:rsid w:val="00DD372C"/>
    <w:rsid w:val="00DD3842"/>
    <w:rsid w:val="00DD3846"/>
    <w:rsid w:val="00DD399B"/>
    <w:rsid w:val="00DD3A3C"/>
    <w:rsid w:val="00DD3B1F"/>
    <w:rsid w:val="00DD3DB1"/>
    <w:rsid w:val="00DD3F02"/>
    <w:rsid w:val="00DD4200"/>
    <w:rsid w:val="00DD42AA"/>
    <w:rsid w:val="00DD4332"/>
    <w:rsid w:val="00DD458B"/>
    <w:rsid w:val="00DD46E8"/>
    <w:rsid w:val="00DD474B"/>
    <w:rsid w:val="00DD4BE1"/>
    <w:rsid w:val="00DD4E63"/>
    <w:rsid w:val="00DD4EBE"/>
    <w:rsid w:val="00DD50C9"/>
    <w:rsid w:val="00DD5337"/>
    <w:rsid w:val="00DD5492"/>
    <w:rsid w:val="00DD555C"/>
    <w:rsid w:val="00DD56F9"/>
    <w:rsid w:val="00DD5E20"/>
    <w:rsid w:val="00DD60FC"/>
    <w:rsid w:val="00DD6419"/>
    <w:rsid w:val="00DD641F"/>
    <w:rsid w:val="00DD659E"/>
    <w:rsid w:val="00DD672E"/>
    <w:rsid w:val="00DD6B64"/>
    <w:rsid w:val="00DD6B8F"/>
    <w:rsid w:val="00DD6C04"/>
    <w:rsid w:val="00DD6F4A"/>
    <w:rsid w:val="00DD6F93"/>
    <w:rsid w:val="00DD7145"/>
    <w:rsid w:val="00DD717D"/>
    <w:rsid w:val="00DD728E"/>
    <w:rsid w:val="00DD72CB"/>
    <w:rsid w:val="00DD7349"/>
    <w:rsid w:val="00DD7399"/>
    <w:rsid w:val="00DD7688"/>
    <w:rsid w:val="00DD76BD"/>
    <w:rsid w:val="00DD76F8"/>
    <w:rsid w:val="00DD7CA9"/>
    <w:rsid w:val="00DE00C8"/>
    <w:rsid w:val="00DE042F"/>
    <w:rsid w:val="00DE048B"/>
    <w:rsid w:val="00DE0590"/>
    <w:rsid w:val="00DE0697"/>
    <w:rsid w:val="00DE06C3"/>
    <w:rsid w:val="00DE0C25"/>
    <w:rsid w:val="00DE0C5E"/>
    <w:rsid w:val="00DE0C7F"/>
    <w:rsid w:val="00DE0C8F"/>
    <w:rsid w:val="00DE0DA2"/>
    <w:rsid w:val="00DE0DFF"/>
    <w:rsid w:val="00DE0E6C"/>
    <w:rsid w:val="00DE1135"/>
    <w:rsid w:val="00DE1658"/>
    <w:rsid w:val="00DE176D"/>
    <w:rsid w:val="00DE1908"/>
    <w:rsid w:val="00DE1B8B"/>
    <w:rsid w:val="00DE1BEC"/>
    <w:rsid w:val="00DE1CA9"/>
    <w:rsid w:val="00DE1D02"/>
    <w:rsid w:val="00DE1FCF"/>
    <w:rsid w:val="00DE20FC"/>
    <w:rsid w:val="00DE2234"/>
    <w:rsid w:val="00DE22A9"/>
    <w:rsid w:val="00DE298D"/>
    <w:rsid w:val="00DE2A96"/>
    <w:rsid w:val="00DE2BFD"/>
    <w:rsid w:val="00DE2C82"/>
    <w:rsid w:val="00DE2D56"/>
    <w:rsid w:val="00DE2E0A"/>
    <w:rsid w:val="00DE2F22"/>
    <w:rsid w:val="00DE300B"/>
    <w:rsid w:val="00DE3053"/>
    <w:rsid w:val="00DE35EF"/>
    <w:rsid w:val="00DE382F"/>
    <w:rsid w:val="00DE38C1"/>
    <w:rsid w:val="00DE3B42"/>
    <w:rsid w:val="00DE3B46"/>
    <w:rsid w:val="00DE3D01"/>
    <w:rsid w:val="00DE3DD3"/>
    <w:rsid w:val="00DE4004"/>
    <w:rsid w:val="00DE40EC"/>
    <w:rsid w:val="00DE4202"/>
    <w:rsid w:val="00DE43C6"/>
    <w:rsid w:val="00DE4663"/>
    <w:rsid w:val="00DE4694"/>
    <w:rsid w:val="00DE4B72"/>
    <w:rsid w:val="00DE4BE5"/>
    <w:rsid w:val="00DE4CC2"/>
    <w:rsid w:val="00DE4E2E"/>
    <w:rsid w:val="00DE4EC0"/>
    <w:rsid w:val="00DE53BE"/>
    <w:rsid w:val="00DE5550"/>
    <w:rsid w:val="00DE5AC0"/>
    <w:rsid w:val="00DE5C23"/>
    <w:rsid w:val="00DE5E2E"/>
    <w:rsid w:val="00DE5F23"/>
    <w:rsid w:val="00DE6101"/>
    <w:rsid w:val="00DE66DB"/>
    <w:rsid w:val="00DE66EE"/>
    <w:rsid w:val="00DE6AF1"/>
    <w:rsid w:val="00DE6CF6"/>
    <w:rsid w:val="00DE7049"/>
    <w:rsid w:val="00DE7075"/>
    <w:rsid w:val="00DE749F"/>
    <w:rsid w:val="00DE77B7"/>
    <w:rsid w:val="00DE797A"/>
    <w:rsid w:val="00DE79C0"/>
    <w:rsid w:val="00DE7F59"/>
    <w:rsid w:val="00DF0358"/>
    <w:rsid w:val="00DF03F0"/>
    <w:rsid w:val="00DF061B"/>
    <w:rsid w:val="00DF084A"/>
    <w:rsid w:val="00DF09F4"/>
    <w:rsid w:val="00DF0C68"/>
    <w:rsid w:val="00DF0C84"/>
    <w:rsid w:val="00DF0F1A"/>
    <w:rsid w:val="00DF11E5"/>
    <w:rsid w:val="00DF1243"/>
    <w:rsid w:val="00DF129F"/>
    <w:rsid w:val="00DF12E3"/>
    <w:rsid w:val="00DF1587"/>
    <w:rsid w:val="00DF1DFC"/>
    <w:rsid w:val="00DF1ED4"/>
    <w:rsid w:val="00DF1ED8"/>
    <w:rsid w:val="00DF2084"/>
    <w:rsid w:val="00DF2181"/>
    <w:rsid w:val="00DF24D2"/>
    <w:rsid w:val="00DF2872"/>
    <w:rsid w:val="00DF28C7"/>
    <w:rsid w:val="00DF2BA8"/>
    <w:rsid w:val="00DF2D8B"/>
    <w:rsid w:val="00DF2E16"/>
    <w:rsid w:val="00DF308A"/>
    <w:rsid w:val="00DF3413"/>
    <w:rsid w:val="00DF3419"/>
    <w:rsid w:val="00DF354D"/>
    <w:rsid w:val="00DF35EA"/>
    <w:rsid w:val="00DF371C"/>
    <w:rsid w:val="00DF37C5"/>
    <w:rsid w:val="00DF384F"/>
    <w:rsid w:val="00DF3DD8"/>
    <w:rsid w:val="00DF3DE4"/>
    <w:rsid w:val="00DF3E67"/>
    <w:rsid w:val="00DF3E73"/>
    <w:rsid w:val="00DF3F00"/>
    <w:rsid w:val="00DF41EE"/>
    <w:rsid w:val="00DF4434"/>
    <w:rsid w:val="00DF4976"/>
    <w:rsid w:val="00DF4AC6"/>
    <w:rsid w:val="00DF4B2F"/>
    <w:rsid w:val="00DF4C77"/>
    <w:rsid w:val="00DF4D95"/>
    <w:rsid w:val="00DF4FBA"/>
    <w:rsid w:val="00DF50BD"/>
    <w:rsid w:val="00DF50D2"/>
    <w:rsid w:val="00DF5256"/>
    <w:rsid w:val="00DF528F"/>
    <w:rsid w:val="00DF563F"/>
    <w:rsid w:val="00DF5CDB"/>
    <w:rsid w:val="00DF5FEC"/>
    <w:rsid w:val="00DF6025"/>
    <w:rsid w:val="00DF6032"/>
    <w:rsid w:val="00DF650D"/>
    <w:rsid w:val="00DF6651"/>
    <w:rsid w:val="00DF66D4"/>
    <w:rsid w:val="00DF6727"/>
    <w:rsid w:val="00DF6752"/>
    <w:rsid w:val="00DF6872"/>
    <w:rsid w:val="00DF6B0D"/>
    <w:rsid w:val="00DF6B7C"/>
    <w:rsid w:val="00DF6B92"/>
    <w:rsid w:val="00DF6CFD"/>
    <w:rsid w:val="00DF71B9"/>
    <w:rsid w:val="00DF72A0"/>
    <w:rsid w:val="00DF7352"/>
    <w:rsid w:val="00DF7393"/>
    <w:rsid w:val="00DF7438"/>
    <w:rsid w:val="00DF75B0"/>
    <w:rsid w:val="00DF78D1"/>
    <w:rsid w:val="00DF7A7B"/>
    <w:rsid w:val="00DF7AD9"/>
    <w:rsid w:val="00DF7B34"/>
    <w:rsid w:val="00DF7B55"/>
    <w:rsid w:val="00DF7D3D"/>
    <w:rsid w:val="00DF7DAD"/>
    <w:rsid w:val="00E000DF"/>
    <w:rsid w:val="00E001B2"/>
    <w:rsid w:val="00E0038C"/>
    <w:rsid w:val="00E003AC"/>
    <w:rsid w:val="00E0051E"/>
    <w:rsid w:val="00E005B6"/>
    <w:rsid w:val="00E00612"/>
    <w:rsid w:val="00E006EE"/>
    <w:rsid w:val="00E00736"/>
    <w:rsid w:val="00E00783"/>
    <w:rsid w:val="00E008C6"/>
    <w:rsid w:val="00E00BA2"/>
    <w:rsid w:val="00E00E88"/>
    <w:rsid w:val="00E01043"/>
    <w:rsid w:val="00E01717"/>
    <w:rsid w:val="00E01718"/>
    <w:rsid w:val="00E0180D"/>
    <w:rsid w:val="00E01C8E"/>
    <w:rsid w:val="00E01CCB"/>
    <w:rsid w:val="00E01F3A"/>
    <w:rsid w:val="00E01FC5"/>
    <w:rsid w:val="00E02272"/>
    <w:rsid w:val="00E0254B"/>
    <w:rsid w:val="00E027CD"/>
    <w:rsid w:val="00E0283D"/>
    <w:rsid w:val="00E02877"/>
    <w:rsid w:val="00E02B22"/>
    <w:rsid w:val="00E02D9D"/>
    <w:rsid w:val="00E03246"/>
    <w:rsid w:val="00E03491"/>
    <w:rsid w:val="00E0368D"/>
    <w:rsid w:val="00E03814"/>
    <w:rsid w:val="00E0393F"/>
    <w:rsid w:val="00E03A21"/>
    <w:rsid w:val="00E03C8E"/>
    <w:rsid w:val="00E03D06"/>
    <w:rsid w:val="00E045CB"/>
    <w:rsid w:val="00E049CF"/>
    <w:rsid w:val="00E04A57"/>
    <w:rsid w:val="00E04CC1"/>
    <w:rsid w:val="00E04CDF"/>
    <w:rsid w:val="00E04EBD"/>
    <w:rsid w:val="00E0505B"/>
    <w:rsid w:val="00E055C6"/>
    <w:rsid w:val="00E05718"/>
    <w:rsid w:val="00E05B83"/>
    <w:rsid w:val="00E05BE6"/>
    <w:rsid w:val="00E05DB4"/>
    <w:rsid w:val="00E06109"/>
    <w:rsid w:val="00E063D8"/>
    <w:rsid w:val="00E063FF"/>
    <w:rsid w:val="00E06728"/>
    <w:rsid w:val="00E06879"/>
    <w:rsid w:val="00E06982"/>
    <w:rsid w:val="00E06A51"/>
    <w:rsid w:val="00E06BBE"/>
    <w:rsid w:val="00E06C7A"/>
    <w:rsid w:val="00E06E01"/>
    <w:rsid w:val="00E06E43"/>
    <w:rsid w:val="00E070CE"/>
    <w:rsid w:val="00E07123"/>
    <w:rsid w:val="00E071D7"/>
    <w:rsid w:val="00E07231"/>
    <w:rsid w:val="00E0758E"/>
    <w:rsid w:val="00E07860"/>
    <w:rsid w:val="00E078E2"/>
    <w:rsid w:val="00E07C2C"/>
    <w:rsid w:val="00E07D08"/>
    <w:rsid w:val="00E07D76"/>
    <w:rsid w:val="00E100A6"/>
    <w:rsid w:val="00E101D7"/>
    <w:rsid w:val="00E1024A"/>
    <w:rsid w:val="00E10323"/>
    <w:rsid w:val="00E10494"/>
    <w:rsid w:val="00E1063B"/>
    <w:rsid w:val="00E10E5A"/>
    <w:rsid w:val="00E110F4"/>
    <w:rsid w:val="00E112CA"/>
    <w:rsid w:val="00E11351"/>
    <w:rsid w:val="00E116D1"/>
    <w:rsid w:val="00E1171B"/>
    <w:rsid w:val="00E117AA"/>
    <w:rsid w:val="00E11BB5"/>
    <w:rsid w:val="00E11C73"/>
    <w:rsid w:val="00E125C0"/>
    <w:rsid w:val="00E1263B"/>
    <w:rsid w:val="00E12735"/>
    <w:rsid w:val="00E1275C"/>
    <w:rsid w:val="00E127D2"/>
    <w:rsid w:val="00E12802"/>
    <w:rsid w:val="00E1284A"/>
    <w:rsid w:val="00E1296C"/>
    <w:rsid w:val="00E1299C"/>
    <w:rsid w:val="00E12B84"/>
    <w:rsid w:val="00E12C9A"/>
    <w:rsid w:val="00E12D7D"/>
    <w:rsid w:val="00E1340E"/>
    <w:rsid w:val="00E13482"/>
    <w:rsid w:val="00E1372D"/>
    <w:rsid w:val="00E13904"/>
    <w:rsid w:val="00E139C9"/>
    <w:rsid w:val="00E13BD1"/>
    <w:rsid w:val="00E13E25"/>
    <w:rsid w:val="00E140C0"/>
    <w:rsid w:val="00E14503"/>
    <w:rsid w:val="00E14647"/>
    <w:rsid w:val="00E147A7"/>
    <w:rsid w:val="00E147E1"/>
    <w:rsid w:val="00E147E8"/>
    <w:rsid w:val="00E1483A"/>
    <w:rsid w:val="00E14859"/>
    <w:rsid w:val="00E1495B"/>
    <w:rsid w:val="00E14C1D"/>
    <w:rsid w:val="00E14D89"/>
    <w:rsid w:val="00E14E23"/>
    <w:rsid w:val="00E152EF"/>
    <w:rsid w:val="00E15428"/>
    <w:rsid w:val="00E1547B"/>
    <w:rsid w:val="00E1551B"/>
    <w:rsid w:val="00E156DF"/>
    <w:rsid w:val="00E15739"/>
    <w:rsid w:val="00E15A0D"/>
    <w:rsid w:val="00E15B91"/>
    <w:rsid w:val="00E15B93"/>
    <w:rsid w:val="00E15BA8"/>
    <w:rsid w:val="00E15BB8"/>
    <w:rsid w:val="00E15E2C"/>
    <w:rsid w:val="00E15F04"/>
    <w:rsid w:val="00E1622F"/>
    <w:rsid w:val="00E16393"/>
    <w:rsid w:val="00E165F9"/>
    <w:rsid w:val="00E1688E"/>
    <w:rsid w:val="00E16995"/>
    <w:rsid w:val="00E169AA"/>
    <w:rsid w:val="00E16A94"/>
    <w:rsid w:val="00E16AD3"/>
    <w:rsid w:val="00E16E64"/>
    <w:rsid w:val="00E16EB0"/>
    <w:rsid w:val="00E17009"/>
    <w:rsid w:val="00E171EE"/>
    <w:rsid w:val="00E17427"/>
    <w:rsid w:val="00E174D9"/>
    <w:rsid w:val="00E177EF"/>
    <w:rsid w:val="00E1793E"/>
    <w:rsid w:val="00E1795C"/>
    <w:rsid w:val="00E20090"/>
    <w:rsid w:val="00E2067F"/>
    <w:rsid w:val="00E207D2"/>
    <w:rsid w:val="00E208AD"/>
    <w:rsid w:val="00E209E6"/>
    <w:rsid w:val="00E20B10"/>
    <w:rsid w:val="00E21141"/>
    <w:rsid w:val="00E213F6"/>
    <w:rsid w:val="00E214D2"/>
    <w:rsid w:val="00E21658"/>
    <w:rsid w:val="00E2175B"/>
    <w:rsid w:val="00E218E8"/>
    <w:rsid w:val="00E219FF"/>
    <w:rsid w:val="00E21B95"/>
    <w:rsid w:val="00E21C19"/>
    <w:rsid w:val="00E21FA4"/>
    <w:rsid w:val="00E22042"/>
    <w:rsid w:val="00E220B0"/>
    <w:rsid w:val="00E22106"/>
    <w:rsid w:val="00E2255A"/>
    <w:rsid w:val="00E225B3"/>
    <w:rsid w:val="00E229E6"/>
    <w:rsid w:val="00E22A55"/>
    <w:rsid w:val="00E238F4"/>
    <w:rsid w:val="00E23959"/>
    <w:rsid w:val="00E23B03"/>
    <w:rsid w:val="00E23D0C"/>
    <w:rsid w:val="00E23D85"/>
    <w:rsid w:val="00E24075"/>
    <w:rsid w:val="00E242F9"/>
    <w:rsid w:val="00E24303"/>
    <w:rsid w:val="00E24457"/>
    <w:rsid w:val="00E246E3"/>
    <w:rsid w:val="00E24702"/>
    <w:rsid w:val="00E24726"/>
    <w:rsid w:val="00E24832"/>
    <w:rsid w:val="00E248D4"/>
    <w:rsid w:val="00E24CB6"/>
    <w:rsid w:val="00E24FD8"/>
    <w:rsid w:val="00E251E4"/>
    <w:rsid w:val="00E25355"/>
    <w:rsid w:val="00E257A7"/>
    <w:rsid w:val="00E25CEE"/>
    <w:rsid w:val="00E25DB5"/>
    <w:rsid w:val="00E26123"/>
    <w:rsid w:val="00E2628D"/>
    <w:rsid w:val="00E262BE"/>
    <w:rsid w:val="00E262CB"/>
    <w:rsid w:val="00E26462"/>
    <w:rsid w:val="00E26939"/>
    <w:rsid w:val="00E269D9"/>
    <w:rsid w:val="00E26A5E"/>
    <w:rsid w:val="00E26A85"/>
    <w:rsid w:val="00E26C1F"/>
    <w:rsid w:val="00E26EE7"/>
    <w:rsid w:val="00E27360"/>
    <w:rsid w:val="00E27426"/>
    <w:rsid w:val="00E27679"/>
    <w:rsid w:val="00E27802"/>
    <w:rsid w:val="00E27A14"/>
    <w:rsid w:val="00E27ABB"/>
    <w:rsid w:val="00E308C0"/>
    <w:rsid w:val="00E31167"/>
    <w:rsid w:val="00E313BA"/>
    <w:rsid w:val="00E314F4"/>
    <w:rsid w:val="00E315CC"/>
    <w:rsid w:val="00E31669"/>
    <w:rsid w:val="00E31B38"/>
    <w:rsid w:val="00E31C00"/>
    <w:rsid w:val="00E31C37"/>
    <w:rsid w:val="00E31C95"/>
    <w:rsid w:val="00E31E49"/>
    <w:rsid w:val="00E31E83"/>
    <w:rsid w:val="00E31EDB"/>
    <w:rsid w:val="00E31F1B"/>
    <w:rsid w:val="00E3210A"/>
    <w:rsid w:val="00E32119"/>
    <w:rsid w:val="00E32132"/>
    <w:rsid w:val="00E32295"/>
    <w:rsid w:val="00E32428"/>
    <w:rsid w:val="00E328E9"/>
    <w:rsid w:val="00E329DA"/>
    <w:rsid w:val="00E32A5B"/>
    <w:rsid w:val="00E32C2E"/>
    <w:rsid w:val="00E32C7B"/>
    <w:rsid w:val="00E32DE1"/>
    <w:rsid w:val="00E32E1C"/>
    <w:rsid w:val="00E32EBD"/>
    <w:rsid w:val="00E32FA5"/>
    <w:rsid w:val="00E33584"/>
    <w:rsid w:val="00E33A31"/>
    <w:rsid w:val="00E33D01"/>
    <w:rsid w:val="00E33DD8"/>
    <w:rsid w:val="00E3436A"/>
    <w:rsid w:val="00E3466C"/>
    <w:rsid w:val="00E34918"/>
    <w:rsid w:val="00E34927"/>
    <w:rsid w:val="00E34A30"/>
    <w:rsid w:val="00E34C76"/>
    <w:rsid w:val="00E34EDD"/>
    <w:rsid w:val="00E34F88"/>
    <w:rsid w:val="00E350AE"/>
    <w:rsid w:val="00E35229"/>
    <w:rsid w:val="00E3549A"/>
    <w:rsid w:val="00E357A6"/>
    <w:rsid w:val="00E3594E"/>
    <w:rsid w:val="00E35AB2"/>
    <w:rsid w:val="00E35C86"/>
    <w:rsid w:val="00E35F69"/>
    <w:rsid w:val="00E35FB0"/>
    <w:rsid w:val="00E35FBB"/>
    <w:rsid w:val="00E36143"/>
    <w:rsid w:val="00E36416"/>
    <w:rsid w:val="00E3657C"/>
    <w:rsid w:val="00E36717"/>
    <w:rsid w:val="00E367F9"/>
    <w:rsid w:val="00E36A12"/>
    <w:rsid w:val="00E36A1E"/>
    <w:rsid w:val="00E36B5F"/>
    <w:rsid w:val="00E36BC4"/>
    <w:rsid w:val="00E36C2D"/>
    <w:rsid w:val="00E36D6A"/>
    <w:rsid w:val="00E36DD8"/>
    <w:rsid w:val="00E36F36"/>
    <w:rsid w:val="00E36FA1"/>
    <w:rsid w:val="00E371B2"/>
    <w:rsid w:val="00E37203"/>
    <w:rsid w:val="00E37204"/>
    <w:rsid w:val="00E3771A"/>
    <w:rsid w:val="00E377B1"/>
    <w:rsid w:val="00E378F2"/>
    <w:rsid w:val="00E37984"/>
    <w:rsid w:val="00E37AFF"/>
    <w:rsid w:val="00E37C96"/>
    <w:rsid w:val="00E37CE2"/>
    <w:rsid w:val="00E37E92"/>
    <w:rsid w:val="00E40047"/>
    <w:rsid w:val="00E40492"/>
    <w:rsid w:val="00E40493"/>
    <w:rsid w:val="00E407FA"/>
    <w:rsid w:val="00E40AE7"/>
    <w:rsid w:val="00E40B3D"/>
    <w:rsid w:val="00E40C13"/>
    <w:rsid w:val="00E413AD"/>
    <w:rsid w:val="00E413B9"/>
    <w:rsid w:val="00E414A0"/>
    <w:rsid w:val="00E41836"/>
    <w:rsid w:val="00E4187C"/>
    <w:rsid w:val="00E418DA"/>
    <w:rsid w:val="00E41A5F"/>
    <w:rsid w:val="00E41BBC"/>
    <w:rsid w:val="00E41C2F"/>
    <w:rsid w:val="00E41F7F"/>
    <w:rsid w:val="00E4201B"/>
    <w:rsid w:val="00E424AD"/>
    <w:rsid w:val="00E4250F"/>
    <w:rsid w:val="00E42741"/>
    <w:rsid w:val="00E4282B"/>
    <w:rsid w:val="00E42A91"/>
    <w:rsid w:val="00E42B6E"/>
    <w:rsid w:val="00E42CA2"/>
    <w:rsid w:val="00E42D96"/>
    <w:rsid w:val="00E42FA3"/>
    <w:rsid w:val="00E433C7"/>
    <w:rsid w:val="00E43435"/>
    <w:rsid w:val="00E43BAC"/>
    <w:rsid w:val="00E43CB9"/>
    <w:rsid w:val="00E43EB7"/>
    <w:rsid w:val="00E43EB9"/>
    <w:rsid w:val="00E44178"/>
    <w:rsid w:val="00E44250"/>
    <w:rsid w:val="00E44412"/>
    <w:rsid w:val="00E445AB"/>
    <w:rsid w:val="00E4460B"/>
    <w:rsid w:val="00E44AB5"/>
    <w:rsid w:val="00E44B4C"/>
    <w:rsid w:val="00E44B77"/>
    <w:rsid w:val="00E44BA5"/>
    <w:rsid w:val="00E44E1F"/>
    <w:rsid w:val="00E44F62"/>
    <w:rsid w:val="00E44FBA"/>
    <w:rsid w:val="00E45123"/>
    <w:rsid w:val="00E4544E"/>
    <w:rsid w:val="00E454BE"/>
    <w:rsid w:val="00E45506"/>
    <w:rsid w:val="00E45662"/>
    <w:rsid w:val="00E45682"/>
    <w:rsid w:val="00E456BC"/>
    <w:rsid w:val="00E4585B"/>
    <w:rsid w:val="00E45870"/>
    <w:rsid w:val="00E458B3"/>
    <w:rsid w:val="00E462B9"/>
    <w:rsid w:val="00E468CB"/>
    <w:rsid w:val="00E46CEC"/>
    <w:rsid w:val="00E46EFE"/>
    <w:rsid w:val="00E47163"/>
    <w:rsid w:val="00E472DA"/>
    <w:rsid w:val="00E47433"/>
    <w:rsid w:val="00E47566"/>
    <w:rsid w:val="00E47567"/>
    <w:rsid w:val="00E475B5"/>
    <w:rsid w:val="00E47820"/>
    <w:rsid w:val="00E478F4"/>
    <w:rsid w:val="00E47EA7"/>
    <w:rsid w:val="00E47F2E"/>
    <w:rsid w:val="00E47FA5"/>
    <w:rsid w:val="00E501AE"/>
    <w:rsid w:val="00E50483"/>
    <w:rsid w:val="00E50593"/>
    <w:rsid w:val="00E505AA"/>
    <w:rsid w:val="00E5067C"/>
    <w:rsid w:val="00E508B6"/>
    <w:rsid w:val="00E5091C"/>
    <w:rsid w:val="00E50EB9"/>
    <w:rsid w:val="00E50F19"/>
    <w:rsid w:val="00E50F81"/>
    <w:rsid w:val="00E51609"/>
    <w:rsid w:val="00E51685"/>
    <w:rsid w:val="00E51AC0"/>
    <w:rsid w:val="00E51AC7"/>
    <w:rsid w:val="00E51BF7"/>
    <w:rsid w:val="00E51F2A"/>
    <w:rsid w:val="00E52092"/>
    <w:rsid w:val="00E520FE"/>
    <w:rsid w:val="00E523D1"/>
    <w:rsid w:val="00E5242E"/>
    <w:rsid w:val="00E524D4"/>
    <w:rsid w:val="00E526CE"/>
    <w:rsid w:val="00E528A6"/>
    <w:rsid w:val="00E52921"/>
    <w:rsid w:val="00E529EA"/>
    <w:rsid w:val="00E52CBD"/>
    <w:rsid w:val="00E531D6"/>
    <w:rsid w:val="00E532C9"/>
    <w:rsid w:val="00E533DD"/>
    <w:rsid w:val="00E53440"/>
    <w:rsid w:val="00E53452"/>
    <w:rsid w:val="00E537F2"/>
    <w:rsid w:val="00E538EB"/>
    <w:rsid w:val="00E53B4D"/>
    <w:rsid w:val="00E53DB2"/>
    <w:rsid w:val="00E54120"/>
    <w:rsid w:val="00E541F2"/>
    <w:rsid w:val="00E542C4"/>
    <w:rsid w:val="00E544D5"/>
    <w:rsid w:val="00E54705"/>
    <w:rsid w:val="00E547A5"/>
    <w:rsid w:val="00E54BCE"/>
    <w:rsid w:val="00E55136"/>
    <w:rsid w:val="00E5516A"/>
    <w:rsid w:val="00E55189"/>
    <w:rsid w:val="00E55393"/>
    <w:rsid w:val="00E555EC"/>
    <w:rsid w:val="00E55661"/>
    <w:rsid w:val="00E5567A"/>
    <w:rsid w:val="00E55768"/>
    <w:rsid w:val="00E559AE"/>
    <w:rsid w:val="00E55B1A"/>
    <w:rsid w:val="00E55B74"/>
    <w:rsid w:val="00E55E66"/>
    <w:rsid w:val="00E55F7A"/>
    <w:rsid w:val="00E56258"/>
    <w:rsid w:val="00E562D8"/>
    <w:rsid w:val="00E563C4"/>
    <w:rsid w:val="00E56487"/>
    <w:rsid w:val="00E564E9"/>
    <w:rsid w:val="00E56510"/>
    <w:rsid w:val="00E568AF"/>
    <w:rsid w:val="00E56A03"/>
    <w:rsid w:val="00E56FC7"/>
    <w:rsid w:val="00E57094"/>
    <w:rsid w:val="00E572F3"/>
    <w:rsid w:val="00E57547"/>
    <w:rsid w:val="00E575A1"/>
    <w:rsid w:val="00E575FC"/>
    <w:rsid w:val="00E57615"/>
    <w:rsid w:val="00E5766E"/>
    <w:rsid w:val="00E578CB"/>
    <w:rsid w:val="00E57C6D"/>
    <w:rsid w:val="00E603C2"/>
    <w:rsid w:val="00E604AD"/>
    <w:rsid w:val="00E60578"/>
    <w:rsid w:val="00E60A95"/>
    <w:rsid w:val="00E60B9F"/>
    <w:rsid w:val="00E60DFC"/>
    <w:rsid w:val="00E60E25"/>
    <w:rsid w:val="00E60EAB"/>
    <w:rsid w:val="00E60F52"/>
    <w:rsid w:val="00E60F72"/>
    <w:rsid w:val="00E6118B"/>
    <w:rsid w:val="00E61240"/>
    <w:rsid w:val="00E6183A"/>
    <w:rsid w:val="00E619CA"/>
    <w:rsid w:val="00E61A4E"/>
    <w:rsid w:val="00E61ACC"/>
    <w:rsid w:val="00E61F0A"/>
    <w:rsid w:val="00E61F3F"/>
    <w:rsid w:val="00E61F5C"/>
    <w:rsid w:val="00E62087"/>
    <w:rsid w:val="00E623FD"/>
    <w:rsid w:val="00E627D4"/>
    <w:rsid w:val="00E6280F"/>
    <w:rsid w:val="00E62BA1"/>
    <w:rsid w:val="00E62E86"/>
    <w:rsid w:val="00E62F6B"/>
    <w:rsid w:val="00E63018"/>
    <w:rsid w:val="00E633FC"/>
    <w:rsid w:val="00E635E5"/>
    <w:rsid w:val="00E636A9"/>
    <w:rsid w:val="00E636CD"/>
    <w:rsid w:val="00E63AE0"/>
    <w:rsid w:val="00E63CBA"/>
    <w:rsid w:val="00E64006"/>
    <w:rsid w:val="00E64197"/>
    <w:rsid w:val="00E64375"/>
    <w:rsid w:val="00E643CE"/>
    <w:rsid w:val="00E64A9B"/>
    <w:rsid w:val="00E64B5C"/>
    <w:rsid w:val="00E64D15"/>
    <w:rsid w:val="00E651A5"/>
    <w:rsid w:val="00E652C7"/>
    <w:rsid w:val="00E65403"/>
    <w:rsid w:val="00E655E2"/>
    <w:rsid w:val="00E657E0"/>
    <w:rsid w:val="00E65B3F"/>
    <w:rsid w:val="00E65B65"/>
    <w:rsid w:val="00E65D38"/>
    <w:rsid w:val="00E65D6F"/>
    <w:rsid w:val="00E65E0C"/>
    <w:rsid w:val="00E65F58"/>
    <w:rsid w:val="00E66324"/>
    <w:rsid w:val="00E663A8"/>
    <w:rsid w:val="00E66626"/>
    <w:rsid w:val="00E667BD"/>
    <w:rsid w:val="00E667F2"/>
    <w:rsid w:val="00E66ACB"/>
    <w:rsid w:val="00E66ACE"/>
    <w:rsid w:val="00E66D0D"/>
    <w:rsid w:val="00E66D22"/>
    <w:rsid w:val="00E670FB"/>
    <w:rsid w:val="00E6723E"/>
    <w:rsid w:val="00E67544"/>
    <w:rsid w:val="00E677B8"/>
    <w:rsid w:val="00E677E2"/>
    <w:rsid w:val="00E67BB6"/>
    <w:rsid w:val="00E67DDC"/>
    <w:rsid w:val="00E70454"/>
    <w:rsid w:val="00E70550"/>
    <w:rsid w:val="00E7066E"/>
    <w:rsid w:val="00E708B4"/>
    <w:rsid w:val="00E70C06"/>
    <w:rsid w:val="00E70D8A"/>
    <w:rsid w:val="00E70E76"/>
    <w:rsid w:val="00E7104A"/>
    <w:rsid w:val="00E7110D"/>
    <w:rsid w:val="00E7114B"/>
    <w:rsid w:val="00E7182C"/>
    <w:rsid w:val="00E71D55"/>
    <w:rsid w:val="00E71DD4"/>
    <w:rsid w:val="00E71F06"/>
    <w:rsid w:val="00E71FA0"/>
    <w:rsid w:val="00E72108"/>
    <w:rsid w:val="00E7213B"/>
    <w:rsid w:val="00E72393"/>
    <w:rsid w:val="00E723ED"/>
    <w:rsid w:val="00E72467"/>
    <w:rsid w:val="00E725BC"/>
    <w:rsid w:val="00E72831"/>
    <w:rsid w:val="00E72835"/>
    <w:rsid w:val="00E72969"/>
    <w:rsid w:val="00E72C09"/>
    <w:rsid w:val="00E72CAE"/>
    <w:rsid w:val="00E72EC7"/>
    <w:rsid w:val="00E731CF"/>
    <w:rsid w:val="00E734F8"/>
    <w:rsid w:val="00E7351E"/>
    <w:rsid w:val="00E737E7"/>
    <w:rsid w:val="00E73992"/>
    <w:rsid w:val="00E739CA"/>
    <w:rsid w:val="00E73B64"/>
    <w:rsid w:val="00E73B6C"/>
    <w:rsid w:val="00E73BA6"/>
    <w:rsid w:val="00E740BC"/>
    <w:rsid w:val="00E741A0"/>
    <w:rsid w:val="00E7465F"/>
    <w:rsid w:val="00E7485F"/>
    <w:rsid w:val="00E748A1"/>
    <w:rsid w:val="00E749CB"/>
    <w:rsid w:val="00E74A68"/>
    <w:rsid w:val="00E74D33"/>
    <w:rsid w:val="00E74DB7"/>
    <w:rsid w:val="00E75481"/>
    <w:rsid w:val="00E7558F"/>
    <w:rsid w:val="00E755A1"/>
    <w:rsid w:val="00E75808"/>
    <w:rsid w:val="00E75993"/>
    <w:rsid w:val="00E75A7D"/>
    <w:rsid w:val="00E75ADE"/>
    <w:rsid w:val="00E75EC3"/>
    <w:rsid w:val="00E76017"/>
    <w:rsid w:val="00E76056"/>
    <w:rsid w:val="00E76112"/>
    <w:rsid w:val="00E76248"/>
    <w:rsid w:val="00E7675C"/>
    <w:rsid w:val="00E76930"/>
    <w:rsid w:val="00E76959"/>
    <w:rsid w:val="00E76CA4"/>
    <w:rsid w:val="00E76CDA"/>
    <w:rsid w:val="00E7712C"/>
    <w:rsid w:val="00E771DD"/>
    <w:rsid w:val="00E773B1"/>
    <w:rsid w:val="00E773DF"/>
    <w:rsid w:val="00E7780C"/>
    <w:rsid w:val="00E778EC"/>
    <w:rsid w:val="00E7794A"/>
    <w:rsid w:val="00E77C21"/>
    <w:rsid w:val="00E80D32"/>
    <w:rsid w:val="00E80DA0"/>
    <w:rsid w:val="00E80DE2"/>
    <w:rsid w:val="00E811F3"/>
    <w:rsid w:val="00E8127B"/>
    <w:rsid w:val="00E81698"/>
    <w:rsid w:val="00E816A5"/>
    <w:rsid w:val="00E81AE8"/>
    <w:rsid w:val="00E81C39"/>
    <w:rsid w:val="00E81C64"/>
    <w:rsid w:val="00E820E0"/>
    <w:rsid w:val="00E822A0"/>
    <w:rsid w:val="00E82326"/>
    <w:rsid w:val="00E82364"/>
    <w:rsid w:val="00E8247D"/>
    <w:rsid w:val="00E8256A"/>
    <w:rsid w:val="00E826CA"/>
    <w:rsid w:val="00E82838"/>
    <w:rsid w:val="00E82871"/>
    <w:rsid w:val="00E82973"/>
    <w:rsid w:val="00E8299C"/>
    <w:rsid w:val="00E82AE5"/>
    <w:rsid w:val="00E82C15"/>
    <w:rsid w:val="00E82D05"/>
    <w:rsid w:val="00E82DB0"/>
    <w:rsid w:val="00E82E91"/>
    <w:rsid w:val="00E8310D"/>
    <w:rsid w:val="00E83366"/>
    <w:rsid w:val="00E8355D"/>
    <w:rsid w:val="00E835F2"/>
    <w:rsid w:val="00E83633"/>
    <w:rsid w:val="00E836A4"/>
    <w:rsid w:val="00E83869"/>
    <w:rsid w:val="00E83AD6"/>
    <w:rsid w:val="00E83B02"/>
    <w:rsid w:val="00E83B8B"/>
    <w:rsid w:val="00E83E87"/>
    <w:rsid w:val="00E84070"/>
    <w:rsid w:val="00E840D0"/>
    <w:rsid w:val="00E8419A"/>
    <w:rsid w:val="00E84251"/>
    <w:rsid w:val="00E84339"/>
    <w:rsid w:val="00E84611"/>
    <w:rsid w:val="00E84670"/>
    <w:rsid w:val="00E848E9"/>
    <w:rsid w:val="00E8495E"/>
    <w:rsid w:val="00E84A64"/>
    <w:rsid w:val="00E84ACB"/>
    <w:rsid w:val="00E84B75"/>
    <w:rsid w:val="00E84DC7"/>
    <w:rsid w:val="00E84F74"/>
    <w:rsid w:val="00E85465"/>
    <w:rsid w:val="00E85782"/>
    <w:rsid w:val="00E857F8"/>
    <w:rsid w:val="00E85AC0"/>
    <w:rsid w:val="00E85E31"/>
    <w:rsid w:val="00E85F98"/>
    <w:rsid w:val="00E86043"/>
    <w:rsid w:val="00E86118"/>
    <w:rsid w:val="00E861B8"/>
    <w:rsid w:val="00E86265"/>
    <w:rsid w:val="00E86367"/>
    <w:rsid w:val="00E86686"/>
    <w:rsid w:val="00E86848"/>
    <w:rsid w:val="00E868D4"/>
    <w:rsid w:val="00E86A37"/>
    <w:rsid w:val="00E86A70"/>
    <w:rsid w:val="00E86AE4"/>
    <w:rsid w:val="00E86C3C"/>
    <w:rsid w:val="00E86DFF"/>
    <w:rsid w:val="00E86EE9"/>
    <w:rsid w:val="00E87137"/>
    <w:rsid w:val="00E871EA"/>
    <w:rsid w:val="00E87483"/>
    <w:rsid w:val="00E8750D"/>
    <w:rsid w:val="00E876C5"/>
    <w:rsid w:val="00E877CE"/>
    <w:rsid w:val="00E87A30"/>
    <w:rsid w:val="00E87AC0"/>
    <w:rsid w:val="00E87D39"/>
    <w:rsid w:val="00E900FD"/>
    <w:rsid w:val="00E90431"/>
    <w:rsid w:val="00E904EB"/>
    <w:rsid w:val="00E90690"/>
    <w:rsid w:val="00E908F9"/>
    <w:rsid w:val="00E90AD6"/>
    <w:rsid w:val="00E90C14"/>
    <w:rsid w:val="00E90CF2"/>
    <w:rsid w:val="00E90D35"/>
    <w:rsid w:val="00E911BC"/>
    <w:rsid w:val="00E91420"/>
    <w:rsid w:val="00E91448"/>
    <w:rsid w:val="00E91729"/>
    <w:rsid w:val="00E91B9E"/>
    <w:rsid w:val="00E924C4"/>
    <w:rsid w:val="00E92541"/>
    <w:rsid w:val="00E925BC"/>
    <w:rsid w:val="00E925F3"/>
    <w:rsid w:val="00E9269A"/>
    <w:rsid w:val="00E927C6"/>
    <w:rsid w:val="00E92BC3"/>
    <w:rsid w:val="00E92C6D"/>
    <w:rsid w:val="00E92DBA"/>
    <w:rsid w:val="00E92F69"/>
    <w:rsid w:val="00E93070"/>
    <w:rsid w:val="00E933C0"/>
    <w:rsid w:val="00E933C1"/>
    <w:rsid w:val="00E933DF"/>
    <w:rsid w:val="00E93647"/>
    <w:rsid w:val="00E93763"/>
    <w:rsid w:val="00E937A0"/>
    <w:rsid w:val="00E9388B"/>
    <w:rsid w:val="00E93A18"/>
    <w:rsid w:val="00E93D9F"/>
    <w:rsid w:val="00E93E0B"/>
    <w:rsid w:val="00E93E1E"/>
    <w:rsid w:val="00E93E88"/>
    <w:rsid w:val="00E93E95"/>
    <w:rsid w:val="00E93F6C"/>
    <w:rsid w:val="00E94041"/>
    <w:rsid w:val="00E946B5"/>
    <w:rsid w:val="00E9470B"/>
    <w:rsid w:val="00E94BBD"/>
    <w:rsid w:val="00E94BDF"/>
    <w:rsid w:val="00E94DDE"/>
    <w:rsid w:val="00E94F50"/>
    <w:rsid w:val="00E94FFB"/>
    <w:rsid w:val="00E951E2"/>
    <w:rsid w:val="00E952D4"/>
    <w:rsid w:val="00E955AF"/>
    <w:rsid w:val="00E95E36"/>
    <w:rsid w:val="00E95E6D"/>
    <w:rsid w:val="00E9604D"/>
    <w:rsid w:val="00E96266"/>
    <w:rsid w:val="00E962A1"/>
    <w:rsid w:val="00E96690"/>
    <w:rsid w:val="00E96702"/>
    <w:rsid w:val="00E96704"/>
    <w:rsid w:val="00E96730"/>
    <w:rsid w:val="00E96926"/>
    <w:rsid w:val="00E96954"/>
    <w:rsid w:val="00E976AE"/>
    <w:rsid w:val="00E978B0"/>
    <w:rsid w:val="00E97C14"/>
    <w:rsid w:val="00E97DE6"/>
    <w:rsid w:val="00EA01A5"/>
    <w:rsid w:val="00EA020D"/>
    <w:rsid w:val="00EA03CE"/>
    <w:rsid w:val="00EA041C"/>
    <w:rsid w:val="00EA06D3"/>
    <w:rsid w:val="00EA07D0"/>
    <w:rsid w:val="00EA0864"/>
    <w:rsid w:val="00EA089F"/>
    <w:rsid w:val="00EA0E38"/>
    <w:rsid w:val="00EA106A"/>
    <w:rsid w:val="00EA1125"/>
    <w:rsid w:val="00EA1359"/>
    <w:rsid w:val="00EA13D5"/>
    <w:rsid w:val="00EA1883"/>
    <w:rsid w:val="00EA191C"/>
    <w:rsid w:val="00EA19A2"/>
    <w:rsid w:val="00EA1AB3"/>
    <w:rsid w:val="00EA1C6E"/>
    <w:rsid w:val="00EA1C75"/>
    <w:rsid w:val="00EA1DFC"/>
    <w:rsid w:val="00EA1EA8"/>
    <w:rsid w:val="00EA2004"/>
    <w:rsid w:val="00EA2286"/>
    <w:rsid w:val="00EA239F"/>
    <w:rsid w:val="00EA23FB"/>
    <w:rsid w:val="00EA2575"/>
    <w:rsid w:val="00EA27B8"/>
    <w:rsid w:val="00EA2BE4"/>
    <w:rsid w:val="00EA307C"/>
    <w:rsid w:val="00EA3088"/>
    <w:rsid w:val="00EA36E4"/>
    <w:rsid w:val="00EA38E5"/>
    <w:rsid w:val="00EA394A"/>
    <w:rsid w:val="00EA40F1"/>
    <w:rsid w:val="00EA442B"/>
    <w:rsid w:val="00EA4446"/>
    <w:rsid w:val="00EA45A6"/>
    <w:rsid w:val="00EA466A"/>
    <w:rsid w:val="00EA493C"/>
    <w:rsid w:val="00EA49FB"/>
    <w:rsid w:val="00EA4B75"/>
    <w:rsid w:val="00EA4C93"/>
    <w:rsid w:val="00EA4FB3"/>
    <w:rsid w:val="00EA5001"/>
    <w:rsid w:val="00EA53DC"/>
    <w:rsid w:val="00EA54D0"/>
    <w:rsid w:val="00EA56F8"/>
    <w:rsid w:val="00EA5CC1"/>
    <w:rsid w:val="00EA5D4E"/>
    <w:rsid w:val="00EA6153"/>
    <w:rsid w:val="00EA6391"/>
    <w:rsid w:val="00EA63FF"/>
    <w:rsid w:val="00EA663C"/>
    <w:rsid w:val="00EA69C2"/>
    <w:rsid w:val="00EA6B4F"/>
    <w:rsid w:val="00EA6FED"/>
    <w:rsid w:val="00EA736D"/>
    <w:rsid w:val="00EA7463"/>
    <w:rsid w:val="00EA7658"/>
    <w:rsid w:val="00EA779B"/>
    <w:rsid w:val="00EA77D0"/>
    <w:rsid w:val="00EA785B"/>
    <w:rsid w:val="00EA7C25"/>
    <w:rsid w:val="00EA7DC4"/>
    <w:rsid w:val="00EA7EB3"/>
    <w:rsid w:val="00EA7EC0"/>
    <w:rsid w:val="00EB00D6"/>
    <w:rsid w:val="00EB048A"/>
    <w:rsid w:val="00EB04C6"/>
    <w:rsid w:val="00EB0977"/>
    <w:rsid w:val="00EB0F4C"/>
    <w:rsid w:val="00EB18EF"/>
    <w:rsid w:val="00EB1B16"/>
    <w:rsid w:val="00EB1B88"/>
    <w:rsid w:val="00EB1B90"/>
    <w:rsid w:val="00EB1DF0"/>
    <w:rsid w:val="00EB1E27"/>
    <w:rsid w:val="00EB1E9B"/>
    <w:rsid w:val="00EB203A"/>
    <w:rsid w:val="00EB2403"/>
    <w:rsid w:val="00EB2557"/>
    <w:rsid w:val="00EB2631"/>
    <w:rsid w:val="00EB2659"/>
    <w:rsid w:val="00EB265C"/>
    <w:rsid w:val="00EB272C"/>
    <w:rsid w:val="00EB298C"/>
    <w:rsid w:val="00EB29DA"/>
    <w:rsid w:val="00EB29E2"/>
    <w:rsid w:val="00EB2CC3"/>
    <w:rsid w:val="00EB2D25"/>
    <w:rsid w:val="00EB2F23"/>
    <w:rsid w:val="00EB3221"/>
    <w:rsid w:val="00EB347E"/>
    <w:rsid w:val="00EB3705"/>
    <w:rsid w:val="00EB3789"/>
    <w:rsid w:val="00EB379D"/>
    <w:rsid w:val="00EB399C"/>
    <w:rsid w:val="00EB3BB8"/>
    <w:rsid w:val="00EB3D91"/>
    <w:rsid w:val="00EB3F83"/>
    <w:rsid w:val="00EB3FF2"/>
    <w:rsid w:val="00EB4525"/>
    <w:rsid w:val="00EB467B"/>
    <w:rsid w:val="00EB48F6"/>
    <w:rsid w:val="00EB4909"/>
    <w:rsid w:val="00EB4C1B"/>
    <w:rsid w:val="00EB4C62"/>
    <w:rsid w:val="00EB4E0C"/>
    <w:rsid w:val="00EB4E5C"/>
    <w:rsid w:val="00EB4EBD"/>
    <w:rsid w:val="00EB4EFC"/>
    <w:rsid w:val="00EB5047"/>
    <w:rsid w:val="00EB516D"/>
    <w:rsid w:val="00EB547A"/>
    <w:rsid w:val="00EB5589"/>
    <w:rsid w:val="00EB58AA"/>
    <w:rsid w:val="00EB593B"/>
    <w:rsid w:val="00EB5A4D"/>
    <w:rsid w:val="00EB5ACC"/>
    <w:rsid w:val="00EB60C5"/>
    <w:rsid w:val="00EB61B8"/>
    <w:rsid w:val="00EB6486"/>
    <w:rsid w:val="00EB64DA"/>
    <w:rsid w:val="00EB65CE"/>
    <w:rsid w:val="00EB664E"/>
    <w:rsid w:val="00EB6B16"/>
    <w:rsid w:val="00EB6B42"/>
    <w:rsid w:val="00EB6B70"/>
    <w:rsid w:val="00EB6C2B"/>
    <w:rsid w:val="00EB6D38"/>
    <w:rsid w:val="00EB6E5A"/>
    <w:rsid w:val="00EB6EC0"/>
    <w:rsid w:val="00EB7221"/>
    <w:rsid w:val="00EB7318"/>
    <w:rsid w:val="00EB74D2"/>
    <w:rsid w:val="00EB7A46"/>
    <w:rsid w:val="00EB7C96"/>
    <w:rsid w:val="00EB7D08"/>
    <w:rsid w:val="00EB7E28"/>
    <w:rsid w:val="00EB7EBD"/>
    <w:rsid w:val="00EC0003"/>
    <w:rsid w:val="00EC0036"/>
    <w:rsid w:val="00EC007E"/>
    <w:rsid w:val="00EC00F4"/>
    <w:rsid w:val="00EC02BA"/>
    <w:rsid w:val="00EC02DF"/>
    <w:rsid w:val="00EC05FC"/>
    <w:rsid w:val="00EC0642"/>
    <w:rsid w:val="00EC0929"/>
    <w:rsid w:val="00EC0B5D"/>
    <w:rsid w:val="00EC0B63"/>
    <w:rsid w:val="00EC0DA5"/>
    <w:rsid w:val="00EC0DFA"/>
    <w:rsid w:val="00EC1036"/>
    <w:rsid w:val="00EC1040"/>
    <w:rsid w:val="00EC134F"/>
    <w:rsid w:val="00EC146F"/>
    <w:rsid w:val="00EC1591"/>
    <w:rsid w:val="00EC15E8"/>
    <w:rsid w:val="00EC17F0"/>
    <w:rsid w:val="00EC196C"/>
    <w:rsid w:val="00EC19CE"/>
    <w:rsid w:val="00EC1B10"/>
    <w:rsid w:val="00EC1C24"/>
    <w:rsid w:val="00EC2113"/>
    <w:rsid w:val="00EC2157"/>
    <w:rsid w:val="00EC218E"/>
    <w:rsid w:val="00EC233D"/>
    <w:rsid w:val="00EC2376"/>
    <w:rsid w:val="00EC2443"/>
    <w:rsid w:val="00EC2558"/>
    <w:rsid w:val="00EC2675"/>
    <w:rsid w:val="00EC2916"/>
    <w:rsid w:val="00EC2B2A"/>
    <w:rsid w:val="00EC2DF0"/>
    <w:rsid w:val="00EC3600"/>
    <w:rsid w:val="00EC3676"/>
    <w:rsid w:val="00EC36B8"/>
    <w:rsid w:val="00EC377B"/>
    <w:rsid w:val="00EC3861"/>
    <w:rsid w:val="00EC3CFF"/>
    <w:rsid w:val="00EC3E65"/>
    <w:rsid w:val="00EC3EDA"/>
    <w:rsid w:val="00EC4090"/>
    <w:rsid w:val="00EC4153"/>
    <w:rsid w:val="00EC415E"/>
    <w:rsid w:val="00EC4300"/>
    <w:rsid w:val="00EC463B"/>
    <w:rsid w:val="00EC4881"/>
    <w:rsid w:val="00EC4BF8"/>
    <w:rsid w:val="00EC4C88"/>
    <w:rsid w:val="00EC4D1E"/>
    <w:rsid w:val="00EC4DBA"/>
    <w:rsid w:val="00EC510E"/>
    <w:rsid w:val="00EC5361"/>
    <w:rsid w:val="00EC5441"/>
    <w:rsid w:val="00EC5550"/>
    <w:rsid w:val="00EC577D"/>
    <w:rsid w:val="00EC57FA"/>
    <w:rsid w:val="00EC5943"/>
    <w:rsid w:val="00EC5A26"/>
    <w:rsid w:val="00EC5FC5"/>
    <w:rsid w:val="00EC5FEC"/>
    <w:rsid w:val="00EC6016"/>
    <w:rsid w:val="00EC60F9"/>
    <w:rsid w:val="00EC614B"/>
    <w:rsid w:val="00EC64A1"/>
    <w:rsid w:val="00EC660C"/>
    <w:rsid w:val="00EC679B"/>
    <w:rsid w:val="00EC6823"/>
    <w:rsid w:val="00EC6A1C"/>
    <w:rsid w:val="00EC6B1F"/>
    <w:rsid w:val="00EC6BA4"/>
    <w:rsid w:val="00EC73BD"/>
    <w:rsid w:val="00EC74B7"/>
    <w:rsid w:val="00EC7508"/>
    <w:rsid w:val="00EC78BC"/>
    <w:rsid w:val="00EC7A83"/>
    <w:rsid w:val="00EC7C12"/>
    <w:rsid w:val="00EC7DF3"/>
    <w:rsid w:val="00EC7EC0"/>
    <w:rsid w:val="00EC7ECB"/>
    <w:rsid w:val="00EC7F6F"/>
    <w:rsid w:val="00ED007C"/>
    <w:rsid w:val="00ED00F9"/>
    <w:rsid w:val="00ED01C4"/>
    <w:rsid w:val="00ED030D"/>
    <w:rsid w:val="00ED03F4"/>
    <w:rsid w:val="00ED05C0"/>
    <w:rsid w:val="00ED09CB"/>
    <w:rsid w:val="00ED0A57"/>
    <w:rsid w:val="00ED0AE9"/>
    <w:rsid w:val="00ED0B01"/>
    <w:rsid w:val="00ED0F8D"/>
    <w:rsid w:val="00ED0FDD"/>
    <w:rsid w:val="00ED13E3"/>
    <w:rsid w:val="00ED1541"/>
    <w:rsid w:val="00ED19ED"/>
    <w:rsid w:val="00ED1C09"/>
    <w:rsid w:val="00ED1D22"/>
    <w:rsid w:val="00ED1F69"/>
    <w:rsid w:val="00ED20B9"/>
    <w:rsid w:val="00ED21C6"/>
    <w:rsid w:val="00ED25A6"/>
    <w:rsid w:val="00ED28B3"/>
    <w:rsid w:val="00ED2A45"/>
    <w:rsid w:val="00ED2BC5"/>
    <w:rsid w:val="00ED2C64"/>
    <w:rsid w:val="00ED31C0"/>
    <w:rsid w:val="00ED39BC"/>
    <w:rsid w:val="00ED3CA0"/>
    <w:rsid w:val="00ED3DC6"/>
    <w:rsid w:val="00ED3DD5"/>
    <w:rsid w:val="00ED3F23"/>
    <w:rsid w:val="00ED445A"/>
    <w:rsid w:val="00ED4631"/>
    <w:rsid w:val="00ED48DF"/>
    <w:rsid w:val="00ED4A8A"/>
    <w:rsid w:val="00ED4C3C"/>
    <w:rsid w:val="00ED4E82"/>
    <w:rsid w:val="00ED50EE"/>
    <w:rsid w:val="00ED5462"/>
    <w:rsid w:val="00ED55B0"/>
    <w:rsid w:val="00ED58F0"/>
    <w:rsid w:val="00ED5B0F"/>
    <w:rsid w:val="00ED5C38"/>
    <w:rsid w:val="00ED60DB"/>
    <w:rsid w:val="00ED62AA"/>
    <w:rsid w:val="00ED6390"/>
    <w:rsid w:val="00ED650E"/>
    <w:rsid w:val="00ED65F8"/>
    <w:rsid w:val="00ED6666"/>
    <w:rsid w:val="00ED66CE"/>
    <w:rsid w:val="00ED66F1"/>
    <w:rsid w:val="00ED6702"/>
    <w:rsid w:val="00ED6753"/>
    <w:rsid w:val="00ED6B01"/>
    <w:rsid w:val="00ED6CB0"/>
    <w:rsid w:val="00ED6D09"/>
    <w:rsid w:val="00ED6D9C"/>
    <w:rsid w:val="00ED6E5C"/>
    <w:rsid w:val="00ED70A8"/>
    <w:rsid w:val="00ED7315"/>
    <w:rsid w:val="00ED7467"/>
    <w:rsid w:val="00ED7AAC"/>
    <w:rsid w:val="00ED7D76"/>
    <w:rsid w:val="00ED7DA1"/>
    <w:rsid w:val="00ED7DF1"/>
    <w:rsid w:val="00EE000A"/>
    <w:rsid w:val="00EE025F"/>
    <w:rsid w:val="00EE035B"/>
    <w:rsid w:val="00EE0423"/>
    <w:rsid w:val="00EE0513"/>
    <w:rsid w:val="00EE0640"/>
    <w:rsid w:val="00EE0B34"/>
    <w:rsid w:val="00EE0CAA"/>
    <w:rsid w:val="00EE0E0B"/>
    <w:rsid w:val="00EE13A7"/>
    <w:rsid w:val="00EE141B"/>
    <w:rsid w:val="00EE151A"/>
    <w:rsid w:val="00EE1AF2"/>
    <w:rsid w:val="00EE1B25"/>
    <w:rsid w:val="00EE1B57"/>
    <w:rsid w:val="00EE1FD8"/>
    <w:rsid w:val="00EE20C2"/>
    <w:rsid w:val="00EE2226"/>
    <w:rsid w:val="00EE25FB"/>
    <w:rsid w:val="00EE26A9"/>
    <w:rsid w:val="00EE28FA"/>
    <w:rsid w:val="00EE2AE6"/>
    <w:rsid w:val="00EE2BD8"/>
    <w:rsid w:val="00EE2C52"/>
    <w:rsid w:val="00EE2CA2"/>
    <w:rsid w:val="00EE30B1"/>
    <w:rsid w:val="00EE31E0"/>
    <w:rsid w:val="00EE3599"/>
    <w:rsid w:val="00EE3ABF"/>
    <w:rsid w:val="00EE3C0C"/>
    <w:rsid w:val="00EE3DFB"/>
    <w:rsid w:val="00EE3EA2"/>
    <w:rsid w:val="00EE439E"/>
    <w:rsid w:val="00EE442D"/>
    <w:rsid w:val="00EE4A6B"/>
    <w:rsid w:val="00EE4E3F"/>
    <w:rsid w:val="00EE4E8A"/>
    <w:rsid w:val="00EE537D"/>
    <w:rsid w:val="00EE5391"/>
    <w:rsid w:val="00EE5647"/>
    <w:rsid w:val="00EE5654"/>
    <w:rsid w:val="00EE569A"/>
    <w:rsid w:val="00EE5B24"/>
    <w:rsid w:val="00EE5B7D"/>
    <w:rsid w:val="00EE5CC4"/>
    <w:rsid w:val="00EE5E3E"/>
    <w:rsid w:val="00EE60E3"/>
    <w:rsid w:val="00EE614F"/>
    <w:rsid w:val="00EE67DC"/>
    <w:rsid w:val="00EE6D44"/>
    <w:rsid w:val="00EE6F79"/>
    <w:rsid w:val="00EE7056"/>
    <w:rsid w:val="00EE708D"/>
    <w:rsid w:val="00EE7A99"/>
    <w:rsid w:val="00EE7D13"/>
    <w:rsid w:val="00EE7D54"/>
    <w:rsid w:val="00EF016A"/>
    <w:rsid w:val="00EF04E8"/>
    <w:rsid w:val="00EF051F"/>
    <w:rsid w:val="00EF059E"/>
    <w:rsid w:val="00EF06F4"/>
    <w:rsid w:val="00EF0AA4"/>
    <w:rsid w:val="00EF0B05"/>
    <w:rsid w:val="00EF0C2C"/>
    <w:rsid w:val="00EF0D20"/>
    <w:rsid w:val="00EF107C"/>
    <w:rsid w:val="00EF10A9"/>
    <w:rsid w:val="00EF1158"/>
    <w:rsid w:val="00EF11C3"/>
    <w:rsid w:val="00EF1529"/>
    <w:rsid w:val="00EF178A"/>
    <w:rsid w:val="00EF18FC"/>
    <w:rsid w:val="00EF1954"/>
    <w:rsid w:val="00EF1986"/>
    <w:rsid w:val="00EF2011"/>
    <w:rsid w:val="00EF21F8"/>
    <w:rsid w:val="00EF220D"/>
    <w:rsid w:val="00EF2312"/>
    <w:rsid w:val="00EF245F"/>
    <w:rsid w:val="00EF24CF"/>
    <w:rsid w:val="00EF25C1"/>
    <w:rsid w:val="00EF2729"/>
    <w:rsid w:val="00EF2856"/>
    <w:rsid w:val="00EF2F9E"/>
    <w:rsid w:val="00EF2FEF"/>
    <w:rsid w:val="00EF301F"/>
    <w:rsid w:val="00EF30FF"/>
    <w:rsid w:val="00EF354C"/>
    <w:rsid w:val="00EF3765"/>
    <w:rsid w:val="00EF3973"/>
    <w:rsid w:val="00EF3AB4"/>
    <w:rsid w:val="00EF3C29"/>
    <w:rsid w:val="00EF3E6E"/>
    <w:rsid w:val="00EF3E8D"/>
    <w:rsid w:val="00EF4059"/>
    <w:rsid w:val="00EF4294"/>
    <w:rsid w:val="00EF42ED"/>
    <w:rsid w:val="00EF44A6"/>
    <w:rsid w:val="00EF44CF"/>
    <w:rsid w:val="00EF4518"/>
    <w:rsid w:val="00EF46C4"/>
    <w:rsid w:val="00EF4727"/>
    <w:rsid w:val="00EF4844"/>
    <w:rsid w:val="00EF49C9"/>
    <w:rsid w:val="00EF4A54"/>
    <w:rsid w:val="00EF4CB9"/>
    <w:rsid w:val="00EF4CF3"/>
    <w:rsid w:val="00EF4D8C"/>
    <w:rsid w:val="00EF4DCC"/>
    <w:rsid w:val="00EF4E0A"/>
    <w:rsid w:val="00EF50CC"/>
    <w:rsid w:val="00EF523E"/>
    <w:rsid w:val="00EF5265"/>
    <w:rsid w:val="00EF529C"/>
    <w:rsid w:val="00EF52C4"/>
    <w:rsid w:val="00EF5766"/>
    <w:rsid w:val="00EF59C8"/>
    <w:rsid w:val="00EF5A8C"/>
    <w:rsid w:val="00EF5E0C"/>
    <w:rsid w:val="00EF6305"/>
    <w:rsid w:val="00EF63C9"/>
    <w:rsid w:val="00EF653B"/>
    <w:rsid w:val="00EF6CB2"/>
    <w:rsid w:val="00EF6CDC"/>
    <w:rsid w:val="00EF6D21"/>
    <w:rsid w:val="00EF6DFB"/>
    <w:rsid w:val="00EF7169"/>
    <w:rsid w:val="00EF7525"/>
    <w:rsid w:val="00EF76A3"/>
    <w:rsid w:val="00EF76EA"/>
    <w:rsid w:val="00EF7711"/>
    <w:rsid w:val="00EF7785"/>
    <w:rsid w:val="00EF7BD3"/>
    <w:rsid w:val="00EF7BE7"/>
    <w:rsid w:val="00EF7CEE"/>
    <w:rsid w:val="00EF7D0F"/>
    <w:rsid w:val="00EF7FF9"/>
    <w:rsid w:val="00F0028B"/>
    <w:rsid w:val="00F00962"/>
    <w:rsid w:val="00F00CB3"/>
    <w:rsid w:val="00F00D72"/>
    <w:rsid w:val="00F01081"/>
    <w:rsid w:val="00F011FA"/>
    <w:rsid w:val="00F01777"/>
    <w:rsid w:val="00F01820"/>
    <w:rsid w:val="00F018C3"/>
    <w:rsid w:val="00F0192D"/>
    <w:rsid w:val="00F0193D"/>
    <w:rsid w:val="00F01D8B"/>
    <w:rsid w:val="00F01DBB"/>
    <w:rsid w:val="00F01F17"/>
    <w:rsid w:val="00F01F27"/>
    <w:rsid w:val="00F01F3B"/>
    <w:rsid w:val="00F01F97"/>
    <w:rsid w:val="00F021F7"/>
    <w:rsid w:val="00F02587"/>
    <w:rsid w:val="00F02591"/>
    <w:rsid w:val="00F02611"/>
    <w:rsid w:val="00F029C0"/>
    <w:rsid w:val="00F02A65"/>
    <w:rsid w:val="00F02B58"/>
    <w:rsid w:val="00F02CB1"/>
    <w:rsid w:val="00F02E0D"/>
    <w:rsid w:val="00F02F03"/>
    <w:rsid w:val="00F030D2"/>
    <w:rsid w:val="00F031BE"/>
    <w:rsid w:val="00F03A7C"/>
    <w:rsid w:val="00F03D25"/>
    <w:rsid w:val="00F0401D"/>
    <w:rsid w:val="00F0405A"/>
    <w:rsid w:val="00F042E1"/>
    <w:rsid w:val="00F04325"/>
    <w:rsid w:val="00F04619"/>
    <w:rsid w:val="00F0475E"/>
    <w:rsid w:val="00F04857"/>
    <w:rsid w:val="00F048A2"/>
    <w:rsid w:val="00F04904"/>
    <w:rsid w:val="00F04938"/>
    <w:rsid w:val="00F04958"/>
    <w:rsid w:val="00F04A04"/>
    <w:rsid w:val="00F04BF8"/>
    <w:rsid w:val="00F04CD7"/>
    <w:rsid w:val="00F0529F"/>
    <w:rsid w:val="00F05787"/>
    <w:rsid w:val="00F05947"/>
    <w:rsid w:val="00F05AED"/>
    <w:rsid w:val="00F05F6C"/>
    <w:rsid w:val="00F06397"/>
    <w:rsid w:val="00F064E9"/>
    <w:rsid w:val="00F066B7"/>
    <w:rsid w:val="00F06934"/>
    <w:rsid w:val="00F06B6C"/>
    <w:rsid w:val="00F07072"/>
    <w:rsid w:val="00F0758C"/>
    <w:rsid w:val="00F076FE"/>
    <w:rsid w:val="00F077DD"/>
    <w:rsid w:val="00F07A48"/>
    <w:rsid w:val="00F07AA3"/>
    <w:rsid w:val="00F07BB1"/>
    <w:rsid w:val="00F07BD7"/>
    <w:rsid w:val="00F07CDF"/>
    <w:rsid w:val="00F07ED1"/>
    <w:rsid w:val="00F1027A"/>
    <w:rsid w:val="00F105F8"/>
    <w:rsid w:val="00F10642"/>
    <w:rsid w:val="00F107AD"/>
    <w:rsid w:val="00F10D5A"/>
    <w:rsid w:val="00F10E8D"/>
    <w:rsid w:val="00F112F8"/>
    <w:rsid w:val="00F1165C"/>
    <w:rsid w:val="00F11C1C"/>
    <w:rsid w:val="00F11C45"/>
    <w:rsid w:val="00F11C4E"/>
    <w:rsid w:val="00F12286"/>
    <w:rsid w:val="00F123B2"/>
    <w:rsid w:val="00F123D8"/>
    <w:rsid w:val="00F126D6"/>
    <w:rsid w:val="00F12885"/>
    <w:rsid w:val="00F12D90"/>
    <w:rsid w:val="00F12D9A"/>
    <w:rsid w:val="00F12EC3"/>
    <w:rsid w:val="00F12FE3"/>
    <w:rsid w:val="00F13024"/>
    <w:rsid w:val="00F1306C"/>
    <w:rsid w:val="00F13278"/>
    <w:rsid w:val="00F13677"/>
    <w:rsid w:val="00F13798"/>
    <w:rsid w:val="00F137A5"/>
    <w:rsid w:val="00F1392E"/>
    <w:rsid w:val="00F139D6"/>
    <w:rsid w:val="00F13B3B"/>
    <w:rsid w:val="00F13B74"/>
    <w:rsid w:val="00F13E64"/>
    <w:rsid w:val="00F13F61"/>
    <w:rsid w:val="00F13FA6"/>
    <w:rsid w:val="00F1414C"/>
    <w:rsid w:val="00F141BF"/>
    <w:rsid w:val="00F1427C"/>
    <w:rsid w:val="00F14526"/>
    <w:rsid w:val="00F146AC"/>
    <w:rsid w:val="00F14AE4"/>
    <w:rsid w:val="00F14DA1"/>
    <w:rsid w:val="00F14F02"/>
    <w:rsid w:val="00F150D9"/>
    <w:rsid w:val="00F150F1"/>
    <w:rsid w:val="00F15389"/>
    <w:rsid w:val="00F153E1"/>
    <w:rsid w:val="00F1568B"/>
    <w:rsid w:val="00F156C3"/>
    <w:rsid w:val="00F156C5"/>
    <w:rsid w:val="00F15801"/>
    <w:rsid w:val="00F15BC3"/>
    <w:rsid w:val="00F15FA7"/>
    <w:rsid w:val="00F16075"/>
    <w:rsid w:val="00F1609F"/>
    <w:rsid w:val="00F16363"/>
    <w:rsid w:val="00F16532"/>
    <w:rsid w:val="00F16712"/>
    <w:rsid w:val="00F16830"/>
    <w:rsid w:val="00F169FF"/>
    <w:rsid w:val="00F16A1F"/>
    <w:rsid w:val="00F16C95"/>
    <w:rsid w:val="00F16CBD"/>
    <w:rsid w:val="00F171E9"/>
    <w:rsid w:val="00F1745A"/>
    <w:rsid w:val="00F1753E"/>
    <w:rsid w:val="00F176A6"/>
    <w:rsid w:val="00F179F7"/>
    <w:rsid w:val="00F17E3A"/>
    <w:rsid w:val="00F2025B"/>
    <w:rsid w:val="00F202BE"/>
    <w:rsid w:val="00F202E0"/>
    <w:rsid w:val="00F20927"/>
    <w:rsid w:val="00F20976"/>
    <w:rsid w:val="00F20D20"/>
    <w:rsid w:val="00F20D30"/>
    <w:rsid w:val="00F20EFF"/>
    <w:rsid w:val="00F20F5E"/>
    <w:rsid w:val="00F210AC"/>
    <w:rsid w:val="00F210CB"/>
    <w:rsid w:val="00F211F9"/>
    <w:rsid w:val="00F21423"/>
    <w:rsid w:val="00F216A2"/>
    <w:rsid w:val="00F216D4"/>
    <w:rsid w:val="00F21B8F"/>
    <w:rsid w:val="00F21C04"/>
    <w:rsid w:val="00F21D7F"/>
    <w:rsid w:val="00F21D82"/>
    <w:rsid w:val="00F21F6A"/>
    <w:rsid w:val="00F21FDC"/>
    <w:rsid w:val="00F22320"/>
    <w:rsid w:val="00F22436"/>
    <w:rsid w:val="00F226DC"/>
    <w:rsid w:val="00F23010"/>
    <w:rsid w:val="00F23052"/>
    <w:rsid w:val="00F23121"/>
    <w:rsid w:val="00F234EB"/>
    <w:rsid w:val="00F2361B"/>
    <w:rsid w:val="00F2365A"/>
    <w:rsid w:val="00F23799"/>
    <w:rsid w:val="00F237D7"/>
    <w:rsid w:val="00F2382B"/>
    <w:rsid w:val="00F23858"/>
    <w:rsid w:val="00F238AB"/>
    <w:rsid w:val="00F238E8"/>
    <w:rsid w:val="00F23BCB"/>
    <w:rsid w:val="00F23C18"/>
    <w:rsid w:val="00F23C43"/>
    <w:rsid w:val="00F2411C"/>
    <w:rsid w:val="00F244A4"/>
    <w:rsid w:val="00F244C4"/>
    <w:rsid w:val="00F24616"/>
    <w:rsid w:val="00F24889"/>
    <w:rsid w:val="00F24B81"/>
    <w:rsid w:val="00F251FA"/>
    <w:rsid w:val="00F2576F"/>
    <w:rsid w:val="00F259AD"/>
    <w:rsid w:val="00F259B9"/>
    <w:rsid w:val="00F25B09"/>
    <w:rsid w:val="00F25BD9"/>
    <w:rsid w:val="00F25F62"/>
    <w:rsid w:val="00F26097"/>
    <w:rsid w:val="00F26098"/>
    <w:rsid w:val="00F260B0"/>
    <w:rsid w:val="00F26191"/>
    <w:rsid w:val="00F2662C"/>
    <w:rsid w:val="00F26E59"/>
    <w:rsid w:val="00F26EAF"/>
    <w:rsid w:val="00F26F95"/>
    <w:rsid w:val="00F27166"/>
    <w:rsid w:val="00F27415"/>
    <w:rsid w:val="00F27529"/>
    <w:rsid w:val="00F27B56"/>
    <w:rsid w:val="00F27B85"/>
    <w:rsid w:val="00F302C8"/>
    <w:rsid w:val="00F304D6"/>
    <w:rsid w:val="00F30501"/>
    <w:rsid w:val="00F3053F"/>
    <w:rsid w:val="00F306BD"/>
    <w:rsid w:val="00F3081C"/>
    <w:rsid w:val="00F309AB"/>
    <w:rsid w:val="00F30A03"/>
    <w:rsid w:val="00F30C7D"/>
    <w:rsid w:val="00F30E8E"/>
    <w:rsid w:val="00F31573"/>
    <w:rsid w:val="00F3177F"/>
    <w:rsid w:val="00F3179B"/>
    <w:rsid w:val="00F31B6D"/>
    <w:rsid w:val="00F31BA5"/>
    <w:rsid w:val="00F31E41"/>
    <w:rsid w:val="00F32068"/>
    <w:rsid w:val="00F32216"/>
    <w:rsid w:val="00F323BE"/>
    <w:rsid w:val="00F324D3"/>
    <w:rsid w:val="00F327EB"/>
    <w:rsid w:val="00F32CBF"/>
    <w:rsid w:val="00F32DA8"/>
    <w:rsid w:val="00F33005"/>
    <w:rsid w:val="00F3344C"/>
    <w:rsid w:val="00F33507"/>
    <w:rsid w:val="00F3350C"/>
    <w:rsid w:val="00F335DD"/>
    <w:rsid w:val="00F3380B"/>
    <w:rsid w:val="00F33AD6"/>
    <w:rsid w:val="00F33B29"/>
    <w:rsid w:val="00F33C26"/>
    <w:rsid w:val="00F33CD9"/>
    <w:rsid w:val="00F33E37"/>
    <w:rsid w:val="00F33E79"/>
    <w:rsid w:val="00F33E83"/>
    <w:rsid w:val="00F3411D"/>
    <w:rsid w:val="00F34458"/>
    <w:rsid w:val="00F34479"/>
    <w:rsid w:val="00F344F8"/>
    <w:rsid w:val="00F345A1"/>
    <w:rsid w:val="00F346A4"/>
    <w:rsid w:val="00F34910"/>
    <w:rsid w:val="00F35112"/>
    <w:rsid w:val="00F35335"/>
    <w:rsid w:val="00F35372"/>
    <w:rsid w:val="00F35684"/>
    <w:rsid w:val="00F35A8C"/>
    <w:rsid w:val="00F35BFF"/>
    <w:rsid w:val="00F35C4E"/>
    <w:rsid w:val="00F35D85"/>
    <w:rsid w:val="00F35EC8"/>
    <w:rsid w:val="00F3602B"/>
    <w:rsid w:val="00F3628D"/>
    <w:rsid w:val="00F362FB"/>
    <w:rsid w:val="00F3633C"/>
    <w:rsid w:val="00F36748"/>
    <w:rsid w:val="00F367BB"/>
    <w:rsid w:val="00F36C55"/>
    <w:rsid w:val="00F36CAB"/>
    <w:rsid w:val="00F36CE2"/>
    <w:rsid w:val="00F373D6"/>
    <w:rsid w:val="00F3765F"/>
    <w:rsid w:val="00F37772"/>
    <w:rsid w:val="00F37832"/>
    <w:rsid w:val="00F379FD"/>
    <w:rsid w:val="00F37B31"/>
    <w:rsid w:val="00F4010A"/>
    <w:rsid w:val="00F40355"/>
    <w:rsid w:val="00F40365"/>
    <w:rsid w:val="00F4039F"/>
    <w:rsid w:val="00F4056B"/>
    <w:rsid w:val="00F4066E"/>
    <w:rsid w:val="00F40773"/>
    <w:rsid w:val="00F408BF"/>
    <w:rsid w:val="00F40A50"/>
    <w:rsid w:val="00F40ED9"/>
    <w:rsid w:val="00F40F79"/>
    <w:rsid w:val="00F40F95"/>
    <w:rsid w:val="00F414D9"/>
    <w:rsid w:val="00F415EE"/>
    <w:rsid w:val="00F416BE"/>
    <w:rsid w:val="00F41754"/>
    <w:rsid w:val="00F41AA5"/>
    <w:rsid w:val="00F41CB8"/>
    <w:rsid w:val="00F41DFE"/>
    <w:rsid w:val="00F41EB2"/>
    <w:rsid w:val="00F421DE"/>
    <w:rsid w:val="00F423B4"/>
    <w:rsid w:val="00F426BF"/>
    <w:rsid w:val="00F42729"/>
    <w:rsid w:val="00F4278F"/>
    <w:rsid w:val="00F42945"/>
    <w:rsid w:val="00F42C9C"/>
    <w:rsid w:val="00F4312F"/>
    <w:rsid w:val="00F433FD"/>
    <w:rsid w:val="00F437B4"/>
    <w:rsid w:val="00F43A42"/>
    <w:rsid w:val="00F43CFE"/>
    <w:rsid w:val="00F43D76"/>
    <w:rsid w:val="00F43E8C"/>
    <w:rsid w:val="00F44239"/>
    <w:rsid w:val="00F443E7"/>
    <w:rsid w:val="00F4464B"/>
    <w:rsid w:val="00F447D1"/>
    <w:rsid w:val="00F448BA"/>
    <w:rsid w:val="00F44B64"/>
    <w:rsid w:val="00F44C5E"/>
    <w:rsid w:val="00F44D56"/>
    <w:rsid w:val="00F44F7D"/>
    <w:rsid w:val="00F4514B"/>
    <w:rsid w:val="00F45243"/>
    <w:rsid w:val="00F45488"/>
    <w:rsid w:val="00F457A2"/>
    <w:rsid w:val="00F4583A"/>
    <w:rsid w:val="00F45B55"/>
    <w:rsid w:val="00F4637F"/>
    <w:rsid w:val="00F46601"/>
    <w:rsid w:val="00F4660F"/>
    <w:rsid w:val="00F46811"/>
    <w:rsid w:val="00F46A09"/>
    <w:rsid w:val="00F46A7B"/>
    <w:rsid w:val="00F46AF3"/>
    <w:rsid w:val="00F46C85"/>
    <w:rsid w:val="00F46D7B"/>
    <w:rsid w:val="00F46E27"/>
    <w:rsid w:val="00F47297"/>
    <w:rsid w:val="00F473F7"/>
    <w:rsid w:val="00F47483"/>
    <w:rsid w:val="00F4752B"/>
    <w:rsid w:val="00F47940"/>
    <w:rsid w:val="00F47F13"/>
    <w:rsid w:val="00F47F92"/>
    <w:rsid w:val="00F5009B"/>
    <w:rsid w:val="00F5044C"/>
    <w:rsid w:val="00F5073C"/>
    <w:rsid w:val="00F5080B"/>
    <w:rsid w:val="00F50B5F"/>
    <w:rsid w:val="00F50CA6"/>
    <w:rsid w:val="00F50E36"/>
    <w:rsid w:val="00F50EFA"/>
    <w:rsid w:val="00F50F82"/>
    <w:rsid w:val="00F511A8"/>
    <w:rsid w:val="00F5129F"/>
    <w:rsid w:val="00F51631"/>
    <w:rsid w:val="00F51786"/>
    <w:rsid w:val="00F5187A"/>
    <w:rsid w:val="00F51937"/>
    <w:rsid w:val="00F51A5F"/>
    <w:rsid w:val="00F51ECB"/>
    <w:rsid w:val="00F51F55"/>
    <w:rsid w:val="00F5207F"/>
    <w:rsid w:val="00F5215E"/>
    <w:rsid w:val="00F52551"/>
    <w:rsid w:val="00F52645"/>
    <w:rsid w:val="00F5265B"/>
    <w:rsid w:val="00F52769"/>
    <w:rsid w:val="00F52907"/>
    <w:rsid w:val="00F52BA9"/>
    <w:rsid w:val="00F52BC1"/>
    <w:rsid w:val="00F530D4"/>
    <w:rsid w:val="00F531A1"/>
    <w:rsid w:val="00F534DE"/>
    <w:rsid w:val="00F536BF"/>
    <w:rsid w:val="00F53812"/>
    <w:rsid w:val="00F538A5"/>
    <w:rsid w:val="00F538BC"/>
    <w:rsid w:val="00F53A4D"/>
    <w:rsid w:val="00F53CAC"/>
    <w:rsid w:val="00F53D6F"/>
    <w:rsid w:val="00F53F4F"/>
    <w:rsid w:val="00F54101"/>
    <w:rsid w:val="00F54656"/>
    <w:rsid w:val="00F547DF"/>
    <w:rsid w:val="00F54803"/>
    <w:rsid w:val="00F54AC0"/>
    <w:rsid w:val="00F54DCE"/>
    <w:rsid w:val="00F54EEA"/>
    <w:rsid w:val="00F550A6"/>
    <w:rsid w:val="00F5538A"/>
    <w:rsid w:val="00F5562E"/>
    <w:rsid w:val="00F55635"/>
    <w:rsid w:val="00F557CA"/>
    <w:rsid w:val="00F55843"/>
    <w:rsid w:val="00F559D6"/>
    <w:rsid w:val="00F559FC"/>
    <w:rsid w:val="00F55A37"/>
    <w:rsid w:val="00F55B2D"/>
    <w:rsid w:val="00F55DED"/>
    <w:rsid w:val="00F55F48"/>
    <w:rsid w:val="00F56142"/>
    <w:rsid w:val="00F56250"/>
    <w:rsid w:val="00F565C8"/>
    <w:rsid w:val="00F565E7"/>
    <w:rsid w:val="00F566F2"/>
    <w:rsid w:val="00F567C3"/>
    <w:rsid w:val="00F567D5"/>
    <w:rsid w:val="00F567DB"/>
    <w:rsid w:val="00F56AC8"/>
    <w:rsid w:val="00F56DE1"/>
    <w:rsid w:val="00F57163"/>
    <w:rsid w:val="00F578CC"/>
    <w:rsid w:val="00F57A92"/>
    <w:rsid w:val="00F57CAD"/>
    <w:rsid w:val="00F57F56"/>
    <w:rsid w:val="00F60233"/>
    <w:rsid w:val="00F602A3"/>
    <w:rsid w:val="00F605E9"/>
    <w:rsid w:val="00F6088B"/>
    <w:rsid w:val="00F6088D"/>
    <w:rsid w:val="00F6091A"/>
    <w:rsid w:val="00F60ACC"/>
    <w:rsid w:val="00F60B7D"/>
    <w:rsid w:val="00F60C11"/>
    <w:rsid w:val="00F60CA2"/>
    <w:rsid w:val="00F61436"/>
    <w:rsid w:val="00F616C2"/>
    <w:rsid w:val="00F617CB"/>
    <w:rsid w:val="00F61839"/>
    <w:rsid w:val="00F61A02"/>
    <w:rsid w:val="00F61AF4"/>
    <w:rsid w:val="00F61CE0"/>
    <w:rsid w:val="00F61D83"/>
    <w:rsid w:val="00F61FAD"/>
    <w:rsid w:val="00F620C6"/>
    <w:rsid w:val="00F6230B"/>
    <w:rsid w:val="00F623D7"/>
    <w:rsid w:val="00F62427"/>
    <w:rsid w:val="00F62593"/>
    <w:rsid w:val="00F625A0"/>
    <w:rsid w:val="00F6274E"/>
    <w:rsid w:val="00F62A94"/>
    <w:rsid w:val="00F62EA6"/>
    <w:rsid w:val="00F6308B"/>
    <w:rsid w:val="00F631D8"/>
    <w:rsid w:val="00F6341F"/>
    <w:rsid w:val="00F637A6"/>
    <w:rsid w:val="00F63816"/>
    <w:rsid w:val="00F639A7"/>
    <w:rsid w:val="00F639B3"/>
    <w:rsid w:val="00F63A55"/>
    <w:rsid w:val="00F63E8D"/>
    <w:rsid w:val="00F63FC1"/>
    <w:rsid w:val="00F64363"/>
    <w:rsid w:val="00F643D4"/>
    <w:rsid w:val="00F6440E"/>
    <w:rsid w:val="00F6460C"/>
    <w:rsid w:val="00F648D0"/>
    <w:rsid w:val="00F64957"/>
    <w:rsid w:val="00F6499A"/>
    <w:rsid w:val="00F64B8E"/>
    <w:rsid w:val="00F64C5A"/>
    <w:rsid w:val="00F64C63"/>
    <w:rsid w:val="00F64C82"/>
    <w:rsid w:val="00F64CB8"/>
    <w:rsid w:val="00F64E15"/>
    <w:rsid w:val="00F64E4B"/>
    <w:rsid w:val="00F64F32"/>
    <w:rsid w:val="00F652B4"/>
    <w:rsid w:val="00F65495"/>
    <w:rsid w:val="00F654EB"/>
    <w:rsid w:val="00F655E6"/>
    <w:rsid w:val="00F6560B"/>
    <w:rsid w:val="00F656C9"/>
    <w:rsid w:val="00F6573F"/>
    <w:rsid w:val="00F65931"/>
    <w:rsid w:val="00F65DD1"/>
    <w:rsid w:val="00F65E02"/>
    <w:rsid w:val="00F65E92"/>
    <w:rsid w:val="00F65FCB"/>
    <w:rsid w:val="00F66202"/>
    <w:rsid w:val="00F662B3"/>
    <w:rsid w:val="00F665BB"/>
    <w:rsid w:val="00F6667D"/>
    <w:rsid w:val="00F66776"/>
    <w:rsid w:val="00F66828"/>
    <w:rsid w:val="00F668AA"/>
    <w:rsid w:val="00F66A09"/>
    <w:rsid w:val="00F66A68"/>
    <w:rsid w:val="00F66A96"/>
    <w:rsid w:val="00F66B3D"/>
    <w:rsid w:val="00F66C58"/>
    <w:rsid w:val="00F6701E"/>
    <w:rsid w:val="00F671BD"/>
    <w:rsid w:val="00F672A1"/>
    <w:rsid w:val="00F67328"/>
    <w:rsid w:val="00F67407"/>
    <w:rsid w:val="00F674DE"/>
    <w:rsid w:val="00F675A1"/>
    <w:rsid w:val="00F675B6"/>
    <w:rsid w:val="00F67866"/>
    <w:rsid w:val="00F67C61"/>
    <w:rsid w:val="00F67FB1"/>
    <w:rsid w:val="00F700AB"/>
    <w:rsid w:val="00F70195"/>
    <w:rsid w:val="00F701DF"/>
    <w:rsid w:val="00F70279"/>
    <w:rsid w:val="00F7038F"/>
    <w:rsid w:val="00F70399"/>
    <w:rsid w:val="00F7062A"/>
    <w:rsid w:val="00F70743"/>
    <w:rsid w:val="00F708D7"/>
    <w:rsid w:val="00F70AD5"/>
    <w:rsid w:val="00F70C83"/>
    <w:rsid w:val="00F71271"/>
    <w:rsid w:val="00F712A3"/>
    <w:rsid w:val="00F71530"/>
    <w:rsid w:val="00F7159A"/>
    <w:rsid w:val="00F716EB"/>
    <w:rsid w:val="00F71783"/>
    <w:rsid w:val="00F71A0D"/>
    <w:rsid w:val="00F71A3E"/>
    <w:rsid w:val="00F71AC8"/>
    <w:rsid w:val="00F71ACB"/>
    <w:rsid w:val="00F71E79"/>
    <w:rsid w:val="00F72021"/>
    <w:rsid w:val="00F721EB"/>
    <w:rsid w:val="00F7234C"/>
    <w:rsid w:val="00F72400"/>
    <w:rsid w:val="00F7262D"/>
    <w:rsid w:val="00F7265E"/>
    <w:rsid w:val="00F726AC"/>
    <w:rsid w:val="00F73240"/>
    <w:rsid w:val="00F73443"/>
    <w:rsid w:val="00F73550"/>
    <w:rsid w:val="00F73971"/>
    <w:rsid w:val="00F73EE9"/>
    <w:rsid w:val="00F74044"/>
    <w:rsid w:val="00F74147"/>
    <w:rsid w:val="00F74163"/>
    <w:rsid w:val="00F74499"/>
    <w:rsid w:val="00F74575"/>
    <w:rsid w:val="00F745F9"/>
    <w:rsid w:val="00F74766"/>
    <w:rsid w:val="00F74A4C"/>
    <w:rsid w:val="00F74AD3"/>
    <w:rsid w:val="00F74E7F"/>
    <w:rsid w:val="00F74EBB"/>
    <w:rsid w:val="00F74F51"/>
    <w:rsid w:val="00F752ED"/>
    <w:rsid w:val="00F7535A"/>
    <w:rsid w:val="00F753DD"/>
    <w:rsid w:val="00F75811"/>
    <w:rsid w:val="00F75ACD"/>
    <w:rsid w:val="00F75B5D"/>
    <w:rsid w:val="00F75C4D"/>
    <w:rsid w:val="00F75D46"/>
    <w:rsid w:val="00F76291"/>
    <w:rsid w:val="00F76374"/>
    <w:rsid w:val="00F76485"/>
    <w:rsid w:val="00F764BA"/>
    <w:rsid w:val="00F76766"/>
    <w:rsid w:val="00F76A59"/>
    <w:rsid w:val="00F76A60"/>
    <w:rsid w:val="00F76AE2"/>
    <w:rsid w:val="00F76BD7"/>
    <w:rsid w:val="00F76CBF"/>
    <w:rsid w:val="00F76D6F"/>
    <w:rsid w:val="00F76DFA"/>
    <w:rsid w:val="00F771D8"/>
    <w:rsid w:val="00F7724C"/>
    <w:rsid w:val="00F778D7"/>
    <w:rsid w:val="00F77A2B"/>
    <w:rsid w:val="00F77CDE"/>
    <w:rsid w:val="00F77FC0"/>
    <w:rsid w:val="00F801D4"/>
    <w:rsid w:val="00F80326"/>
    <w:rsid w:val="00F80412"/>
    <w:rsid w:val="00F80654"/>
    <w:rsid w:val="00F8077F"/>
    <w:rsid w:val="00F809FE"/>
    <w:rsid w:val="00F80AE2"/>
    <w:rsid w:val="00F80B06"/>
    <w:rsid w:val="00F80B71"/>
    <w:rsid w:val="00F80DF5"/>
    <w:rsid w:val="00F81160"/>
    <w:rsid w:val="00F8119E"/>
    <w:rsid w:val="00F811F6"/>
    <w:rsid w:val="00F8123A"/>
    <w:rsid w:val="00F813A4"/>
    <w:rsid w:val="00F813CC"/>
    <w:rsid w:val="00F8150E"/>
    <w:rsid w:val="00F817CC"/>
    <w:rsid w:val="00F81E7C"/>
    <w:rsid w:val="00F822D3"/>
    <w:rsid w:val="00F82A06"/>
    <w:rsid w:val="00F82B9D"/>
    <w:rsid w:val="00F82BBC"/>
    <w:rsid w:val="00F82CEA"/>
    <w:rsid w:val="00F82D1E"/>
    <w:rsid w:val="00F82E06"/>
    <w:rsid w:val="00F82E3F"/>
    <w:rsid w:val="00F82F0D"/>
    <w:rsid w:val="00F831D2"/>
    <w:rsid w:val="00F833F9"/>
    <w:rsid w:val="00F83907"/>
    <w:rsid w:val="00F83EA9"/>
    <w:rsid w:val="00F8409B"/>
    <w:rsid w:val="00F84434"/>
    <w:rsid w:val="00F84734"/>
    <w:rsid w:val="00F84DD7"/>
    <w:rsid w:val="00F85116"/>
    <w:rsid w:val="00F852F0"/>
    <w:rsid w:val="00F85417"/>
    <w:rsid w:val="00F85694"/>
    <w:rsid w:val="00F856C1"/>
    <w:rsid w:val="00F85847"/>
    <w:rsid w:val="00F858FA"/>
    <w:rsid w:val="00F85966"/>
    <w:rsid w:val="00F85AC6"/>
    <w:rsid w:val="00F85D3C"/>
    <w:rsid w:val="00F85D40"/>
    <w:rsid w:val="00F85DF9"/>
    <w:rsid w:val="00F860CE"/>
    <w:rsid w:val="00F8616D"/>
    <w:rsid w:val="00F86183"/>
    <w:rsid w:val="00F86437"/>
    <w:rsid w:val="00F864EB"/>
    <w:rsid w:val="00F86717"/>
    <w:rsid w:val="00F868B9"/>
    <w:rsid w:val="00F868E5"/>
    <w:rsid w:val="00F86973"/>
    <w:rsid w:val="00F86982"/>
    <w:rsid w:val="00F869F4"/>
    <w:rsid w:val="00F86B55"/>
    <w:rsid w:val="00F86B62"/>
    <w:rsid w:val="00F86CB7"/>
    <w:rsid w:val="00F8718E"/>
    <w:rsid w:val="00F871BD"/>
    <w:rsid w:val="00F876CB"/>
    <w:rsid w:val="00F87776"/>
    <w:rsid w:val="00F878A2"/>
    <w:rsid w:val="00F87A56"/>
    <w:rsid w:val="00F87C69"/>
    <w:rsid w:val="00F87C97"/>
    <w:rsid w:val="00F9003F"/>
    <w:rsid w:val="00F90155"/>
    <w:rsid w:val="00F904DB"/>
    <w:rsid w:val="00F90610"/>
    <w:rsid w:val="00F90655"/>
    <w:rsid w:val="00F9071B"/>
    <w:rsid w:val="00F90769"/>
    <w:rsid w:val="00F9084F"/>
    <w:rsid w:val="00F90892"/>
    <w:rsid w:val="00F90938"/>
    <w:rsid w:val="00F9094A"/>
    <w:rsid w:val="00F90AB7"/>
    <w:rsid w:val="00F90EDA"/>
    <w:rsid w:val="00F90F46"/>
    <w:rsid w:val="00F90F7E"/>
    <w:rsid w:val="00F91048"/>
    <w:rsid w:val="00F91246"/>
    <w:rsid w:val="00F91609"/>
    <w:rsid w:val="00F91615"/>
    <w:rsid w:val="00F917B5"/>
    <w:rsid w:val="00F91825"/>
    <w:rsid w:val="00F91929"/>
    <w:rsid w:val="00F91F1E"/>
    <w:rsid w:val="00F921E6"/>
    <w:rsid w:val="00F9237D"/>
    <w:rsid w:val="00F9250F"/>
    <w:rsid w:val="00F925B3"/>
    <w:rsid w:val="00F92618"/>
    <w:rsid w:val="00F926F9"/>
    <w:rsid w:val="00F927D0"/>
    <w:rsid w:val="00F9283C"/>
    <w:rsid w:val="00F9287A"/>
    <w:rsid w:val="00F928C8"/>
    <w:rsid w:val="00F92E8B"/>
    <w:rsid w:val="00F9304A"/>
    <w:rsid w:val="00F932CC"/>
    <w:rsid w:val="00F935AF"/>
    <w:rsid w:val="00F935FA"/>
    <w:rsid w:val="00F93636"/>
    <w:rsid w:val="00F93A77"/>
    <w:rsid w:val="00F93E4E"/>
    <w:rsid w:val="00F93EB7"/>
    <w:rsid w:val="00F94582"/>
    <w:rsid w:val="00F94828"/>
    <w:rsid w:val="00F94A2A"/>
    <w:rsid w:val="00F94B69"/>
    <w:rsid w:val="00F94C13"/>
    <w:rsid w:val="00F94E94"/>
    <w:rsid w:val="00F9528F"/>
    <w:rsid w:val="00F955B9"/>
    <w:rsid w:val="00F95644"/>
    <w:rsid w:val="00F9591A"/>
    <w:rsid w:val="00F95A61"/>
    <w:rsid w:val="00F95AE5"/>
    <w:rsid w:val="00F95C94"/>
    <w:rsid w:val="00F9602B"/>
    <w:rsid w:val="00F96299"/>
    <w:rsid w:val="00F965CC"/>
    <w:rsid w:val="00F966CE"/>
    <w:rsid w:val="00F96710"/>
    <w:rsid w:val="00F96871"/>
    <w:rsid w:val="00F969D3"/>
    <w:rsid w:val="00F96C5E"/>
    <w:rsid w:val="00F96CEE"/>
    <w:rsid w:val="00F96F97"/>
    <w:rsid w:val="00F96F9E"/>
    <w:rsid w:val="00F9712A"/>
    <w:rsid w:val="00F9722D"/>
    <w:rsid w:val="00F97347"/>
    <w:rsid w:val="00F97DC3"/>
    <w:rsid w:val="00F97EE1"/>
    <w:rsid w:val="00FA00EB"/>
    <w:rsid w:val="00FA020F"/>
    <w:rsid w:val="00FA0578"/>
    <w:rsid w:val="00FA05AD"/>
    <w:rsid w:val="00FA05FC"/>
    <w:rsid w:val="00FA08DB"/>
    <w:rsid w:val="00FA0A4C"/>
    <w:rsid w:val="00FA0AE3"/>
    <w:rsid w:val="00FA0B24"/>
    <w:rsid w:val="00FA0BB6"/>
    <w:rsid w:val="00FA0CEE"/>
    <w:rsid w:val="00FA0F6F"/>
    <w:rsid w:val="00FA0F8F"/>
    <w:rsid w:val="00FA10B5"/>
    <w:rsid w:val="00FA120C"/>
    <w:rsid w:val="00FA187F"/>
    <w:rsid w:val="00FA1943"/>
    <w:rsid w:val="00FA199C"/>
    <w:rsid w:val="00FA1E10"/>
    <w:rsid w:val="00FA1E5F"/>
    <w:rsid w:val="00FA1FA9"/>
    <w:rsid w:val="00FA1FB0"/>
    <w:rsid w:val="00FA1FC4"/>
    <w:rsid w:val="00FA2009"/>
    <w:rsid w:val="00FA241C"/>
    <w:rsid w:val="00FA27B2"/>
    <w:rsid w:val="00FA283A"/>
    <w:rsid w:val="00FA2C29"/>
    <w:rsid w:val="00FA2CD3"/>
    <w:rsid w:val="00FA2ED7"/>
    <w:rsid w:val="00FA2FB4"/>
    <w:rsid w:val="00FA2FC8"/>
    <w:rsid w:val="00FA3251"/>
    <w:rsid w:val="00FA3384"/>
    <w:rsid w:val="00FA34F9"/>
    <w:rsid w:val="00FA3758"/>
    <w:rsid w:val="00FA3C10"/>
    <w:rsid w:val="00FA3DA7"/>
    <w:rsid w:val="00FA3DDC"/>
    <w:rsid w:val="00FA3E27"/>
    <w:rsid w:val="00FA3E30"/>
    <w:rsid w:val="00FA3E94"/>
    <w:rsid w:val="00FA3EC1"/>
    <w:rsid w:val="00FA4000"/>
    <w:rsid w:val="00FA403F"/>
    <w:rsid w:val="00FA44FD"/>
    <w:rsid w:val="00FA4532"/>
    <w:rsid w:val="00FA46CA"/>
    <w:rsid w:val="00FA4B8C"/>
    <w:rsid w:val="00FA4DBE"/>
    <w:rsid w:val="00FA4ECB"/>
    <w:rsid w:val="00FA4F19"/>
    <w:rsid w:val="00FA5209"/>
    <w:rsid w:val="00FA525E"/>
    <w:rsid w:val="00FA54F9"/>
    <w:rsid w:val="00FA5867"/>
    <w:rsid w:val="00FA59C1"/>
    <w:rsid w:val="00FA5C5D"/>
    <w:rsid w:val="00FA5D13"/>
    <w:rsid w:val="00FA5DB6"/>
    <w:rsid w:val="00FA5EA3"/>
    <w:rsid w:val="00FA619A"/>
    <w:rsid w:val="00FA6267"/>
    <w:rsid w:val="00FA6286"/>
    <w:rsid w:val="00FA6898"/>
    <w:rsid w:val="00FA68FA"/>
    <w:rsid w:val="00FA6BE1"/>
    <w:rsid w:val="00FA6DE6"/>
    <w:rsid w:val="00FA6EB5"/>
    <w:rsid w:val="00FA70A0"/>
    <w:rsid w:val="00FA7273"/>
    <w:rsid w:val="00FA7351"/>
    <w:rsid w:val="00FA74FD"/>
    <w:rsid w:val="00FA76DC"/>
    <w:rsid w:val="00FA7758"/>
    <w:rsid w:val="00FA7A41"/>
    <w:rsid w:val="00FB02D9"/>
    <w:rsid w:val="00FB033B"/>
    <w:rsid w:val="00FB037A"/>
    <w:rsid w:val="00FB0454"/>
    <w:rsid w:val="00FB0798"/>
    <w:rsid w:val="00FB0960"/>
    <w:rsid w:val="00FB0E0E"/>
    <w:rsid w:val="00FB0F97"/>
    <w:rsid w:val="00FB1030"/>
    <w:rsid w:val="00FB10A2"/>
    <w:rsid w:val="00FB114B"/>
    <w:rsid w:val="00FB1863"/>
    <w:rsid w:val="00FB19D6"/>
    <w:rsid w:val="00FB1A88"/>
    <w:rsid w:val="00FB1D6E"/>
    <w:rsid w:val="00FB1EE8"/>
    <w:rsid w:val="00FB1F4B"/>
    <w:rsid w:val="00FB2027"/>
    <w:rsid w:val="00FB2285"/>
    <w:rsid w:val="00FB2520"/>
    <w:rsid w:val="00FB25C0"/>
    <w:rsid w:val="00FB264E"/>
    <w:rsid w:val="00FB266D"/>
    <w:rsid w:val="00FB27CC"/>
    <w:rsid w:val="00FB2A9A"/>
    <w:rsid w:val="00FB2B40"/>
    <w:rsid w:val="00FB2DA2"/>
    <w:rsid w:val="00FB2F7C"/>
    <w:rsid w:val="00FB31FF"/>
    <w:rsid w:val="00FB3246"/>
    <w:rsid w:val="00FB334B"/>
    <w:rsid w:val="00FB3559"/>
    <w:rsid w:val="00FB355C"/>
    <w:rsid w:val="00FB36C4"/>
    <w:rsid w:val="00FB371E"/>
    <w:rsid w:val="00FB379A"/>
    <w:rsid w:val="00FB3BB4"/>
    <w:rsid w:val="00FB3C6B"/>
    <w:rsid w:val="00FB3C81"/>
    <w:rsid w:val="00FB3F98"/>
    <w:rsid w:val="00FB4482"/>
    <w:rsid w:val="00FB4515"/>
    <w:rsid w:val="00FB47E2"/>
    <w:rsid w:val="00FB47ED"/>
    <w:rsid w:val="00FB4817"/>
    <w:rsid w:val="00FB4895"/>
    <w:rsid w:val="00FB4A93"/>
    <w:rsid w:val="00FB4D96"/>
    <w:rsid w:val="00FB4F02"/>
    <w:rsid w:val="00FB52CB"/>
    <w:rsid w:val="00FB5341"/>
    <w:rsid w:val="00FB54FA"/>
    <w:rsid w:val="00FB58CB"/>
    <w:rsid w:val="00FB5B8B"/>
    <w:rsid w:val="00FB5BEC"/>
    <w:rsid w:val="00FB5EEC"/>
    <w:rsid w:val="00FB644C"/>
    <w:rsid w:val="00FB645D"/>
    <w:rsid w:val="00FB6483"/>
    <w:rsid w:val="00FB66CF"/>
    <w:rsid w:val="00FB6A9E"/>
    <w:rsid w:val="00FB6E14"/>
    <w:rsid w:val="00FB7170"/>
    <w:rsid w:val="00FB742E"/>
    <w:rsid w:val="00FB74EC"/>
    <w:rsid w:val="00FB784D"/>
    <w:rsid w:val="00FB7E14"/>
    <w:rsid w:val="00FB7E9C"/>
    <w:rsid w:val="00FC00EC"/>
    <w:rsid w:val="00FC01AF"/>
    <w:rsid w:val="00FC0771"/>
    <w:rsid w:val="00FC099C"/>
    <w:rsid w:val="00FC0C16"/>
    <w:rsid w:val="00FC0DE5"/>
    <w:rsid w:val="00FC1266"/>
    <w:rsid w:val="00FC132C"/>
    <w:rsid w:val="00FC140B"/>
    <w:rsid w:val="00FC14B7"/>
    <w:rsid w:val="00FC14EE"/>
    <w:rsid w:val="00FC1723"/>
    <w:rsid w:val="00FC1761"/>
    <w:rsid w:val="00FC19A3"/>
    <w:rsid w:val="00FC1AAC"/>
    <w:rsid w:val="00FC1CC8"/>
    <w:rsid w:val="00FC1F79"/>
    <w:rsid w:val="00FC20F6"/>
    <w:rsid w:val="00FC2115"/>
    <w:rsid w:val="00FC2434"/>
    <w:rsid w:val="00FC251F"/>
    <w:rsid w:val="00FC29E8"/>
    <w:rsid w:val="00FC2BEB"/>
    <w:rsid w:val="00FC3063"/>
    <w:rsid w:val="00FC313F"/>
    <w:rsid w:val="00FC31C9"/>
    <w:rsid w:val="00FC320A"/>
    <w:rsid w:val="00FC325D"/>
    <w:rsid w:val="00FC32D8"/>
    <w:rsid w:val="00FC33A5"/>
    <w:rsid w:val="00FC3551"/>
    <w:rsid w:val="00FC3607"/>
    <w:rsid w:val="00FC393B"/>
    <w:rsid w:val="00FC3A7A"/>
    <w:rsid w:val="00FC3CF1"/>
    <w:rsid w:val="00FC3D18"/>
    <w:rsid w:val="00FC3D2F"/>
    <w:rsid w:val="00FC4078"/>
    <w:rsid w:val="00FC417B"/>
    <w:rsid w:val="00FC4613"/>
    <w:rsid w:val="00FC48BC"/>
    <w:rsid w:val="00FC4926"/>
    <w:rsid w:val="00FC4D8F"/>
    <w:rsid w:val="00FC4F72"/>
    <w:rsid w:val="00FC4FFC"/>
    <w:rsid w:val="00FC503F"/>
    <w:rsid w:val="00FC51F7"/>
    <w:rsid w:val="00FC53F5"/>
    <w:rsid w:val="00FC5643"/>
    <w:rsid w:val="00FC59D2"/>
    <w:rsid w:val="00FC5BD3"/>
    <w:rsid w:val="00FC60EC"/>
    <w:rsid w:val="00FC61DB"/>
    <w:rsid w:val="00FC6242"/>
    <w:rsid w:val="00FC66C8"/>
    <w:rsid w:val="00FC6807"/>
    <w:rsid w:val="00FC6930"/>
    <w:rsid w:val="00FC6A16"/>
    <w:rsid w:val="00FC6B4B"/>
    <w:rsid w:val="00FC6BFB"/>
    <w:rsid w:val="00FC6D30"/>
    <w:rsid w:val="00FC70AB"/>
    <w:rsid w:val="00FC723B"/>
    <w:rsid w:val="00FC7296"/>
    <w:rsid w:val="00FC73D5"/>
    <w:rsid w:val="00FC7501"/>
    <w:rsid w:val="00FC751E"/>
    <w:rsid w:val="00FC757C"/>
    <w:rsid w:val="00FC75A5"/>
    <w:rsid w:val="00FC79E2"/>
    <w:rsid w:val="00FC7A46"/>
    <w:rsid w:val="00FC7C9F"/>
    <w:rsid w:val="00FC7D32"/>
    <w:rsid w:val="00FC7D8A"/>
    <w:rsid w:val="00FC7E4A"/>
    <w:rsid w:val="00FC7E57"/>
    <w:rsid w:val="00FC7F51"/>
    <w:rsid w:val="00FC7F9D"/>
    <w:rsid w:val="00FD0131"/>
    <w:rsid w:val="00FD016B"/>
    <w:rsid w:val="00FD0831"/>
    <w:rsid w:val="00FD084D"/>
    <w:rsid w:val="00FD0E1E"/>
    <w:rsid w:val="00FD0EEE"/>
    <w:rsid w:val="00FD11A7"/>
    <w:rsid w:val="00FD1723"/>
    <w:rsid w:val="00FD1A9B"/>
    <w:rsid w:val="00FD1C9B"/>
    <w:rsid w:val="00FD1EF2"/>
    <w:rsid w:val="00FD1EF4"/>
    <w:rsid w:val="00FD1F48"/>
    <w:rsid w:val="00FD2022"/>
    <w:rsid w:val="00FD211C"/>
    <w:rsid w:val="00FD2140"/>
    <w:rsid w:val="00FD2211"/>
    <w:rsid w:val="00FD2901"/>
    <w:rsid w:val="00FD2BD1"/>
    <w:rsid w:val="00FD2C28"/>
    <w:rsid w:val="00FD2C7A"/>
    <w:rsid w:val="00FD2EB4"/>
    <w:rsid w:val="00FD2EB5"/>
    <w:rsid w:val="00FD2FBE"/>
    <w:rsid w:val="00FD313F"/>
    <w:rsid w:val="00FD315F"/>
    <w:rsid w:val="00FD3371"/>
    <w:rsid w:val="00FD337C"/>
    <w:rsid w:val="00FD3699"/>
    <w:rsid w:val="00FD36BF"/>
    <w:rsid w:val="00FD39CF"/>
    <w:rsid w:val="00FD3C21"/>
    <w:rsid w:val="00FD414D"/>
    <w:rsid w:val="00FD4237"/>
    <w:rsid w:val="00FD4369"/>
    <w:rsid w:val="00FD44C2"/>
    <w:rsid w:val="00FD44E0"/>
    <w:rsid w:val="00FD46B7"/>
    <w:rsid w:val="00FD49FE"/>
    <w:rsid w:val="00FD4D9F"/>
    <w:rsid w:val="00FD4EB0"/>
    <w:rsid w:val="00FD506D"/>
    <w:rsid w:val="00FD52B4"/>
    <w:rsid w:val="00FD543F"/>
    <w:rsid w:val="00FD56A4"/>
    <w:rsid w:val="00FD56B8"/>
    <w:rsid w:val="00FD5817"/>
    <w:rsid w:val="00FD594F"/>
    <w:rsid w:val="00FD598A"/>
    <w:rsid w:val="00FD5A13"/>
    <w:rsid w:val="00FD5B32"/>
    <w:rsid w:val="00FD61DB"/>
    <w:rsid w:val="00FD6579"/>
    <w:rsid w:val="00FD68BA"/>
    <w:rsid w:val="00FD696E"/>
    <w:rsid w:val="00FD69CD"/>
    <w:rsid w:val="00FD6AC4"/>
    <w:rsid w:val="00FD6C51"/>
    <w:rsid w:val="00FD6D97"/>
    <w:rsid w:val="00FD6F87"/>
    <w:rsid w:val="00FD6F9B"/>
    <w:rsid w:val="00FD705E"/>
    <w:rsid w:val="00FD7189"/>
    <w:rsid w:val="00FD744D"/>
    <w:rsid w:val="00FD75B8"/>
    <w:rsid w:val="00FD76E1"/>
    <w:rsid w:val="00FD7761"/>
    <w:rsid w:val="00FD7A3D"/>
    <w:rsid w:val="00FD7AA8"/>
    <w:rsid w:val="00FD7D3D"/>
    <w:rsid w:val="00FE05D2"/>
    <w:rsid w:val="00FE08D6"/>
    <w:rsid w:val="00FE0CF0"/>
    <w:rsid w:val="00FE0D3B"/>
    <w:rsid w:val="00FE11B0"/>
    <w:rsid w:val="00FE124B"/>
    <w:rsid w:val="00FE1469"/>
    <w:rsid w:val="00FE148D"/>
    <w:rsid w:val="00FE14F8"/>
    <w:rsid w:val="00FE1886"/>
    <w:rsid w:val="00FE1A2E"/>
    <w:rsid w:val="00FE1B04"/>
    <w:rsid w:val="00FE1B4E"/>
    <w:rsid w:val="00FE1B6D"/>
    <w:rsid w:val="00FE1DE4"/>
    <w:rsid w:val="00FE1FEE"/>
    <w:rsid w:val="00FE225B"/>
    <w:rsid w:val="00FE243F"/>
    <w:rsid w:val="00FE255D"/>
    <w:rsid w:val="00FE286E"/>
    <w:rsid w:val="00FE2B59"/>
    <w:rsid w:val="00FE31A4"/>
    <w:rsid w:val="00FE3414"/>
    <w:rsid w:val="00FE3425"/>
    <w:rsid w:val="00FE395A"/>
    <w:rsid w:val="00FE3C65"/>
    <w:rsid w:val="00FE3E85"/>
    <w:rsid w:val="00FE413E"/>
    <w:rsid w:val="00FE46FB"/>
    <w:rsid w:val="00FE4A27"/>
    <w:rsid w:val="00FE4BD7"/>
    <w:rsid w:val="00FE4DB7"/>
    <w:rsid w:val="00FE4E05"/>
    <w:rsid w:val="00FE4F20"/>
    <w:rsid w:val="00FE524B"/>
    <w:rsid w:val="00FE543B"/>
    <w:rsid w:val="00FE54B9"/>
    <w:rsid w:val="00FE5781"/>
    <w:rsid w:val="00FE5D53"/>
    <w:rsid w:val="00FE5DD3"/>
    <w:rsid w:val="00FE5E1C"/>
    <w:rsid w:val="00FE5FE2"/>
    <w:rsid w:val="00FE5FFD"/>
    <w:rsid w:val="00FE601A"/>
    <w:rsid w:val="00FE6486"/>
    <w:rsid w:val="00FE65DB"/>
    <w:rsid w:val="00FE6612"/>
    <w:rsid w:val="00FE6782"/>
    <w:rsid w:val="00FE6D30"/>
    <w:rsid w:val="00FE7060"/>
    <w:rsid w:val="00FE70A6"/>
    <w:rsid w:val="00FE70BA"/>
    <w:rsid w:val="00FE7131"/>
    <w:rsid w:val="00FE7278"/>
    <w:rsid w:val="00FE7504"/>
    <w:rsid w:val="00FE78C6"/>
    <w:rsid w:val="00FE7E7C"/>
    <w:rsid w:val="00FE7E7D"/>
    <w:rsid w:val="00FE7E8F"/>
    <w:rsid w:val="00FE7EBB"/>
    <w:rsid w:val="00FF0284"/>
    <w:rsid w:val="00FF0322"/>
    <w:rsid w:val="00FF07C5"/>
    <w:rsid w:val="00FF09A2"/>
    <w:rsid w:val="00FF0C29"/>
    <w:rsid w:val="00FF0CD1"/>
    <w:rsid w:val="00FF0EB9"/>
    <w:rsid w:val="00FF0EF5"/>
    <w:rsid w:val="00FF11D1"/>
    <w:rsid w:val="00FF1468"/>
    <w:rsid w:val="00FF15CE"/>
    <w:rsid w:val="00FF16D7"/>
    <w:rsid w:val="00FF18F5"/>
    <w:rsid w:val="00FF1925"/>
    <w:rsid w:val="00FF1AE7"/>
    <w:rsid w:val="00FF1FBE"/>
    <w:rsid w:val="00FF26C1"/>
    <w:rsid w:val="00FF27B0"/>
    <w:rsid w:val="00FF27B4"/>
    <w:rsid w:val="00FF2B44"/>
    <w:rsid w:val="00FF2E90"/>
    <w:rsid w:val="00FF34E3"/>
    <w:rsid w:val="00FF3751"/>
    <w:rsid w:val="00FF3854"/>
    <w:rsid w:val="00FF3936"/>
    <w:rsid w:val="00FF3C25"/>
    <w:rsid w:val="00FF3C69"/>
    <w:rsid w:val="00FF3E8F"/>
    <w:rsid w:val="00FF4004"/>
    <w:rsid w:val="00FF4201"/>
    <w:rsid w:val="00FF4601"/>
    <w:rsid w:val="00FF4878"/>
    <w:rsid w:val="00FF4D5D"/>
    <w:rsid w:val="00FF50E6"/>
    <w:rsid w:val="00FF5276"/>
    <w:rsid w:val="00FF54BE"/>
    <w:rsid w:val="00FF54F1"/>
    <w:rsid w:val="00FF56CD"/>
    <w:rsid w:val="00FF5B31"/>
    <w:rsid w:val="00FF5E5A"/>
    <w:rsid w:val="00FF5F6A"/>
    <w:rsid w:val="00FF62A5"/>
    <w:rsid w:val="00FF6364"/>
    <w:rsid w:val="00FF64AF"/>
    <w:rsid w:val="00FF6803"/>
    <w:rsid w:val="00FF6844"/>
    <w:rsid w:val="00FF6878"/>
    <w:rsid w:val="00FF6EDE"/>
    <w:rsid w:val="00FF7110"/>
    <w:rsid w:val="00FF721F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9710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F85116"/>
    <w:pPr>
      <w:widowControl w:val="0"/>
      <w:autoSpaceDE w:val="0"/>
      <w:autoSpaceDN w:val="0"/>
      <w:adjustRightInd w:val="0"/>
      <w:outlineLvl w:val="8"/>
    </w:pPr>
    <w:rPr>
      <w:rFonts w:ascii="Calibri Light" w:hAnsi="Calibri Light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85116"/>
    <w:rPr>
      <w:rFonts w:ascii="Calibri Light" w:eastAsia="Times New Roman" w:hAnsi="Calibri Light" w:cs="Times New Roman"/>
      <w:sz w:val="20"/>
      <w:szCs w:val="20"/>
      <w:lang w:eastAsia="ru-RU"/>
    </w:rPr>
  </w:style>
  <w:style w:type="character" w:styleId="a3">
    <w:name w:val="page number"/>
    <w:basedOn w:val="a0"/>
    <w:rsid w:val="00F85116"/>
  </w:style>
  <w:style w:type="paragraph" w:styleId="a4">
    <w:name w:val="header"/>
    <w:basedOn w:val="a"/>
    <w:link w:val="a5"/>
    <w:rsid w:val="00F851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F851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F85116"/>
    <w:rPr>
      <w:rFonts w:cs="Times New Roman"/>
      <w:color w:val="auto"/>
    </w:rPr>
  </w:style>
  <w:style w:type="paragraph" w:customStyle="1" w:styleId="Default">
    <w:name w:val="Default"/>
    <w:rsid w:val="00F85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eniiaiieoaeno2">
    <w:name w:val="$ceniiaiie oaeno 2"/>
    <w:basedOn w:val="Default"/>
    <w:next w:val="Default"/>
    <w:rsid w:val="00F85116"/>
    <w:rPr>
      <w:rFonts w:cs="Times New Roman"/>
      <w:color w:val="auto"/>
    </w:rPr>
  </w:style>
  <w:style w:type="character" w:styleId="a8">
    <w:name w:val="Hyperlink"/>
    <w:rsid w:val="00F85116"/>
    <w:rPr>
      <w:color w:val="0000FF"/>
      <w:u w:val="single"/>
    </w:rPr>
  </w:style>
  <w:style w:type="paragraph" w:styleId="a9">
    <w:name w:val="Body Text"/>
    <w:basedOn w:val="a"/>
    <w:link w:val="aa"/>
    <w:rsid w:val="00F85116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F851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F8511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851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85116"/>
    <w:pPr>
      <w:ind w:left="720"/>
      <w:contextualSpacing/>
    </w:pPr>
  </w:style>
  <w:style w:type="paragraph" w:customStyle="1" w:styleId="Style26">
    <w:name w:val="Style26"/>
    <w:basedOn w:val="a"/>
    <w:uiPriority w:val="99"/>
    <w:rsid w:val="004718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09">
    <w:name w:val="Font Style109"/>
    <w:uiPriority w:val="99"/>
    <w:rsid w:val="00471822"/>
    <w:rPr>
      <w:rFonts w:ascii="Arial" w:hAnsi="Arial" w:cs="Arial"/>
      <w:color w:val="000000"/>
      <w:sz w:val="18"/>
      <w:szCs w:val="18"/>
    </w:rPr>
  </w:style>
  <w:style w:type="paragraph" w:customStyle="1" w:styleId="Style41">
    <w:name w:val="Style41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42">
    <w:name w:val="Style42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11">
    <w:name w:val="Font Style111"/>
    <w:uiPriority w:val="99"/>
    <w:rsid w:val="0039710A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13">
    <w:name w:val="Font Style113"/>
    <w:uiPriority w:val="99"/>
    <w:rsid w:val="0039710A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397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3971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10"/>
    <w:uiPriority w:val="99"/>
    <w:rsid w:val="002C6A82"/>
    <w:rPr>
      <w:rFonts w:ascii="Arial" w:hAnsi="Arial" w:cs="Arial"/>
      <w:sz w:val="19"/>
      <w:szCs w:val="19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C6A82"/>
    <w:pPr>
      <w:widowControl w:val="0"/>
      <w:shd w:val="clear" w:color="auto" w:fill="FFFFFF"/>
      <w:spacing w:after="60" w:line="240" w:lineRule="atLeast"/>
      <w:jc w:val="right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22">
    <w:name w:val="Основной текст (2)"/>
    <w:basedOn w:val="a"/>
    <w:uiPriority w:val="99"/>
    <w:rsid w:val="009119F9"/>
    <w:pPr>
      <w:widowControl w:val="0"/>
      <w:shd w:val="clear" w:color="auto" w:fill="FFFFFF"/>
      <w:spacing w:line="240" w:lineRule="atLeast"/>
      <w:jc w:val="right"/>
    </w:pPr>
    <w:rPr>
      <w:rFonts w:ascii="Arial" w:hAnsi="Arial" w:cs="Arial"/>
      <w:sz w:val="19"/>
      <w:szCs w:val="19"/>
    </w:rPr>
  </w:style>
  <w:style w:type="paragraph" w:styleId="ac">
    <w:name w:val="No Spacing"/>
    <w:uiPriority w:val="1"/>
    <w:qFormat/>
    <w:rsid w:val="008F4A2B"/>
    <w:pPr>
      <w:spacing w:after="0" w:line="240" w:lineRule="auto"/>
    </w:pPr>
    <w:rPr>
      <w:rFonts w:eastAsiaTheme="minorEastAsia"/>
      <w:lang w:eastAsia="ru-RU"/>
    </w:rPr>
  </w:style>
  <w:style w:type="paragraph" w:customStyle="1" w:styleId="headertext">
    <w:name w:val="headertext"/>
    <w:basedOn w:val="a"/>
    <w:rsid w:val="008F4A2B"/>
    <w:pPr>
      <w:spacing w:before="100" w:beforeAutospacing="1" w:after="100" w:afterAutospacing="1"/>
    </w:pPr>
  </w:style>
  <w:style w:type="paragraph" w:customStyle="1" w:styleId="Style16">
    <w:name w:val="Style16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footnote reference"/>
    <w:semiHidden/>
    <w:rsid w:val="0080655C"/>
    <w:rPr>
      <w:vertAlign w:val="superscript"/>
    </w:rPr>
  </w:style>
  <w:style w:type="paragraph" w:customStyle="1" w:styleId="Style7">
    <w:name w:val="Style7"/>
    <w:basedOn w:val="a"/>
    <w:uiPriority w:val="99"/>
    <w:rsid w:val="008065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Emphasis"/>
    <w:basedOn w:val="a0"/>
    <w:uiPriority w:val="20"/>
    <w:qFormat/>
    <w:rsid w:val="00EF7169"/>
    <w:rPr>
      <w:i/>
      <w:iCs/>
    </w:rPr>
  </w:style>
  <w:style w:type="character" w:customStyle="1" w:styleId="ms-rtefontsize-3">
    <w:name w:val="ms-rtefontsize-3"/>
    <w:basedOn w:val="a0"/>
    <w:rsid w:val="00BC5697"/>
  </w:style>
  <w:style w:type="paragraph" w:customStyle="1" w:styleId="formattext">
    <w:name w:val="formattext"/>
    <w:basedOn w:val="a"/>
    <w:rsid w:val="00D618D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200130816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12001229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2001229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14</cp:revision>
  <cp:lastPrinted>2020-02-20T02:30:00Z</cp:lastPrinted>
  <dcterms:created xsi:type="dcterms:W3CDTF">2020-02-19T11:18:00Z</dcterms:created>
  <dcterms:modified xsi:type="dcterms:W3CDTF">2022-05-20T09:14:00Z</dcterms:modified>
</cp:coreProperties>
</file>